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21E3046" w14:textId="21F199CB" w:rsidR="002B2F16" w:rsidRPr="00F34587" w:rsidRDefault="002B2F16" w:rsidP="002B2F16">
      <w:pPr>
        <w:spacing w:after="240" w:line="235" w:lineRule="auto"/>
        <w:jc w:val="center"/>
        <w:rPr>
          <w:b/>
          <w:bCs/>
          <w:i/>
          <w:sz w:val="32"/>
          <w:szCs w:val="32"/>
        </w:rPr>
      </w:pPr>
      <w:r w:rsidRPr="00F34587">
        <w:rPr>
          <w:iCs/>
          <w:sz w:val="32"/>
          <w:szCs w:val="32"/>
        </w:rPr>
        <w:t xml:space="preserve">Template for </w:t>
      </w:r>
      <w:r w:rsidRPr="00F34587">
        <w:rPr>
          <w:b/>
          <w:bCs/>
          <w:i/>
          <w:sz w:val="32"/>
          <w:szCs w:val="32"/>
        </w:rPr>
        <w:t>J</w:t>
      </w:r>
      <w:r>
        <w:rPr>
          <w:b/>
          <w:bCs/>
          <w:i/>
          <w:sz w:val="32"/>
          <w:szCs w:val="32"/>
        </w:rPr>
        <w:t>esus: His Birth</w:t>
      </w:r>
    </w:p>
    <w:p w14:paraId="6B2EDE0B" w14:textId="77777777" w:rsidR="002B2F16" w:rsidRPr="00945648" w:rsidRDefault="002B2F16" w:rsidP="002B2F16">
      <w:pPr>
        <w:pStyle w:val="NoSpacing"/>
        <w:spacing w:after="120" w:line="235" w:lineRule="auto"/>
        <w:rPr>
          <w:sz w:val="22"/>
        </w:rPr>
      </w:pPr>
      <w:r w:rsidRPr="002E65BD">
        <w:rPr>
          <w:b/>
          <w:bCs/>
          <w:i/>
          <w:spacing w:val="-2"/>
          <w:sz w:val="22"/>
        </w:rPr>
        <w:t>The Word of God Series</w:t>
      </w:r>
      <w:r w:rsidRPr="00945648">
        <w:rPr>
          <w:iCs/>
          <w:spacing w:val="-2"/>
          <w:sz w:val="22"/>
        </w:rPr>
        <w:t xml:space="preserve"> is </w:t>
      </w:r>
      <w:r w:rsidRPr="00945648">
        <w:rPr>
          <w:spacing w:val="-2"/>
          <w:sz w:val="22"/>
        </w:rPr>
        <w:t xml:space="preserve">a </w:t>
      </w:r>
      <w:r>
        <w:rPr>
          <w:spacing w:val="-2"/>
          <w:sz w:val="22"/>
        </w:rPr>
        <w:t>collection</w:t>
      </w:r>
      <w:r w:rsidRPr="00945648">
        <w:rPr>
          <w:spacing w:val="-2"/>
          <w:sz w:val="22"/>
        </w:rPr>
        <w:t xml:space="preserve"> of 20 bookl</w:t>
      </w:r>
      <w:r>
        <w:rPr>
          <w:spacing w:val="-2"/>
          <w:sz w:val="22"/>
        </w:rPr>
        <w:t>et</w:t>
      </w:r>
      <w:r w:rsidRPr="00945648">
        <w:rPr>
          <w:spacing w:val="-2"/>
          <w:sz w:val="22"/>
        </w:rPr>
        <w:t xml:space="preserve">s that present Scripture verses </w:t>
      </w:r>
      <w:r w:rsidRPr="00945648">
        <w:rPr>
          <w:sz w:val="22"/>
        </w:rPr>
        <w:t xml:space="preserve">in an easy-to-read format, with each booklet focused on a different topic. </w:t>
      </w:r>
    </w:p>
    <w:p w14:paraId="00094C6D" w14:textId="77777777" w:rsidR="002B2F16" w:rsidRPr="00945648" w:rsidRDefault="002B2F16" w:rsidP="002B2F16">
      <w:pPr>
        <w:pStyle w:val="NoSpacing"/>
        <w:spacing w:after="120" w:line="235" w:lineRule="auto"/>
        <w:rPr>
          <w:sz w:val="22"/>
        </w:rPr>
      </w:pPr>
      <w:r w:rsidRPr="00945648">
        <w:rPr>
          <w:sz w:val="22"/>
        </w:rPr>
        <w:t xml:space="preserve">Titles include </w:t>
      </w:r>
      <w:r>
        <w:rPr>
          <w:b/>
          <w:bCs/>
          <w:i/>
          <w:iCs/>
          <w:sz w:val="22"/>
        </w:rPr>
        <w:t>Healthy Relationships</w:t>
      </w:r>
      <w:r w:rsidRPr="00945648">
        <w:rPr>
          <w:b/>
          <w:bCs/>
          <w:i/>
          <w:iCs/>
          <w:sz w:val="22"/>
        </w:rPr>
        <w:t>, A Joy-Filled Life, Freedom from Depression</w:t>
      </w:r>
      <w:r w:rsidRPr="00945648">
        <w:rPr>
          <w:sz w:val="22"/>
        </w:rPr>
        <w:t>, and many others</w:t>
      </w:r>
      <w:r>
        <w:rPr>
          <w:sz w:val="22"/>
        </w:rPr>
        <w:t>.</w:t>
      </w:r>
    </w:p>
    <w:p w14:paraId="7FC5B1F5" w14:textId="77777777" w:rsidR="002B2F16" w:rsidRPr="00945648" w:rsidRDefault="002B2F16" w:rsidP="002B2F16">
      <w:pPr>
        <w:pStyle w:val="NoSpacing"/>
        <w:spacing w:after="240" w:line="235" w:lineRule="auto"/>
        <w:rPr>
          <w:spacing w:val="-2"/>
          <w:sz w:val="22"/>
        </w:rPr>
      </w:pPr>
      <w:r w:rsidRPr="00945648">
        <w:rPr>
          <w:spacing w:val="-2"/>
          <w:sz w:val="22"/>
        </w:rPr>
        <w:t>The booklets are available in both p</w:t>
      </w:r>
      <w:r>
        <w:rPr>
          <w:spacing w:val="-2"/>
          <w:sz w:val="22"/>
        </w:rPr>
        <w:t xml:space="preserve">aperback </w:t>
      </w:r>
      <w:r w:rsidRPr="00945648">
        <w:rPr>
          <w:spacing w:val="-2"/>
          <w:sz w:val="22"/>
        </w:rPr>
        <w:t xml:space="preserve">and </w:t>
      </w:r>
      <w:r>
        <w:rPr>
          <w:spacing w:val="-2"/>
          <w:sz w:val="22"/>
        </w:rPr>
        <w:t>digital</w:t>
      </w:r>
      <w:r w:rsidRPr="00945648">
        <w:rPr>
          <w:spacing w:val="-2"/>
          <w:sz w:val="22"/>
        </w:rPr>
        <w:t xml:space="preserve"> formats </w:t>
      </w:r>
      <w:r w:rsidRPr="00945648">
        <w:rPr>
          <w:spacing w:val="-4"/>
          <w:sz w:val="22"/>
        </w:rPr>
        <w:t xml:space="preserve">at </w:t>
      </w:r>
      <w:hyperlink r:id="rId8" w:history="1"/>
      <w:r w:rsidRPr="00945648">
        <w:rPr>
          <w:spacing w:val="-4"/>
          <w:sz w:val="22"/>
        </w:rPr>
        <w:t xml:space="preserve"> </w:t>
      </w:r>
      <w:hyperlink r:id="rId9" w:history="1">
        <w:r w:rsidRPr="00F94F97">
          <w:rPr>
            <w:rFonts w:eastAsia="Times New Roman"/>
            <w:color w:val="0000FF"/>
            <w:sz w:val="22"/>
            <w:u w:val="single"/>
          </w:rPr>
          <w:t>www.TheWordOfGodSeries.com</w:t>
        </w:r>
      </w:hyperlink>
      <w:r>
        <w:rPr>
          <w:rFonts w:eastAsia="Times New Roman"/>
          <w:sz w:val="22"/>
        </w:rPr>
        <w:t xml:space="preserve"> </w:t>
      </w:r>
      <w:r w:rsidRPr="00945648">
        <w:rPr>
          <w:spacing w:val="-4"/>
          <w:sz w:val="22"/>
        </w:rPr>
        <w:t xml:space="preserve">or </w:t>
      </w:r>
      <w:hyperlink r:id="rId10" w:history="1">
        <w:r w:rsidRPr="00F94F97">
          <w:rPr>
            <w:rStyle w:val="Hyperlink"/>
            <w:color w:val="0000FF"/>
            <w:spacing w:val="-4"/>
            <w:sz w:val="22"/>
            <w:u w:val="single"/>
          </w:rPr>
          <w:t>Amazon.com</w:t>
        </w:r>
      </w:hyperlink>
      <w:r w:rsidRPr="009445F9">
        <w:rPr>
          <w:spacing w:val="-4"/>
          <w:sz w:val="22"/>
          <w:u w:val="single"/>
        </w:rPr>
        <w:t>.</w:t>
      </w:r>
    </w:p>
    <w:p w14:paraId="5E490554" w14:textId="77777777" w:rsidR="002B2F16" w:rsidRPr="00EE6708" w:rsidRDefault="002B2F16" w:rsidP="002B2F16">
      <w:pPr>
        <w:pStyle w:val="NoSpacing"/>
        <w:spacing w:after="120" w:line="235" w:lineRule="auto"/>
        <w:rPr>
          <w:b/>
          <w:bCs/>
          <w:sz w:val="28"/>
          <w:szCs w:val="28"/>
          <w:u w:val="single"/>
        </w:rPr>
      </w:pPr>
      <w:r w:rsidRPr="00EE6708">
        <w:rPr>
          <w:b/>
          <w:bCs/>
          <w:sz w:val="28"/>
          <w:szCs w:val="28"/>
          <w:highlight w:val="yellow"/>
          <w:u w:val="single"/>
        </w:rPr>
        <w:t>Why This Template?</w:t>
      </w:r>
    </w:p>
    <w:p w14:paraId="325E62C6" w14:textId="77777777" w:rsidR="002B2F16" w:rsidRDefault="002B2F16" w:rsidP="002B2F16">
      <w:pPr>
        <w:pStyle w:val="NoSpacing"/>
        <w:spacing w:after="120" w:line="235" w:lineRule="auto"/>
        <w:rPr>
          <w:sz w:val="22"/>
        </w:rPr>
      </w:pPr>
      <w:r w:rsidRPr="00945648">
        <w:rPr>
          <w:sz w:val="22"/>
        </w:rPr>
        <w:t>Because I believe in the power of God’s Word to transform people’s lives, I have</w:t>
      </w:r>
      <w:r>
        <w:rPr>
          <w:sz w:val="22"/>
        </w:rPr>
        <w:t xml:space="preserve"> dedicated several years of my life to </w:t>
      </w:r>
      <w:r>
        <w:rPr>
          <w:sz w:val="22"/>
        </w:rPr>
        <w:br/>
        <w:t xml:space="preserve">bring this series to fruition. </w:t>
      </w:r>
    </w:p>
    <w:p w14:paraId="6A00180D" w14:textId="77777777" w:rsidR="002B2F16" w:rsidRPr="000C7308" w:rsidRDefault="002B2F16" w:rsidP="002B2F16">
      <w:pPr>
        <w:pStyle w:val="NoSpacing"/>
        <w:spacing w:after="120" w:line="235" w:lineRule="auto"/>
        <w:rPr>
          <w:b/>
          <w:bCs/>
          <w:i/>
          <w:iCs/>
          <w:sz w:val="22"/>
        </w:rPr>
      </w:pPr>
      <w:r w:rsidRPr="000C7308">
        <w:rPr>
          <w:b/>
          <w:bCs/>
          <w:i/>
          <w:iCs/>
          <w:spacing w:val="-4"/>
          <w:sz w:val="22"/>
        </w:rPr>
        <w:t>I am passionate about using these booklets</w:t>
      </w:r>
      <w:r w:rsidRPr="000C7308">
        <w:rPr>
          <w:b/>
          <w:bCs/>
          <w:i/>
          <w:iCs/>
          <w:spacing w:val="-2"/>
          <w:sz w:val="22"/>
        </w:rPr>
        <w:t xml:space="preserve"> to reach </w:t>
      </w:r>
      <w:r>
        <w:rPr>
          <w:b/>
          <w:bCs/>
          <w:i/>
          <w:iCs/>
          <w:spacing w:val="-2"/>
          <w:sz w:val="22"/>
        </w:rPr>
        <w:br/>
      </w:r>
      <w:r w:rsidRPr="000C7308">
        <w:rPr>
          <w:b/>
          <w:bCs/>
          <w:i/>
          <w:iCs/>
          <w:spacing w:val="-2"/>
          <w:sz w:val="22"/>
        </w:rPr>
        <w:t>a dark and dying</w:t>
      </w:r>
      <w:r w:rsidRPr="000C7308">
        <w:rPr>
          <w:b/>
          <w:bCs/>
          <w:i/>
          <w:iCs/>
          <w:sz w:val="22"/>
        </w:rPr>
        <w:t xml:space="preserve"> world with the love of Christ and </w:t>
      </w:r>
      <w:r>
        <w:rPr>
          <w:b/>
          <w:bCs/>
          <w:i/>
          <w:iCs/>
          <w:sz w:val="22"/>
        </w:rPr>
        <w:br/>
      </w:r>
      <w:r w:rsidRPr="000C7308">
        <w:rPr>
          <w:b/>
          <w:bCs/>
          <w:i/>
          <w:iCs/>
          <w:sz w:val="22"/>
        </w:rPr>
        <w:t xml:space="preserve">the hope of the Gospel. </w:t>
      </w:r>
    </w:p>
    <w:p w14:paraId="20A78790" w14:textId="77777777" w:rsidR="002B2F16" w:rsidRDefault="002B2F16" w:rsidP="002B2F16">
      <w:pPr>
        <w:pStyle w:val="NoSpacing"/>
        <w:spacing w:after="120" w:line="235" w:lineRule="auto"/>
        <w:rPr>
          <w:sz w:val="22"/>
        </w:rPr>
      </w:pPr>
      <w:r>
        <w:rPr>
          <w:sz w:val="22"/>
        </w:rPr>
        <w:t xml:space="preserve">Initially, I had expected this series would be a small business. But one day, </w:t>
      </w:r>
      <w:r w:rsidRPr="00E77722">
        <w:rPr>
          <w:spacing w:val="-2"/>
          <w:sz w:val="22"/>
        </w:rPr>
        <w:t xml:space="preserve">when I asked God what my next steps should be, </w:t>
      </w:r>
      <w:r>
        <w:rPr>
          <w:spacing w:val="-2"/>
          <w:sz w:val="22"/>
        </w:rPr>
        <w:br/>
      </w:r>
      <w:r w:rsidRPr="00E77722">
        <w:rPr>
          <w:spacing w:val="-2"/>
          <w:sz w:val="22"/>
        </w:rPr>
        <w:t xml:space="preserve">He spoke to me </w:t>
      </w:r>
      <w:r>
        <w:rPr>
          <w:sz w:val="22"/>
        </w:rPr>
        <w:t xml:space="preserve">through His Word and told me to: </w:t>
      </w:r>
    </w:p>
    <w:p w14:paraId="560854CF" w14:textId="77777777" w:rsidR="002B2F16" w:rsidRDefault="002B2F16" w:rsidP="002B2F16">
      <w:pPr>
        <w:pStyle w:val="NoSpacing"/>
        <w:spacing w:line="235" w:lineRule="auto"/>
        <w:ind w:left="360"/>
        <w:rPr>
          <w:sz w:val="22"/>
        </w:rPr>
      </w:pPr>
      <w:r w:rsidRPr="007572CA">
        <w:rPr>
          <w:i/>
          <w:iCs/>
          <w:sz w:val="22"/>
        </w:rPr>
        <w:t>“…</w:t>
      </w:r>
      <w:r>
        <w:rPr>
          <w:i/>
          <w:iCs/>
          <w:sz w:val="22"/>
        </w:rPr>
        <w:t>complete</w:t>
      </w:r>
      <w:r w:rsidRPr="007572CA">
        <w:rPr>
          <w:i/>
          <w:iCs/>
          <w:sz w:val="22"/>
        </w:rPr>
        <w:t xml:space="preserve"> the ministry God has given you.”</w:t>
      </w:r>
      <w:r>
        <w:rPr>
          <w:sz w:val="22"/>
        </w:rPr>
        <w:t xml:space="preserve"> </w:t>
      </w:r>
    </w:p>
    <w:p w14:paraId="18AA7D91" w14:textId="77777777" w:rsidR="002B2F16" w:rsidRDefault="002B2F16" w:rsidP="002B2F16">
      <w:pPr>
        <w:pStyle w:val="NoSpacing"/>
        <w:spacing w:after="120" w:line="235" w:lineRule="auto"/>
        <w:ind w:left="2520" w:firstLine="720"/>
        <w:rPr>
          <w:sz w:val="22"/>
        </w:rPr>
      </w:pPr>
      <w:r w:rsidRPr="001F7306">
        <w:rPr>
          <w:rStyle w:val="VerseReferenceChar"/>
        </w:rPr>
        <w:t xml:space="preserve">~ 2 Timothy 4:5 </w:t>
      </w:r>
      <w:r w:rsidRPr="00EB13FF">
        <w:rPr>
          <w:rStyle w:val="VerseReferenceChar"/>
        </w:rPr>
        <w:t>(</w:t>
      </w:r>
      <w:r w:rsidRPr="00EB13FF">
        <w:rPr>
          <w:rFonts w:eastAsia="Arial Unicode MS" w:cs="Arial Unicode MS"/>
          <w:bCs/>
          <w:iCs/>
          <w:kern w:val="3"/>
          <w:sz w:val="18"/>
          <w:lang w:eastAsia="zh-CN" w:bidi="hi-IN"/>
        </w:rPr>
        <w:t>NLT, 1996 version</w:t>
      </w:r>
      <w:r w:rsidRPr="00EB13FF">
        <w:rPr>
          <w:rStyle w:val="VerseReferenceChar"/>
        </w:rPr>
        <w:t>)</w:t>
      </w:r>
    </w:p>
    <w:p w14:paraId="5F9FDA86" w14:textId="77777777" w:rsidR="002B2F16" w:rsidRPr="00E06A09" w:rsidRDefault="002B2F16" w:rsidP="002B2F16">
      <w:pPr>
        <w:pStyle w:val="NoSpacing"/>
        <w:spacing w:after="120" w:line="235" w:lineRule="auto"/>
        <w:rPr>
          <w:spacing w:val="-4"/>
          <w:sz w:val="22"/>
        </w:rPr>
      </w:pPr>
      <w:r w:rsidRPr="002A1655">
        <w:rPr>
          <w:spacing w:val="-2"/>
          <w:sz w:val="22"/>
        </w:rPr>
        <w:t xml:space="preserve">So, I shifted the focus from </w:t>
      </w:r>
      <w:r>
        <w:rPr>
          <w:spacing w:val="-2"/>
          <w:sz w:val="22"/>
        </w:rPr>
        <w:t>a</w:t>
      </w:r>
      <w:r w:rsidRPr="002A1655">
        <w:rPr>
          <w:spacing w:val="-2"/>
          <w:sz w:val="22"/>
        </w:rPr>
        <w:t xml:space="preserve"> </w:t>
      </w:r>
      <w:r w:rsidRPr="00F875D4">
        <w:rPr>
          <w:b/>
          <w:bCs/>
          <w:i/>
          <w:iCs/>
          <w:spacing w:val="-2"/>
          <w:sz w:val="22"/>
        </w:rPr>
        <w:t>business</w:t>
      </w:r>
      <w:r w:rsidRPr="002A1655">
        <w:rPr>
          <w:spacing w:val="-2"/>
          <w:sz w:val="22"/>
        </w:rPr>
        <w:t xml:space="preserve"> to a </w:t>
      </w:r>
      <w:r w:rsidRPr="00F875D4">
        <w:rPr>
          <w:b/>
          <w:bCs/>
          <w:i/>
          <w:iCs/>
          <w:spacing w:val="-2"/>
          <w:sz w:val="22"/>
        </w:rPr>
        <w:t>ministry</w:t>
      </w:r>
      <w:r>
        <w:rPr>
          <w:spacing w:val="-4"/>
          <w:sz w:val="22"/>
        </w:rPr>
        <w:t>.</w:t>
      </w:r>
    </w:p>
    <w:p w14:paraId="128F1F06" w14:textId="77777777" w:rsidR="002B2F16" w:rsidRPr="000659CA" w:rsidRDefault="002B2F16" w:rsidP="002B2F16">
      <w:pPr>
        <w:spacing w:after="140"/>
        <w:rPr>
          <w:spacing w:val="-2"/>
          <w:sz w:val="22"/>
        </w:rPr>
      </w:pPr>
      <w:r w:rsidRPr="000659CA">
        <w:rPr>
          <w:spacing w:val="-2"/>
          <w:sz w:val="22"/>
        </w:rPr>
        <w:t xml:space="preserve">My vision, also, has evolved over time and I have come to believe that it is possible for millions of these booklets to be distributed (in both print and digital formats) around the world (see the </w:t>
      </w:r>
      <w:r w:rsidRPr="000659CA">
        <w:rPr>
          <w:spacing w:val="-6"/>
          <w:sz w:val="22"/>
        </w:rPr>
        <w:t xml:space="preserve">document entitled </w:t>
      </w:r>
      <w:r w:rsidRPr="000659CA">
        <w:rPr>
          <w:b/>
          <w:bCs/>
          <w:i/>
          <w:iCs/>
          <w:spacing w:val="-6"/>
          <w:sz w:val="22"/>
        </w:rPr>
        <w:t>The Vision</w:t>
      </w:r>
      <w:r w:rsidRPr="000659CA">
        <w:rPr>
          <w:spacing w:val="-6"/>
          <w:sz w:val="22"/>
        </w:rPr>
        <w:t xml:space="preserve"> at </w:t>
      </w:r>
      <w:hyperlink r:id="rId11" w:history="1">
        <w:r w:rsidRPr="005248A3">
          <w:rPr>
            <w:rFonts w:eastAsia="Times New Roman"/>
            <w:color w:val="0000FF"/>
            <w:spacing w:val="-6"/>
            <w:sz w:val="22"/>
            <w:u w:val="single"/>
          </w:rPr>
          <w:t>www.TheWordOfGodSeries.com</w:t>
        </w:r>
      </w:hyperlink>
      <w:r w:rsidRPr="000659CA">
        <w:rPr>
          <w:spacing w:val="-6"/>
          <w:sz w:val="22"/>
        </w:rPr>
        <w:t xml:space="preserve"> for more info.) </w:t>
      </w:r>
    </w:p>
    <w:p w14:paraId="17A5E294" w14:textId="77777777" w:rsidR="002B2F16" w:rsidRPr="007566F6" w:rsidRDefault="002B2F16" w:rsidP="002B2F16">
      <w:pPr>
        <w:spacing w:after="140"/>
        <w:rPr>
          <w:sz w:val="22"/>
        </w:rPr>
      </w:pPr>
      <w:r w:rsidRPr="007566F6">
        <w:rPr>
          <w:sz w:val="22"/>
        </w:rPr>
        <w:t>In order to make this a far-reaching ministry, accessing populations that I couldn’t on my own, I decided to invite others to partner with me in producing and distributing these booklets to their own personal networks. To help get it started, I have made templates of each booklet freely available to anyone who would like them.</w:t>
      </w:r>
    </w:p>
    <w:p w14:paraId="51F2007C" w14:textId="77777777" w:rsidR="002B2F16" w:rsidRPr="007566F6" w:rsidRDefault="002B2F16" w:rsidP="002B2F16">
      <w:pPr>
        <w:spacing w:after="140"/>
        <w:rPr>
          <w:sz w:val="22"/>
        </w:rPr>
      </w:pPr>
      <w:r w:rsidRPr="007566F6">
        <w:rPr>
          <w:sz w:val="22"/>
        </w:rPr>
        <w:t xml:space="preserve">This way you (whether you are a church, Christian organization or an individual) can easily re-create the booklets in your own </w:t>
      </w:r>
      <w:r w:rsidRPr="00E71003">
        <w:rPr>
          <w:spacing w:val="-6"/>
          <w:sz w:val="22"/>
        </w:rPr>
        <w:t xml:space="preserve">ministry’s name, and distribute them to the people you minister to. </w:t>
      </w:r>
    </w:p>
    <w:p w14:paraId="4C098224" w14:textId="77777777" w:rsidR="002B2F16" w:rsidRDefault="002B2F16" w:rsidP="002B2F16">
      <w:pPr>
        <w:pStyle w:val="NoSpacing"/>
        <w:spacing w:after="80" w:line="235" w:lineRule="auto"/>
        <w:rPr>
          <w:spacing w:val="-4"/>
          <w:sz w:val="22"/>
        </w:rPr>
      </w:pPr>
      <w:r>
        <w:rPr>
          <w:spacing w:val="-4"/>
          <w:sz w:val="22"/>
        </w:rPr>
        <w:lastRenderedPageBreak/>
        <w:t>I hope that</w:t>
      </w:r>
      <w:r w:rsidRPr="00945648">
        <w:rPr>
          <w:spacing w:val="-4"/>
          <w:sz w:val="22"/>
        </w:rPr>
        <w:t xml:space="preserve"> this template will save you</w:t>
      </w:r>
      <w:r>
        <w:rPr>
          <w:spacing w:val="-4"/>
          <w:sz w:val="22"/>
        </w:rPr>
        <w:t>:</w:t>
      </w:r>
    </w:p>
    <w:p w14:paraId="23D28AE7" w14:textId="77777777" w:rsidR="002B2F16" w:rsidRPr="003C10A3" w:rsidRDefault="002B2F16" w:rsidP="002B2F16">
      <w:pPr>
        <w:pStyle w:val="NoSpacing"/>
        <w:numPr>
          <w:ilvl w:val="0"/>
          <w:numId w:val="16"/>
        </w:numPr>
        <w:spacing w:after="80" w:line="235" w:lineRule="auto"/>
        <w:rPr>
          <w:spacing w:val="-4"/>
          <w:sz w:val="22"/>
        </w:rPr>
      </w:pPr>
      <w:r w:rsidRPr="003C10A3">
        <w:rPr>
          <w:spacing w:val="-4"/>
          <w:sz w:val="22"/>
        </w:rPr>
        <w:t xml:space="preserve">Time – </w:t>
      </w:r>
      <w:r>
        <w:rPr>
          <w:spacing w:val="-4"/>
          <w:sz w:val="22"/>
        </w:rPr>
        <w:t xml:space="preserve">so you can </w:t>
      </w:r>
      <w:r w:rsidRPr="003C10A3">
        <w:rPr>
          <w:spacing w:val="-4"/>
          <w:sz w:val="22"/>
        </w:rPr>
        <w:t xml:space="preserve">benefit from the thousands of hours </w:t>
      </w:r>
      <w:r>
        <w:rPr>
          <w:spacing w:val="-4"/>
          <w:sz w:val="22"/>
        </w:rPr>
        <w:br/>
        <w:t xml:space="preserve">of development time that has been invested </w:t>
      </w:r>
      <w:r w:rsidRPr="003C10A3">
        <w:rPr>
          <w:spacing w:val="-4"/>
          <w:sz w:val="22"/>
        </w:rPr>
        <w:t>so far</w:t>
      </w:r>
    </w:p>
    <w:p w14:paraId="5F278201" w14:textId="77777777" w:rsidR="002B2F16" w:rsidRPr="000E35AC" w:rsidRDefault="002B2F16" w:rsidP="002B2F16">
      <w:pPr>
        <w:pStyle w:val="NoSpacing"/>
        <w:numPr>
          <w:ilvl w:val="0"/>
          <w:numId w:val="16"/>
        </w:numPr>
        <w:spacing w:line="235" w:lineRule="auto"/>
        <w:rPr>
          <w:spacing w:val="-6"/>
          <w:sz w:val="22"/>
        </w:rPr>
      </w:pPr>
      <w:r w:rsidRPr="000E35AC">
        <w:rPr>
          <w:spacing w:val="-6"/>
          <w:sz w:val="22"/>
        </w:rPr>
        <w:t xml:space="preserve">Money – eliminate layers of profit margin, and save on shipping costs (especially </w:t>
      </w:r>
      <w:r>
        <w:rPr>
          <w:spacing w:val="-6"/>
          <w:sz w:val="22"/>
        </w:rPr>
        <w:t xml:space="preserve">for </w:t>
      </w:r>
      <w:r w:rsidRPr="000E35AC">
        <w:rPr>
          <w:spacing w:val="-6"/>
          <w:sz w:val="22"/>
        </w:rPr>
        <w:t>large quantities)</w:t>
      </w:r>
    </w:p>
    <w:p w14:paraId="09B34226" w14:textId="77777777" w:rsidR="002B2F16" w:rsidRDefault="002B2F16" w:rsidP="002B2F16">
      <w:pPr>
        <w:pStyle w:val="NoSpacing"/>
        <w:rPr>
          <w:b/>
          <w:bCs/>
          <w:i/>
          <w:iCs/>
          <w:spacing w:val="-6"/>
          <w:sz w:val="22"/>
        </w:rPr>
      </w:pPr>
    </w:p>
    <w:p w14:paraId="3CFD60DB" w14:textId="77777777" w:rsidR="002B2F16" w:rsidRPr="00945648" w:rsidRDefault="002B2F16" w:rsidP="002B2F16">
      <w:pPr>
        <w:pStyle w:val="NoSpacing"/>
        <w:spacing w:after="120"/>
        <w:rPr>
          <w:sz w:val="22"/>
        </w:rPr>
      </w:pPr>
      <w:r w:rsidRPr="00E77722">
        <w:rPr>
          <w:b/>
          <w:bCs/>
          <w:i/>
          <w:iCs/>
          <w:spacing w:val="-6"/>
          <w:sz w:val="22"/>
        </w:rPr>
        <w:t xml:space="preserve">Whether you </w:t>
      </w:r>
      <w:r>
        <w:rPr>
          <w:b/>
          <w:bCs/>
          <w:i/>
          <w:iCs/>
          <w:spacing w:val="-6"/>
          <w:sz w:val="22"/>
        </w:rPr>
        <w:t xml:space="preserve">simply </w:t>
      </w:r>
      <w:r w:rsidRPr="00E77722">
        <w:rPr>
          <w:b/>
          <w:bCs/>
          <w:i/>
          <w:iCs/>
          <w:spacing w:val="-6"/>
          <w:sz w:val="22"/>
        </w:rPr>
        <w:t xml:space="preserve">replicate and reproduce what has already </w:t>
      </w:r>
      <w:r w:rsidRPr="00945648">
        <w:rPr>
          <w:b/>
          <w:bCs/>
          <w:i/>
          <w:iCs/>
          <w:sz w:val="22"/>
        </w:rPr>
        <w:t>been done, build on it</w:t>
      </w:r>
      <w:r>
        <w:rPr>
          <w:b/>
          <w:bCs/>
          <w:i/>
          <w:iCs/>
          <w:sz w:val="22"/>
        </w:rPr>
        <w:t>, or</w:t>
      </w:r>
      <w:r w:rsidRPr="00945648">
        <w:rPr>
          <w:b/>
          <w:bCs/>
          <w:i/>
          <w:iCs/>
          <w:sz w:val="22"/>
        </w:rPr>
        <w:t xml:space="preserve"> take this idea in a different direction, you won’t have to waste time starting with a blank page</w:t>
      </w:r>
      <w:r w:rsidRPr="00945648">
        <w:rPr>
          <w:sz w:val="22"/>
        </w:rPr>
        <w:t xml:space="preserve">. </w:t>
      </w:r>
    </w:p>
    <w:p w14:paraId="5F797C1C" w14:textId="77777777" w:rsidR="002B2F16" w:rsidRPr="00945648" w:rsidRDefault="002B2F16" w:rsidP="002B2F16">
      <w:pPr>
        <w:pStyle w:val="NoSpacing"/>
        <w:spacing w:after="120"/>
        <w:rPr>
          <w:sz w:val="22"/>
        </w:rPr>
      </w:pPr>
      <w:r>
        <w:rPr>
          <w:sz w:val="22"/>
        </w:rPr>
        <w:t>I hope you can easily</w:t>
      </w:r>
      <w:r w:rsidRPr="00945648">
        <w:rPr>
          <w:sz w:val="22"/>
        </w:rPr>
        <w:t xml:space="preserve"> get the</w:t>
      </w:r>
      <w:r>
        <w:rPr>
          <w:sz w:val="22"/>
        </w:rPr>
        <w:t>se</w:t>
      </w:r>
      <w:r w:rsidRPr="00945648">
        <w:rPr>
          <w:sz w:val="22"/>
        </w:rPr>
        <w:t xml:space="preserve"> </w:t>
      </w:r>
      <w:r>
        <w:rPr>
          <w:sz w:val="22"/>
        </w:rPr>
        <w:t xml:space="preserve">finalized and </w:t>
      </w:r>
      <w:r w:rsidRPr="00945648">
        <w:rPr>
          <w:sz w:val="22"/>
        </w:rPr>
        <w:t>printed</w:t>
      </w:r>
      <w:r>
        <w:rPr>
          <w:sz w:val="22"/>
        </w:rPr>
        <w:t xml:space="preserve">, so you can begin sharing them with the </w:t>
      </w:r>
      <w:r w:rsidRPr="00945648">
        <w:rPr>
          <w:sz w:val="22"/>
        </w:rPr>
        <w:t xml:space="preserve">people </w:t>
      </w:r>
      <w:r>
        <w:rPr>
          <w:sz w:val="22"/>
        </w:rPr>
        <w:t>in</w:t>
      </w:r>
      <w:r w:rsidRPr="00945648">
        <w:rPr>
          <w:sz w:val="22"/>
        </w:rPr>
        <w:t xml:space="preserve"> your sphere of influence. </w:t>
      </w:r>
    </w:p>
    <w:p w14:paraId="529B341C" w14:textId="77777777" w:rsidR="002B2F16" w:rsidRDefault="002B2F16" w:rsidP="002B2F16">
      <w:pPr>
        <w:pStyle w:val="NoSpacing"/>
        <w:spacing w:after="120" w:line="235" w:lineRule="auto"/>
        <w:rPr>
          <w:spacing w:val="-2"/>
          <w:sz w:val="22"/>
        </w:rPr>
      </w:pPr>
      <w:r w:rsidRPr="00F27E03">
        <w:rPr>
          <w:spacing w:val="-2"/>
          <w:sz w:val="22"/>
        </w:rPr>
        <w:t xml:space="preserve">On the following pages you will find </w:t>
      </w:r>
      <w:r>
        <w:rPr>
          <w:spacing w:val="-2"/>
          <w:sz w:val="22"/>
        </w:rPr>
        <w:t xml:space="preserve">document </w:t>
      </w:r>
      <w:r w:rsidRPr="00F27E03">
        <w:rPr>
          <w:spacing w:val="-2"/>
          <w:sz w:val="22"/>
        </w:rPr>
        <w:t>formatting and printing tips</w:t>
      </w:r>
      <w:r>
        <w:rPr>
          <w:spacing w:val="-2"/>
          <w:sz w:val="22"/>
        </w:rPr>
        <w:t>.</w:t>
      </w:r>
    </w:p>
    <w:p w14:paraId="272AEC44" w14:textId="77777777" w:rsidR="002B2F16" w:rsidRDefault="002B2F16" w:rsidP="002B2F16">
      <w:pPr>
        <w:pStyle w:val="NoSpacing"/>
        <w:spacing w:after="80" w:line="237" w:lineRule="auto"/>
        <w:rPr>
          <w:color w:val="0000CC"/>
        </w:rPr>
      </w:pPr>
      <w:r w:rsidRPr="007566F6">
        <w:rPr>
          <w:sz w:val="22"/>
        </w:rPr>
        <w:t xml:space="preserve">Photo editing tips are also presented, as well as the </w:t>
      </w:r>
      <w:r w:rsidRPr="007566F6">
        <w:rPr>
          <w:i/>
          <w:iCs/>
          <w:sz w:val="22"/>
        </w:rPr>
        <w:t>preview</w:t>
      </w:r>
      <w:r w:rsidRPr="007566F6">
        <w:rPr>
          <w:sz w:val="22"/>
        </w:rPr>
        <w:t xml:space="preserve"> images</w:t>
      </w:r>
      <w:r w:rsidRPr="007566F6">
        <w:rPr>
          <w:b/>
          <w:bCs/>
          <w:i/>
          <w:iCs/>
          <w:sz w:val="22"/>
        </w:rPr>
        <w:t xml:space="preserve"> </w:t>
      </w:r>
      <w:r w:rsidRPr="007566F6">
        <w:rPr>
          <w:sz w:val="22"/>
        </w:rPr>
        <w:t xml:space="preserve">of each photo (with the Photo ID#), so you to easily find it on either </w:t>
      </w:r>
      <w:hyperlink r:id="rId12" w:history="1">
        <w:r w:rsidRPr="007566F6">
          <w:rPr>
            <w:color w:val="0000FF"/>
            <w:sz w:val="22"/>
            <w:u w:val="single"/>
          </w:rPr>
          <w:t>bigstockphoto.com</w:t>
        </w:r>
      </w:hyperlink>
      <w:r w:rsidRPr="007566F6">
        <w:rPr>
          <w:color w:val="0000FF"/>
        </w:rPr>
        <w:t xml:space="preserve"> </w:t>
      </w:r>
      <w:r w:rsidRPr="007566F6">
        <w:rPr>
          <w:sz w:val="22"/>
        </w:rPr>
        <w:t xml:space="preserve">or </w:t>
      </w:r>
      <w:hyperlink r:id="rId13" w:history="1">
        <w:r w:rsidRPr="007566F6">
          <w:rPr>
            <w:color w:val="0000FF"/>
            <w:sz w:val="22"/>
            <w:u w:val="single"/>
          </w:rPr>
          <w:t>shutterstock.com</w:t>
        </w:r>
      </w:hyperlink>
      <w:r w:rsidRPr="007566F6">
        <w:rPr>
          <w:sz w:val="22"/>
        </w:rPr>
        <w:t xml:space="preserve">. </w:t>
      </w:r>
    </w:p>
    <w:p w14:paraId="34B6BB3B" w14:textId="77777777" w:rsidR="002B2F16" w:rsidRDefault="002B2F16" w:rsidP="002B2F16">
      <w:pPr>
        <w:pStyle w:val="NoSpacing"/>
        <w:spacing w:after="80" w:line="237" w:lineRule="auto"/>
        <w:rPr>
          <w:color w:val="0000CC"/>
        </w:rPr>
      </w:pPr>
    </w:p>
    <w:p w14:paraId="613987B2" w14:textId="77777777" w:rsidR="002B2F16" w:rsidRPr="00CC2FB3" w:rsidRDefault="002B2F16" w:rsidP="002B2F16">
      <w:pPr>
        <w:tabs>
          <w:tab w:val="clear" w:pos="360"/>
        </w:tabs>
        <w:spacing w:after="120"/>
        <w:rPr>
          <w:rFonts w:eastAsia="Times New Roman"/>
          <w:sz w:val="28"/>
          <w:szCs w:val="28"/>
        </w:rPr>
      </w:pPr>
      <w:r w:rsidRPr="009048E7">
        <w:rPr>
          <w:rFonts w:eastAsia="Times New Roman"/>
          <w:b/>
          <w:bCs/>
          <w:sz w:val="28"/>
          <w:szCs w:val="28"/>
          <w:highlight w:val="yellow"/>
          <w:u w:val="single"/>
        </w:rPr>
        <w:t>Photo Editing Tips</w:t>
      </w:r>
    </w:p>
    <w:p w14:paraId="77179984" w14:textId="2D5D73FB" w:rsidR="002B2F16" w:rsidRDefault="002B2F16" w:rsidP="002B2F16">
      <w:pPr>
        <w:spacing w:after="120"/>
        <w:rPr>
          <w:sz w:val="22"/>
          <w:lang w:eastAsia="zh-CN" w:bidi="hi-IN"/>
        </w:rPr>
      </w:pPr>
      <w:r w:rsidRPr="00DF37A9">
        <w:rPr>
          <w:sz w:val="22"/>
          <w:lang w:eastAsia="zh-CN" w:bidi="hi-IN"/>
        </w:rPr>
        <w:t xml:space="preserve">At the </w:t>
      </w:r>
      <w:r w:rsidRPr="000C0272">
        <w:rPr>
          <w:color w:val="000000" w:themeColor="text1"/>
          <w:sz w:val="22"/>
          <w:lang w:eastAsia="zh-CN" w:bidi="hi-IN"/>
        </w:rPr>
        <w:t>end of this document</w:t>
      </w:r>
      <w:r w:rsidRPr="00DF37A9">
        <w:rPr>
          <w:sz w:val="22"/>
          <w:lang w:eastAsia="zh-CN" w:bidi="hi-IN"/>
        </w:rPr>
        <w:t xml:space="preserve"> you will find the </w:t>
      </w:r>
      <w:hyperlink w:anchor="PhotoCopyrightInfo" w:history="1">
        <w:r w:rsidRPr="000C0272">
          <w:rPr>
            <w:rStyle w:val="Hyperlink"/>
            <w:color w:val="0000FF"/>
            <w:sz w:val="22"/>
            <w:u w:val="single"/>
            <w:lang w:eastAsia="zh-CN" w:bidi="hi-IN"/>
          </w:rPr>
          <w:t>copyright and descriptive info</w:t>
        </w:r>
      </w:hyperlink>
      <w:r>
        <w:rPr>
          <w:sz w:val="22"/>
          <w:lang w:eastAsia="zh-CN" w:bidi="hi-IN"/>
        </w:rPr>
        <w:t xml:space="preserve"> for each photo in the booklet, as well as editing suggestions for a few of them.</w:t>
      </w:r>
    </w:p>
    <w:p w14:paraId="5F6965B2" w14:textId="77777777" w:rsidR="002B2F16" w:rsidRDefault="002B2F16" w:rsidP="002B2F16">
      <w:pPr>
        <w:spacing w:after="120"/>
        <w:rPr>
          <w:rFonts w:eastAsia="Times New Roman"/>
          <w:sz w:val="22"/>
        </w:rPr>
      </w:pPr>
      <w:r w:rsidRPr="006D5AFA">
        <w:rPr>
          <w:rFonts w:eastAsia="Times New Roman"/>
          <w:spacing w:val="2"/>
          <w:sz w:val="22"/>
        </w:rPr>
        <w:t>Many photos will need to be slightly stretched or cropped to fit</w:t>
      </w:r>
      <w:r>
        <w:rPr>
          <w:rFonts w:eastAsia="Times New Roman"/>
          <w:sz w:val="22"/>
        </w:rPr>
        <w:t xml:space="preserve"> the page.</w:t>
      </w:r>
    </w:p>
    <w:p w14:paraId="696F4A88" w14:textId="77777777" w:rsidR="002B2F16" w:rsidRPr="006D5AFA" w:rsidRDefault="002B2F16" w:rsidP="002B2F16">
      <w:pPr>
        <w:spacing w:after="360"/>
        <w:rPr>
          <w:rFonts w:eastAsia="Times New Roman"/>
          <w:spacing w:val="-2"/>
          <w:sz w:val="22"/>
        </w:rPr>
      </w:pPr>
      <w:r w:rsidRPr="006D5AFA">
        <w:rPr>
          <w:rFonts w:eastAsia="Times New Roman"/>
          <w:spacing w:val="2"/>
          <w:sz w:val="22"/>
        </w:rPr>
        <w:t xml:space="preserve">Most of the editing suggestions below (especially brightening </w:t>
      </w:r>
      <w:r w:rsidRPr="006D5AFA">
        <w:rPr>
          <w:rFonts w:eastAsia="Times New Roman"/>
          <w:spacing w:val="-2"/>
          <w:sz w:val="22"/>
        </w:rPr>
        <w:t xml:space="preserve">or increasing color saturation) should be very </w:t>
      </w:r>
      <w:r w:rsidRPr="006D5AFA">
        <w:rPr>
          <w:rFonts w:eastAsia="Times New Roman"/>
          <w:spacing w:val="-2"/>
          <w:sz w:val="22"/>
          <w:u w:val="single"/>
        </w:rPr>
        <w:t>slight</w:t>
      </w:r>
      <w:r w:rsidRPr="006D5AFA">
        <w:rPr>
          <w:rFonts w:eastAsia="Times New Roman"/>
          <w:spacing w:val="-2"/>
          <w:sz w:val="22"/>
        </w:rPr>
        <w:t xml:space="preserve"> adjustments.</w:t>
      </w:r>
    </w:p>
    <w:p w14:paraId="6D8B40AF" w14:textId="77777777" w:rsidR="002B2F16" w:rsidRDefault="002B2F16" w:rsidP="002B2F16">
      <w:pPr>
        <w:spacing w:after="120"/>
        <w:rPr>
          <w:rFonts w:eastAsia="Times New Roman"/>
          <w:b/>
          <w:bCs/>
          <w:color w:val="C00000"/>
          <w:sz w:val="22"/>
          <w:u w:val="single"/>
        </w:rPr>
      </w:pPr>
      <w:r w:rsidRPr="00C10BB8">
        <w:rPr>
          <w:rFonts w:eastAsia="Times New Roman"/>
          <w:b/>
          <w:bCs/>
          <w:sz w:val="22"/>
          <w:u w:val="single"/>
        </w:rPr>
        <w:t xml:space="preserve">Editing photos </w:t>
      </w:r>
      <w:r w:rsidRPr="00573D80">
        <w:rPr>
          <w:rFonts w:eastAsia="Times New Roman"/>
          <w:b/>
          <w:bCs/>
          <w:i/>
          <w:iCs/>
          <w:color w:val="C00000"/>
          <w:sz w:val="22"/>
          <w:u w:val="single"/>
        </w:rPr>
        <w:t xml:space="preserve">within </w:t>
      </w:r>
      <w:r w:rsidRPr="009C0992">
        <w:rPr>
          <w:rFonts w:eastAsia="Times New Roman"/>
          <w:b/>
          <w:bCs/>
          <w:i/>
          <w:iCs/>
          <w:color w:val="C00000"/>
          <w:sz w:val="22"/>
          <w:u w:val="single"/>
        </w:rPr>
        <w:t>this document</w:t>
      </w:r>
    </w:p>
    <w:p w14:paraId="123D6E64" w14:textId="77777777" w:rsidR="002B2F16" w:rsidRDefault="002B2F16" w:rsidP="002B2F16">
      <w:pPr>
        <w:spacing w:after="120"/>
        <w:rPr>
          <w:rFonts w:eastAsia="Times New Roman"/>
          <w:sz w:val="22"/>
        </w:rPr>
      </w:pPr>
      <w:r w:rsidRPr="004D0AED">
        <w:rPr>
          <w:rFonts w:eastAsia="Times New Roman"/>
          <w:color w:val="C00000"/>
          <w:sz w:val="22"/>
          <w:u w:val="single"/>
        </w:rPr>
        <w:t>Wrapping text around the photo</w:t>
      </w:r>
      <w:r>
        <w:rPr>
          <w:rFonts w:eastAsia="Times New Roman"/>
          <w:sz w:val="22"/>
        </w:rPr>
        <w:t xml:space="preserve">: </w:t>
      </w:r>
      <w:r w:rsidRPr="00F95CCA">
        <w:rPr>
          <w:rFonts w:eastAsia="Times New Roman"/>
          <w:spacing w:val="-4"/>
          <w:sz w:val="22"/>
        </w:rPr>
        <w:t>Doubleclick the photo</w:t>
      </w:r>
      <w:r>
        <w:rPr>
          <w:rFonts w:eastAsia="Times New Roman"/>
          <w:spacing w:val="-4"/>
          <w:sz w:val="22"/>
        </w:rPr>
        <w:t>,</w:t>
      </w:r>
      <w:r w:rsidRPr="00F95CCA">
        <w:rPr>
          <w:rFonts w:eastAsia="Times New Roman"/>
          <w:spacing w:val="-4"/>
          <w:sz w:val="22"/>
        </w:rPr>
        <w:t xml:space="preserve"> </w:t>
      </w:r>
      <w:r>
        <w:rPr>
          <w:rFonts w:eastAsia="Times New Roman"/>
          <w:spacing w:val="-4"/>
          <w:sz w:val="22"/>
        </w:rPr>
        <w:t>c</w:t>
      </w:r>
      <w:r>
        <w:rPr>
          <w:rFonts w:eastAsia="Times New Roman"/>
          <w:sz w:val="22"/>
        </w:rPr>
        <w:t xml:space="preserve">lick </w:t>
      </w:r>
      <w:r>
        <w:rPr>
          <w:rFonts w:eastAsia="Times New Roman"/>
          <w:sz w:val="22"/>
        </w:rPr>
        <w:br/>
        <w:t xml:space="preserve">on </w:t>
      </w:r>
      <w:r w:rsidRPr="00FE402F">
        <w:rPr>
          <w:rFonts w:eastAsia="Times New Roman"/>
          <w:b/>
          <w:bCs/>
          <w:i/>
          <w:iCs/>
          <w:sz w:val="22"/>
        </w:rPr>
        <w:t xml:space="preserve">Wrap Text </w:t>
      </w:r>
      <w:r>
        <w:rPr>
          <w:rFonts w:eastAsia="Times New Roman"/>
          <w:sz w:val="22"/>
        </w:rPr>
        <w:t xml:space="preserve">and select </w:t>
      </w:r>
      <w:r w:rsidRPr="00FE402F">
        <w:rPr>
          <w:rFonts w:eastAsia="Times New Roman"/>
          <w:b/>
          <w:bCs/>
          <w:i/>
          <w:iCs/>
          <w:sz w:val="22"/>
        </w:rPr>
        <w:t>Square.</w:t>
      </w:r>
      <w:r>
        <w:rPr>
          <w:rFonts w:eastAsia="Times New Roman"/>
          <w:sz w:val="22"/>
        </w:rPr>
        <w:t xml:space="preserve"> Then, drag the image by the corner until it is the right size to wrap the text around it.</w:t>
      </w:r>
    </w:p>
    <w:p w14:paraId="59C0ACB2" w14:textId="77777777" w:rsidR="002B2F16" w:rsidRPr="00AA2D1F" w:rsidRDefault="002B2F16" w:rsidP="002B2F16">
      <w:pPr>
        <w:spacing w:after="120"/>
        <w:rPr>
          <w:rFonts w:eastAsia="Times New Roman"/>
          <w:spacing w:val="-2"/>
          <w:sz w:val="22"/>
        </w:rPr>
      </w:pPr>
      <w:r w:rsidRPr="00AA2D1F">
        <w:rPr>
          <w:rFonts w:eastAsia="Times New Roman"/>
          <w:color w:val="C00000"/>
          <w:spacing w:val="-2"/>
          <w:sz w:val="22"/>
          <w:u w:val="single"/>
        </w:rPr>
        <w:t>Rotate</w:t>
      </w:r>
      <w:r w:rsidRPr="00AA2D1F">
        <w:rPr>
          <w:rFonts w:eastAsia="Times New Roman"/>
          <w:spacing w:val="-2"/>
          <w:sz w:val="22"/>
        </w:rPr>
        <w:t>: Doubleclick the photo</w:t>
      </w:r>
      <w:r>
        <w:rPr>
          <w:rFonts w:eastAsia="Times New Roman"/>
          <w:spacing w:val="-2"/>
          <w:sz w:val="22"/>
        </w:rPr>
        <w:t xml:space="preserve">, </w:t>
      </w:r>
      <w:r w:rsidRPr="00AA2D1F">
        <w:rPr>
          <w:rFonts w:eastAsia="Times New Roman"/>
          <w:spacing w:val="-2"/>
          <w:sz w:val="22"/>
        </w:rPr>
        <w:t xml:space="preserve">click on the </w:t>
      </w:r>
      <w:r w:rsidRPr="00AA2D1F">
        <w:rPr>
          <w:rFonts w:eastAsia="Times New Roman"/>
          <w:b/>
          <w:bCs/>
          <w:i/>
          <w:iCs/>
          <w:spacing w:val="-2"/>
          <w:sz w:val="22"/>
        </w:rPr>
        <w:t>Rotate Object</w:t>
      </w:r>
      <w:r w:rsidRPr="00AA2D1F">
        <w:rPr>
          <w:rFonts w:eastAsia="Times New Roman"/>
          <w:spacing w:val="-2"/>
          <w:sz w:val="22"/>
        </w:rPr>
        <w:t xml:space="preserve"> icon.</w:t>
      </w:r>
    </w:p>
    <w:p w14:paraId="4FAE159C" w14:textId="77777777" w:rsidR="002B2F16" w:rsidRDefault="002B2F16" w:rsidP="002B2F16">
      <w:pPr>
        <w:spacing w:after="120"/>
        <w:rPr>
          <w:rFonts w:eastAsia="Times New Roman"/>
          <w:sz w:val="22"/>
        </w:rPr>
      </w:pPr>
      <w:r w:rsidRPr="00177441">
        <w:rPr>
          <w:rFonts w:eastAsia="Times New Roman"/>
          <w:noProof/>
          <w:spacing w:val="-6"/>
          <w:sz w:val="22"/>
        </w:rPr>
        <mc:AlternateContent>
          <mc:Choice Requires="wps">
            <w:drawing>
              <wp:anchor distT="0" distB="0" distL="114300" distR="114300" simplePos="0" relativeHeight="251658267" behindDoc="0" locked="0" layoutInCell="1" allowOverlap="1" wp14:anchorId="28F8FE71" wp14:editId="7345F363">
                <wp:simplePos x="0" y="0"/>
                <wp:positionH relativeFrom="column">
                  <wp:posOffset>2782681</wp:posOffset>
                </wp:positionH>
                <wp:positionV relativeFrom="paragraph">
                  <wp:posOffset>375920</wp:posOffset>
                </wp:positionV>
                <wp:extent cx="376732" cy="216683"/>
                <wp:effectExtent l="0" t="0" r="23495" b="12065"/>
                <wp:wrapNone/>
                <wp:docPr id="1630543681" name="Oval 2"/>
                <wp:cNvGraphicFramePr/>
                <a:graphic xmlns:a="http://schemas.openxmlformats.org/drawingml/2006/main">
                  <a:graphicData uri="http://schemas.microsoft.com/office/word/2010/wordprocessingShape">
                    <wps:wsp>
                      <wps:cNvSpPr/>
                      <wps:spPr>
                        <a:xfrm>
                          <a:off x="0" y="0"/>
                          <a:ext cx="376732" cy="216683"/>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1E96983" id="Oval 2" o:spid="_x0000_s1026" style="position:absolute;margin-left:219.1pt;margin-top:29.6pt;width:29.65pt;height:17.05pt;z-index:2516582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" filled="f" strokecolor="#c00000" strokeweight="2pt"/>
            </w:pict>
          </mc:Fallback>
        </mc:AlternateContent>
      </w:r>
      <w:r w:rsidRPr="00177441">
        <w:rPr>
          <w:rFonts w:eastAsia="Times New Roman"/>
          <w:noProof/>
          <w:spacing w:val="-6"/>
          <w:sz w:val="22"/>
        </w:rPr>
        <mc:AlternateContent>
          <mc:Choice Requires="wps">
            <w:drawing>
              <wp:anchor distT="0" distB="0" distL="114300" distR="114300" simplePos="0" relativeHeight="251658268" behindDoc="0" locked="0" layoutInCell="1" allowOverlap="1" wp14:anchorId="5D9721F6" wp14:editId="09FEC418">
                <wp:simplePos x="0" y="0"/>
                <wp:positionH relativeFrom="margin">
                  <wp:posOffset>1127616</wp:posOffset>
                </wp:positionH>
                <wp:positionV relativeFrom="paragraph">
                  <wp:posOffset>132569</wp:posOffset>
                </wp:positionV>
                <wp:extent cx="433070" cy="468034"/>
                <wp:effectExtent l="0" t="0" r="24130" b="27305"/>
                <wp:wrapNone/>
                <wp:docPr id="318522788" name="Oval 2"/>
                <wp:cNvGraphicFramePr/>
                <a:graphic xmlns:a="http://schemas.openxmlformats.org/drawingml/2006/main">
                  <a:graphicData uri="http://schemas.microsoft.com/office/word/2010/wordprocessingShape">
                    <wps:wsp>
                      <wps:cNvSpPr/>
                      <wps:spPr>
                        <a:xfrm>
                          <a:off x="0" y="0"/>
                          <a:ext cx="433070" cy="468034"/>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6DD6C17A" id="Oval 2" o:spid="_x0000_s1026" style="position:absolute;margin-left:88.8pt;margin-top:10.45pt;width:34.1pt;height:36.85pt;z-index:25165826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" filled="f" strokecolor="#c00000" strokeweight="2pt">
                <w10:wrap anchorx="margin"/>
              </v:oval>
            </w:pict>
          </mc:Fallback>
        </mc:AlternateContent>
      </w:r>
      <w:r w:rsidRPr="004532D5">
        <w:rPr>
          <w:rFonts w:eastAsia="Times New Roman"/>
          <w:noProof/>
          <w:sz w:val="22"/>
        </w:rPr>
        <w:drawing>
          <wp:inline distT="0" distB="0" distL="0" distR="0" wp14:anchorId="0DB58B83" wp14:editId="08B5DC50">
            <wp:extent cx="3208163" cy="624046"/>
            <wp:effectExtent l="0" t="0" r="0" b="5080"/>
            <wp:docPr id="107326180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261803" name="Picture 1" descr="A screenshot of a computer&#10;&#10;Description automatically generated"/>
                    <pic:cNvPicPr/>
                  </pic:nvPicPr>
                  <pic:blipFill>
                    <a:blip r:embed="rId14"/>
                    <a:stretch>
                      <a:fillRect/>
                    </a:stretch>
                  </pic:blipFill>
                  <pic:spPr>
                    <a:xfrm>
                      <a:off x="0" y="0"/>
                      <a:ext cx="3251529" cy="632481"/>
                    </a:xfrm>
                    <a:prstGeom prst="rect">
                      <a:avLst/>
                    </a:prstGeom>
                  </pic:spPr>
                </pic:pic>
              </a:graphicData>
            </a:graphic>
          </wp:inline>
        </w:drawing>
      </w:r>
    </w:p>
    <w:p w14:paraId="647FDF8E" w14:textId="77777777" w:rsidR="002B2F16" w:rsidRPr="001248A5" w:rsidRDefault="002B2F16" w:rsidP="002B2F16">
      <w:pPr>
        <w:spacing w:before="240" w:after="120"/>
        <w:rPr>
          <w:rFonts w:eastAsia="Times New Roman"/>
          <w:b/>
          <w:bCs/>
          <w:sz w:val="22"/>
        </w:rPr>
      </w:pPr>
      <w:r w:rsidRPr="00C10BB8">
        <w:rPr>
          <w:rFonts w:eastAsia="Times New Roman"/>
          <w:b/>
          <w:bCs/>
          <w:sz w:val="22"/>
          <w:u w:val="single"/>
        </w:rPr>
        <w:lastRenderedPageBreak/>
        <w:t xml:space="preserve">Editing photos </w:t>
      </w:r>
      <w:r w:rsidRPr="009C0992">
        <w:rPr>
          <w:rFonts w:eastAsia="Times New Roman"/>
          <w:b/>
          <w:bCs/>
          <w:i/>
          <w:iCs/>
          <w:color w:val="C00000"/>
          <w:sz w:val="22"/>
          <w:u w:val="single"/>
        </w:rPr>
        <w:t>in the Pictures editing app</w:t>
      </w:r>
      <w:r w:rsidRPr="001248A5">
        <w:rPr>
          <w:rFonts w:eastAsia="Times New Roman"/>
          <w:b/>
          <w:bCs/>
          <w:color w:val="C00000"/>
          <w:sz w:val="22"/>
          <w:u w:val="single"/>
        </w:rPr>
        <w:t xml:space="preserve"> </w:t>
      </w:r>
      <w:r w:rsidRPr="00CE3805">
        <w:rPr>
          <w:rFonts w:eastAsia="Times New Roman"/>
          <w:b/>
          <w:bCs/>
          <w:sz w:val="22"/>
          <w:u w:val="single"/>
        </w:rPr>
        <w:t>in MS Word</w:t>
      </w:r>
    </w:p>
    <w:p w14:paraId="18B03B48" w14:textId="77777777" w:rsidR="002B2F16" w:rsidRDefault="002B2F16" w:rsidP="002B2F16">
      <w:pPr>
        <w:spacing w:after="120"/>
        <w:rPr>
          <w:rFonts w:eastAsia="Times New Roman"/>
          <w:sz w:val="22"/>
        </w:rPr>
      </w:pPr>
      <w:r>
        <w:rPr>
          <w:rFonts w:eastAsia="Times New Roman"/>
          <w:sz w:val="22"/>
        </w:rPr>
        <w:t xml:space="preserve">Navigate to your Pictures folder, doubleclick the photo, and  click on the blue </w:t>
      </w:r>
      <w:r w:rsidRPr="006D72E8">
        <w:rPr>
          <w:rFonts w:eastAsia="Times New Roman"/>
          <w:b/>
          <w:bCs/>
          <w:i/>
          <w:iCs/>
          <w:sz w:val="22"/>
        </w:rPr>
        <w:t>Edit</w:t>
      </w:r>
      <w:r>
        <w:rPr>
          <w:rFonts w:eastAsia="Times New Roman"/>
          <w:sz w:val="22"/>
        </w:rPr>
        <w:t xml:space="preserve"> button on left</w:t>
      </w:r>
    </w:p>
    <w:p w14:paraId="3BDEF3D3" w14:textId="77777777" w:rsidR="002B2F16" w:rsidRPr="00177441" w:rsidRDefault="002B2F16" w:rsidP="002B2F16">
      <w:pPr>
        <w:spacing w:after="240"/>
        <w:rPr>
          <w:rFonts w:eastAsia="Times New Roman"/>
          <w:spacing w:val="-6"/>
          <w:sz w:val="22"/>
        </w:rPr>
      </w:pPr>
      <w:r w:rsidRPr="00177441">
        <w:rPr>
          <w:rFonts w:eastAsia="Times New Roman"/>
          <w:noProof/>
          <w:spacing w:val="-6"/>
          <w:sz w:val="22"/>
        </w:rPr>
        <mc:AlternateContent>
          <mc:Choice Requires="wps">
            <w:drawing>
              <wp:anchor distT="0" distB="0" distL="114300" distR="114300" simplePos="0" relativeHeight="251658266" behindDoc="0" locked="0" layoutInCell="1" allowOverlap="1" wp14:anchorId="43D1939F" wp14:editId="5A191B31">
                <wp:simplePos x="0" y="0"/>
                <wp:positionH relativeFrom="column">
                  <wp:posOffset>2817739</wp:posOffset>
                </wp:positionH>
                <wp:positionV relativeFrom="paragraph">
                  <wp:posOffset>252647</wp:posOffset>
                </wp:positionV>
                <wp:extent cx="433070" cy="411696"/>
                <wp:effectExtent l="0" t="0" r="24130" b="26670"/>
                <wp:wrapNone/>
                <wp:docPr id="2014760348" name="Oval 2"/>
                <wp:cNvGraphicFramePr/>
                <a:graphic xmlns:a="http://schemas.openxmlformats.org/drawingml/2006/main">
                  <a:graphicData uri="http://schemas.microsoft.com/office/word/2010/wordprocessingShape">
                    <wps:wsp>
                      <wps:cNvSpPr/>
                      <wps:spPr>
                        <a:xfrm>
                          <a:off x="0" y="0"/>
                          <a:ext cx="433070" cy="411696"/>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241FF1DF" id="Oval 2" o:spid="_x0000_s1026" style="position:absolute;margin-left:221.85pt;margin-top:19.9pt;width:34.1pt;height:32.4pt;z-index:25165826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" filled="f" strokecolor="#c00000" strokeweight="2pt"/>
            </w:pict>
          </mc:Fallback>
        </mc:AlternateContent>
      </w:r>
      <w:r w:rsidRPr="00177441">
        <w:rPr>
          <w:rFonts w:eastAsia="Times New Roman"/>
          <w:noProof/>
          <w:spacing w:val="-6"/>
          <w:sz w:val="22"/>
        </w:rPr>
        <mc:AlternateContent>
          <mc:Choice Requires="wps">
            <w:drawing>
              <wp:anchor distT="0" distB="0" distL="114300" distR="114300" simplePos="0" relativeHeight="251658265" behindDoc="0" locked="0" layoutInCell="1" allowOverlap="1" wp14:anchorId="10351E3D" wp14:editId="60D5D22A">
                <wp:simplePos x="0" y="0"/>
                <wp:positionH relativeFrom="column">
                  <wp:posOffset>35536</wp:posOffset>
                </wp:positionH>
                <wp:positionV relativeFrom="paragraph">
                  <wp:posOffset>256980</wp:posOffset>
                </wp:positionV>
                <wp:extent cx="433070" cy="415814"/>
                <wp:effectExtent l="0" t="0" r="24130" b="22860"/>
                <wp:wrapNone/>
                <wp:docPr id="1050653417" name="Oval 2"/>
                <wp:cNvGraphicFramePr/>
                <a:graphic xmlns:a="http://schemas.openxmlformats.org/drawingml/2006/main">
                  <a:graphicData uri="http://schemas.microsoft.com/office/word/2010/wordprocessingShape">
                    <wps:wsp>
                      <wps:cNvSpPr/>
                      <wps:spPr>
                        <a:xfrm>
                          <a:off x="0" y="0"/>
                          <a:ext cx="433070" cy="415814"/>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71BB4EA7" id="Oval 2" o:spid="_x0000_s1026" style="position:absolute;margin-left:2.8pt;margin-top:20.25pt;width:34.1pt;height:32.75pt;z-index:25165826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" filled="f" strokecolor="#c00000" strokeweight="2pt"/>
            </w:pict>
          </mc:Fallback>
        </mc:AlternateContent>
      </w:r>
      <w:r w:rsidRPr="00177441">
        <w:rPr>
          <w:rFonts w:eastAsia="Times New Roman"/>
          <w:noProof/>
          <w:spacing w:val="-6"/>
          <w:sz w:val="22"/>
        </w:rPr>
        <mc:AlternateContent>
          <mc:Choice Requires="wps">
            <w:drawing>
              <wp:anchor distT="0" distB="0" distL="114300" distR="114300" simplePos="0" relativeHeight="251658264" behindDoc="0" locked="0" layoutInCell="1" allowOverlap="1" wp14:anchorId="05EC8475" wp14:editId="5DA21EE5">
                <wp:simplePos x="0" y="0"/>
                <wp:positionH relativeFrom="column">
                  <wp:posOffset>728920</wp:posOffset>
                </wp:positionH>
                <wp:positionV relativeFrom="paragraph">
                  <wp:posOffset>261313</wp:posOffset>
                </wp:positionV>
                <wp:extent cx="433070" cy="411697"/>
                <wp:effectExtent l="0" t="0" r="24130" b="26670"/>
                <wp:wrapNone/>
                <wp:docPr id="111689294" name="Oval 2"/>
                <wp:cNvGraphicFramePr/>
                <a:graphic xmlns:a="http://schemas.openxmlformats.org/drawingml/2006/main">
                  <a:graphicData uri="http://schemas.microsoft.com/office/word/2010/wordprocessingShape">
                    <wps:wsp>
                      <wps:cNvSpPr/>
                      <wps:spPr>
                        <a:xfrm>
                          <a:off x="0" y="0"/>
                          <a:ext cx="433070" cy="411697"/>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2153AEFB" id="Oval 2" o:spid="_x0000_s1026" style="position:absolute;margin-left:57.4pt;margin-top:20.6pt;width:34.1pt;height:32.4pt;z-index:251658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" filled="f" strokecolor="#c00000" strokeweight="2pt"/>
            </w:pict>
          </mc:Fallback>
        </mc:AlternateContent>
      </w:r>
      <w:r w:rsidRPr="00177441">
        <w:rPr>
          <w:rFonts w:eastAsia="Times New Roman"/>
          <w:spacing w:val="-6"/>
          <w:sz w:val="22"/>
        </w:rPr>
        <w:t xml:space="preserve">Most of the editing can be </w:t>
      </w:r>
      <w:r>
        <w:rPr>
          <w:rFonts w:eastAsia="Times New Roman"/>
          <w:spacing w:val="-6"/>
          <w:sz w:val="22"/>
        </w:rPr>
        <w:t>done by</w:t>
      </w:r>
      <w:r w:rsidRPr="00177441">
        <w:rPr>
          <w:rFonts w:eastAsia="Times New Roman"/>
          <w:spacing w:val="-6"/>
          <w:sz w:val="22"/>
        </w:rPr>
        <w:t xml:space="preserve"> using one of these 3 </w:t>
      </w:r>
      <w:r>
        <w:rPr>
          <w:rFonts w:eastAsia="Times New Roman"/>
          <w:spacing w:val="-6"/>
          <w:sz w:val="22"/>
        </w:rPr>
        <w:t>option</w:t>
      </w:r>
      <w:r w:rsidRPr="00177441">
        <w:rPr>
          <w:rFonts w:eastAsia="Times New Roman"/>
          <w:spacing w:val="-6"/>
          <w:sz w:val="22"/>
        </w:rPr>
        <w:t>s:</w:t>
      </w:r>
    </w:p>
    <w:p w14:paraId="733CC81B" w14:textId="77777777" w:rsidR="002B2F16" w:rsidRDefault="002B2F16" w:rsidP="002B2F16">
      <w:pPr>
        <w:spacing w:after="120"/>
        <w:rPr>
          <w:rFonts w:eastAsia="Times New Roman"/>
          <w:color w:val="C00000"/>
          <w:sz w:val="22"/>
          <w:u w:val="single"/>
        </w:rPr>
      </w:pPr>
      <w:r w:rsidRPr="0022586E">
        <w:rPr>
          <w:rFonts w:eastAsia="Times New Roman"/>
          <w:noProof/>
          <w:sz w:val="22"/>
        </w:rPr>
        <w:drawing>
          <wp:inline distT="0" distB="0" distL="0" distR="0" wp14:anchorId="2F881F58" wp14:editId="142738E1">
            <wp:extent cx="3914775" cy="294688"/>
            <wp:effectExtent l="0" t="0" r="0" b="0"/>
            <wp:docPr id="7297359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751784" name=""/>
                    <pic:cNvPicPr/>
                  </pic:nvPicPr>
                  <pic:blipFill>
                    <a:blip r:embed="rId15"/>
                    <a:stretch>
                      <a:fillRect/>
                    </a:stretch>
                  </pic:blipFill>
                  <pic:spPr>
                    <a:xfrm>
                      <a:off x="0" y="0"/>
                      <a:ext cx="3930865" cy="295899"/>
                    </a:xfrm>
                    <a:prstGeom prst="rect">
                      <a:avLst/>
                    </a:prstGeom>
                  </pic:spPr>
                </pic:pic>
              </a:graphicData>
            </a:graphic>
          </wp:inline>
        </w:drawing>
      </w:r>
    </w:p>
    <w:p w14:paraId="7DD5A792" w14:textId="77777777" w:rsidR="002B2F16" w:rsidRDefault="002B2F16" w:rsidP="002B2F16">
      <w:pPr>
        <w:pStyle w:val="Spacing"/>
      </w:pPr>
    </w:p>
    <w:p w14:paraId="088A7E4F" w14:textId="77777777" w:rsidR="002B2F16" w:rsidRDefault="002B2F16" w:rsidP="002B2F16">
      <w:pPr>
        <w:spacing w:after="120"/>
        <w:rPr>
          <w:rFonts w:eastAsia="Times New Roman"/>
          <w:color w:val="C00000"/>
          <w:sz w:val="22"/>
          <w:u w:val="single"/>
        </w:rPr>
      </w:pPr>
      <w:r>
        <w:rPr>
          <w:rFonts w:eastAsia="Times New Roman"/>
          <w:color w:val="C00000"/>
          <w:sz w:val="22"/>
          <w:u w:val="single"/>
        </w:rPr>
        <w:t>Crop</w:t>
      </w:r>
      <w:r w:rsidRPr="00773572">
        <w:rPr>
          <w:rFonts w:eastAsia="Times New Roman"/>
          <w:color w:val="C00000"/>
          <w:sz w:val="22"/>
        </w:rPr>
        <w:t>:</w:t>
      </w:r>
      <w:r w:rsidRPr="00773572">
        <w:rPr>
          <w:rFonts w:eastAsia="Times New Roman"/>
          <w:sz w:val="22"/>
        </w:rPr>
        <w:t xml:space="preserve"> Click on the </w:t>
      </w:r>
      <w:r w:rsidRPr="00A14AAD">
        <w:rPr>
          <w:rFonts w:eastAsia="Times New Roman"/>
          <w:b/>
          <w:bCs/>
          <w:i/>
          <w:iCs/>
          <w:sz w:val="22"/>
        </w:rPr>
        <w:t>Crop</w:t>
      </w:r>
      <w:r w:rsidRPr="00773572">
        <w:rPr>
          <w:rFonts w:eastAsia="Times New Roman"/>
          <w:sz w:val="22"/>
        </w:rPr>
        <w:t xml:space="preserve"> icon and drag edges to desired spot</w:t>
      </w:r>
    </w:p>
    <w:p w14:paraId="441C5053" w14:textId="77777777" w:rsidR="002B2F16" w:rsidRPr="00D80AE2" w:rsidRDefault="002B2F16" w:rsidP="002B2F16">
      <w:pPr>
        <w:spacing w:after="120"/>
        <w:rPr>
          <w:rFonts w:eastAsia="Times New Roman"/>
          <w:sz w:val="22"/>
        </w:rPr>
      </w:pPr>
      <w:r>
        <w:rPr>
          <w:rFonts w:eastAsia="Times New Roman"/>
          <w:color w:val="C00000"/>
          <w:sz w:val="22"/>
          <w:u w:val="single"/>
        </w:rPr>
        <w:t>Brighten a photo</w:t>
      </w:r>
      <w:r w:rsidRPr="00773572">
        <w:rPr>
          <w:rFonts w:eastAsia="Times New Roman"/>
          <w:color w:val="C00000"/>
          <w:sz w:val="22"/>
        </w:rPr>
        <w:t>:</w:t>
      </w:r>
      <w:r w:rsidRPr="00D80AE2">
        <w:rPr>
          <w:rFonts w:eastAsia="Times New Roman"/>
          <w:sz w:val="22"/>
        </w:rPr>
        <w:t xml:space="preserve"> </w:t>
      </w:r>
      <w:r w:rsidRPr="00A14AAD">
        <w:rPr>
          <w:rFonts w:eastAsia="Times New Roman"/>
          <w:b/>
          <w:bCs/>
          <w:i/>
          <w:iCs/>
          <w:sz w:val="22"/>
        </w:rPr>
        <w:t>Adjustment</w:t>
      </w:r>
      <w:r w:rsidRPr="00D80AE2">
        <w:rPr>
          <w:rFonts w:eastAsia="Times New Roman"/>
          <w:sz w:val="22"/>
        </w:rPr>
        <w:t xml:space="preserve"> icon / Light / Brightness</w:t>
      </w:r>
    </w:p>
    <w:p w14:paraId="0D425FC4" w14:textId="77777777" w:rsidR="002B2F16" w:rsidRPr="00D80AE2" w:rsidRDefault="002B2F16" w:rsidP="002B2F16">
      <w:pPr>
        <w:spacing w:after="120"/>
        <w:rPr>
          <w:rFonts w:eastAsia="Times New Roman"/>
          <w:sz w:val="22"/>
        </w:rPr>
      </w:pPr>
      <w:r>
        <w:rPr>
          <w:rFonts w:eastAsia="Times New Roman"/>
          <w:color w:val="C00000"/>
          <w:sz w:val="22"/>
          <w:u w:val="single"/>
        </w:rPr>
        <w:t>Increase color saturation</w:t>
      </w:r>
      <w:r w:rsidRPr="00773572">
        <w:rPr>
          <w:rFonts w:eastAsia="Times New Roman"/>
          <w:color w:val="C00000"/>
          <w:sz w:val="22"/>
        </w:rPr>
        <w:t>:</w:t>
      </w:r>
      <w:r w:rsidRPr="00D80AE2">
        <w:rPr>
          <w:rFonts w:eastAsia="Times New Roman"/>
          <w:sz w:val="22"/>
        </w:rPr>
        <w:t xml:space="preserve"> </w:t>
      </w:r>
      <w:r w:rsidRPr="00A14AAD">
        <w:rPr>
          <w:rFonts w:eastAsia="Times New Roman"/>
          <w:b/>
          <w:bCs/>
          <w:i/>
          <w:iCs/>
          <w:sz w:val="22"/>
        </w:rPr>
        <w:t>Adjustment</w:t>
      </w:r>
      <w:r w:rsidRPr="00D80AE2">
        <w:rPr>
          <w:rFonts w:eastAsia="Times New Roman"/>
          <w:sz w:val="22"/>
        </w:rPr>
        <w:t xml:space="preserve"> icon / Color / Saturation or Warmth</w:t>
      </w:r>
    </w:p>
    <w:p w14:paraId="46608CFD" w14:textId="77777777" w:rsidR="002B2F16" w:rsidRDefault="002B2F16" w:rsidP="002B2F16">
      <w:pPr>
        <w:spacing w:after="120"/>
        <w:rPr>
          <w:rFonts w:eastAsia="Times New Roman"/>
          <w:sz w:val="22"/>
        </w:rPr>
      </w:pPr>
      <w:r w:rsidRPr="007665FC">
        <w:rPr>
          <w:rFonts w:eastAsia="Times New Roman"/>
          <w:color w:val="C00000"/>
          <w:sz w:val="22"/>
          <w:u w:val="single"/>
        </w:rPr>
        <w:t>Remov</w:t>
      </w:r>
      <w:r>
        <w:rPr>
          <w:rFonts w:eastAsia="Times New Roman"/>
          <w:color w:val="C00000"/>
          <w:sz w:val="22"/>
          <w:u w:val="single"/>
        </w:rPr>
        <w:t>e</w:t>
      </w:r>
      <w:r w:rsidRPr="007665FC">
        <w:rPr>
          <w:rFonts w:eastAsia="Times New Roman"/>
          <w:color w:val="C00000"/>
          <w:sz w:val="22"/>
          <w:u w:val="single"/>
        </w:rPr>
        <w:t xml:space="preserve"> distracting element</w:t>
      </w:r>
      <w:r>
        <w:rPr>
          <w:rFonts w:eastAsia="Times New Roman"/>
          <w:color w:val="C00000"/>
          <w:sz w:val="22"/>
          <w:u w:val="single"/>
        </w:rPr>
        <w:t>s</w:t>
      </w:r>
      <w:r w:rsidRPr="007665FC">
        <w:rPr>
          <w:rFonts w:eastAsia="Times New Roman"/>
          <w:color w:val="C00000"/>
          <w:sz w:val="22"/>
          <w:u w:val="single"/>
        </w:rPr>
        <w:t xml:space="preserve"> </w:t>
      </w:r>
      <w:r>
        <w:rPr>
          <w:rFonts w:eastAsia="Times New Roman"/>
          <w:color w:val="C00000"/>
          <w:sz w:val="22"/>
          <w:u w:val="single"/>
        </w:rPr>
        <w:t>from</w:t>
      </w:r>
      <w:r w:rsidRPr="007665FC">
        <w:rPr>
          <w:rFonts w:eastAsia="Times New Roman"/>
          <w:color w:val="C00000"/>
          <w:sz w:val="22"/>
          <w:u w:val="single"/>
        </w:rPr>
        <w:t xml:space="preserve"> </w:t>
      </w:r>
      <w:r>
        <w:rPr>
          <w:rFonts w:eastAsia="Times New Roman"/>
          <w:color w:val="C00000"/>
          <w:sz w:val="22"/>
          <w:u w:val="single"/>
        </w:rPr>
        <w:t>a</w:t>
      </w:r>
      <w:r w:rsidRPr="007665FC">
        <w:rPr>
          <w:rFonts w:eastAsia="Times New Roman"/>
          <w:color w:val="C00000"/>
          <w:sz w:val="22"/>
          <w:u w:val="single"/>
        </w:rPr>
        <w:t xml:space="preserve"> photo</w:t>
      </w:r>
      <w:r w:rsidRPr="00773572">
        <w:rPr>
          <w:rFonts w:eastAsia="Times New Roman"/>
          <w:color w:val="C00000"/>
          <w:sz w:val="22"/>
        </w:rPr>
        <w:t>:</w:t>
      </w:r>
      <w:r>
        <w:rPr>
          <w:rFonts w:eastAsia="Times New Roman"/>
          <w:sz w:val="22"/>
        </w:rPr>
        <w:t xml:space="preserve"> Click on the </w:t>
      </w:r>
      <w:r w:rsidRPr="00A14AAD">
        <w:rPr>
          <w:rFonts w:eastAsia="Times New Roman"/>
          <w:b/>
          <w:bCs/>
          <w:i/>
          <w:iCs/>
          <w:sz w:val="22"/>
        </w:rPr>
        <w:t>Generative Erase</w:t>
      </w:r>
      <w:r>
        <w:rPr>
          <w:rFonts w:eastAsia="Times New Roman"/>
          <w:sz w:val="22"/>
        </w:rPr>
        <w:t xml:space="preserve"> icon, select a brush size and click on the part of the photo you want removed.</w:t>
      </w:r>
    </w:p>
    <w:p w14:paraId="010D94E4" w14:textId="77777777" w:rsidR="002B2F16" w:rsidRPr="0075619C" w:rsidRDefault="002B2F16" w:rsidP="002B2F16">
      <w:pPr>
        <w:tabs>
          <w:tab w:val="clear" w:pos="360"/>
        </w:tabs>
        <w:rPr>
          <w:rFonts w:eastAsia="Times New Roman"/>
          <w:b/>
          <w:bCs/>
          <w:szCs w:val="24"/>
          <w:highlight w:val="yellow"/>
          <w:u w:val="single"/>
        </w:rPr>
      </w:pPr>
    </w:p>
    <w:p w14:paraId="01158D2E" w14:textId="77777777" w:rsidR="002B2F16" w:rsidRPr="006519B4" w:rsidRDefault="002B2F16" w:rsidP="002B2F16">
      <w:pPr>
        <w:spacing w:after="120"/>
        <w:rPr>
          <w:rFonts w:eastAsia="Times New Roman"/>
          <w:b/>
          <w:sz w:val="28"/>
          <w:szCs w:val="28"/>
        </w:rPr>
      </w:pPr>
      <w:r>
        <w:rPr>
          <w:rFonts w:eastAsia="Times New Roman"/>
          <w:b/>
          <w:sz w:val="28"/>
          <w:szCs w:val="28"/>
          <w:highlight w:val="yellow"/>
          <w:u w:val="single"/>
        </w:rPr>
        <w:t>Photo</w:t>
      </w:r>
      <w:r w:rsidRPr="00D15DA6">
        <w:rPr>
          <w:rFonts w:eastAsia="Times New Roman"/>
          <w:b/>
          <w:sz w:val="28"/>
          <w:szCs w:val="28"/>
          <w:highlight w:val="yellow"/>
          <w:u w:val="single"/>
        </w:rPr>
        <w:t xml:space="preserve"> Searching Tips</w:t>
      </w:r>
      <w:r w:rsidRPr="006519B4">
        <w:rPr>
          <w:rFonts w:eastAsia="Times New Roman"/>
          <w:b/>
          <w:sz w:val="28"/>
          <w:szCs w:val="28"/>
        </w:rPr>
        <w:t xml:space="preserve"> </w:t>
      </w:r>
    </w:p>
    <w:p w14:paraId="32D5C07B" w14:textId="77777777" w:rsidR="002B2F16" w:rsidRDefault="002B2F16" w:rsidP="002B2F16">
      <w:pPr>
        <w:spacing w:after="120"/>
        <w:rPr>
          <w:rFonts w:eastAsia="Times New Roman"/>
          <w:sz w:val="22"/>
        </w:rPr>
      </w:pPr>
      <w:r>
        <w:rPr>
          <w:rFonts w:eastAsia="Times New Roman"/>
          <w:sz w:val="22"/>
        </w:rPr>
        <w:t xml:space="preserve">Occasionally photographers pull their photos from the sites, </w:t>
      </w:r>
      <w:r>
        <w:rPr>
          <w:rFonts w:eastAsia="Times New Roman"/>
          <w:sz w:val="22"/>
        </w:rPr>
        <w:br/>
        <w:t xml:space="preserve">so there may be some in this booklet that are no longer available. </w:t>
      </w:r>
    </w:p>
    <w:p w14:paraId="4D45F873" w14:textId="77777777" w:rsidR="002B2F16" w:rsidRDefault="002B2F16" w:rsidP="002B2F16">
      <w:pPr>
        <w:spacing w:after="120"/>
        <w:rPr>
          <w:rFonts w:eastAsia="Times New Roman"/>
          <w:sz w:val="22"/>
        </w:rPr>
      </w:pPr>
      <w:r>
        <w:rPr>
          <w:rFonts w:eastAsia="Times New Roman"/>
          <w:sz w:val="22"/>
        </w:rPr>
        <w:t xml:space="preserve">You can try using the same key words to search for the photo </w:t>
      </w:r>
      <w:r>
        <w:rPr>
          <w:rFonts w:eastAsia="Times New Roman"/>
          <w:sz w:val="22"/>
        </w:rPr>
        <w:br/>
        <w:t xml:space="preserve">on other sites </w:t>
      </w:r>
      <w:r w:rsidRPr="00F606AA">
        <w:rPr>
          <w:rFonts w:eastAsia="Times New Roman"/>
          <w:sz w:val="22"/>
        </w:rPr>
        <w:t xml:space="preserve">(scroll to the end of this document for more descriptive information about each photo.) </w:t>
      </w:r>
    </w:p>
    <w:p w14:paraId="10592318" w14:textId="77777777" w:rsidR="002B2F16" w:rsidRDefault="002B2F16" w:rsidP="002B2F16">
      <w:pPr>
        <w:rPr>
          <w:rFonts w:eastAsia="Times New Roman"/>
          <w:b/>
          <w:i/>
          <w:iCs/>
          <w:sz w:val="22"/>
        </w:rPr>
      </w:pPr>
      <w:r>
        <w:rPr>
          <w:rFonts w:eastAsia="Times New Roman"/>
          <w:sz w:val="22"/>
        </w:rPr>
        <w:t xml:space="preserve">Or, you can search for another photo on Bigstock. Under </w:t>
      </w:r>
      <w:r>
        <w:rPr>
          <w:rFonts w:eastAsia="Times New Roman"/>
          <w:sz w:val="22"/>
        </w:rPr>
        <w:br/>
      </w:r>
      <w:r w:rsidRPr="00E021A8">
        <w:rPr>
          <w:rFonts w:eastAsia="Times New Roman"/>
          <w:i/>
          <w:iCs/>
          <w:sz w:val="22"/>
        </w:rPr>
        <w:t xml:space="preserve">All Images </w:t>
      </w:r>
      <w:r>
        <w:rPr>
          <w:rFonts w:eastAsia="Times New Roman"/>
          <w:sz w:val="22"/>
        </w:rPr>
        <w:t xml:space="preserve">select </w:t>
      </w:r>
      <w:r w:rsidRPr="009C2B37">
        <w:rPr>
          <w:rFonts w:eastAsia="Times New Roman"/>
          <w:b/>
          <w:bCs/>
          <w:i/>
          <w:iCs/>
          <w:sz w:val="22"/>
        </w:rPr>
        <w:t>Photos</w:t>
      </w:r>
      <w:r>
        <w:rPr>
          <w:rFonts w:eastAsia="Times New Roman"/>
          <w:sz w:val="22"/>
        </w:rPr>
        <w:t xml:space="preserve"> and search by key word. At the next screen, </w:t>
      </w:r>
      <w:r w:rsidRPr="00157DEC">
        <w:rPr>
          <w:rFonts w:eastAsia="Times New Roman"/>
          <w:color w:val="C00000"/>
          <w:sz w:val="22"/>
        </w:rPr>
        <w:t>m</w:t>
      </w:r>
      <w:r w:rsidRPr="0058586F">
        <w:rPr>
          <w:rFonts w:eastAsia="Times New Roman"/>
          <w:color w:val="C00000"/>
          <w:sz w:val="22"/>
        </w:rPr>
        <w:t>ake sure that Safe</w:t>
      </w:r>
      <w:r>
        <w:rPr>
          <w:rFonts w:eastAsia="Times New Roman"/>
          <w:color w:val="C00000"/>
          <w:sz w:val="22"/>
        </w:rPr>
        <w:t xml:space="preserve"> </w:t>
      </w:r>
      <w:r w:rsidRPr="0058586F">
        <w:rPr>
          <w:rFonts w:eastAsia="Times New Roman"/>
          <w:color w:val="C00000"/>
          <w:sz w:val="22"/>
        </w:rPr>
        <w:t xml:space="preserve">Search is </w:t>
      </w:r>
      <w:r>
        <w:rPr>
          <w:rFonts w:eastAsia="Times New Roman"/>
          <w:color w:val="C00000"/>
          <w:sz w:val="22"/>
        </w:rPr>
        <w:t xml:space="preserve">on. </w:t>
      </w:r>
      <w:r w:rsidRPr="00B365F7">
        <w:rPr>
          <w:rFonts w:eastAsia="Times New Roman"/>
          <w:bCs/>
          <w:sz w:val="22"/>
        </w:rPr>
        <w:t xml:space="preserve">In the </w:t>
      </w:r>
      <w:r w:rsidRPr="00B365F7">
        <w:rPr>
          <w:rFonts w:eastAsia="Times New Roman"/>
          <w:bCs/>
          <w:i/>
          <w:sz w:val="22"/>
        </w:rPr>
        <w:t>Category</w:t>
      </w:r>
      <w:r w:rsidRPr="00B365F7">
        <w:rPr>
          <w:rFonts w:eastAsia="Times New Roman"/>
          <w:bCs/>
          <w:sz w:val="22"/>
        </w:rPr>
        <w:t xml:space="preserve"> field, select</w:t>
      </w:r>
      <w:r>
        <w:rPr>
          <w:rFonts w:eastAsia="Times New Roman"/>
          <w:bCs/>
          <w:sz w:val="22"/>
        </w:rPr>
        <w:t xml:space="preserve"> either</w:t>
      </w:r>
      <w:r>
        <w:rPr>
          <w:rFonts w:eastAsia="Times New Roman"/>
          <w:b/>
          <w:sz w:val="22"/>
        </w:rPr>
        <w:t xml:space="preserve"> </w:t>
      </w:r>
      <w:r w:rsidRPr="00B365F7">
        <w:rPr>
          <w:rFonts w:eastAsia="Times New Roman"/>
          <w:b/>
          <w:i/>
          <w:iCs/>
          <w:sz w:val="22"/>
        </w:rPr>
        <w:t>Landscapes, Nature</w:t>
      </w:r>
      <w:r w:rsidRPr="00157DEC">
        <w:rPr>
          <w:rFonts w:eastAsia="Times New Roman"/>
          <w:bCs/>
          <w:sz w:val="22"/>
        </w:rPr>
        <w:t xml:space="preserve"> or</w:t>
      </w:r>
      <w:r>
        <w:rPr>
          <w:rFonts w:eastAsia="Times New Roman"/>
          <w:b/>
          <w:sz w:val="22"/>
        </w:rPr>
        <w:t xml:space="preserve"> </w:t>
      </w:r>
      <w:r w:rsidRPr="00B365F7">
        <w:rPr>
          <w:rFonts w:eastAsia="Times New Roman"/>
          <w:b/>
          <w:i/>
          <w:iCs/>
          <w:sz w:val="22"/>
        </w:rPr>
        <w:t>Animals</w:t>
      </w:r>
      <w:r>
        <w:rPr>
          <w:rFonts w:eastAsia="Times New Roman"/>
          <w:b/>
          <w:i/>
          <w:iCs/>
          <w:sz w:val="22"/>
        </w:rPr>
        <w:t>.</w:t>
      </w:r>
    </w:p>
    <w:p w14:paraId="46A3FA47" w14:textId="77777777" w:rsidR="002B2F16" w:rsidRDefault="002B2F16" w:rsidP="002B2F16">
      <w:pPr>
        <w:pStyle w:val="NoSpacing"/>
        <w:spacing w:after="80" w:line="237" w:lineRule="auto"/>
        <w:rPr>
          <w:color w:val="0000CC"/>
        </w:rPr>
      </w:pPr>
    </w:p>
    <w:p w14:paraId="1BC5563A" w14:textId="77777777" w:rsidR="002B2F16" w:rsidRDefault="002B2F16" w:rsidP="002B2F16">
      <w:pPr>
        <w:spacing w:after="120"/>
        <w:rPr>
          <w:rFonts w:eastAsia="Times New Roman"/>
          <w:szCs w:val="24"/>
        </w:rPr>
      </w:pPr>
      <w:r>
        <w:rPr>
          <w:rFonts w:eastAsia="Times New Roman"/>
          <w:b/>
          <w:bCs/>
          <w:sz w:val="28"/>
          <w:szCs w:val="28"/>
          <w:u w:val="single"/>
        </w:rPr>
        <w:br w:type="page"/>
      </w:r>
      <w:r w:rsidRPr="009048E7">
        <w:rPr>
          <w:rFonts w:eastAsia="Times New Roman"/>
          <w:b/>
          <w:bCs/>
          <w:sz w:val="28"/>
          <w:szCs w:val="28"/>
          <w:highlight w:val="yellow"/>
          <w:u w:val="single"/>
        </w:rPr>
        <w:lastRenderedPageBreak/>
        <w:t>Booklet Formatting Tips</w:t>
      </w:r>
    </w:p>
    <w:p w14:paraId="7C89C024" w14:textId="77777777" w:rsidR="002B2F16" w:rsidRPr="00392C2B" w:rsidRDefault="002B2F16" w:rsidP="002B2F16">
      <w:pPr>
        <w:spacing w:after="120"/>
        <w:rPr>
          <w:sz w:val="22"/>
          <w:szCs w:val="20"/>
        </w:rPr>
      </w:pPr>
      <w:r w:rsidRPr="00392C2B">
        <w:rPr>
          <w:b/>
          <w:bCs/>
          <w:i/>
          <w:iCs/>
          <w:sz w:val="22"/>
          <w:szCs w:val="20"/>
        </w:rPr>
        <w:t>If you make any changes to this document</w:t>
      </w:r>
      <w:r w:rsidRPr="00392C2B">
        <w:rPr>
          <w:sz w:val="22"/>
          <w:szCs w:val="20"/>
        </w:rPr>
        <w:t xml:space="preserve"> that results in changing the number of lines</w:t>
      </w:r>
      <w:r w:rsidRPr="00392C2B">
        <w:rPr>
          <w:spacing w:val="-2"/>
          <w:sz w:val="22"/>
          <w:szCs w:val="20"/>
        </w:rPr>
        <w:t xml:space="preserve"> on a page, then the page will need to be re-formatted for </w:t>
      </w:r>
      <w:r w:rsidRPr="00392C2B">
        <w:rPr>
          <w:sz w:val="22"/>
          <w:szCs w:val="20"/>
        </w:rPr>
        <w:t>everything to fit.</w:t>
      </w:r>
    </w:p>
    <w:p w14:paraId="4B9D1372" w14:textId="77777777" w:rsidR="002B2F16" w:rsidRDefault="002B2F16" w:rsidP="002B2F16">
      <w:pPr>
        <w:rPr>
          <w:rFonts w:eastAsia="Times New Roman"/>
          <w:sz w:val="22"/>
        </w:rPr>
      </w:pPr>
      <w:r>
        <w:rPr>
          <w:rFonts w:eastAsia="Times New Roman"/>
          <w:sz w:val="22"/>
        </w:rPr>
        <w:t xml:space="preserve">Often changing the </w:t>
      </w:r>
      <w:r w:rsidRPr="008347C9">
        <w:rPr>
          <w:rFonts w:eastAsia="Times New Roman"/>
          <w:b/>
          <w:bCs/>
          <w:i/>
          <w:sz w:val="22"/>
        </w:rPr>
        <w:t>spacing between</w:t>
      </w:r>
      <w:r>
        <w:rPr>
          <w:rFonts w:eastAsia="Times New Roman"/>
          <w:b/>
          <w:bCs/>
          <w:i/>
          <w:sz w:val="22"/>
        </w:rPr>
        <w:t xml:space="preserve"> the</w:t>
      </w:r>
      <w:r w:rsidRPr="008347C9">
        <w:rPr>
          <w:rFonts w:eastAsia="Times New Roman"/>
          <w:b/>
          <w:bCs/>
          <w:i/>
          <w:sz w:val="22"/>
        </w:rPr>
        <w:t xml:space="preserve"> characters</w:t>
      </w:r>
      <w:r w:rsidRPr="00252986">
        <w:rPr>
          <w:rFonts w:eastAsia="Times New Roman"/>
          <w:b/>
          <w:bCs/>
          <w:i/>
          <w:sz w:val="22"/>
        </w:rPr>
        <w:t xml:space="preserve"> or between the lines</w:t>
      </w:r>
      <w:r>
        <w:rPr>
          <w:rFonts w:eastAsia="Times New Roman"/>
          <w:i/>
          <w:sz w:val="22"/>
        </w:rPr>
        <w:t xml:space="preserve"> </w:t>
      </w:r>
      <w:r>
        <w:rPr>
          <w:rFonts w:eastAsia="Times New Roman"/>
          <w:sz w:val="22"/>
        </w:rPr>
        <w:t xml:space="preserve">in one verse is enough to re-format it. </w:t>
      </w:r>
    </w:p>
    <w:p w14:paraId="63FFEBAE" w14:textId="77777777" w:rsidR="002B2F16" w:rsidRPr="004A71FC" w:rsidRDefault="002B2F16" w:rsidP="002B2F16">
      <w:pPr>
        <w:spacing w:before="240" w:after="120"/>
        <w:rPr>
          <w:rFonts w:eastAsia="Times New Roman"/>
          <w:sz w:val="28"/>
          <w:szCs w:val="28"/>
        </w:rPr>
      </w:pPr>
      <w:r w:rsidRPr="004A71FC">
        <w:rPr>
          <w:rFonts w:eastAsia="Times New Roman"/>
          <w:sz w:val="28"/>
          <w:szCs w:val="28"/>
          <w:u w:val="single"/>
        </w:rPr>
        <w:t xml:space="preserve">Changing the spacing between the </w:t>
      </w:r>
      <w:r w:rsidRPr="004A71FC">
        <w:rPr>
          <w:rFonts w:eastAsia="Times New Roman"/>
          <w:b/>
          <w:bCs/>
          <w:sz w:val="28"/>
          <w:szCs w:val="28"/>
          <w:u w:val="single"/>
        </w:rPr>
        <w:t>characters</w:t>
      </w:r>
      <w:r w:rsidRPr="004A71FC">
        <w:rPr>
          <w:rFonts w:eastAsia="Times New Roman"/>
          <w:sz w:val="28"/>
          <w:szCs w:val="28"/>
        </w:rPr>
        <w:t xml:space="preserve"> </w:t>
      </w:r>
    </w:p>
    <w:p w14:paraId="6C01684C" w14:textId="77777777" w:rsidR="002B2F16" w:rsidRDefault="002B2F16" w:rsidP="002B2F16">
      <w:pPr>
        <w:spacing w:after="120"/>
        <w:rPr>
          <w:rFonts w:eastAsia="Times New Roman"/>
          <w:b/>
          <w:i/>
          <w:iCs/>
          <w:sz w:val="22"/>
        </w:rPr>
      </w:pPr>
      <w:r>
        <w:rPr>
          <w:rFonts w:eastAsia="Times New Roman"/>
          <w:b/>
          <w:i/>
          <w:iCs/>
          <w:sz w:val="22"/>
        </w:rPr>
        <w:t>Home / Font / Advanced / Character Spacing</w:t>
      </w:r>
    </w:p>
    <w:p w14:paraId="0D0B0FA4" w14:textId="77777777" w:rsidR="002B2F16" w:rsidRDefault="002B2F16" w:rsidP="002B2F16">
      <w:pPr>
        <w:spacing w:after="120"/>
        <w:rPr>
          <w:rFonts w:eastAsia="Times New Roman"/>
          <w:iCs/>
          <w:sz w:val="22"/>
        </w:rPr>
      </w:pPr>
      <w:r>
        <w:rPr>
          <w:rFonts w:eastAsia="Times New Roman"/>
          <w:iCs/>
          <w:sz w:val="22"/>
        </w:rPr>
        <w:t>Choose Expanded or Condensed, and select a numeric value (best from .1 to .3)</w:t>
      </w:r>
    </w:p>
    <w:p w14:paraId="7C63CCEF" w14:textId="77777777" w:rsidR="002B2F16" w:rsidRPr="0075619C" w:rsidRDefault="002B2F16" w:rsidP="002B2F16">
      <w:pPr>
        <w:rPr>
          <w:rFonts w:eastAsia="Times New Roman"/>
          <w:sz w:val="12"/>
          <w:szCs w:val="12"/>
        </w:rPr>
      </w:pPr>
      <w:r w:rsidRPr="00177441">
        <w:rPr>
          <w:rFonts w:eastAsia="Times New Roman"/>
          <w:noProof/>
          <w:spacing w:val="-6"/>
          <w:sz w:val="22"/>
        </w:rPr>
        <mc:AlternateContent>
          <mc:Choice Requires="wps">
            <w:drawing>
              <wp:anchor distT="0" distB="0" distL="114300" distR="114300" simplePos="0" relativeHeight="251658257" behindDoc="0" locked="0" layoutInCell="1" allowOverlap="1" wp14:anchorId="3FBDD546" wp14:editId="70ABA77B">
                <wp:simplePos x="0" y="0"/>
                <wp:positionH relativeFrom="margin">
                  <wp:posOffset>-53737</wp:posOffset>
                </wp:positionH>
                <wp:positionV relativeFrom="paragraph">
                  <wp:posOffset>26736</wp:posOffset>
                </wp:positionV>
                <wp:extent cx="377027" cy="247015"/>
                <wp:effectExtent l="0" t="0" r="23495" b="19685"/>
                <wp:wrapNone/>
                <wp:docPr id="100832639" name="Oval 2"/>
                <wp:cNvGraphicFramePr/>
                <a:graphic xmlns:a="http://schemas.openxmlformats.org/drawingml/2006/main">
                  <a:graphicData uri="http://schemas.microsoft.com/office/word/2010/wordprocessingShape">
                    <wps:wsp>
                      <wps:cNvSpPr/>
                      <wps:spPr>
                        <a:xfrm>
                          <a:off x="0" y="0"/>
                          <a:ext cx="377027" cy="247015"/>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C9D9B5F" id="Oval 2" o:spid="_x0000_s1026" style="position:absolute;margin-left:-4.25pt;margin-top:2.1pt;width:29.7pt;height:19.45pt;z-index:25165825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" filled="f" strokecolor="#c00000" strokeweight="2pt">
                <w10:wrap anchorx="margin"/>
              </v:oval>
            </w:pict>
          </mc:Fallback>
        </mc:AlternateContent>
      </w:r>
    </w:p>
    <w:p w14:paraId="1BB9DC2C" w14:textId="77777777" w:rsidR="002B2F16" w:rsidRDefault="002B2F16" w:rsidP="002B2F16">
      <w:pPr>
        <w:tabs>
          <w:tab w:val="clear" w:pos="360"/>
        </w:tabs>
        <w:rPr>
          <w:rFonts w:eastAsia="Times New Roman"/>
          <w:iCs/>
          <w:sz w:val="22"/>
        </w:rPr>
      </w:pPr>
      <w:r w:rsidRPr="00177441">
        <w:rPr>
          <w:rFonts w:eastAsia="Times New Roman"/>
          <w:noProof/>
          <w:spacing w:val="-6"/>
          <w:sz w:val="22"/>
        </w:rPr>
        <mc:AlternateContent>
          <mc:Choice Requires="wps">
            <w:drawing>
              <wp:anchor distT="0" distB="0" distL="114300" distR="114300" simplePos="0" relativeHeight="251658260" behindDoc="0" locked="0" layoutInCell="1" allowOverlap="1" wp14:anchorId="04451DB6" wp14:editId="6A9184B0">
                <wp:simplePos x="0" y="0"/>
                <wp:positionH relativeFrom="margin">
                  <wp:posOffset>2027555</wp:posOffset>
                </wp:positionH>
                <wp:positionV relativeFrom="paragraph">
                  <wp:posOffset>552339</wp:posOffset>
                </wp:positionV>
                <wp:extent cx="1742127" cy="216346"/>
                <wp:effectExtent l="0" t="0" r="10795" b="12700"/>
                <wp:wrapNone/>
                <wp:docPr id="1917638120" name="Oval 2"/>
                <wp:cNvGraphicFramePr/>
                <a:graphic xmlns:a="http://schemas.openxmlformats.org/drawingml/2006/main">
                  <a:graphicData uri="http://schemas.microsoft.com/office/word/2010/wordprocessingShape">
                    <wps:wsp>
                      <wps:cNvSpPr/>
                      <wps:spPr>
                        <a:xfrm>
                          <a:off x="0" y="0"/>
                          <a:ext cx="1742127" cy="216346"/>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EACA324" id="Oval 2" o:spid="_x0000_s1026" style="position:absolute;margin-left:159.65pt;margin-top:43.5pt;width:137.2pt;height:17.05pt;z-index:2516582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658259" behindDoc="0" locked="0" layoutInCell="1" allowOverlap="1" wp14:anchorId="6B9C4F44" wp14:editId="6699E327">
                <wp:simplePos x="0" y="0"/>
                <wp:positionH relativeFrom="margin">
                  <wp:posOffset>2322836</wp:posOffset>
                </wp:positionH>
                <wp:positionV relativeFrom="paragraph">
                  <wp:posOffset>55405</wp:posOffset>
                </wp:positionV>
                <wp:extent cx="433070" cy="247018"/>
                <wp:effectExtent l="0" t="0" r="24130" b="19685"/>
                <wp:wrapNone/>
                <wp:docPr id="358336501" name="Oval 2"/>
                <wp:cNvGraphicFramePr/>
                <a:graphic xmlns:a="http://schemas.openxmlformats.org/drawingml/2006/main">
                  <a:graphicData uri="http://schemas.microsoft.com/office/word/2010/wordprocessingShape">
                    <wps:wsp>
                      <wps:cNvSpPr/>
                      <wps:spPr>
                        <a:xfrm>
                          <a:off x="0" y="0"/>
                          <a:ext cx="433070" cy="247018"/>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168FD6F3" id="Oval 2" o:spid="_x0000_s1026" style="position:absolute;margin-left:182.9pt;margin-top:4.35pt;width:34.1pt;height:19.45pt;z-index:251658259;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658258" behindDoc="0" locked="0" layoutInCell="1" allowOverlap="1" wp14:anchorId="38AC4E52" wp14:editId="454582FE">
                <wp:simplePos x="0" y="0"/>
                <wp:positionH relativeFrom="margin">
                  <wp:posOffset>841595</wp:posOffset>
                </wp:positionH>
                <wp:positionV relativeFrom="paragraph">
                  <wp:posOffset>549182</wp:posOffset>
                </wp:positionV>
                <wp:extent cx="407068" cy="198833"/>
                <wp:effectExtent l="0" t="0" r="12065" b="10795"/>
                <wp:wrapNone/>
                <wp:docPr id="814677705" name="Oval 2"/>
                <wp:cNvGraphicFramePr/>
                <a:graphic xmlns:a="http://schemas.openxmlformats.org/drawingml/2006/main">
                  <a:graphicData uri="http://schemas.microsoft.com/office/word/2010/wordprocessingShape">
                    <wps:wsp>
                      <wps:cNvSpPr/>
                      <wps:spPr>
                        <a:xfrm>
                          <a:off x="0" y="0"/>
                          <a:ext cx="407068" cy="198833"/>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851D252" id="Oval 2" o:spid="_x0000_s1026" style="position:absolute;margin-left:66.25pt;margin-top:43.25pt;width:32.05pt;height:15.65pt;z-index:25165825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" filled="f" strokecolor="#c00000" strokeweight="2pt">
                <w10:wrap anchorx="margin"/>
              </v:oval>
            </w:pict>
          </mc:Fallback>
        </mc:AlternateContent>
      </w:r>
      <w:r w:rsidRPr="00EF50C4">
        <w:rPr>
          <w:rFonts w:eastAsia="Times New Roman"/>
          <w:iCs/>
          <w:noProof/>
          <w:sz w:val="22"/>
        </w:rPr>
        <w:drawing>
          <wp:inline distT="0" distB="0" distL="0" distR="0" wp14:anchorId="16BF36FF" wp14:editId="40AD9D9E">
            <wp:extent cx="3931920" cy="728980"/>
            <wp:effectExtent l="0" t="0" r="0" b="0"/>
            <wp:docPr id="166567288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672889" name="Picture 1" descr="A screenshot of a computer&#10;&#10;Description automatically generated"/>
                    <pic:cNvPicPr/>
                  </pic:nvPicPr>
                  <pic:blipFill>
                    <a:blip r:embed="rId16"/>
                    <a:stretch>
                      <a:fillRect/>
                    </a:stretch>
                  </pic:blipFill>
                  <pic:spPr>
                    <a:xfrm>
                      <a:off x="0" y="0"/>
                      <a:ext cx="3931920" cy="728980"/>
                    </a:xfrm>
                    <a:prstGeom prst="rect">
                      <a:avLst/>
                    </a:prstGeom>
                  </pic:spPr>
                </pic:pic>
              </a:graphicData>
            </a:graphic>
          </wp:inline>
        </w:drawing>
      </w:r>
    </w:p>
    <w:p w14:paraId="44403477" w14:textId="77777777" w:rsidR="002B2F16" w:rsidRPr="004A71FC" w:rsidRDefault="002B2F16" w:rsidP="002B2F16">
      <w:pPr>
        <w:spacing w:before="360" w:after="120"/>
        <w:rPr>
          <w:rFonts w:eastAsia="Times New Roman"/>
          <w:sz w:val="28"/>
          <w:szCs w:val="28"/>
        </w:rPr>
      </w:pPr>
      <w:r w:rsidRPr="004A71FC">
        <w:rPr>
          <w:rFonts w:eastAsia="Times New Roman"/>
          <w:sz w:val="28"/>
          <w:szCs w:val="28"/>
          <w:u w:val="single"/>
        </w:rPr>
        <w:t xml:space="preserve">Changing the spacing between the </w:t>
      </w:r>
      <w:r w:rsidRPr="004A71FC">
        <w:rPr>
          <w:rFonts w:eastAsia="Times New Roman"/>
          <w:b/>
          <w:bCs/>
          <w:sz w:val="28"/>
          <w:szCs w:val="28"/>
          <w:u w:val="single"/>
        </w:rPr>
        <w:t>lines</w:t>
      </w:r>
      <w:r w:rsidRPr="004A71FC">
        <w:rPr>
          <w:rFonts w:eastAsia="Times New Roman"/>
          <w:sz w:val="28"/>
          <w:szCs w:val="28"/>
        </w:rPr>
        <w:t xml:space="preserve"> </w:t>
      </w:r>
    </w:p>
    <w:p w14:paraId="6E2980B6" w14:textId="77777777" w:rsidR="002B2F16" w:rsidRDefault="002B2F16" w:rsidP="002B2F16">
      <w:pPr>
        <w:spacing w:after="120"/>
        <w:rPr>
          <w:rFonts w:eastAsia="Times New Roman"/>
          <w:iCs/>
          <w:sz w:val="22"/>
        </w:rPr>
      </w:pPr>
      <w:r>
        <w:rPr>
          <w:rFonts w:eastAsia="Times New Roman"/>
          <w:iCs/>
          <w:sz w:val="22"/>
        </w:rPr>
        <w:t xml:space="preserve">Highlight </w:t>
      </w:r>
      <w:r w:rsidRPr="007947D2">
        <w:rPr>
          <w:rFonts w:eastAsia="Times New Roman"/>
          <w:iCs/>
          <w:sz w:val="22"/>
          <w:u w:val="single"/>
        </w:rPr>
        <w:t>all</w:t>
      </w:r>
      <w:r>
        <w:rPr>
          <w:rFonts w:eastAsia="Times New Roman"/>
          <w:iCs/>
          <w:sz w:val="22"/>
        </w:rPr>
        <w:t xml:space="preserve"> the text in the passage or page and click on:</w:t>
      </w:r>
    </w:p>
    <w:p w14:paraId="493BAAE5" w14:textId="77777777" w:rsidR="002B2F16" w:rsidRDefault="002B2F16" w:rsidP="002B2F16">
      <w:pPr>
        <w:spacing w:after="120"/>
        <w:rPr>
          <w:rFonts w:eastAsia="Times New Roman"/>
          <w:b/>
          <w:sz w:val="22"/>
        </w:rPr>
      </w:pPr>
      <w:r>
        <w:rPr>
          <w:rFonts w:eastAsia="Times New Roman"/>
          <w:b/>
          <w:i/>
          <w:iCs/>
          <w:sz w:val="22"/>
        </w:rPr>
        <w:t>Layout / Paragraph / Line Spacing / Multiple</w:t>
      </w:r>
    </w:p>
    <w:p w14:paraId="1117F8DF" w14:textId="77777777" w:rsidR="002B2F16" w:rsidRPr="008C6B59" w:rsidRDefault="002B2F16" w:rsidP="002B2F16">
      <w:pPr>
        <w:spacing w:after="120"/>
        <w:rPr>
          <w:rFonts w:eastAsia="Times New Roman"/>
          <w:sz w:val="22"/>
        </w:rPr>
      </w:pPr>
      <w:r w:rsidRPr="00177441">
        <w:rPr>
          <w:rFonts w:eastAsia="Times New Roman"/>
          <w:noProof/>
          <w:spacing w:val="-6"/>
          <w:sz w:val="22"/>
        </w:rPr>
        <mc:AlternateContent>
          <mc:Choice Requires="wps">
            <w:drawing>
              <wp:anchor distT="0" distB="0" distL="114300" distR="114300" simplePos="0" relativeHeight="251658263" behindDoc="0" locked="0" layoutInCell="1" allowOverlap="1" wp14:anchorId="5F848D17" wp14:editId="7B258B43">
                <wp:simplePos x="0" y="0"/>
                <wp:positionH relativeFrom="margin">
                  <wp:posOffset>-29472</wp:posOffset>
                </wp:positionH>
                <wp:positionV relativeFrom="paragraph">
                  <wp:posOffset>193675</wp:posOffset>
                </wp:positionV>
                <wp:extent cx="367900" cy="234017"/>
                <wp:effectExtent l="0" t="0" r="13335" b="13970"/>
                <wp:wrapNone/>
                <wp:docPr id="567293891" name="Oval 2"/>
                <wp:cNvGraphicFramePr/>
                <a:graphic xmlns:a="http://schemas.openxmlformats.org/drawingml/2006/main">
                  <a:graphicData uri="http://schemas.microsoft.com/office/word/2010/wordprocessingShape">
                    <wps:wsp>
                      <wps:cNvSpPr/>
                      <wps:spPr>
                        <a:xfrm>
                          <a:off x="0" y="0"/>
                          <a:ext cx="367900" cy="234017"/>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55210ED" id="Oval 2" o:spid="_x0000_s1026" style="position:absolute;margin-left:-2.3pt;margin-top:15.25pt;width:28.95pt;height:18.45pt;z-index:25165826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" filled="f" strokecolor="#c00000" strokeweight="2pt">
                <w10:wrap anchorx="margin"/>
              </v:oval>
            </w:pict>
          </mc:Fallback>
        </mc:AlternateContent>
      </w:r>
      <w:r>
        <w:rPr>
          <w:rFonts w:eastAsia="Times New Roman"/>
          <w:sz w:val="22"/>
        </w:rPr>
        <w:t>Select a numeric value (best from .98 to 1.02)</w:t>
      </w:r>
    </w:p>
    <w:p w14:paraId="5FB34925" w14:textId="77777777" w:rsidR="002B2F16" w:rsidRDefault="002B2F16" w:rsidP="002B2F16">
      <w:pPr>
        <w:rPr>
          <w:rFonts w:eastAsia="Times New Roman"/>
          <w:b/>
          <w:bCs/>
          <w:sz w:val="28"/>
          <w:szCs w:val="28"/>
          <w:u w:val="single"/>
        </w:rPr>
      </w:pPr>
      <w:r w:rsidRPr="00177441">
        <w:rPr>
          <w:rFonts w:eastAsia="Times New Roman"/>
          <w:noProof/>
          <w:spacing w:val="-6"/>
          <w:sz w:val="22"/>
        </w:rPr>
        <mc:AlternateContent>
          <mc:Choice Requires="wps">
            <w:drawing>
              <wp:anchor distT="0" distB="0" distL="114300" distR="114300" simplePos="0" relativeHeight="251658262" behindDoc="0" locked="0" layoutInCell="1" allowOverlap="1" wp14:anchorId="6A5C765C" wp14:editId="78358C59">
                <wp:simplePos x="0" y="0"/>
                <wp:positionH relativeFrom="margin">
                  <wp:posOffset>721360</wp:posOffset>
                </wp:positionH>
                <wp:positionV relativeFrom="paragraph">
                  <wp:posOffset>326501</wp:posOffset>
                </wp:positionV>
                <wp:extent cx="988072" cy="182014"/>
                <wp:effectExtent l="0" t="0" r="21590" b="27940"/>
                <wp:wrapNone/>
                <wp:docPr id="613542672" name="Oval 2"/>
                <wp:cNvGraphicFramePr/>
                <a:graphic xmlns:a="http://schemas.openxmlformats.org/drawingml/2006/main">
                  <a:graphicData uri="http://schemas.microsoft.com/office/word/2010/wordprocessingShape">
                    <wps:wsp>
                      <wps:cNvSpPr/>
                      <wps:spPr>
                        <a:xfrm flipV="1">
                          <a:off x="0" y="0"/>
                          <a:ext cx="988072" cy="182014"/>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406DF77" id="Oval 2" o:spid="_x0000_s1026" style="position:absolute;margin-left:56.8pt;margin-top:25.7pt;width:77.8pt;height:14.35pt;flip:y;z-index:25165826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658261" behindDoc="0" locked="0" layoutInCell="1" allowOverlap="1" wp14:anchorId="395625DF" wp14:editId="38F7B973">
                <wp:simplePos x="0" y="0"/>
                <wp:positionH relativeFrom="margin">
                  <wp:posOffset>2394775</wp:posOffset>
                </wp:positionH>
                <wp:positionV relativeFrom="paragraph">
                  <wp:posOffset>1137378</wp:posOffset>
                </wp:positionV>
                <wp:extent cx="961332" cy="351026"/>
                <wp:effectExtent l="0" t="0" r="10795" b="11430"/>
                <wp:wrapNone/>
                <wp:docPr id="1361025453" name="Oval 2"/>
                <wp:cNvGraphicFramePr/>
                <a:graphic xmlns:a="http://schemas.openxmlformats.org/drawingml/2006/main">
                  <a:graphicData uri="http://schemas.microsoft.com/office/word/2010/wordprocessingShape">
                    <wps:wsp>
                      <wps:cNvSpPr/>
                      <wps:spPr>
                        <a:xfrm>
                          <a:off x="0" y="0"/>
                          <a:ext cx="961332" cy="351026"/>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FC44E15" id="Oval 2" o:spid="_x0000_s1026" style="position:absolute;margin-left:188.55pt;margin-top:89.55pt;width:75.7pt;height:27.65pt;z-index:25165826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" filled="f" strokecolor="#c00000" strokeweight="2pt">
                <w10:wrap anchorx="margin"/>
              </v:oval>
            </w:pict>
          </mc:Fallback>
        </mc:AlternateContent>
      </w:r>
      <w:r w:rsidRPr="00B55A40">
        <w:rPr>
          <w:rFonts w:eastAsia="Times New Roman"/>
          <w:b/>
          <w:bCs/>
          <w:noProof/>
          <w:sz w:val="18"/>
          <w:szCs w:val="18"/>
          <w:u w:val="single"/>
        </w:rPr>
        <w:drawing>
          <wp:inline distT="0" distB="0" distL="0" distR="0" wp14:anchorId="129237AA" wp14:editId="0E6E21CB">
            <wp:extent cx="3323590" cy="1382434"/>
            <wp:effectExtent l="0" t="0" r="0" b="8255"/>
            <wp:docPr id="59634190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341900" name="Picture 1" descr="A screenshot of a computer&#10;&#10;Description automatically generated"/>
                    <pic:cNvPicPr/>
                  </pic:nvPicPr>
                  <pic:blipFill>
                    <a:blip r:embed="rId17"/>
                    <a:stretch>
                      <a:fillRect/>
                    </a:stretch>
                  </pic:blipFill>
                  <pic:spPr>
                    <a:xfrm>
                      <a:off x="0" y="0"/>
                      <a:ext cx="3401042" cy="1414650"/>
                    </a:xfrm>
                    <a:prstGeom prst="rect">
                      <a:avLst/>
                    </a:prstGeom>
                  </pic:spPr>
                </pic:pic>
              </a:graphicData>
            </a:graphic>
          </wp:inline>
        </w:drawing>
      </w:r>
    </w:p>
    <w:p w14:paraId="7C09EAE0" w14:textId="77777777" w:rsidR="002B2F16" w:rsidRPr="0075619C" w:rsidRDefault="002B2F16" w:rsidP="002B2F16">
      <w:pPr>
        <w:tabs>
          <w:tab w:val="clear" w:pos="360"/>
        </w:tabs>
        <w:rPr>
          <w:rFonts w:eastAsia="Times New Roman"/>
          <w:b/>
          <w:bCs/>
          <w:szCs w:val="24"/>
          <w:highlight w:val="yellow"/>
          <w:u w:val="single"/>
        </w:rPr>
      </w:pPr>
    </w:p>
    <w:p w14:paraId="23849CCC" w14:textId="77777777" w:rsidR="002B2F16" w:rsidRPr="00113883" w:rsidRDefault="002B2F16" w:rsidP="002B2F16">
      <w:pPr>
        <w:tabs>
          <w:tab w:val="clear" w:pos="360"/>
          <w:tab w:val="left" w:pos="720"/>
        </w:tabs>
        <w:rPr>
          <w:rFonts w:eastAsia="Times New Roman"/>
          <w:b/>
          <w:bCs/>
          <w:sz w:val="28"/>
          <w:szCs w:val="28"/>
          <w:u w:val="single"/>
        </w:rPr>
      </w:pPr>
    </w:p>
    <w:p w14:paraId="317FF6AE" w14:textId="77777777" w:rsidR="002B2F16" w:rsidRDefault="002B2F16" w:rsidP="002B2F16">
      <w:pPr>
        <w:tabs>
          <w:tab w:val="clear" w:pos="360"/>
        </w:tabs>
        <w:rPr>
          <w:rFonts w:eastAsia="Times New Roman"/>
          <w:b/>
          <w:bCs/>
          <w:sz w:val="28"/>
          <w:szCs w:val="28"/>
          <w:highlight w:val="yellow"/>
          <w:u w:val="single"/>
        </w:rPr>
      </w:pPr>
      <w:r>
        <w:rPr>
          <w:rFonts w:eastAsia="Times New Roman"/>
          <w:b/>
          <w:bCs/>
          <w:sz w:val="28"/>
          <w:szCs w:val="28"/>
          <w:highlight w:val="yellow"/>
          <w:u w:val="single"/>
        </w:rPr>
        <w:br w:type="page"/>
      </w:r>
    </w:p>
    <w:p w14:paraId="1527505F" w14:textId="77777777" w:rsidR="002B2F16" w:rsidRPr="002F2CEC" w:rsidRDefault="002B2F16" w:rsidP="002B2F16">
      <w:pPr>
        <w:spacing w:after="200"/>
        <w:rPr>
          <w:rFonts w:eastAsia="Times New Roman"/>
          <w:sz w:val="28"/>
          <w:szCs w:val="28"/>
        </w:rPr>
      </w:pPr>
      <w:r w:rsidRPr="00D15DA6">
        <w:rPr>
          <w:rFonts w:eastAsia="Times New Roman"/>
          <w:b/>
          <w:bCs/>
          <w:sz w:val="28"/>
          <w:szCs w:val="28"/>
          <w:highlight w:val="yellow"/>
          <w:u w:val="single"/>
        </w:rPr>
        <w:lastRenderedPageBreak/>
        <w:t>Saving the document as a PDF</w:t>
      </w:r>
    </w:p>
    <w:p w14:paraId="20431A37" w14:textId="77777777" w:rsidR="002B2F16" w:rsidRPr="00CC6CE0" w:rsidRDefault="002B2F16" w:rsidP="002B2F16">
      <w:pPr>
        <w:spacing w:after="120"/>
        <w:rPr>
          <w:rFonts w:eastAsia="Times New Roman"/>
          <w:spacing w:val="2"/>
          <w:sz w:val="22"/>
        </w:rPr>
      </w:pPr>
      <w:r w:rsidRPr="00CC6CE0">
        <w:rPr>
          <w:spacing w:val="2"/>
          <w:sz w:val="22"/>
        </w:rPr>
        <w:t xml:space="preserve">Adobe Acrobat Pro subscriptions are available at </w:t>
      </w:r>
      <w:hyperlink r:id="rId18" w:history="1">
        <w:r w:rsidRPr="00CC6CE0">
          <w:rPr>
            <w:rStyle w:val="Hyperlink"/>
            <w:rFonts w:eastAsia="Georgia" w:cs="Georgia"/>
            <w:spacing w:val="2"/>
            <w:sz w:val="22"/>
            <w:u w:val="single"/>
          </w:rPr>
          <w:t>www.adobe.com/creativecloud/plans.html</w:t>
        </w:r>
      </w:hyperlink>
      <w:r w:rsidRPr="00CC6CE0">
        <w:rPr>
          <w:rFonts w:eastAsia="Georgia" w:cs="Georgia"/>
          <w:spacing w:val="2"/>
          <w:sz w:val="22"/>
        </w:rPr>
        <w:t xml:space="preserve">. You could also </w:t>
      </w:r>
      <w:r w:rsidRPr="00CC6CE0">
        <w:rPr>
          <w:rFonts w:eastAsia="Georgia" w:cs="Georgia"/>
          <w:spacing w:val="2"/>
          <w:sz w:val="22"/>
        </w:rPr>
        <w:br/>
      </w:r>
      <w:r w:rsidRPr="00CC6CE0">
        <w:rPr>
          <w:rFonts w:eastAsia="Times New Roman"/>
          <w:spacing w:val="2"/>
          <w:sz w:val="22"/>
        </w:rPr>
        <w:t>ask your library tech center if they carry Adobe products.</w:t>
      </w:r>
    </w:p>
    <w:p w14:paraId="49517151" w14:textId="77777777" w:rsidR="002B2F16" w:rsidRDefault="002B2F16" w:rsidP="002B2F16">
      <w:pPr>
        <w:rPr>
          <w:rFonts w:eastAsia="Times New Roman"/>
          <w:b/>
          <w:i/>
          <w:sz w:val="22"/>
        </w:rPr>
      </w:pPr>
      <w:r w:rsidRPr="0055424F">
        <w:rPr>
          <w:rFonts w:eastAsia="Times New Roman"/>
          <w:bCs/>
          <w:iCs/>
          <w:sz w:val="22"/>
        </w:rPr>
        <w:t>When the Word doc is final:</w:t>
      </w:r>
      <w:r>
        <w:rPr>
          <w:rFonts w:eastAsia="Times New Roman"/>
          <w:b/>
          <w:i/>
          <w:sz w:val="22"/>
        </w:rPr>
        <w:t xml:space="preserve"> File / Save as Adobe PDF</w:t>
      </w:r>
    </w:p>
    <w:p w14:paraId="54751940" w14:textId="77777777" w:rsidR="002B2F16" w:rsidRPr="009E0888" w:rsidRDefault="002B2F16" w:rsidP="002B2F16">
      <w:pPr>
        <w:tabs>
          <w:tab w:val="clear" w:pos="360"/>
          <w:tab w:val="left" w:pos="720"/>
        </w:tabs>
        <w:rPr>
          <w:rFonts w:eastAsia="Times New Roman"/>
          <w:b/>
          <w:bCs/>
          <w:sz w:val="36"/>
          <w:szCs w:val="36"/>
          <w:u w:val="single"/>
        </w:rPr>
      </w:pPr>
    </w:p>
    <w:p w14:paraId="2B568A83" w14:textId="77777777" w:rsidR="002B2F16" w:rsidRPr="00B637B4" w:rsidRDefault="002B2F16" w:rsidP="002B2F16">
      <w:pPr>
        <w:spacing w:after="200"/>
        <w:rPr>
          <w:rFonts w:eastAsia="Times New Roman"/>
          <w:b/>
          <w:sz w:val="28"/>
          <w:szCs w:val="28"/>
          <w:u w:val="single"/>
        </w:rPr>
      </w:pPr>
      <w:r w:rsidRPr="00D15DA6">
        <w:rPr>
          <w:rFonts w:eastAsia="Times New Roman"/>
          <w:b/>
          <w:sz w:val="28"/>
          <w:szCs w:val="28"/>
          <w:highlight w:val="yellow"/>
          <w:u w:val="single"/>
        </w:rPr>
        <w:t>Viewing the PDF as a booklet</w:t>
      </w:r>
    </w:p>
    <w:p w14:paraId="320C8A66" w14:textId="77777777" w:rsidR="002B2F16" w:rsidRDefault="002B2F16" w:rsidP="002B2F16">
      <w:pPr>
        <w:spacing w:after="200"/>
        <w:rPr>
          <w:rFonts w:eastAsia="Times New Roman"/>
          <w:b/>
          <w:i/>
          <w:sz w:val="22"/>
        </w:rPr>
      </w:pPr>
      <w:r>
        <w:rPr>
          <w:rFonts w:eastAsia="Times New Roman"/>
          <w:sz w:val="22"/>
        </w:rPr>
        <w:t xml:space="preserve">Remove the first blank page of the doc: </w:t>
      </w:r>
      <w:r>
        <w:rPr>
          <w:rFonts w:eastAsia="Times New Roman"/>
          <w:b/>
          <w:i/>
          <w:sz w:val="22"/>
        </w:rPr>
        <w:t>Edit / Trash</w:t>
      </w:r>
      <w:r w:rsidRPr="00945824">
        <w:rPr>
          <w:rFonts w:eastAsia="Times New Roman"/>
          <w:bCs/>
          <w:iCs/>
          <w:sz w:val="22"/>
        </w:rPr>
        <w:t xml:space="preserve"> icon. </w:t>
      </w:r>
    </w:p>
    <w:p w14:paraId="2626377C" w14:textId="77777777" w:rsidR="002B2F16" w:rsidRDefault="002B2F16" w:rsidP="002B2F16">
      <w:pPr>
        <w:spacing w:after="200"/>
        <w:rPr>
          <w:rFonts w:eastAsia="Times New Roman"/>
          <w:sz w:val="22"/>
        </w:rPr>
      </w:pPr>
      <w:r w:rsidRPr="00945824">
        <w:rPr>
          <w:rFonts w:eastAsia="Times New Roman"/>
          <w:bCs/>
          <w:iCs/>
          <w:sz w:val="22"/>
        </w:rPr>
        <w:t>E</w:t>
      </w:r>
      <w:r>
        <w:rPr>
          <w:rFonts w:eastAsia="Times New Roman"/>
          <w:sz w:val="22"/>
        </w:rPr>
        <w:t xml:space="preserve">nter pages 1 to 1 to delete. Then </w:t>
      </w:r>
      <w:r w:rsidRPr="00877ED7">
        <w:rPr>
          <w:rFonts w:eastAsia="Times New Roman"/>
          <w:b/>
          <w:bCs/>
          <w:i/>
          <w:iCs/>
          <w:sz w:val="22"/>
        </w:rPr>
        <w:t>exit</w:t>
      </w:r>
      <w:r>
        <w:rPr>
          <w:rFonts w:eastAsia="Times New Roman"/>
          <w:sz w:val="22"/>
        </w:rPr>
        <w:t xml:space="preserve"> from the Edit mode.</w:t>
      </w:r>
    </w:p>
    <w:p w14:paraId="232B4E04" w14:textId="77777777" w:rsidR="002B2F16" w:rsidRPr="00220F60" w:rsidRDefault="002B2F16" w:rsidP="002B2F16">
      <w:pPr>
        <w:spacing w:after="200"/>
        <w:rPr>
          <w:rFonts w:eastAsia="Times New Roman"/>
          <w:sz w:val="22"/>
        </w:rPr>
      </w:pPr>
      <w:r>
        <w:rPr>
          <w:rFonts w:eastAsia="Times New Roman"/>
          <w:sz w:val="22"/>
        </w:rPr>
        <w:t xml:space="preserve">To view the document as a booklet, click on the page icon </w:t>
      </w:r>
      <w:r>
        <w:rPr>
          <w:rFonts w:eastAsia="Times New Roman"/>
          <w:sz w:val="22"/>
        </w:rPr>
        <w:br/>
        <w:t xml:space="preserve">(on right side of page, below the rotate button) and select </w:t>
      </w:r>
      <w:r>
        <w:rPr>
          <w:rFonts w:eastAsia="Times New Roman"/>
          <w:sz w:val="22"/>
        </w:rPr>
        <w:br/>
      </w:r>
      <w:r w:rsidRPr="00B637B4">
        <w:rPr>
          <w:rFonts w:eastAsia="Times New Roman"/>
          <w:b/>
          <w:bCs/>
          <w:i/>
          <w:iCs/>
          <w:sz w:val="22"/>
        </w:rPr>
        <w:t>Two-page view</w:t>
      </w:r>
      <w:r>
        <w:rPr>
          <w:rFonts w:eastAsia="Times New Roman"/>
          <w:sz w:val="22"/>
        </w:rPr>
        <w:t xml:space="preserve"> and </w:t>
      </w:r>
      <w:r w:rsidRPr="000A62EB">
        <w:rPr>
          <w:rFonts w:eastAsia="Times New Roman"/>
          <w:b/>
          <w:bCs/>
          <w:i/>
          <w:iCs/>
          <w:sz w:val="22"/>
        </w:rPr>
        <w:t xml:space="preserve">Show </w:t>
      </w:r>
      <w:r>
        <w:rPr>
          <w:rFonts w:eastAsia="Times New Roman"/>
          <w:b/>
          <w:bCs/>
          <w:i/>
          <w:iCs/>
          <w:sz w:val="22"/>
        </w:rPr>
        <w:t>c</w:t>
      </w:r>
      <w:r w:rsidRPr="000A62EB">
        <w:rPr>
          <w:rFonts w:eastAsia="Times New Roman"/>
          <w:b/>
          <w:bCs/>
          <w:i/>
          <w:iCs/>
          <w:sz w:val="22"/>
        </w:rPr>
        <w:t xml:space="preserve">over </w:t>
      </w:r>
      <w:r>
        <w:rPr>
          <w:rFonts w:eastAsia="Times New Roman"/>
          <w:b/>
          <w:bCs/>
          <w:i/>
          <w:iCs/>
          <w:sz w:val="22"/>
        </w:rPr>
        <w:t>p</w:t>
      </w:r>
      <w:r w:rsidRPr="000A62EB">
        <w:rPr>
          <w:rFonts w:eastAsia="Times New Roman"/>
          <w:b/>
          <w:bCs/>
          <w:i/>
          <w:iCs/>
          <w:sz w:val="22"/>
        </w:rPr>
        <w:t>age</w:t>
      </w:r>
      <w:r>
        <w:rPr>
          <w:rFonts w:eastAsia="Times New Roman"/>
          <w:sz w:val="22"/>
        </w:rPr>
        <w:t>.</w:t>
      </w:r>
    </w:p>
    <w:p w14:paraId="4F5CAB3F" w14:textId="77777777" w:rsidR="002B2F16" w:rsidRDefault="002B2F16" w:rsidP="002B2F16">
      <w:pPr>
        <w:spacing w:after="120"/>
        <w:rPr>
          <w:rFonts w:eastAsia="Times New Roman"/>
          <w:b/>
          <w:bCs/>
          <w:szCs w:val="24"/>
          <w:u w:val="single"/>
        </w:rPr>
      </w:pPr>
      <w:r w:rsidRPr="00177441">
        <w:rPr>
          <w:rFonts w:eastAsia="Times New Roman"/>
          <w:noProof/>
          <w:spacing w:val="-6"/>
          <w:sz w:val="22"/>
        </w:rPr>
        <mc:AlternateContent>
          <mc:Choice Requires="wps">
            <w:drawing>
              <wp:anchor distT="0" distB="0" distL="114300" distR="114300" simplePos="0" relativeHeight="251658248" behindDoc="0" locked="0" layoutInCell="1" allowOverlap="1" wp14:anchorId="32132298" wp14:editId="2322DD63">
                <wp:simplePos x="0" y="0"/>
                <wp:positionH relativeFrom="margin">
                  <wp:align>left</wp:align>
                </wp:positionH>
                <wp:positionV relativeFrom="paragraph">
                  <wp:posOffset>209159</wp:posOffset>
                </wp:positionV>
                <wp:extent cx="840728" cy="442032"/>
                <wp:effectExtent l="0" t="0" r="17145" b="15240"/>
                <wp:wrapNone/>
                <wp:docPr id="449115182" name="Oval 2"/>
                <wp:cNvGraphicFramePr/>
                <a:graphic xmlns:a="http://schemas.openxmlformats.org/drawingml/2006/main">
                  <a:graphicData uri="http://schemas.microsoft.com/office/word/2010/wordprocessingShape">
                    <wps:wsp>
                      <wps:cNvSpPr/>
                      <wps:spPr>
                        <a:xfrm>
                          <a:off x="0" y="0"/>
                          <a:ext cx="840728" cy="442032"/>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0EAE8B8" id="Oval 2" o:spid="_x0000_s1026" style="position:absolute;margin-left:0;margin-top:16.45pt;width:66.2pt;height:34.8pt;z-index:2516582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658256" behindDoc="0" locked="0" layoutInCell="1" allowOverlap="1" wp14:anchorId="0B93F356" wp14:editId="45EAF1F3">
                <wp:simplePos x="0" y="0"/>
                <wp:positionH relativeFrom="margin">
                  <wp:posOffset>964565</wp:posOffset>
                </wp:positionH>
                <wp:positionV relativeFrom="paragraph">
                  <wp:posOffset>1804781</wp:posOffset>
                </wp:positionV>
                <wp:extent cx="251351" cy="194454"/>
                <wp:effectExtent l="0" t="0" r="15875" b="15240"/>
                <wp:wrapNone/>
                <wp:docPr id="1092626870" name="Oval 2"/>
                <wp:cNvGraphicFramePr/>
                <a:graphic xmlns:a="http://schemas.openxmlformats.org/drawingml/2006/main">
                  <a:graphicData uri="http://schemas.microsoft.com/office/word/2010/wordprocessingShape">
                    <wps:wsp>
                      <wps:cNvSpPr/>
                      <wps:spPr>
                        <a:xfrm>
                          <a:off x="0" y="0"/>
                          <a:ext cx="251351" cy="194454"/>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FF7C189" id="Oval 2" o:spid="_x0000_s1026" style="position:absolute;margin-left:75.95pt;margin-top:142.1pt;width:19.8pt;height:15.3pt;z-index:251658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" filled="f" strokecolor="#c00000" strokeweight="2pt">
                <w10:wrap anchorx="margin"/>
              </v:oval>
            </w:pict>
          </mc:Fallback>
        </mc:AlternateContent>
      </w:r>
      <w:r w:rsidRPr="003B2083">
        <w:rPr>
          <w:rFonts w:eastAsia="Times New Roman"/>
          <w:b/>
          <w:bCs/>
          <w:noProof/>
          <w:szCs w:val="24"/>
          <w:u w:val="single"/>
        </w:rPr>
        <w:drawing>
          <wp:inline distT="0" distB="0" distL="0" distR="0" wp14:anchorId="6150CA99" wp14:editId="737928D2">
            <wp:extent cx="1159135" cy="1976144"/>
            <wp:effectExtent l="0" t="0" r="3175" b="5080"/>
            <wp:docPr id="148688031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880312" name="Picture 1" descr="A screenshot of a computer&#10;&#10;Description automatically generated"/>
                    <pic:cNvPicPr/>
                  </pic:nvPicPr>
                  <pic:blipFill>
                    <a:blip r:embed="rId19"/>
                    <a:stretch>
                      <a:fillRect/>
                    </a:stretch>
                  </pic:blipFill>
                  <pic:spPr>
                    <a:xfrm>
                      <a:off x="0" y="0"/>
                      <a:ext cx="1162757" cy="1982319"/>
                    </a:xfrm>
                    <a:prstGeom prst="rect">
                      <a:avLst/>
                    </a:prstGeom>
                  </pic:spPr>
                </pic:pic>
              </a:graphicData>
            </a:graphic>
          </wp:inline>
        </w:drawing>
      </w:r>
    </w:p>
    <w:p w14:paraId="312267C7" w14:textId="77777777" w:rsidR="002B2F16" w:rsidRDefault="002B2F16" w:rsidP="002B2F16">
      <w:pPr>
        <w:spacing w:after="120"/>
        <w:rPr>
          <w:rFonts w:eastAsia="Times New Roman"/>
          <w:b/>
          <w:bCs/>
          <w:sz w:val="28"/>
          <w:szCs w:val="28"/>
          <w:highlight w:val="yellow"/>
          <w:u w:val="single"/>
        </w:rPr>
      </w:pPr>
    </w:p>
    <w:p w14:paraId="0FF4199C" w14:textId="77777777" w:rsidR="002B2F16" w:rsidRDefault="002B2F16" w:rsidP="002B2F16">
      <w:pPr>
        <w:tabs>
          <w:tab w:val="clear" w:pos="360"/>
        </w:tabs>
        <w:rPr>
          <w:rFonts w:eastAsia="Times New Roman"/>
          <w:b/>
          <w:bCs/>
          <w:sz w:val="28"/>
          <w:szCs w:val="28"/>
          <w:highlight w:val="yellow"/>
          <w:u w:val="single"/>
        </w:rPr>
      </w:pPr>
      <w:r>
        <w:rPr>
          <w:rFonts w:eastAsia="Times New Roman"/>
          <w:b/>
          <w:bCs/>
          <w:sz w:val="28"/>
          <w:szCs w:val="28"/>
          <w:highlight w:val="yellow"/>
          <w:u w:val="single"/>
        </w:rPr>
        <w:br w:type="page"/>
      </w:r>
    </w:p>
    <w:p w14:paraId="228720C2" w14:textId="77777777" w:rsidR="002B2F16" w:rsidRPr="00B637B4" w:rsidRDefault="002B2F16" w:rsidP="002B2F16">
      <w:pPr>
        <w:spacing w:after="200"/>
        <w:rPr>
          <w:rFonts w:eastAsia="Times New Roman"/>
          <w:b/>
          <w:bCs/>
          <w:sz w:val="28"/>
          <w:szCs w:val="28"/>
          <w:u w:val="single"/>
        </w:rPr>
      </w:pPr>
      <w:r w:rsidRPr="00113883">
        <w:rPr>
          <w:rFonts w:eastAsia="Times New Roman"/>
          <w:b/>
          <w:bCs/>
          <w:sz w:val="28"/>
          <w:szCs w:val="28"/>
          <w:highlight w:val="yellow"/>
          <w:u w:val="single"/>
        </w:rPr>
        <w:lastRenderedPageBreak/>
        <w:t>Adding page numbers to the PDF</w:t>
      </w:r>
    </w:p>
    <w:p w14:paraId="350076F6" w14:textId="77777777" w:rsidR="002B2F16" w:rsidRDefault="002B2F16" w:rsidP="002B2F16">
      <w:pPr>
        <w:spacing w:after="200"/>
        <w:rPr>
          <w:rFonts w:eastAsia="Times New Roman"/>
          <w:b/>
          <w:sz w:val="22"/>
        </w:rPr>
      </w:pPr>
      <w:r>
        <w:rPr>
          <w:rFonts w:eastAsia="Times New Roman"/>
          <w:b/>
          <w:i/>
          <w:iCs/>
          <w:sz w:val="22"/>
        </w:rPr>
        <w:t>Edit / Header &amp; Footer / Add / Add New</w:t>
      </w:r>
    </w:p>
    <w:p w14:paraId="6DE095F4" w14:textId="77777777" w:rsidR="002B2F16" w:rsidRDefault="002B2F16" w:rsidP="002B2F16">
      <w:pPr>
        <w:spacing w:after="200"/>
        <w:rPr>
          <w:rFonts w:eastAsia="Times New Roman"/>
          <w:sz w:val="22"/>
        </w:rPr>
      </w:pPr>
      <w:r>
        <w:rPr>
          <w:rFonts w:eastAsia="Times New Roman"/>
          <w:sz w:val="22"/>
        </w:rPr>
        <w:t xml:space="preserve">Under </w:t>
      </w:r>
      <w:r>
        <w:rPr>
          <w:rFonts w:eastAsia="Times New Roman"/>
          <w:b/>
          <w:i/>
          <w:iCs/>
          <w:sz w:val="22"/>
        </w:rPr>
        <w:t>Font Name</w:t>
      </w:r>
      <w:r>
        <w:rPr>
          <w:rFonts w:eastAsia="Times New Roman"/>
          <w:sz w:val="22"/>
        </w:rPr>
        <w:t xml:space="preserve"> choose your font (this document uses the Georgia font) and under </w:t>
      </w:r>
      <w:r>
        <w:rPr>
          <w:rFonts w:eastAsia="Times New Roman"/>
          <w:b/>
          <w:i/>
          <w:iCs/>
          <w:sz w:val="22"/>
        </w:rPr>
        <w:t>Size</w:t>
      </w:r>
      <w:r>
        <w:rPr>
          <w:rFonts w:eastAsia="Times New Roman"/>
          <w:b/>
          <w:sz w:val="22"/>
        </w:rPr>
        <w:t xml:space="preserve"> </w:t>
      </w:r>
      <w:r>
        <w:rPr>
          <w:rFonts w:eastAsia="Times New Roman"/>
          <w:sz w:val="22"/>
        </w:rPr>
        <w:t xml:space="preserve">enter 8 pt. </w:t>
      </w:r>
    </w:p>
    <w:p w14:paraId="5BE5A2A2" w14:textId="77777777" w:rsidR="002B2F16" w:rsidRDefault="002B2F16" w:rsidP="002B2F16">
      <w:pPr>
        <w:spacing w:after="200"/>
        <w:rPr>
          <w:rFonts w:eastAsia="Times New Roman"/>
          <w:sz w:val="22"/>
        </w:rPr>
      </w:pPr>
      <w:r>
        <w:rPr>
          <w:rFonts w:eastAsia="Times New Roman"/>
          <w:sz w:val="22"/>
        </w:rPr>
        <w:t xml:space="preserve">Under </w:t>
      </w:r>
      <w:r>
        <w:rPr>
          <w:rFonts w:eastAsia="Times New Roman"/>
          <w:b/>
          <w:i/>
          <w:iCs/>
          <w:sz w:val="22"/>
        </w:rPr>
        <w:t>Margins</w:t>
      </w:r>
      <w:r>
        <w:rPr>
          <w:rFonts w:eastAsia="Times New Roman"/>
          <w:b/>
          <w:sz w:val="22"/>
        </w:rPr>
        <w:t>,</w:t>
      </w:r>
      <w:r>
        <w:rPr>
          <w:rFonts w:eastAsia="Times New Roman"/>
          <w:sz w:val="22"/>
        </w:rPr>
        <w:t xml:space="preserve"> in the </w:t>
      </w:r>
      <w:r w:rsidRPr="00280FB0">
        <w:rPr>
          <w:rFonts w:eastAsia="Times New Roman"/>
          <w:i/>
          <w:iCs/>
          <w:sz w:val="22"/>
          <w:u w:val="single"/>
        </w:rPr>
        <w:t>Bottom</w:t>
      </w:r>
      <w:r>
        <w:rPr>
          <w:rFonts w:eastAsia="Times New Roman"/>
          <w:i/>
          <w:iCs/>
          <w:sz w:val="22"/>
        </w:rPr>
        <w:t xml:space="preserve"> </w:t>
      </w:r>
      <w:r>
        <w:rPr>
          <w:rFonts w:eastAsia="Times New Roman"/>
          <w:sz w:val="22"/>
        </w:rPr>
        <w:t>box, enter .4</w:t>
      </w:r>
    </w:p>
    <w:p w14:paraId="139CF766" w14:textId="77777777" w:rsidR="002B2F16" w:rsidRDefault="002B2F16" w:rsidP="002B2F16">
      <w:pPr>
        <w:spacing w:after="200"/>
        <w:rPr>
          <w:rFonts w:eastAsia="Times New Roman"/>
          <w:sz w:val="22"/>
        </w:rPr>
      </w:pPr>
      <w:r>
        <w:rPr>
          <w:rFonts w:eastAsia="Times New Roman"/>
          <w:sz w:val="22"/>
        </w:rPr>
        <w:t xml:space="preserve">Click in box under </w:t>
      </w:r>
      <w:r>
        <w:rPr>
          <w:rFonts w:eastAsia="Times New Roman"/>
          <w:b/>
          <w:i/>
          <w:iCs/>
          <w:sz w:val="22"/>
        </w:rPr>
        <w:t>Center Footer Text</w:t>
      </w:r>
      <w:r>
        <w:rPr>
          <w:rFonts w:eastAsia="Times New Roman"/>
          <w:sz w:val="22"/>
        </w:rPr>
        <w:t xml:space="preserve"> and click on the </w:t>
      </w:r>
      <w:r>
        <w:rPr>
          <w:rFonts w:eastAsia="Times New Roman"/>
          <w:b/>
          <w:i/>
          <w:iCs/>
          <w:sz w:val="22"/>
        </w:rPr>
        <w:t>Insert Page Number</w:t>
      </w:r>
      <w:r>
        <w:rPr>
          <w:rFonts w:eastAsia="Times New Roman"/>
          <w:sz w:val="22"/>
        </w:rPr>
        <w:t xml:space="preserve"> button. </w:t>
      </w:r>
    </w:p>
    <w:p w14:paraId="07CBAFAB" w14:textId="77777777" w:rsidR="002B2F16" w:rsidRPr="00D93353" w:rsidRDefault="002B2F16" w:rsidP="002B2F16">
      <w:pPr>
        <w:spacing w:after="200"/>
        <w:rPr>
          <w:rFonts w:eastAsia="Times New Roman"/>
          <w:sz w:val="22"/>
        </w:rPr>
      </w:pPr>
      <w:r>
        <w:rPr>
          <w:rFonts w:eastAsia="Times New Roman"/>
          <w:sz w:val="22"/>
        </w:rPr>
        <w:t xml:space="preserve">Click on </w:t>
      </w:r>
      <w:r>
        <w:rPr>
          <w:rFonts w:eastAsia="Times New Roman"/>
          <w:b/>
          <w:i/>
          <w:iCs/>
          <w:sz w:val="22"/>
        </w:rPr>
        <w:t>Page Range Options</w:t>
      </w:r>
      <w:r>
        <w:rPr>
          <w:rFonts w:eastAsia="Times New Roman"/>
          <w:sz w:val="22"/>
        </w:rPr>
        <w:t xml:space="preserve">. The </w:t>
      </w:r>
      <w:r w:rsidRPr="00D93353">
        <w:rPr>
          <w:rFonts w:eastAsia="Times New Roman"/>
          <w:b/>
          <w:bCs/>
          <w:i/>
          <w:iCs/>
          <w:sz w:val="22"/>
        </w:rPr>
        <w:t>Pages From _ to _</w:t>
      </w:r>
      <w:r>
        <w:rPr>
          <w:rFonts w:eastAsia="Times New Roman"/>
          <w:sz w:val="22"/>
        </w:rPr>
        <w:t xml:space="preserve"> </w:t>
      </w:r>
      <w:r>
        <w:rPr>
          <w:rFonts w:eastAsia="Times New Roman"/>
          <w:sz w:val="22"/>
        </w:rPr>
        <w:br/>
        <w:t xml:space="preserve">will depend on which page </w:t>
      </w:r>
      <w:r w:rsidRPr="00D93353">
        <w:rPr>
          <w:rFonts w:eastAsia="Times New Roman"/>
          <w:sz w:val="22"/>
        </w:rPr>
        <w:t xml:space="preserve">in your document you want read as Page 1 in the PDF. </w:t>
      </w:r>
    </w:p>
    <w:p w14:paraId="2C1EDBA9" w14:textId="77777777" w:rsidR="002B2F16" w:rsidRDefault="002B2F16" w:rsidP="002B2F16">
      <w:pPr>
        <w:spacing w:after="200"/>
        <w:rPr>
          <w:rFonts w:eastAsia="Times New Roman"/>
          <w:sz w:val="22"/>
        </w:rPr>
      </w:pPr>
      <w:r>
        <w:rPr>
          <w:rFonts w:eastAsia="Times New Roman"/>
          <w:sz w:val="22"/>
        </w:rPr>
        <w:t xml:space="preserve">In </w:t>
      </w:r>
      <w:r>
        <w:rPr>
          <w:rFonts w:eastAsia="Times New Roman"/>
          <w:iCs/>
          <w:sz w:val="22"/>
        </w:rPr>
        <w:t>these booklets</w:t>
      </w:r>
      <w:r>
        <w:rPr>
          <w:rFonts w:eastAsia="Times New Roman"/>
          <w:sz w:val="22"/>
        </w:rPr>
        <w:t xml:space="preserve">, the </w:t>
      </w:r>
      <w:r w:rsidRPr="00556DF3">
        <w:rPr>
          <w:rFonts w:eastAsia="Times New Roman"/>
          <w:b/>
          <w:bCs/>
          <w:i/>
          <w:iCs/>
          <w:sz w:val="22"/>
        </w:rPr>
        <w:t>verses</w:t>
      </w:r>
      <w:r>
        <w:rPr>
          <w:rFonts w:eastAsia="Times New Roman"/>
          <w:sz w:val="22"/>
        </w:rPr>
        <w:t xml:space="preserve"> begin on Page 5 (after the forward page, copyright page, and Table of Contents).</w:t>
      </w:r>
    </w:p>
    <w:p w14:paraId="36DDA023" w14:textId="77777777" w:rsidR="002B2F16" w:rsidRDefault="002B2F16" w:rsidP="002B2F16">
      <w:pPr>
        <w:spacing w:after="200"/>
        <w:rPr>
          <w:rFonts w:eastAsia="Times New Roman"/>
          <w:sz w:val="22"/>
        </w:rPr>
      </w:pPr>
      <w:r>
        <w:rPr>
          <w:rFonts w:eastAsia="Times New Roman"/>
          <w:sz w:val="22"/>
        </w:rPr>
        <w:t xml:space="preserve">If you plan to develop several booklets, select </w:t>
      </w:r>
      <w:r w:rsidRPr="001677AC">
        <w:rPr>
          <w:rFonts w:eastAsia="Times New Roman"/>
          <w:b/>
          <w:bCs/>
          <w:i/>
          <w:iCs/>
          <w:sz w:val="22"/>
        </w:rPr>
        <w:t>Save Settings</w:t>
      </w:r>
      <w:r>
        <w:rPr>
          <w:rFonts w:eastAsia="Times New Roman"/>
          <w:sz w:val="22"/>
        </w:rPr>
        <w:t>.</w:t>
      </w:r>
    </w:p>
    <w:p w14:paraId="6F552BF7" w14:textId="77777777" w:rsidR="002B2F16" w:rsidRDefault="002B2F16" w:rsidP="002B2F16">
      <w:pPr>
        <w:tabs>
          <w:tab w:val="clear" w:pos="360"/>
        </w:tabs>
        <w:rPr>
          <w:sz w:val="16"/>
        </w:rPr>
      </w:pPr>
      <w:r w:rsidRPr="00177441">
        <w:rPr>
          <w:rFonts w:eastAsia="Times New Roman"/>
          <w:noProof/>
          <w:spacing w:val="-6"/>
          <w:sz w:val="22"/>
        </w:rPr>
        <mc:AlternateContent>
          <mc:Choice Requires="wps">
            <w:drawing>
              <wp:anchor distT="0" distB="0" distL="114300" distR="114300" simplePos="0" relativeHeight="251658251" behindDoc="0" locked="0" layoutInCell="1" allowOverlap="1" wp14:anchorId="0A1FE6F2" wp14:editId="04EB7FB3">
                <wp:simplePos x="0" y="0"/>
                <wp:positionH relativeFrom="margin">
                  <wp:posOffset>1318296</wp:posOffset>
                </wp:positionH>
                <wp:positionV relativeFrom="paragraph">
                  <wp:posOffset>1240296</wp:posOffset>
                </wp:positionV>
                <wp:extent cx="680085" cy="403030"/>
                <wp:effectExtent l="0" t="0" r="24765" b="16510"/>
                <wp:wrapNone/>
                <wp:docPr id="920127768" name="Oval 2"/>
                <wp:cNvGraphicFramePr/>
                <a:graphic xmlns:a="http://schemas.openxmlformats.org/drawingml/2006/main">
                  <a:graphicData uri="http://schemas.microsoft.com/office/word/2010/wordprocessingShape">
                    <wps:wsp>
                      <wps:cNvSpPr/>
                      <wps:spPr>
                        <a:xfrm>
                          <a:off x="0" y="0"/>
                          <a:ext cx="680085" cy="403030"/>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0B49110" id="Oval 2" o:spid="_x0000_s1026" style="position:absolute;margin-left:103.8pt;margin-top:97.65pt;width:53.55pt;height:31.75pt;z-index:25165825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658255" behindDoc="0" locked="0" layoutInCell="1" allowOverlap="1" wp14:anchorId="598EA8D4" wp14:editId="50EFACB3">
                <wp:simplePos x="0" y="0"/>
                <wp:positionH relativeFrom="margin">
                  <wp:posOffset>1292294</wp:posOffset>
                </wp:positionH>
                <wp:positionV relativeFrom="paragraph">
                  <wp:posOffset>1999136</wp:posOffset>
                </wp:positionV>
                <wp:extent cx="1508110" cy="290117"/>
                <wp:effectExtent l="0" t="0" r="16510" b="15240"/>
                <wp:wrapNone/>
                <wp:docPr id="1515988983" name="Oval 2"/>
                <wp:cNvGraphicFramePr/>
                <a:graphic xmlns:a="http://schemas.openxmlformats.org/drawingml/2006/main">
                  <a:graphicData uri="http://schemas.microsoft.com/office/word/2010/wordprocessingShape">
                    <wps:wsp>
                      <wps:cNvSpPr/>
                      <wps:spPr>
                        <a:xfrm>
                          <a:off x="0" y="0"/>
                          <a:ext cx="1508110" cy="290117"/>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EC0C9CA" id="Oval 2" o:spid="_x0000_s1026" style="position:absolute;margin-left:101.75pt;margin-top:157.4pt;width:118.75pt;height:22.85pt;z-index:25165825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658254" behindDoc="0" locked="0" layoutInCell="1" allowOverlap="1" wp14:anchorId="15C12725" wp14:editId="2E07814C">
                <wp:simplePos x="0" y="0"/>
                <wp:positionH relativeFrom="margin">
                  <wp:posOffset>3197225</wp:posOffset>
                </wp:positionH>
                <wp:positionV relativeFrom="paragraph">
                  <wp:posOffset>1941719</wp:posOffset>
                </wp:positionV>
                <wp:extent cx="680209" cy="251352"/>
                <wp:effectExtent l="0" t="0" r="24765" b="15875"/>
                <wp:wrapNone/>
                <wp:docPr id="1564748920" name="Oval 2"/>
                <wp:cNvGraphicFramePr/>
                <a:graphic xmlns:a="http://schemas.openxmlformats.org/drawingml/2006/main">
                  <a:graphicData uri="http://schemas.microsoft.com/office/word/2010/wordprocessingShape">
                    <wps:wsp>
                      <wps:cNvSpPr/>
                      <wps:spPr>
                        <a:xfrm>
                          <a:off x="0" y="0"/>
                          <a:ext cx="680209" cy="251352"/>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3B63911" id="Oval 2" o:spid="_x0000_s1026" style="position:absolute;margin-left:251.75pt;margin-top:152.9pt;width:53.55pt;height:19.8pt;z-index:25165825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658253" behindDoc="0" locked="0" layoutInCell="1" allowOverlap="1" wp14:anchorId="70F805B1" wp14:editId="75FF4345">
                <wp:simplePos x="0" y="0"/>
                <wp:positionH relativeFrom="margin">
                  <wp:posOffset>624912</wp:posOffset>
                </wp:positionH>
                <wp:positionV relativeFrom="paragraph">
                  <wp:posOffset>1583106</wp:posOffset>
                </wp:positionV>
                <wp:extent cx="741054" cy="341997"/>
                <wp:effectExtent l="0" t="0" r="20955" b="20320"/>
                <wp:wrapNone/>
                <wp:docPr id="1126755472" name="Oval 2"/>
                <wp:cNvGraphicFramePr/>
                <a:graphic xmlns:a="http://schemas.openxmlformats.org/drawingml/2006/main">
                  <a:graphicData uri="http://schemas.microsoft.com/office/word/2010/wordprocessingShape">
                    <wps:wsp>
                      <wps:cNvSpPr/>
                      <wps:spPr>
                        <a:xfrm>
                          <a:off x="0" y="0"/>
                          <a:ext cx="741054" cy="341997"/>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29BFA26" id="Oval 2" o:spid="_x0000_s1026" style="position:absolute;margin-left:49.2pt;margin-top:124.65pt;width:58.35pt;height:26.95pt;z-index:25165825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658249" behindDoc="0" locked="0" layoutInCell="1" allowOverlap="1" wp14:anchorId="5CC4A487" wp14:editId="7EE8AF9F">
                <wp:simplePos x="0" y="0"/>
                <wp:positionH relativeFrom="margin">
                  <wp:posOffset>22535</wp:posOffset>
                </wp:positionH>
                <wp:positionV relativeFrom="paragraph">
                  <wp:posOffset>439023</wp:posOffset>
                </wp:positionV>
                <wp:extent cx="2162265" cy="341630"/>
                <wp:effectExtent l="0" t="0" r="28575" b="20320"/>
                <wp:wrapNone/>
                <wp:docPr id="1965725341" name="Oval 2"/>
                <wp:cNvGraphicFramePr/>
                <a:graphic xmlns:a="http://schemas.openxmlformats.org/drawingml/2006/main">
                  <a:graphicData uri="http://schemas.microsoft.com/office/word/2010/wordprocessingShape">
                    <wps:wsp>
                      <wps:cNvSpPr/>
                      <wps:spPr>
                        <a:xfrm>
                          <a:off x="0" y="0"/>
                          <a:ext cx="2162265" cy="341630"/>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0DFDFAB" id="Oval 2" o:spid="_x0000_s1026" style="position:absolute;margin-left:1.75pt;margin-top:34.55pt;width:170.25pt;height:26.9pt;z-index:25165824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658250" behindDoc="0" locked="0" layoutInCell="1" allowOverlap="1" wp14:anchorId="3FA66C22" wp14:editId="6E8F3A7A">
                <wp:simplePos x="0" y="0"/>
                <wp:positionH relativeFrom="margin">
                  <wp:posOffset>1817894</wp:posOffset>
                </wp:positionH>
                <wp:positionV relativeFrom="paragraph">
                  <wp:posOffset>174625</wp:posOffset>
                </wp:positionV>
                <wp:extent cx="537210" cy="242570"/>
                <wp:effectExtent l="0" t="0" r="15240" b="24130"/>
                <wp:wrapNone/>
                <wp:docPr id="274577628" name="Oval 2"/>
                <wp:cNvGraphicFramePr/>
                <a:graphic xmlns:a="http://schemas.openxmlformats.org/drawingml/2006/main">
                  <a:graphicData uri="http://schemas.microsoft.com/office/word/2010/wordprocessingShape">
                    <wps:wsp>
                      <wps:cNvSpPr/>
                      <wps:spPr>
                        <a:xfrm>
                          <a:off x="0" y="0"/>
                          <a:ext cx="537210" cy="242570"/>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FCE13E2" id="Oval 2" o:spid="_x0000_s1026" style="position:absolute;margin-left:143.15pt;margin-top:13.75pt;width:42.3pt;height:19.1pt;z-index:25165825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658252" behindDoc="0" locked="0" layoutInCell="1" allowOverlap="1" wp14:anchorId="07C34A44" wp14:editId="6A04D490">
                <wp:simplePos x="0" y="0"/>
                <wp:positionH relativeFrom="margin">
                  <wp:posOffset>3264105</wp:posOffset>
                </wp:positionH>
                <wp:positionV relativeFrom="paragraph">
                  <wp:posOffset>491027</wp:posOffset>
                </wp:positionV>
                <wp:extent cx="588633" cy="298594"/>
                <wp:effectExtent l="0" t="0" r="21590" b="25400"/>
                <wp:wrapNone/>
                <wp:docPr id="1135713005" name="Oval 2"/>
                <wp:cNvGraphicFramePr/>
                <a:graphic xmlns:a="http://schemas.openxmlformats.org/drawingml/2006/main">
                  <a:graphicData uri="http://schemas.microsoft.com/office/word/2010/wordprocessingShape">
                    <wps:wsp>
                      <wps:cNvSpPr/>
                      <wps:spPr>
                        <a:xfrm>
                          <a:off x="0" y="0"/>
                          <a:ext cx="588633" cy="298594"/>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05014F8" id="Oval 2" o:spid="_x0000_s1026" style="position:absolute;margin-left:257pt;margin-top:38.65pt;width:46.35pt;height:23.5pt;z-index:2516582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" filled="f" strokecolor="#c00000" strokeweight="2pt">
                <w10:wrap anchorx="margin"/>
              </v:oval>
            </w:pict>
          </mc:Fallback>
        </mc:AlternateContent>
      </w:r>
      <w:r w:rsidRPr="001D4180">
        <w:rPr>
          <w:noProof/>
          <w:sz w:val="16"/>
        </w:rPr>
        <w:drawing>
          <wp:inline distT="0" distB="0" distL="0" distR="0" wp14:anchorId="565B8B8D" wp14:editId="11058800">
            <wp:extent cx="3931920" cy="2621280"/>
            <wp:effectExtent l="0" t="0" r="0" b="7620"/>
            <wp:docPr id="64754171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541711" name="Picture 1" descr="A screenshot of a computer&#10;&#10;Description automatically generated"/>
                    <pic:cNvPicPr/>
                  </pic:nvPicPr>
                  <pic:blipFill>
                    <a:blip r:embed="rId20"/>
                    <a:stretch>
                      <a:fillRect/>
                    </a:stretch>
                  </pic:blipFill>
                  <pic:spPr>
                    <a:xfrm>
                      <a:off x="0" y="0"/>
                      <a:ext cx="3931920" cy="2621280"/>
                    </a:xfrm>
                    <a:prstGeom prst="rect">
                      <a:avLst/>
                    </a:prstGeom>
                  </pic:spPr>
                </pic:pic>
              </a:graphicData>
            </a:graphic>
          </wp:inline>
        </w:drawing>
      </w:r>
    </w:p>
    <w:p w14:paraId="318486FC" w14:textId="77777777" w:rsidR="002B2F16" w:rsidRPr="00F929BE" w:rsidRDefault="002B2F16" w:rsidP="002B2F16">
      <w:pPr>
        <w:tabs>
          <w:tab w:val="clear" w:pos="360"/>
        </w:tabs>
        <w:rPr>
          <w:sz w:val="28"/>
          <w:szCs w:val="40"/>
        </w:rPr>
      </w:pPr>
    </w:p>
    <w:p w14:paraId="443B4CE2" w14:textId="77777777" w:rsidR="002B2F16" w:rsidRDefault="002B2F16" w:rsidP="002B2F16">
      <w:pPr>
        <w:tabs>
          <w:tab w:val="clear" w:pos="360"/>
        </w:tabs>
        <w:rPr>
          <w:rFonts w:eastAsia="Times New Roman"/>
          <w:b/>
          <w:bCs/>
          <w:sz w:val="28"/>
          <w:szCs w:val="28"/>
          <w:highlight w:val="yellow"/>
          <w:u w:val="single"/>
        </w:rPr>
      </w:pPr>
      <w:r>
        <w:rPr>
          <w:rFonts w:eastAsia="Times New Roman"/>
          <w:b/>
          <w:bCs/>
          <w:sz w:val="28"/>
          <w:szCs w:val="28"/>
          <w:highlight w:val="yellow"/>
          <w:u w:val="single"/>
        </w:rPr>
        <w:br w:type="page"/>
      </w:r>
    </w:p>
    <w:p w14:paraId="3201640D" w14:textId="77777777" w:rsidR="002B2F16" w:rsidRDefault="002B2F16" w:rsidP="002B2F16">
      <w:pPr>
        <w:tabs>
          <w:tab w:val="clear" w:pos="360"/>
        </w:tabs>
        <w:spacing w:after="120"/>
        <w:rPr>
          <w:rFonts w:eastAsia="Times New Roman"/>
          <w:b/>
          <w:bCs/>
          <w:sz w:val="28"/>
          <w:szCs w:val="28"/>
          <w:u w:val="single"/>
        </w:rPr>
      </w:pPr>
      <w:r w:rsidRPr="00D15DA6">
        <w:rPr>
          <w:rFonts w:eastAsia="Times New Roman"/>
          <w:b/>
          <w:bCs/>
          <w:sz w:val="28"/>
          <w:szCs w:val="28"/>
          <w:highlight w:val="yellow"/>
          <w:u w:val="single"/>
        </w:rPr>
        <w:lastRenderedPageBreak/>
        <w:t>Printing the Booklets</w:t>
      </w:r>
    </w:p>
    <w:p w14:paraId="7A681A6A" w14:textId="77777777" w:rsidR="002B2F16" w:rsidRDefault="002B2F16" w:rsidP="002B2F16">
      <w:pPr>
        <w:tabs>
          <w:tab w:val="clear" w:pos="360"/>
        </w:tabs>
        <w:spacing w:after="100"/>
        <w:rPr>
          <w:rFonts w:eastAsia="Times New Roman"/>
          <w:sz w:val="22"/>
        </w:rPr>
      </w:pPr>
      <w:r>
        <w:rPr>
          <w:rFonts w:eastAsia="Times New Roman"/>
          <w:sz w:val="22"/>
        </w:rPr>
        <w:t>You can print these as regular paperbacks with a binding, (which look a bit nicer) or, you can print them with a staple binding. The staple binding does require a certain type of machine that can print them in a way that they open fully to any page (not just the center page) and lay flat. Your local printer may or may not have that capability, so discuss options with them.</w:t>
      </w:r>
    </w:p>
    <w:p w14:paraId="06CA5098" w14:textId="77777777" w:rsidR="002B2F16" w:rsidRDefault="002B2F16" w:rsidP="002B2F16">
      <w:pPr>
        <w:tabs>
          <w:tab w:val="clear" w:pos="360"/>
        </w:tabs>
        <w:rPr>
          <w:rFonts w:eastAsia="Times New Roman"/>
          <w:sz w:val="22"/>
        </w:rPr>
      </w:pPr>
      <w:r>
        <w:rPr>
          <w:rFonts w:eastAsia="Times New Roman"/>
          <w:sz w:val="22"/>
        </w:rPr>
        <w:t xml:space="preserve">A glossy cover is recommended, as it has a better feel than a matte finish. You may want to request the booklets be printed on </w:t>
      </w:r>
      <w:r w:rsidRPr="00A05218">
        <w:rPr>
          <w:rFonts w:eastAsia="Times New Roman"/>
          <w:sz w:val="22"/>
        </w:rPr>
        <w:t>Cougar®</w:t>
      </w:r>
      <w:r>
        <w:rPr>
          <w:rFonts w:eastAsia="Times New Roman"/>
          <w:sz w:val="22"/>
        </w:rPr>
        <w:t xml:space="preserve"> paper, which has a very smooth finish.</w:t>
      </w:r>
    </w:p>
    <w:p w14:paraId="1A8282E8" w14:textId="77777777" w:rsidR="002B2F16" w:rsidRDefault="002B2F16" w:rsidP="002B2F16">
      <w:pPr>
        <w:tabs>
          <w:tab w:val="clear" w:pos="360"/>
        </w:tabs>
        <w:rPr>
          <w:b/>
          <w:bCs/>
          <w:sz w:val="28"/>
          <w:szCs w:val="28"/>
          <w:highlight w:val="yellow"/>
          <w:u w:val="single"/>
        </w:rPr>
      </w:pPr>
    </w:p>
    <w:p w14:paraId="1BE4ADCA" w14:textId="77777777" w:rsidR="002B2F16" w:rsidRDefault="002B2F16" w:rsidP="002B2F16">
      <w:pPr>
        <w:tabs>
          <w:tab w:val="clear" w:pos="360"/>
        </w:tabs>
        <w:spacing w:after="240"/>
        <w:rPr>
          <w:rFonts w:eastAsia="Times New Roman"/>
          <w:b/>
          <w:bCs/>
          <w:sz w:val="28"/>
          <w:szCs w:val="28"/>
          <w:u w:val="single"/>
        </w:rPr>
      </w:pPr>
      <w:r>
        <w:rPr>
          <w:b/>
          <w:bCs/>
          <w:sz w:val="28"/>
          <w:szCs w:val="28"/>
          <w:highlight w:val="yellow"/>
          <w:u w:val="single"/>
        </w:rPr>
        <w:t>Stuck on a Step Above and Need</w:t>
      </w:r>
      <w:r w:rsidRPr="00DF37A9">
        <w:rPr>
          <w:b/>
          <w:bCs/>
          <w:sz w:val="28"/>
          <w:szCs w:val="28"/>
          <w:highlight w:val="yellow"/>
          <w:u w:val="single"/>
        </w:rPr>
        <w:t xml:space="preserve"> Hel</w:t>
      </w:r>
      <w:r>
        <w:rPr>
          <w:b/>
          <w:bCs/>
          <w:sz w:val="28"/>
          <w:szCs w:val="28"/>
          <w:highlight w:val="yellow"/>
          <w:u w:val="single"/>
        </w:rPr>
        <w:t>p?</w:t>
      </w:r>
    </w:p>
    <w:p w14:paraId="2EEBD801" w14:textId="77777777" w:rsidR="002B2F16" w:rsidRDefault="002B2F16" w:rsidP="002B2F16">
      <w:pPr>
        <w:pStyle w:val="ListParagraph"/>
        <w:tabs>
          <w:tab w:val="clear" w:pos="360"/>
        </w:tabs>
        <w:spacing w:after="120"/>
        <w:ind w:left="0"/>
        <w:rPr>
          <w:sz w:val="20"/>
          <w:szCs w:val="20"/>
        </w:rPr>
      </w:pPr>
      <w:r w:rsidRPr="00056D47">
        <w:rPr>
          <w:spacing w:val="2"/>
          <w:sz w:val="22"/>
        </w:rPr>
        <w:t xml:space="preserve">If you want to </w:t>
      </w:r>
      <w:r>
        <w:rPr>
          <w:spacing w:val="2"/>
          <w:sz w:val="22"/>
        </w:rPr>
        <w:t>do this project on your own,</w:t>
      </w:r>
      <w:r>
        <w:rPr>
          <w:sz w:val="22"/>
        </w:rPr>
        <w:t xml:space="preserve"> but are having tech issues with one of the steps above, feel free to contact me at </w:t>
      </w:r>
      <w:hyperlink r:id="rId21" w:history="1">
        <w:r w:rsidRPr="00A62BFA">
          <w:rPr>
            <w:rStyle w:val="Hyperlink"/>
            <w:color w:val="0000FF"/>
            <w:sz w:val="22"/>
            <w:u w:val="single"/>
          </w:rPr>
          <w:t>Susan@TheWordOfGodSeries.com</w:t>
        </w:r>
      </w:hyperlink>
      <w:r>
        <w:t xml:space="preserve">. </w:t>
      </w:r>
      <w:r w:rsidRPr="00466E55">
        <w:rPr>
          <w:sz w:val="22"/>
          <w:szCs w:val="20"/>
        </w:rPr>
        <w:t xml:space="preserve">I may be able to </w:t>
      </w:r>
      <w:r>
        <w:rPr>
          <w:sz w:val="22"/>
          <w:szCs w:val="20"/>
        </w:rPr>
        <w:t>assist you, since I’ve gone through this whole process myself!</w:t>
      </w:r>
    </w:p>
    <w:p w14:paraId="28CA6BFE" w14:textId="77777777" w:rsidR="002B2F16" w:rsidRDefault="002B2F16" w:rsidP="002B2F16">
      <w:pPr>
        <w:pStyle w:val="ListParagraph"/>
        <w:tabs>
          <w:tab w:val="clear" w:pos="360"/>
        </w:tabs>
        <w:spacing w:after="120"/>
        <w:ind w:left="0"/>
        <w:rPr>
          <w:sz w:val="20"/>
          <w:szCs w:val="20"/>
        </w:rPr>
      </w:pPr>
    </w:p>
    <w:p w14:paraId="789DA9A4" w14:textId="77777777" w:rsidR="002B2F16" w:rsidRPr="00DF37A9" w:rsidRDefault="002B2F16" w:rsidP="002B2F16">
      <w:pPr>
        <w:tabs>
          <w:tab w:val="clear" w:pos="360"/>
        </w:tabs>
        <w:spacing w:after="240"/>
        <w:rPr>
          <w:b/>
          <w:bCs/>
          <w:sz w:val="28"/>
          <w:szCs w:val="28"/>
          <w:u w:val="single"/>
        </w:rPr>
      </w:pPr>
      <w:r w:rsidRPr="00DF37A9">
        <w:rPr>
          <w:b/>
          <w:bCs/>
          <w:sz w:val="28"/>
          <w:szCs w:val="28"/>
          <w:highlight w:val="yellow"/>
          <w:u w:val="single"/>
        </w:rPr>
        <w:t xml:space="preserve">Need Help </w:t>
      </w:r>
      <w:r>
        <w:rPr>
          <w:b/>
          <w:bCs/>
          <w:sz w:val="28"/>
          <w:szCs w:val="28"/>
          <w:highlight w:val="yellow"/>
          <w:u w:val="single"/>
        </w:rPr>
        <w:t>with the Whole Project</w:t>
      </w:r>
      <w:r w:rsidRPr="00DF37A9">
        <w:rPr>
          <w:b/>
          <w:bCs/>
          <w:sz w:val="28"/>
          <w:szCs w:val="28"/>
          <w:highlight w:val="yellow"/>
          <w:u w:val="single"/>
        </w:rPr>
        <w:t>?</w:t>
      </w:r>
    </w:p>
    <w:p w14:paraId="5381E586" w14:textId="77777777" w:rsidR="002B2F16" w:rsidRPr="00DF37A9" w:rsidRDefault="002B2F16" w:rsidP="002B2F16">
      <w:pPr>
        <w:tabs>
          <w:tab w:val="clear" w:pos="360"/>
        </w:tabs>
        <w:spacing w:after="160"/>
        <w:rPr>
          <w:sz w:val="22"/>
        </w:rPr>
      </w:pPr>
      <w:r w:rsidRPr="00056D47">
        <w:rPr>
          <w:spacing w:val="2"/>
          <w:sz w:val="22"/>
        </w:rPr>
        <w:t xml:space="preserve">If you want </w:t>
      </w:r>
      <w:r>
        <w:rPr>
          <w:spacing w:val="2"/>
          <w:sz w:val="22"/>
        </w:rPr>
        <w:t>t</w:t>
      </w:r>
      <w:r w:rsidRPr="00056D47">
        <w:rPr>
          <w:spacing w:val="2"/>
          <w:sz w:val="22"/>
        </w:rPr>
        <w:t xml:space="preserve">hese booklets </w:t>
      </w:r>
      <w:r>
        <w:rPr>
          <w:spacing w:val="2"/>
          <w:sz w:val="22"/>
        </w:rPr>
        <w:t xml:space="preserve">set up in your own </w:t>
      </w:r>
      <w:r w:rsidRPr="00056D47">
        <w:rPr>
          <w:spacing w:val="2"/>
          <w:sz w:val="22"/>
        </w:rPr>
        <w:t>in your own ministry’s name,</w:t>
      </w:r>
      <w:r>
        <w:rPr>
          <w:sz w:val="22"/>
        </w:rPr>
        <w:t xml:space="preserve"> </w:t>
      </w:r>
      <w:r w:rsidRPr="00056D47">
        <w:rPr>
          <w:spacing w:val="2"/>
          <w:sz w:val="22"/>
        </w:rPr>
        <w:t>but don’t have the resources to do th</w:t>
      </w:r>
      <w:r>
        <w:rPr>
          <w:spacing w:val="2"/>
          <w:sz w:val="22"/>
        </w:rPr>
        <w:t>e</w:t>
      </w:r>
      <w:r w:rsidRPr="00056D47">
        <w:rPr>
          <w:spacing w:val="2"/>
          <w:sz w:val="22"/>
        </w:rPr>
        <w:t xml:space="preserve"> whole project yourself, </w:t>
      </w:r>
      <w:r>
        <w:rPr>
          <w:spacing w:val="2"/>
          <w:sz w:val="22"/>
        </w:rPr>
        <w:br/>
      </w:r>
      <w:r w:rsidRPr="00056D47">
        <w:rPr>
          <w:spacing w:val="2"/>
          <w:sz w:val="22"/>
        </w:rPr>
        <w:t>I may be able</w:t>
      </w:r>
      <w:r w:rsidRPr="00DF37A9">
        <w:rPr>
          <w:sz w:val="22"/>
        </w:rPr>
        <w:t xml:space="preserve"> to manage that process for you for a one-time project fee. </w:t>
      </w:r>
    </w:p>
    <w:p w14:paraId="394F23B7" w14:textId="77777777" w:rsidR="002B2F16" w:rsidRPr="00DF37A9" w:rsidRDefault="002B2F16" w:rsidP="002B2F16">
      <w:pPr>
        <w:tabs>
          <w:tab w:val="clear" w:pos="360"/>
        </w:tabs>
        <w:spacing w:after="160"/>
        <w:rPr>
          <w:sz w:val="22"/>
        </w:rPr>
      </w:pPr>
      <w:r w:rsidRPr="00DF37A9">
        <w:rPr>
          <w:sz w:val="22"/>
        </w:rPr>
        <w:t>This would include the following services:</w:t>
      </w:r>
    </w:p>
    <w:p w14:paraId="2C19FBBF" w14:textId="77777777" w:rsidR="002B2F16" w:rsidRPr="00DF37A9" w:rsidRDefault="002B2F16" w:rsidP="002B2F16">
      <w:pPr>
        <w:numPr>
          <w:ilvl w:val="0"/>
          <w:numId w:val="15"/>
        </w:numPr>
        <w:spacing w:after="80"/>
        <w:ind w:left="360" w:hanging="180"/>
        <w:rPr>
          <w:sz w:val="22"/>
        </w:rPr>
      </w:pPr>
      <w:r w:rsidRPr="00DF37A9">
        <w:rPr>
          <w:sz w:val="22"/>
        </w:rPr>
        <w:t>Set up an account with Bigstock and Shutterstock in your ministry’s name and purchase the rights for you to use each of the photos</w:t>
      </w:r>
    </w:p>
    <w:p w14:paraId="7BDBA72C" w14:textId="77777777" w:rsidR="002B2F16" w:rsidRPr="00DF37A9" w:rsidRDefault="002B2F16" w:rsidP="002B2F16">
      <w:pPr>
        <w:numPr>
          <w:ilvl w:val="0"/>
          <w:numId w:val="15"/>
        </w:numPr>
        <w:spacing w:after="80"/>
        <w:ind w:left="360" w:hanging="180"/>
        <w:rPr>
          <w:sz w:val="22"/>
        </w:rPr>
      </w:pPr>
      <w:r w:rsidRPr="00DF37A9">
        <w:rPr>
          <w:sz w:val="22"/>
        </w:rPr>
        <w:t>Download and name the photos</w:t>
      </w:r>
    </w:p>
    <w:p w14:paraId="34A94C8E" w14:textId="77777777" w:rsidR="002B2F16" w:rsidRPr="00DF37A9" w:rsidRDefault="002B2F16" w:rsidP="002B2F16">
      <w:pPr>
        <w:numPr>
          <w:ilvl w:val="0"/>
          <w:numId w:val="15"/>
        </w:numPr>
        <w:spacing w:after="80"/>
        <w:ind w:left="360" w:hanging="180"/>
        <w:rPr>
          <w:sz w:val="22"/>
        </w:rPr>
      </w:pPr>
      <w:r w:rsidRPr="00DF37A9">
        <w:rPr>
          <w:sz w:val="22"/>
        </w:rPr>
        <w:t>Edit</w:t>
      </w:r>
      <w:r>
        <w:rPr>
          <w:sz w:val="22"/>
        </w:rPr>
        <w:t xml:space="preserve"> photos as needed</w:t>
      </w:r>
    </w:p>
    <w:p w14:paraId="5DEAA9F1" w14:textId="77777777" w:rsidR="002B2F16" w:rsidRPr="00DF37A9" w:rsidRDefault="002B2F16" w:rsidP="002B2F16">
      <w:pPr>
        <w:numPr>
          <w:ilvl w:val="0"/>
          <w:numId w:val="15"/>
        </w:numPr>
        <w:spacing w:after="80"/>
        <w:ind w:left="360" w:hanging="180"/>
        <w:rPr>
          <w:sz w:val="22"/>
        </w:rPr>
      </w:pPr>
      <w:r w:rsidRPr="00DF37A9">
        <w:rPr>
          <w:sz w:val="22"/>
        </w:rPr>
        <w:t>Create a cover with your church or ministry logo</w:t>
      </w:r>
    </w:p>
    <w:p w14:paraId="0E8671E6" w14:textId="77777777" w:rsidR="002B2F16" w:rsidRPr="00DF37A9" w:rsidRDefault="002B2F16" w:rsidP="002B2F16">
      <w:pPr>
        <w:numPr>
          <w:ilvl w:val="0"/>
          <w:numId w:val="15"/>
        </w:numPr>
        <w:spacing w:after="160"/>
        <w:ind w:left="360" w:hanging="180"/>
        <w:rPr>
          <w:sz w:val="22"/>
        </w:rPr>
      </w:pPr>
      <w:r w:rsidRPr="00DF37A9">
        <w:rPr>
          <w:sz w:val="22"/>
        </w:rPr>
        <w:t>Request the rights to use the various Bible translations from each of the publishers (if applicable)</w:t>
      </w:r>
    </w:p>
    <w:p w14:paraId="56CC34E2" w14:textId="77777777" w:rsidR="002B2F16" w:rsidRPr="00DF37A9" w:rsidRDefault="002B2F16" w:rsidP="002B2F16">
      <w:pPr>
        <w:tabs>
          <w:tab w:val="clear" w:pos="360"/>
        </w:tabs>
        <w:spacing w:after="160"/>
        <w:rPr>
          <w:sz w:val="22"/>
        </w:rPr>
      </w:pPr>
      <w:r w:rsidRPr="00DF37A9">
        <w:rPr>
          <w:sz w:val="22"/>
        </w:rPr>
        <w:t xml:space="preserve">Feel free to contact me at </w:t>
      </w:r>
      <w:hyperlink r:id="rId22" w:history="1">
        <w:r w:rsidRPr="00A62BFA">
          <w:rPr>
            <w:rStyle w:val="Hyperlink"/>
            <w:color w:val="0000FF"/>
            <w:sz w:val="22"/>
            <w:u w:val="single"/>
          </w:rPr>
          <w:t>Susan@TheWordOfGodSeries.com</w:t>
        </w:r>
      </w:hyperlink>
      <w:r w:rsidRPr="00DF37A9">
        <w:rPr>
          <w:sz w:val="22"/>
        </w:rPr>
        <w:t xml:space="preserve"> to discuss pricing options.</w:t>
      </w:r>
    </w:p>
    <w:p w14:paraId="7315A202" w14:textId="77777777" w:rsidR="002B2F16" w:rsidRPr="00452FF4" w:rsidRDefault="002B2F16" w:rsidP="002B2F16">
      <w:pPr>
        <w:pStyle w:val="ListParagraph"/>
        <w:tabs>
          <w:tab w:val="clear" w:pos="360"/>
        </w:tabs>
        <w:spacing w:after="240"/>
        <w:ind w:left="0"/>
        <w:contextualSpacing w:val="0"/>
        <w:rPr>
          <w:rFonts w:eastAsia="Times New Roman"/>
          <w:bCs/>
          <w:sz w:val="22"/>
        </w:rPr>
      </w:pPr>
      <w:r w:rsidRPr="00452FF4">
        <w:rPr>
          <w:rFonts w:eastAsia="Times New Roman"/>
          <w:bCs/>
          <w:spacing w:val="-2"/>
          <w:sz w:val="22"/>
        </w:rPr>
        <w:lastRenderedPageBreak/>
        <w:t>I hope that this information will help you finalize this document</w:t>
      </w:r>
      <w:r w:rsidRPr="00452FF4">
        <w:rPr>
          <w:rFonts w:eastAsia="Times New Roman"/>
          <w:bCs/>
          <w:sz w:val="22"/>
        </w:rPr>
        <w:t xml:space="preserve"> with ease so you can begin distributing it to the people in your realm of influence. </w:t>
      </w:r>
    </w:p>
    <w:p w14:paraId="1FF513C0" w14:textId="77777777" w:rsidR="002B2F16" w:rsidRPr="00452FF4" w:rsidRDefault="002B2F16" w:rsidP="002B2F16">
      <w:pPr>
        <w:pStyle w:val="ListParagraph"/>
        <w:tabs>
          <w:tab w:val="clear" w:pos="360"/>
        </w:tabs>
        <w:spacing w:after="240"/>
        <w:ind w:left="0"/>
        <w:contextualSpacing w:val="0"/>
        <w:rPr>
          <w:rFonts w:eastAsia="Times New Roman"/>
          <w:bCs/>
          <w:sz w:val="22"/>
        </w:rPr>
      </w:pPr>
      <w:r w:rsidRPr="00452FF4">
        <w:rPr>
          <w:rFonts w:eastAsia="Times New Roman"/>
          <w:bCs/>
          <w:sz w:val="22"/>
        </w:rPr>
        <w:t>Thank you for partnering with me in this effort. I wish you the best as you make God’s Word known and share His love with others!</w:t>
      </w:r>
    </w:p>
    <w:p w14:paraId="18036B51" w14:textId="77777777" w:rsidR="002B2F16" w:rsidRPr="00452FF4" w:rsidRDefault="002B2F16" w:rsidP="002B2F16">
      <w:pPr>
        <w:pStyle w:val="ListParagraph"/>
        <w:tabs>
          <w:tab w:val="clear" w:pos="360"/>
        </w:tabs>
        <w:spacing w:after="240"/>
        <w:ind w:left="0"/>
        <w:contextualSpacing w:val="0"/>
        <w:rPr>
          <w:sz w:val="22"/>
        </w:rPr>
      </w:pPr>
      <w:r w:rsidRPr="00452FF4">
        <w:rPr>
          <w:sz w:val="22"/>
        </w:rPr>
        <w:t>Warmly in Christ,</w:t>
      </w:r>
    </w:p>
    <w:p w14:paraId="5638CF9A" w14:textId="77777777" w:rsidR="002B2F16" w:rsidRPr="00452FF4" w:rsidRDefault="002B2F16" w:rsidP="002B2F16">
      <w:pPr>
        <w:pStyle w:val="ListParagraph"/>
        <w:tabs>
          <w:tab w:val="clear" w:pos="360"/>
        </w:tabs>
        <w:spacing w:after="240"/>
        <w:ind w:left="0"/>
        <w:rPr>
          <w:sz w:val="22"/>
        </w:rPr>
      </w:pPr>
      <w:r w:rsidRPr="00452FF4">
        <w:rPr>
          <w:sz w:val="22"/>
        </w:rPr>
        <w:t>Susan</w:t>
      </w:r>
    </w:p>
    <w:p w14:paraId="5C81243B" w14:textId="77777777" w:rsidR="002B2F16" w:rsidRDefault="002B2F16" w:rsidP="002B2F16">
      <w:pPr>
        <w:pStyle w:val="ListParagraph"/>
        <w:tabs>
          <w:tab w:val="clear" w:pos="360"/>
        </w:tabs>
        <w:spacing w:after="240"/>
        <w:ind w:left="0"/>
        <w:rPr>
          <w:sz w:val="28"/>
          <w:szCs w:val="28"/>
        </w:rPr>
      </w:pPr>
    </w:p>
    <w:p w14:paraId="6157CABE" w14:textId="77777777" w:rsidR="002B2F16" w:rsidRPr="00452FF4" w:rsidRDefault="002B2F16" w:rsidP="002B2F16">
      <w:pPr>
        <w:pStyle w:val="Standard"/>
        <w:tabs>
          <w:tab w:val="left" w:pos="0"/>
        </w:tabs>
        <w:spacing w:after="40" w:line="252" w:lineRule="auto"/>
        <w:jc w:val="center"/>
        <w:rPr>
          <w:rFonts w:ascii="Monotype Corsiva" w:hAnsi="Monotype Corsiva"/>
          <w:sz w:val="40"/>
          <w:szCs w:val="40"/>
        </w:rPr>
      </w:pPr>
      <w:r w:rsidRPr="00452FF4">
        <w:rPr>
          <w:rFonts w:ascii="Monotype Corsiva" w:hAnsi="Monotype Corsiva"/>
          <w:sz w:val="40"/>
          <w:szCs w:val="40"/>
        </w:rPr>
        <w:t>Soli Deo gloria</w:t>
      </w:r>
    </w:p>
    <w:p w14:paraId="0009B6AA" w14:textId="77777777" w:rsidR="002B2F16" w:rsidRPr="004236B8" w:rsidRDefault="002B2F16" w:rsidP="002B2F16">
      <w:pPr>
        <w:pStyle w:val="ListParagraph"/>
        <w:tabs>
          <w:tab w:val="clear" w:pos="360"/>
        </w:tabs>
        <w:spacing w:after="240"/>
        <w:ind w:left="0"/>
        <w:rPr>
          <w:sz w:val="28"/>
          <w:szCs w:val="28"/>
        </w:rPr>
      </w:pPr>
    </w:p>
    <w:p w14:paraId="0FB150DB" w14:textId="77777777" w:rsidR="002B2F16" w:rsidRDefault="002B2F16" w:rsidP="002B2F16">
      <w:pPr>
        <w:pStyle w:val="ListParagraph"/>
        <w:tabs>
          <w:tab w:val="clear" w:pos="360"/>
        </w:tabs>
        <w:spacing w:after="240"/>
        <w:ind w:left="0"/>
        <w:rPr>
          <w:iCs/>
        </w:rPr>
      </w:pPr>
    </w:p>
    <w:p w14:paraId="2077A4C6" w14:textId="77777777" w:rsidR="002B2F16" w:rsidRDefault="002B2F16" w:rsidP="002B2F16">
      <w:pPr>
        <w:pStyle w:val="NoSpacing"/>
        <w:spacing w:after="80" w:line="237" w:lineRule="auto"/>
      </w:pPr>
    </w:p>
    <w:p w14:paraId="3A24C500" w14:textId="6E0400E7" w:rsidR="0061714A" w:rsidRDefault="004A3524" w:rsidP="00614D49">
      <w:pPr>
        <w:tabs>
          <w:tab w:val="clear" w:pos="360"/>
        </w:tabs>
        <w:jc w:val="center"/>
      </w:pPr>
      <w:r>
        <w:br w:type="page"/>
      </w:r>
      <w:r w:rsidR="0061714A">
        <w:lastRenderedPageBreak/>
        <w:br w:type="page"/>
      </w:r>
    </w:p>
    <w:p w14:paraId="2350A5B8" w14:textId="77777777" w:rsidR="007B1448" w:rsidRPr="007B1448" w:rsidRDefault="007B1448" w:rsidP="007B1448">
      <w:pPr>
        <w:tabs>
          <w:tab w:val="clear" w:pos="360"/>
        </w:tabs>
        <w:jc w:val="center"/>
        <w:rPr>
          <w:sz w:val="16"/>
          <w:szCs w:val="14"/>
        </w:rPr>
      </w:pPr>
      <w:r>
        <w:rPr>
          <w:noProof/>
        </w:rPr>
        <w:lastRenderedPageBreak/>
        <w:drawing>
          <wp:inline distT="0" distB="0" distL="0" distR="0" wp14:anchorId="4BBD736B" wp14:editId="03B0DFB5">
            <wp:extent cx="1051948" cy="618794"/>
            <wp:effectExtent l="0" t="0" r="0" b="0"/>
            <wp:docPr id="569670613" name="Picture 2" descr="A logo with a circle and a circle with a flame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670613" name="Picture 2" descr="A logo with a circle and a circle with a flame in it&#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083361" cy="637272"/>
                    </a:xfrm>
                    <a:prstGeom prst="rect">
                      <a:avLst/>
                    </a:prstGeom>
                  </pic:spPr>
                </pic:pic>
              </a:graphicData>
            </a:graphic>
          </wp:inline>
        </w:drawing>
      </w:r>
    </w:p>
    <w:p w14:paraId="67F25764" w14:textId="77777777" w:rsidR="007B1448" w:rsidRPr="008C36A9" w:rsidRDefault="007B1448" w:rsidP="007B1448">
      <w:pPr>
        <w:tabs>
          <w:tab w:val="clear" w:pos="360"/>
        </w:tabs>
        <w:jc w:val="center"/>
        <w:rPr>
          <w:sz w:val="16"/>
          <w:szCs w:val="14"/>
        </w:rPr>
      </w:pPr>
    </w:p>
    <w:p w14:paraId="570F761D" w14:textId="77777777" w:rsidR="007B1448" w:rsidRPr="007B1448" w:rsidRDefault="007B1448" w:rsidP="007B1448">
      <w:pPr>
        <w:tabs>
          <w:tab w:val="clear" w:pos="360"/>
        </w:tabs>
        <w:jc w:val="center"/>
        <w:rPr>
          <w:i/>
          <w:iCs/>
          <w:sz w:val="20"/>
          <w:szCs w:val="18"/>
        </w:rPr>
      </w:pPr>
      <w:r w:rsidRPr="007B1448">
        <w:rPr>
          <w:i/>
          <w:iCs/>
          <w:sz w:val="20"/>
          <w:szCs w:val="18"/>
        </w:rPr>
        <w:t>Feel free to edit this forward page to align to your own ministry’s vision and goals.</w:t>
      </w:r>
    </w:p>
    <w:p w14:paraId="073307C3" w14:textId="77777777" w:rsidR="007B1448" w:rsidRPr="008C36A9" w:rsidRDefault="007B1448" w:rsidP="007B1448">
      <w:pPr>
        <w:tabs>
          <w:tab w:val="clear" w:pos="360"/>
        </w:tabs>
        <w:jc w:val="center"/>
        <w:rPr>
          <w:sz w:val="16"/>
          <w:szCs w:val="14"/>
        </w:rPr>
      </w:pPr>
    </w:p>
    <w:p w14:paraId="376FE6FC" w14:textId="77777777" w:rsidR="00BD0916" w:rsidRPr="00A84CB5" w:rsidRDefault="00BD0916" w:rsidP="002B5CCF">
      <w:pPr>
        <w:tabs>
          <w:tab w:val="clear" w:pos="360"/>
        </w:tabs>
        <w:spacing w:after="110"/>
        <w:rPr>
          <w:rFonts w:eastAsia="Times New Roman"/>
          <w:sz w:val="19"/>
          <w:szCs w:val="19"/>
        </w:rPr>
      </w:pPr>
      <w:r w:rsidRPr="00A84CB5">
        <w:rPr>
          <w:rFonts w:eastAsia="Times New Roman"/>
          <w:spacing w:val="-4"/>
          <w:sz w:val="19"/>
          <w:szCs w:val="19"/>
        </w:rPr>
        <w:t>The Bible is the best-selling and most transformative book in history.</w:t>
      </w:r>
      <w:r w:rsidRPr="00A84CB5">
        <w:rPr>
          <w:rFonts w:eastAsia="Times New Roman"/>
          <w:spacing w:val="2"/>
          <w:sz w:val="19"/>
          <w:szCs w:val="19"/>
        </w:rPr>
        <w:t xml:space="preserve"> </w:t>
      </w:r>
      <w:r w:rsidRPr="00A84CB5">
        <w:rPr>
          <w:rFonts w:eastAsia="Times New Roman"/>
          <w:sz w:val="19"/>
          <w:szCs w:val="19"/>
        </w:rPr>
        <w:t>Written over 2,000 years ago, it is still living and powerful today.</w:t>
      </w:r>
    </w:p>
    <w:p w14:paraId="5AFD1BCD" w14:textId="77777777" w:rsidR="00BD0916" w:rsidRPr="00A84CB5" w:rsidRDefault="00BD0916" w:rsidP="002B5CCF">
      <w:pPr>
        <w:tabs>
          <w:tab w:val="clear" w:pos="360"/>
        </w:tabs>
        <w:spacing w:after="110"/>
        <w:rPr>
          <w:rFonts w:eastAsia="Times New Roman"/>
          <w:spacing w:val="2"/>
          <w:sz w:val="19"/>
          <w:szCs w:val="19"/>
        </w:rPr>
      </w:pPr>
      <w:r w:rsidRPr="00A84CB5">
        <w:rPr>
          <w:rFonts w:eastAsia="Times New Roman"/>
          <w:spacing w:val="-2"/>
          <w:sz w:val="19"/>
          <w:szCs w:val="19"/>
        </w:rPr>
        <w:t>Throughout the pages of Scripture you will find inspiration and joy,</w:t>
      </w:r>
      <w:r w:rsidRPr="00A84CB5">
        <w:rPr>
          <w:rFonts w:eastAsia="Times New Roman"/>
          <w:spacing w:val="2"/>
          <w:sz w:val="19"/>
          <w:szCs w:val="19"/>
        </w:rPr>
        <w:t xml:space="preserve"> comfort and peace, healing and hope. </w:t>
      </w:r>
    </w:p>
    <w:p w14:paraId="3B206189" w14:textId="77777777" w:rsidR="00BD0916" w:rsidRPr="00A84CB5" w:rsidRDefault="00BD0916" w:rsidP="002B5CCF">
      <w:pPr>
        <w:tabs>
          <w:tab w:val="clear" w:pos="360"/>
        </w:tabs>
        <w:spacing w:after="110"/>
        <w:rPr>
          <w:rFonts w:eastAsia="Times New Roman"/>
          <w:spacing w:val="2"/>
          <w:sz w:val="19"/>
          <w:szCs w:val="19"/>
        </w:rPr>
      </w:pPr>
      <w:r w:rsidRPr="00A84CB5">
        <w:rPr>
          <w:rFonts w:eastAsia="Times New Roman"/>
          <w:sz w:val="19"/>
          <w:szCs w:val="19"/>
        </w:rPr>
        <w:t>Most importantly, you will learn of God’s abundant love for you, and His plan to give you a glorious, eternal inheritance.</w:t>
      </w:r>
    </w:p>
    <w:p w14:paraId="644AAB58" w14:textId="5D1B54D8" w:rsidR="00BD0916" w:rsidRPr="00A84CB5" w:rsidRDefault="00BD0916" w:rsidP="002B5CCF">
      <w:pPr>
        <w:spacing w:after="110"/>
        <w:rPr>
          <w:rStyle w:val="text"/>
          <w:spacing w:val="-2"/>
          <w:sz w:val="19"/>
          <w:szCs w:val="19"/>
        </w:rPr>
      </w:pPr>
      <w:r w:rsidRPr="00A84CB5">
        <w:rPr>
          <w:b/>
          <w:bCs/>
          <w:i/>
          <w:spacing w:val="-4"/>
          <w:sz w:val="19"/>
          <w:szCs w:val="19"/>
        </w:rPr>
        <w:t>The Word of God Series</w:t>
      </w:r>
      <w:r w:rsidRPr="00A84CB5">
        <w:rPr>
          <w:rStyle w:val="text"/>
          <w:spacing w:val="-4"/>
          <w:sz w:val="19"/>
          <w:szCs w:val="19"/>
        </w:rPr>
        <w:t xml:space="preserve"> is a collection of booklets which presents</w:t>
      </w:r>
      <w:r w:rsidRPr="00A84CB5">
        <w:rPr>
          <w:rStyle w:val="text"/>
          <w:spacing w:val="-2"/>
          <w:sz w:val="19"/>
          <w:szCs w:val="19"/>
        </w:rPr>
        <w:t xml:space="preserve"> </w:t>
      </w:r>
      <w:r w:rsidRPr="00A84CB5">
        <w:rPr>
          <w:rStyle w:val="text"/>
          <w:spacing w:val="-4"/>
          <w:sz w:val="19"/>
          <w:szCs w:val="19"/>
        </w:rPr>
        <w:t xml:space="preserve">Scripture by topic, so you can focus </w:t>
      </w:r>
      <w:r w:rsidRPr="00A84CB5">
        <w:rPr>
          <w:rFonts w:eastAsia="Times New Roman"/>
          <w:spacing w:val="-4"/>
          <w:sz w:val="19"/>
          <w:szCs w:val="19"/>
        </w:rPr>
        <w:t>on verses that are relevant to you</w:t>
      </w:r>
      <w:r w:rsidRPr="00A84CB5">
        <w:rPr>
          <w:rFonts w:eastAsia="Times New Roman"/>
          <w:spacing w:val="-2"/>
          <w:sz w:val="19"/>
          <w:szCs w:val="19"/>
        </w:rPr>
        <w:t xml:space="preserve"> at different stages and circumstances throughout your life</w:t>
      </w:r>
      <w:r w:rsidRPr="00A84CB5">
        <w:rPr>
          <w:rStyle w:val="text"/>
          <w:spacing w:val="-2"/>
          <w:sz w:val="19"/>
          <w:szCs w:val="19"/>
        </w:rPr>
        <w:t xml:space="preserve">. </w:t>
      </w:r>
    </w:p>
    <w:p w14:paraId="1F9C425C" w14:textId="77777777" w:rsidR="00BD0916" w:rsidRPr="00A84CB5" w:rsidRDefault="00BD0916" w:rsidP="002B5CCF">
      <w:pPr>
        <w:spacing w:after="110"/>
        <w:rPr>
          <w:rStyle w:val="text"/>
          <w:sz w:val="19"/>
          <w:szCs w:val="19"/>
        </w:rPr>
      </w:pPr>
      <w:r w:rsidRPr="00A84CB5">
        <w:rPr>
          <w:rStyle w:val="text"/>
          <w:spacing w:val="2"/>
          <w:sz w:val="19"/>
          <w:szCs w:val="19"/>
        </w:rPr>
        <w:t>All of the booklets in this series feature Scripture exclusively</w:t>
      </w:r>
      <w:r w:rsidRPr="00A84CB5">
        <w:rPr>
          <w:spacing w:val="2"/>
          <w:sz w:val="19"/>
          <w:szCs w:val="19"/>
        </w:rPr>
        <w:t>—</w:t>
      </w:r>
      <w:r w:rsidRPr="00A84CB5">
        <w:rPr>
          <w:spacing w:val="2"/>
          <w:sz w:val="19"/>
          <w:szCs w:val="19"/>
        </w:rPr>
        <w:br/>
      </w:r>
      <w:r w:rsidRPr="00A84CB5">
        <w:rPr>
          <w:rStyle w:val="text"/>
          <w:spacing w:val="-2"/>
          <w:sz w:val="19"/>
          <w:szCs w:val="19"/>
        </w:rPr>
        <w:t>just</w:t>
      </w:r>
      <w:r w:rsidRPr="00A84CB5">
        <w:rPr>
          <w:rStyle w:val="text"/>
          <w:spacing w:val="2"/>
          <w:sz w:val="19"/>
          <w:szCs w:val="19"/>
        </w:rPr>
        <w:t xml:space="preserve"> the powerful, undiluted Word of God</w:t>
      </w:r>
      <w:r w:rsidRPr="00A84CB5">
        <w:rPr>
          <w:rStyle w:val="text"/>
          <w:sz w:val="19"/>
          <w:szCs w:val="19"/>
        </w:rPr>
        <w:t>.</w:t>
      </w:r>
    </w:p>
    <w:p w14:paraId="48AA92C5" w14:textId="77777777" w:rsidR="00BD0916" w:rsidRPr="00A84CB5" w:rsidRDefault="00BD0916" w:rsidP="002B5CCF">
      <w:pPr>
        <w:tabs>
          <w:tab w:val="clear" w:pos="360"/>
        </w:tabs>
        <w:spacing w:after="110" w:line="230" w:lineRule="auto"/>
        <w:rPr>
          <w:rFonts w:eastAsia="Times New Roman"/>
          <w:spacing w:val="-2"/>
          <w:sz w:val="19"/>
          <w:szCs w:val="19"/>
        </w:rPr>
      </w:pPr>
      <w:r w:rsidRPr="00A84CB5">
        <w:rPr>
          <w:rFonts w:eastAsia="Times New Roman"/>
          <w:spacing w:val="-2"/>
          <w:sz w:val="19"/>
          <w:szCs w:val="19"/>
        </w:rPr>
        <w:t xml:space="preserve">Let God’s Word permeate your mind and transform your life. </w:t>
      </w:r>
    </w:p>
    <w:p w14:paraId="3BCB37F5" w14:textId="0279254C" w:rsidR="002B05C6" w:rsidRPr="00A84CB5" w:rsidRDefault="002B05C6" w:rsidP="00CA38D6">
      <w:pPr>
        <w:tabs>
          <w:tab w:val="clear" w:pos="360"/>
        </w:tabs>
        <w:spacing w:after="120"/>
        <w:rPr>
          <w:rStyle w:val="text"/>
          <w:spacing w:val="-6"/>
          <w:sz w:val="19"/>
          <w:szCs w:val="19"/>
        </w:rPr>
      </w:pPr>
      <w:r w:rsidRPr="00A84CB5">
        <w:rPr>
          <w:rStyle w:val="text"/>
          <w:spacing w:val="-6"/>
          <w:sz w:val="19"/>
          <w:szCs w:val="19"/>
        </w:rPr>
        <w:t xml:space="preserve">This is one of a </w:t>
      </w:r>
      <w:r w:rsidR="00BC4312" w:rsidRPr="00A84CB5">
        <w:rPr>
          <w:rStyle w:val="text"/>
          <w:spacing w:val="-6"/>
          <w:sz w:val="19"/>
          <w:szCs w:val="19"/>
        </w:rPr>
        <w:t>four</w:t>
      </w:r>
      <w:r w:rsidRPr="00A84CB5">
        <w:rPr>
          <w:rStyle w:val="text"/>
          <w:spacing w:val="-6"/>
          <w:sz w:val="19"/>
          <w:szCs w:val="19"/>
        </w:rPr>
        <w:t xml:space="preserve">-booklet </w:t>
      </w:r>
      <w:r w:rsidR="00BC4312" w:rsidRPr="00A84CB5">
        <w:rPr>
          <w:rStyle w:val="text"/>
          <w:spacing w:val="-6"/>
          <w:sz w:val="19"/>
          <w:szCs w:val="19"/>
        </w:rPr>
        <w:t>mini-</w:t>
      </w:r>
      <w:r w:rsidRPr="00A84CB5">
        <w:rPr>
          <w:rStyle w:val="text"/>
          <w:spacing w:val="-6"/>
          <w:sz w:val="19"/>
          <w:szCs w:val="19"/>
        </w:rPr>
        <w:t xml:space="preserve">series about Jesus Christ, the most influential </w:t>
      </w:r>
      <w:r w:rsidR="00637D74" w:rsidRPr="00A84CB5">
        <w:rPr>
          <w:rStyle w:val="text"/>
          <w:spacing w:val="-6"/>
          <w:sz w:val="19"/>
          <w:szCs w:val="19"/>
        </w:rPr>
        <w:t xml:space="preserve">and singular </w:t>
      </w:r>
      <w:r w:rsidRPr="00A84CB5">
        <w:rPr>
          <w:rStyle w:val="text"/>
          <w:spacing w:val="-6"/>
          <w:sz w:val="19"/>
          <w:szCs w:val="19"/>
        </w:rPr>
        <w:t>person in history. The titles in this series are:</w:t>
      </w:r>
    </w:p>
    <w:p w14:paraId="4A448E26" w14:textId="77777777" w:rsidR="004632A0" w:rsidRPr="00A84CB5" w:rsidRDefault="00AB0852" w:rsidP="00A65451">
      <w:pPr>
        <w:tabs>
          <w:tab w:val="clear" w:pos="360"/>
        </w:tabs>
        <w:ind w:firstLine="720"/>
        <w:rPr>
          <w:rStyle w:val="text"/>
          <w:spacing w:val="-2"/>
          <w:sz w:val="19"/>
          <w:szCs w:val="19"/>
        </w:rPr>
      </w:pPr>
      <w:r w:rsidRPr="00A84CB5">
        <w:rPr>
          <w:rStyle w:val="text"/>
          <w:i/>
          <w:spacing w:val="-6"/>
          <w:sz w:val="19"/>
          <w:szCs w:val="19"/>
        </w:rPr>
        <w:t>Jesus: His Birth</w:t>
      </w:r>
    </w:p>
    <w:p w14:paraId="0173E7DB" w14:textId="77777777" w:rsidR="004632A0" w:rsidRPr="00A84CB5" w:rsidRDefault="00AB0852" w:rsidP="00A65451">
      <w:pPr>
        <w:tabs>
          <w:tab w:val="clear" w:pos="360"/>
        </w:tabs>
        <w:ind w:firstLine="720"/>
        <w:rPr>
          <w:i/>
          <w:sz w:val="19"/>
          <w:szCs w:val="19"/>
          <w:lang w:eastAsia="ar-SA"/>
        </w:rPr>
      </w:pPr>
      <w:r w:rsidRPr="00A84CB5">
        <w:rPr>
          <w:rStyle w:val="text"/>
          <w:i/>
          <w:spacing w:val="-6"/>
          <w:sz w:val="19"/>
          <w:szCs w:val="19"/>
        </w:rPr>
        <w:t xml:space="preserve">Jesus: </w:t>
      </w:r>
      <w:r w:rsidRPr="00A84CB5">
        <w:rPr>
          <w:i/>
          <w:sz w:val="19"/>
          <w:szCs w:val="19"/>
          <w:lang w:eastAsia="ar-SA"/>
        </w:rPr>
        <w:t>His Life Events</w:t>
      </w:r>
    </w:p>
    <w:p w14:paraId="724A9661" w14:textId="77777777" w:rsidR="004632A0" w:rsidRPr="00A84CB5" w:rsidRDefault="00AB0852" w:rsidP="00A65451">
      <w:pPr>
        <w:tabs>
          <w:tab w:val="clear" w:pos="360"/>
        </w:tabs>
        <w:ind w:firstLine="720"/>
        <w:rPr>
          <w:rStyle w:val="text"/>
          <w:i/>
          <w:spacing w:val="-6"/>
          <w:sz w:val="19"/>
          <w:szCs w:val="19"/>
        </w:rPr>
      </w:pPr>
      <w:r w:rsidRPr="00A84CB5">
        <w:rPr>
          <w:rStyle w:val="text"/>
          <w:i/>
          <w:spacing w:val="-6"/>
          <w:sz w:val="19"/>
          <w:szCs w:val="19"/>
        </w:rPr>
        <w:t>Jesus: His Teachings</w:t>
      </w:r>
    </w:p>
    <w:p w14:paraId="0D03F1F0" w14:textId="0DA7902B" w:rsidR="00AB0852" w:rsidRPr="00A84CB5" w:rsidRDefault="00AB0852" w:rsidP="00A65451">
      <w:pPr>
        <w:tabs>
          <w:tab w:val="clear" w:pos="360"/>
        </w:tabs>
        <w:spacing w:after="120"/>
        <w:ind w:firstLine="720"/>
        <w:rPr>
          <w:rStyle w:val="text"/>
          <w:spacing w:val="-2"/>
          <w:sz w:val="19"/>
          <w:szCs w:val="19"/>
        </w:rPr>
      </w:pPr>
      <w:r w:rsidRPr="00A84CB5">
        <w:rPr>
          <w:rStyle w:val="text"/>
          <w:i/>
          <w:spacing w:val="-6"/>
          <w:sz w:val="19"/>
          <w:szCs w:val="19"/>
        </w:rPr>
        <w:t>Jesus: His Death</w:t>
      </w:r>
      <w:r w:rsidR="00AD64FE" w:rsidRPr="00A84CB5">
        <w:rPr>
          <w:rStyle w:val="text"/>
          <w:i/>
          <w:spacing w:val="-6"/>
          <w:sz w:val="19"/>
          <w:szCs w:val="19"/>
        </w:rPr>
        <w:t xml:space="preserve">, </w:t>
      </w:r>
      <w:r w:rsidRPr="00A84CB5">
        <w:rPr>
          <w:rStyle w:val="text"/>
          <w:i/>
          <w:spacing w:val="-6"/>
          <w:sz w:val="19"/>
          <w:szCs w:val="19"/>
        </w:rPr>
        <w:t>Resurrection</w:t>
      </w:r>
      <w:r w:rsidR="00AD64FE" w:rsidRPr="00A84CB5">
        <w:rPr>
          <w:rStyle w:val="text"/>
          <w:i/>
          <w:spacing w:val="-6"/>
          <w:sz w:val="19"/>
          <w:szCs w:val="19"/>
        </w:rPr>
        <w:t xml:space="preserve"> and Return</w:t>
      </w:r>
    </w:p>
    <w:p w14:paraId="50C256CF" w14:textId="3654D2BC" w:rsidR="00CA368A" w:rsidRPr="00A84CB5" w:rsidRDefault="006F4BA8" w:rsidP="004276EB">
      <w:pPr>
        <w:spacing w:after="140"/>
        <w:rPr>
          <w:sz w:val="19"/>
          <w:szCs w:val="19"/>
        </w:rPr>
      </w:pPr>
      <w:r w:rsidRPr="00A84CB5">
        <w:rPr>
          <w:spacing w:val="-4"/>
          <w:sz w:val="19"/>
          <w:szCs w:val="19"/>
        </w:rPr>
        <w:t xml:space="preserve">The verses in this series are drawn primarily from the </w:t>
      </w:r>
      <w:r w:rsidR="00637D74" w:rsidRPr="00A84CB5">
        <w:rPr>
          <w:spacing w:val="-4"/>
          <w:sz w:val="19"/>
          <w:szCs w:val="19"/>
        </w:rPr>
        <w:t>gospel accounts</w:t>
      </w:r>
      <w:r w:rsidR="00637D74" w:rsidRPr="00A84CB5">
        <w:rPr>
          <w:sz w:val="19"/>
          <w:szCs w:val="19"/>
        </w:rPr>
        <w:t xml:space="preserve"> </w:t>
      </w:r>
      <w:r w:rsidR="00637D74" w:rsidRPr="00A84CB5">
        <w:rPr>
          <w:spacing w:val="-4"/>
          <w:sz w:val="19"/>
          <w:szCs w:val="19"/>
        </w:rPr>
        <w:t xml:space="preserve">(the first </w:t>
      </w:r>
      <w:r w:rsidR="00146CD0" w:rsidRPr="00A84CB5">
        <w:rPr>
          <w:spacing w:val="-4"/>
          <w:sz w:val="19"/>
          <w:szCs w:val="19"/>
        </w:rPr>
        <w:t>four</w:t>
      </w:r>
      <w:r w:rsidR="00637D74" w:rsidRPr="00A84CB5">
        <w:rPr>
          <w:spacing w:val="-4"/>
          <w:sz w:val="19"/>
          <w:szCs w:val="19"/>
        </w:rPr>
        <w:t xml:space="preserve"> books</w:t>
      </w:r>
      <w:r w:rsidRPr="00A84CB5">
        <w:rPr>
          <w:spacing w:val="-4"/>
          <w:sz w:val="19"/>
          <w:szCs w:val="19"/>
        </w:rPr>
        <w:t xml:space="preserve"> of the New Testament</w:t>
      </w:r>
      <w:r w:rsidR="00DD09F6" w:rsidRPr="00A84CB5">
        <w:rPr>
          <w:spacing w:val="-4"/>
          <w:sz w:val="19"/>
          <w:szCs w:val="19"/>
        </w:rPr>
        <w:t>: Matthew, Mark, Luke and</w:t>
      </w:r>
      <w:r w:rsidR="00DD09F6" w:rsidRPr="00A84CB5">
        <w:rPr>
          <w:spacing w:val="-2"/>
          <w:sz w:val="19"/>
          <w:szCs w:val="19"/>
        </w:rPr>
        <w:t xml:space="preserve"> John</w:t>
      </w:r>
      <w:r w:rsidR="00637D74" w:rsidRPr="00A84CB5">
        <w:rPr>
          <w:spacing w:val="-2"/>
          <w:sz w:val="19"/>
          <w:szCs w:val="19"/>
        </w:rPr>
        <w:t>)</w:t>
      </w:r>
      <w:r w:rsidR="00DD09F6" w:rsidRPr="00A84CB5">
        <w:rPr>
          <w:spacing w:val="-2"/>
          <w:sz w:val="19"/>
          <w:szCs w:val="19"/>
        </w:rPr>
        <w:t xml:space="preserve"> </w:t>
      </w:r>
      <w:r w:rsidR="00D264FC" w:rsidRPr="00A84CB5">
        <w:rPr>
          <w:spacing w:val="-2"/>
          <w:sz w:val="19"/>
          <w:szCs w:val="19"/>
        </w:rPr>
        <w:t xml:space="preserve">which </w:t>
      </w:r>
      <w:r w:rsidRPr="00A84CB5">
        <w:rPr>
          <w:spacing w:val="-2"/>
          <w:sz w:val="19"/>
          <w:szCs w:val="19"/>
        </w:rPr>
        <w:t>present a narrative on the life and ministry of Jesus</w:t>
      </w:r>
      <w:r w:rsidR="00DD09F6" w:rsidRPr="00A84CB5">
        <w:rPr>
          <w:spacing w:val="-2"/>
          <w:sz w:val="19"/>
          <w:szCs w:val="19"/>
        </w:rPr>
        <w:t>.</w:t>
      </w:r>
      <w:r w:rsidR="008E2A6F" w:rsidRPr="00A84CB5">
        <w:rPr>
          <w:sz w:val="19"/>
          <w:szCs w:val="19"/>
        </w:rPr>
        <w:t xml:space="preserve"> </w:t>
      </w:r>
    </w:p>
    <w:p w14:paraId="23073E19" w14:textId="3E228042" w:rsidR="006F4BA8" w:rsidRPr="00A84CB5" w:rsidRDefault="003771CD" w:rsidP="004276EB">
      <w:pPr>
        <w:spacing w:after="140"/>
        <w:rPr>
          <w:spacing w:val="-4"/>
          <w:sz w:val="19"/>
          <w:szCs w:val="19"/>
        </w:rPr>
      </w:pPr>
      <w:r w:rsidRPr="00A84CB5">
        <w:rPr>
          <w:sz w:val="19"/>
          <w:szCs w:val="19"/>
        </w:rPr>
        <w:t>Th</w:t>
      </w:r>
      <w:r w:rsidR="00637136" w:rsidRPr="00A84CB5">
        <w:rPr>
          <w:sz w:val="19"/>
          <w:szCs w:val="19"/>
        </w:rPr>
        <w:t>is series</w:t>
      </w:r>
      <w:r w:rsidRPr="00A84CB5">
        <w:rPr>
          <w:sz w:val="19"/>
          <w:szCs w:val="19"/>
        </w:rPr>
        <w:t xml:space="preserve"> include</w:t>
      </w:r>
      <w:r w:rsidR="00637136" w:rsidRPr="00A84CB5">
        <w:rPr>
          <w:sz w:val="19"/>
          <w:szCs w:val="19"/>
        </w:rPr>
        <w:t>s</w:t>
      </w:r>
      <w:r w:rsidR="008E2A6F" w:rsidRPr="00A84CB5">
        <w:rPr>
          <w:sz w:val="19"/>
          <w:szCs w:val="19"/>
        </w:rPr>
        <w:t xml:space="preserve"> many of the li</w:t>
      </w:r>
      <w:r w:rsidR="006F4BA8" w:rsidRPr="00A84CB5">
        <w:rPr>
          <w:iCs/>
          <w:sz w:val="19"/>
          <w:szCs w:val="19"/>
        </w:rPr>
        <w:t>fe events and teachings of Jesus,</w:t>
      </w:r>
      <w:r w:rsidR="006F4BA8" w:rsidRPr="00A84CB5">
        <w:rPr>
          <w:iCs/>
          <w:spacing w:val="-4"/>
          <w:sz w:val="19"/>
          <w:szCs w:val="19"/>
        </w:rPr>
        <w:t xml:space="preserve"> but </w:t>
      </w:r>
      <w:r w:rsidR="004C0EE1" w:rsidRPr="00A84CB5">
        <w:rPr>
          <w:iCs/>
          <w:spacing w:val="-4"/>
          <w:sz w:val="19"/>
          <w:szCs w:val="19"/>
        </w:rPr>
        <w:t>it</w:t>
      </w:r>
      <w:r w:rsidR="00B91C46" w:rsidRPr="00A84CB5">
        <w:rPr>
          <w:iCs/>
          <w:spacing w:val="-4"/>
          <w:sz w:val="19"/>
          <w:szCs w:val="19"/>
        </w:rPr>
        <w:t xml:space="preserve"> not comprehensive, </w:t>
      </w:r>
      <w:r w:rsidR="00C11034" w:rsidRPr="00A84CB5">
        <w:rPr>
          <w:iCs/>
          <w:spacing w:val="-4"/>
          <w:sz w:val="19"/>
          <w:szCs w:val="19"/>
        </w:rPr>
        <w:t xml:space="preserve">so </w:t>
      </w:r>
      <w:r w:rsidR="006F4BA8" w:rsidRPr="00A84CB5">
        <w:rPr>
          <w:iCs/>
          <w:spacing w:val="-4"/>
          <w:sz w:val="19"/>
          <w:szCs w:val="19"/>
        </w:rPr>
        <w:t xml:space="preserve">you are encouraged to </w:t>
      </w:r>
      <w:r w:rsidR="005B1C7C" w:rsidRPr="00A84CB5">
        <w:rPr>
          <w:iCs/>
          <w:spacing w:val="-4"/>
          <w:sz w:val="19"/>
          <w:szCs w:val="19"/>
        </w:rPr>
        <w:t xml:space="preserve">also </w:t>
      </w:r>
      <w:r w:rsidR="006F4BA8" w:rsidRPr="00A84CB5">
        <w:rPr>
          <w:iCs/>
          <w:spacing w:val="-4"/>
          <w:sz w:val="19"/>
          <w:szCs w:val="19"/>
        </w:rPr>
        <w:t xml:space="preserve">read </w:t>
      </w:r>
      <w:r w:rsidR="00B55650" w:rsidRPr="00A84CB5">
        <w:rPr>
          <w:iCs/>
          <w:spacing w:val="-4"/>
          <w:sz w:val="19"/>
          <w:szCs w:val="19"/>
        </w:rPr>
        <w:t xml:space="preserve">each of </w:t>
      </w:r>
      <w:r w:rsidR="006F4BA8" w:rsidRPr="00A84CB5">
        <w:rPr>
          <w:iCs/>
          <w:spacing w:val="-4"/>
          <w:sz w:val="19"/>
          <w:szCs w:val="19"/>
        </w:rPr>
        <w:t xml:space="preserve">the </w:t>
      </w:r>
      <w:r w:rsidR="00AE4E5C" w:rsidRPr="00A84CB5">
        <w:rPr>
          <w:iCs/>
          <w:spacing w:val="-4"/>
          <w:sz w:val="19"/>
          <w:szCs w:val="19"/>
        </w:rPr>
        <w:t>gospel</w:t>
      </w:r>
      <w:r w:rsidR="006F4BA8" w:rsidRPr="00A84CB5">
        <w:rPr>
          <w:iCs/>
          <w:spacing w:val="-4"/>
          <w:sz w:val="19"/>
          <w:szCs w:val="19"/>
        </w:rPr>
        <w:t xml:space="preserve"> accounts in their entirety.</w:t>
      </w:r>
    </w:p>
    <w:p w14:paraId="0E2AC175" w14:textId="1623CDCB" w:rsidR="006D2CA9" w:rsidRPr="00A84CB5" w:rsidRDefault="00D54B19" w:rsidP="004276EB">
      <w:pPr>
        <w:spacing w:after="140"/>
        <w:rPr>
          <w:iCs/>
          <w:spacing w:val="-2"/>
          <w:sz w:val="19"/>
          <w:szCs w:val="19"/>
        </w:rPr>
      </w:pPr>
      <w:r w:rsidRPr="00A84CB5">
        <w:rPr>
          <w:iCs/>
          <w:spacing w:val="-4"/>
          <w:sz w:val="19"/>
          <w:szCs w:val="19"/>
        </w:rPr>
        <w:t>In</w:t>
      </w:r>
      <w:r w:rsidR="00667A39" w:rsidRPr="00A84CB5">
        <w:rPr>
          <w:iCs/>
          <w:spacing w:val="-4"/>
          <w:sz w:val="19"/>
          <w:szCs w:val="19"/>
        </w:rPr>
        <w:t xml:space="preserve"> </w:t>
      </w:r>
      <w:r w:rsidR="00C95CA6" w:rsidRPr="00A84CB5">
        <w:rPr>
          <w:iCs/>
          <w:spacing w:val="-4"/>
          <w:sz w:val="19"/>
          <w:szCs w:val="19"/>
        </w:rPr>
        <w:t>this series</w:t>
      </w:r>
      <w:r w:rsidRPr="00A84CB5">
        <w:rPr>
          <w:iCs/>
          <w:spacing w:val="-4"/>
          <w:sz w:val="19"/>
          <w:szCs w:val="19"/>
        </w:rPr>
        <w:t xml:space="preserve">, </w:t>
      </w:r>
      <w:r w:rsidR="00FC43A5" w:rsidRPr="00A84CB5">
        <w:rPr>
          <w:i/>
          <w:spacing w:val="-4"/>
          <w:sz w:val="19"/>
          <w:szCs w:val="19"/>
        </w:rPr>
        <w:t>t</w:t>
      </w:r>
      <w:r w:rsidR="006C6ED3" w:rsidRPr="00A84CB5">
        <w:rPr>
          <w:i/>
          <w:spacing w:val="-4"/>
          <w:sz w:val="19"/>
          <w:szCs w:val="19"/>
        </w:rPr>
        <w:t>ext in italics</w:t>
      </w:r>
      <w:r w:rsidR="006C6ED3" w:rsidRPr="00A84CB5">
        <w:rPr>
          <w:iCs/>
          <w:spacing w:val="-4"/>
          <w:sz w:val="19"/>
          <w:szCs w:val="19"/>
        </w:rPr>
        <w:t xml:space="preserve"> are </w:t>
      </w:r>
      <w:r w:rsidR="0090311F" w:rsidRPr="00A84CB5">
        <w:rPr>
          <w:iCs/>
          <w:spacing w:val="-4"/>
          <w:sz w:val="19"/>
          <w:szCs w:val="19"/>
        </w:rPr>
        <w:t>p</w:t>
      </w:r>
      <w:r w:rsidR="006C6ED3" w:rsidRPr="00A84CB5">
        <w:rPr>
          <w:iCs/>
          <w:spacing w:val="-4"/>
          <w:sz w:val="19"/>
          <w:szCs w:val="19"/>
        </w:rPr>
        <w:t xml:space="preserve">rophecies about the </w:t>
      </w:r>
      <w:r w:rsidR="00345E07" w:rsidRPr="00A84CB5">
        <w:rPr>
          <w:iCs/>
          <w:spacing w:val="-4"/>
          <w:sz w:val="19"/>
          <w:szCs w:val="19"/>
        </w:rPr>
        <w:t xml:space="preserve">coming </w:t>
      </w:r>
      <w:r w:rsidR="006C6ED3" w:rsidRPr="00A84CB5">
        <w:rPr>
          <w:iCs/>
          <w:spacing w:val="-4"/>
          <w:sz w:val="19"/>
          <w:szCs w:val="19"/>
        </w:rPr>
        <w:t>Messiah</w:t>
      </w:r>
      <w:r w:rsidR="00EE4B13" w:rsidRPr="00A84CB5">
        <w:rPr>
          <w:iCs/>
          <w:spacing w:val="-4"/>
          <w:sz w:val="19"/>
          <w:szCs w:val="19"/>
        </w:rPr>
        <w:t xml:space="preserve"> </w:t>
      </w:r>
      <w:r w:rsidR="00FC43A5" w:rsidRPr="00A84CB5">
        <w:rPr>
          <w:iCs/>
          <w:spacing w:val="-2"/>
          <w:sz w:val="19"/>
          <w:szCs w:val="19"/>
        </w:rPr>
        <w:t xml:space="preserve">and </w:t>
      </w:r>
      <w:r w:rsidR="00667A39" w:rsidRPr="00A84CB5">
        <w:rPr>
          <w:iCs/>
          <w:spacing w:val="-2"/>
          <w:sz w:val="19"/>
          <w:szCs w:val="19"/>
        </w:rPr>
        <w:t>“</w:t>
      </w:r>
      <w:r w:rsidR="00FC43A5" w:rsidRPr="00A84CB5">
        <w:rPr>
          <w:iCs/>
          <w:spacing w:val="-2"/>
          <w:sz w:val="19"/>
          <w:szCs w:val="19"/>
        </w:rPr>
        <w:t>t</w:t>
      </w:r>
      <w:r w:rsidR="001745E2" w:rsidRPr="00A84CB5">
        <w:rPr>
          <w:iCs/>
          <w:spacing w:val="-2"/>
          <w:sz w:val="19"/>
          <w:szCs w:val="19"/>
        </w:rPr>
        <w:t>ext in quotation marks</w:t>
      </w:r>
      <w:r w:rsidR="00667A39" w:rsidRPr="00A84CB5">
        <w:rPr>
          <w:iCs/>
          <w:spacing w:val="-2"/>
          <w:sz w:val="19"/>
          <w:szCs w:val="19"/>
        </w:rPr>
        <w:t>”</w:t>
      </w:r>
      <w:r w:rsidR="001745E2" w:rsidRPr="00A84CB5">
        <w:rPr>
          <w:iCs/>
          <w:spacing w:val="-2"/>
          <w:sz w:val="19"/>
          <w:szCs w:val="19"/>
        </w:rPr>
        <w:t xml:space="preserve"> are the words of Christ.</w:t>
      </w:r>
      <w:r w:rsidR="004A0072" w:rsidRPr="00A84CB5">
        <w:rPr>
          <w:iCs/>
          <w:spacing w:val="-2"/>
          <w:sz w:val="19"/>
          <w:szCs w:val="19"/>
        </w:rPr>
        <w:t xml:space="preserve"> </w:t>
      </w:r>
    </w:p>
    <w:p w14:paraId="7D0D3445" w14:textId="6A4F0D22" w:rsidR="00284F09" w:rsidRPr="00A84CB5" w:rsidRDefault="004A0072" w:rsidP="004276EB">
      <w:pPr>
        <w:spacing w:after="140"/>
        <w:rPr>
          <w:iCs/>
          <w:spacing w:val="-4"/>
          <w:sz w:val="19"/>
          <w:szCs w:val="19"/>
        </w:rPr>
      </w:pPr>
      <w:r w:rsidRPr="00A84CB5">
        <w:rPr>
          <w:iCs/>
          <w:spacing w:val="-4"/>
          <w:sz w:val="19"/>
          <w:szCs w:val="19"/>
        </w:rPr>
        <w:t xml:space="preserve">Most of the imagery in </w:t>
      </w:r>
      <w:r w:rsidR="00025FDA" w:rsidRPr="00A84CB5">
        <w:rPr>
          <w:iCs/>
          <w:spacing w:val="-4"/>
          <w:sz w:val="19"/>
          <w:szCs w:val="19"/>
        </w:rPr>
        <w:t xml:space="preserve">this </w:t>
      </w:r>
      <w:r w:rsidR="00BF6766" w:rsidRPr="00A84CB5">
        <w:rPr>
          <w:iCs/>
          <w:spacing w:val="-4"/>
          <w:sz w:val="19"/>
          <w:szCs w:val="19"/>
        </w:rPr>
        <w:t>mini-</w:t>
      </w:r>
      <w:r w:rsidR="00025FDA" w:rsidRPr="00A84CB5">
        <w:rPr>
          <w:iCs/>
          <w:spacing w:val="-4"/>
          <w:sz w:val="19"/>
          <w:szCs w:val="19"/>
        </w:rPr>
        <w:t xml:space="preserve">series </w:t>
      </w:r>
      <w:r w:rsidRPr="00A84CB5">
        <w:rPr>
          <w:iCs/>
          <w:spacing w:val="-4"/>
          <w:sz w:val="19"/>
          <w:szCs w:val="19"/>
        </w:rPr>
        <w:t>is from the Holy Land.</w:t>
      </w:r>
    </w:p>
    <w:p w14:paraId="0037ACB0" w14:textId="296A9638" w:rsidR="006F4BA8" w:rsidRPr="00A84CB5" w:rsidRDefault="00D816FA" w:rsidP="004276EB">
      <w:pPr>
        <w:spacing w:after="140"/>
        <w:rPr>
          <w:rStyle w:val="text"/>
          <w:sz w:val="19"/>
          <w:szCs w:val="19"/>
        </w:rPr>
      </w:pPr>
      <w:r w:rsidRPr="00A84CB5">
        <w:rPr>
          <w:rStyle w:val="text"/>
          <w:spacing w:val="-4"/>
          <w:sz w:val="19"/>
          <w:szCs w:val="19"/>
        </w:rPr>
        <w:t>This booklet,</w:t>
      </w:r>
      <w:r w:rsidR="006F4BA8" w:rsidRPr="00A84CB5">
        <w:rPr>
          <w:rStyle w:val="text"/>
          <w:spacing w:val="-4"/>
          <w:sz w:val="19"/>
          <w:szCs w:val="19"/>
        </w:rPr>
        <w:t xml:space="preserve"> </w:t>
      </w:r>
      <w:r w:rsidR="006F4BA8" w:rsidRPr="00A84CB5">
        <w:rPr>
          <w:rStyle w:val="text"/>
          <w:b/>
          <w:bCs/>
          <w:i/>
          <w:spacing w:val="-4"/>
          <w:sz w:val="19"/>
          <w:szCs w:val="19"/>
        </w:rPr>
        <w:t>Jesus: His Birth</w:t>
      </w:r>
      <w:r w:rsidRPr="00A84CB5">
        <w:rPr>
          <w:rStyle w:val="text"/>
          <w:i/>
          <w:spacing w:val="-4"/>
          <w:sz w:val="19"/>
          <w:szCs w:val="19"/>
        </w:rPr>
        <w:t>,</w:t>
      </w:r>
      <w:r w:rsidR="006F4BA8" w:rsidRPr="00A84CB5">
        <w:rPr>
          <w:rStyle w:val="text"/>
          <w:i/>
          <w:spacing w:val="-4"/>
          <w:sz w:val="19"/>
          <w:szCs w:val="19"/>
        </w:rPr>
        <w:t xml:space="preserve"> </w:t>
      </w:r>
      <w:r w:rsidR="00E171B4" w:rsidRPr="00A84CB5">
        <w:rPr>
          <w:rStyle w:val="text"/>
          <w:spacing w:val="-4"/>
          <w:sz w:val="19"/>
          <w:szCs w:val="19"/>
        </w:rPr>
        <w:t xml:space="preserve">presents </w:t>
      </w:r>
      <w:r w:rsidR="00637136" w:rsidRPr="00A84CB5">
        <w:rPr>
          <w:rStyle w:val="text"/>
          <w:spacing w:val="-4"/>
          <w:sz w:val="19"/>
          <w:szCs w:val="19"/>
        </w:rPr>
        <w:t>all the</w:t>
      </w:r>
      <w:r w:rsidR="00272493" w:rsidRPr="00A84CB5">
        <w:rPr>
          <w:rStyle w:val="text"/>
          <w:spacing w:val="-4"/>
          <w:sz w:val="19"/>
          <w:szCs w:val="19"/>
        </w:rPr>
        <w:t xml:space="preserve"> various</w:t>
      </w:r>
      <w:r w:rsidR="00637136" w:rsidRPr="00A84CB5">
        <w:rPr>
          <w:rStyle w:val="text"/>
          <w:spacing w:val="-4"/>
          <w:sz w:val="19"/>
          <w:szCs w:val="19"/>
        </w:rPr>
        <w:t xml:space="preserve"> </w:t>
      </w:r>
      <w:r w:rsidR="00636F6D" w:rsidRPr="00A84CB5">
        <w:rPr>
          <w:rStyle w:val="text"/>
          <w:spacing w:val="-4"/>
          <w:sz w:val="19"/>
          <w:szCs w:val="19"/>
        </w:rPr>
        <w:t>elements</w:t>
      </w:r>
      <w:r w:rsidR="00E171B4" w:rsidRPr="00A84CB5">
        <w:rPr>
          <w:rStyle w:val="text"/>
          <w:spacing w:val="-4"/>
          <w:sz w:val="19"/>
          <w:szCs w:val="19"/>
        </w:rPr>
        <w:t xml:space="preserve"> of</w:t>
      </w:r>
      <w:r w:rsidR="00AC193D" w:rsidRPr="00A84CB5">
        <w:rPr>
          <w:rStyle w:val="text"/>
          <w:spacing w:val="-4"/>
          <w:sz w:val="19"/>
          <w:szCs w:val="19"/>
        </w:rPr>
        <w:t xml:space="preserve"> </w:t>
      </w:r>
      <w:r w:rsidR="00637136" w:rsidRPr="00A84CB5">
        <w:rPr>
          <w:rStyle w:val="text"/>
          <w:spacing w:val="2"/>
          <w:sz w:val="19"/>
          <w:szCs w:val="19"/>
        </w:rPr>
        <w:t xml:space="preserve">the </w:t>
      </w:r>
      <w:r w:rsidR="0038004B" w:rsidRPr="00A84CB5">
        <w:rPr>
          <w:rStyle w:val="text"/>
          <w:spacing w:val="2"/>
          <w:sz w:val="19"/>
          <w:szCs w:val="19"/>
        </w:rPr>
        <w:t>story of the birth of Christ</w:t>
      </w:r>
      <w:r w:rsidR="006F4BA8" w:rsidRPr="00A84CB5">
        <w:rPr>
          <w:rStyle w:val="text"/>
          <w:spacing w:val="2"/>
          <w:sz w:val="19"/>
          <w:szCs w:val="19"/>
        </w:rPr>
        <w:t xml:space="preserve"> and explains the reason </w:t>
      </w:r>
      <w:r w:rsidR="0038004B" w:rsidRPr="00A84CB5">
        <w:rPr>
          <w:rStyle w:val="text"/>
          <w:spacing w:val="2"/>
          <w:sz w:val="19"/>
          <w:szCs w:val="19"/>
        </w:rPr>
        <w:t>He</w:t>
      </w:r>
      <w:r w:rsidR="006F4BA8" w:rsidRPr="00A84CB5">
        <w:rPr>
          <w:rStyle w:val="text"/>
          <w:spacing w:val="2"/>
          <w:sz w:val="19"/>
          <w:szCs w:val="19"/>
        </w:rPr>
        <w:t xml:space="preserve"> came. </w:t>
      </w:r>
      <w:r w:rsidR="0038004B" w:rsidRPr="00A84CB5">
        <w:rPr>
          <w:rStyle w:val="text"/>
          <w:spacing w:val="2"/>
          <w:sz w:val="19"/>
          <w:szCs w:val="19"/>
        </w:rPr>
        <w:br/>
      </w:r>
      <w:r w:rsidR="00AC193D" w:rsidRPr="00A84CB5">
        <w:rPr>
          <w:rStyle w:val="text"/>
          <w:sz w:val="19"/>
          <w:szCs w:val="19"/>
        </w:rPr>
        <w:t>It</w:t>
      </w:r>
      <w:r w:rsidR="0075526C" w:rsidRPr="00A84CB5">
        <w:rPr>
          <w:rStyle w:val="text"/>
          <w:sz w:val="19"/>
          <w:szCs w:val="19"/>
        </w:rPr>
        <w:t xml:space="preserve">’s </w:t>
      </w:r>
      <w:r w:rsidR="006F4BA8" w:rsidRPr="00A84CB5">
        <w:rPr>
          <w:rStyle w:val="text"/>
          <w:sz w:val="19"/>
          <w:szCs w:val="19"/>
        </w:rPr>
        <w:t xml:space="preserve">a great devotional </w:t>
      </w:r>
      <w:r w:rsidR="0075526C" w:rsidRPr="00A84CB5">
        <w:rPr>
          <w:rStyle w:val="text"/>
          <w:sz w:val="19"/>
          <w:szCs w:val="19"/>
        </w:rPr>
        <w:t xml:space="preserve">to read </w:t>
      </w:r>
      <w:r w:rsidR="006F4BA8" w:rsidRPr="00A84CB5">
        <w:rPr>
          <w:rStyle w:val="text"/>
          <w:sz w:val="19"/>
          <w:szCs w:val="19"/>
        </w:rPr>
        <w:t>during the Christmas season.</w:t>
      </w:r>
    </w:p>
    <w:p w14:paraId="7709FE2E" w14:textId="45B04FC7" w:rsidR="00EC574A" w:rsidRPr="00A84CB5" w:rsidRDefault="00EC574A" w:rsidP="00D9352B">
      <w:pPr>
        <w:rPr>
          <w:rStyle w:val="text"/>
          <w:iCs/>
          <w:spacing w:val="-6"/>
          <w:sz w:val="19"/>
          <w:szCs w:val="19"/>
        </w:rPr>
      </w:pPr>
      <w:r w:rsidRPr="00A84CB5">
        <w:rPr>
          <w:rStyle w:val="text"/>
          <w:spacing w:val="-4"/>
          <w:sz w:val="19"/>
          <w:szCs w:val="19"/>
        </w:rPr>
        <w:t>My prayer for you, as you read this series about Christ</w:t>
      </w:r>
      <w:r w:rsidRPr="00A84CB5">
        <w:rPr>
          <w:rStyle w:val="text"/>
          <w:spacing w:val="2"/>
          <w:sz w:val="19"/>
          <w:szCs w:val="19"/>
        </w:rPr>
        <w:t xml:space="preserve">, is that you </w:t>
      </w:r>
      <w:r w:rsidRPr="00A84CB5">
        <w:rPr>
          <w:rStyle w:val="text"/>
          <w:spacing w:val="-2"/>
          <w:sz w:val="19"/>
          <w:szCs w:val="19"/>
        </w:rPr>
        <w:t>will accept the gift of eternal life that He died to give you and know</w:t>
      </w:r>
      <w:r w:rsidRPr="00A84CB5">
        <w:rPr>
          <w:rStyle w:val="text"/>
          <w:spacing w:val="2"/>
          <w:sz w:val="19"/>
          <w:szCs w:val="19"/>
        </w:rPr>
        <w:t xml:space="preserve"> that you belong to Him. I</w:t>
      </w:r>
      <w:r w:rsidRPr="00A84CB5">
        <w:rPr>
          <w:rStyle w:val="text"/>
          <w:sz w:val="19"/>
          <w:szCs w:val="19"/>
        </w:rPr>
        <w:t xml:space="preserve"> pray </w:t>
      </w:r>
      <w:r w:rsidRPr="00A84CB5">
        <w:rPr>
          <w:rStyle w:val="text"/>
          <w:spacing w:val="-4"/>
          <w:sz w:val="19"/>
          <w:szCs w:val="19"/>
        </w:rPr>
        <w:t>you will spend the remainder of your life seeking to look, live and love more like Jesus.</w:t>
      </w:r>
    </w:p>
    <w:p w14:paraId="693500BB" w14:textId="77777777" w:rsidR="00F1365B" w:rsidRPr="00C86ECF" w:rsidRDefault="00AD0AD5" w:rsidP="00F1365B">
      <w:pPr>
        <w:rPr>
          <w:sz w:val="26"/>
          <w:szCs w:val="26"/>
        </w:rPr>
      </w:pPr>
      <w:r w:rsidRPr="00316C44">
        <w:rPr>
          <w:rStyle w:val="text"/>
          <w:sz w:val="23"/>
          <w:szCs w:val="23"/>
        </w:rPr>
        <w:br w:type="page"/>
      </w:r>
      <w:r w:rsidR="00F1365B" w:rsidRPr="00C86ECF">
        <w:rPr>
          <w:sz w:val="26"/>
          <w:szCs w:val="26"/>
        </w:rPr>
        <w:lastRenderedPageBreak/>
        <w:t>Let the word of Christ dwell in you richly…</w:t>
      </w:r>
    </w:p>
    <w:p w14:paraId="316A0131" w14:textId="77777777" w:rsidR="00F1365B" w:rsidRPr="00C86ECF" w:rsidRDefault="00F1365B" w:rsidP="00F1365B">
      <w:pPr>
        <w:widowControl w:val="0"/>
        <w:tabs>
          <w:tab w:val="left" w:pos="3744"/>
        </w:tabs>
        <w:ind w:left="3744"/>
        <w:rPr>
          <w:sz w:val="18"/>
        </w:rPr>
      </w:pPr>
      <w:r w:rsidRPr="00C86ECF">
        <w:rPr>
          <w:sz w:val="18"/>
        </w:rPr>
        <w:t>~ Colossians 3:16a (ESV)</w:t>
      </w:r>
    </w:p>
    <w:p w14:paraId="4ABC86EC" w14:textId="77777777" w:rsidR="00F1365B" w:rsidRPr="00F57569" w:rsidRDefault="00F1365B" w:rsidP="00F1365B">
      <w:pPr>
        <w:tabs>
          <w:tab w:val="clear" w:pos="360"/>
        </w:tabs>
        <w:rPr>
          <w:sz w:val="12"/>
          <w:szCs w:val="12"/>
        </w:rPr>
      </w:pPr>
    </w:p>
    <w:p w14:paraId="3D90E892" w14:textId="77777777" w:rsidR="00F1365B" w:rsidRPr="00F57569" w:rsidRDefault="00F1365B" w:rsidP="00F1365B">
      <w:pPr>
        <w:tabs>
          <w:tab w:val="clear" w:pos="360"/>
        </w:tabs>
        <w:rPr>
          <w:iCs/>
          <w:sz w:val="12"/>
          <w:szCs w:val="12"/>
          <w:u w:val="single"/>
        </w:rPr>
      </w:pPr>
      <w:r w:rsidRPr="00F57569">
        <w:rPr>
          <w:noProof/>
          <w:sz w:val="12"/>
          <w:szCs w:val="12"/>
        </w:rPr>
        <mc:AlternateContent>
          <mc:Choice Requires="wps">
            <w:drawing>
              <wp:anchor distT="0" distB="0" distL="114300" distR="114300" simplePos="0" relativeHeight="251658247" behindDoc="0" locked="0" layoutInCell="1" allowOverlap="1" wp14:anchorId="647D60A5" wp14:editId="38F17355">
                <wp:simplePos x="0" y="0"/>
                <wp:positionH relativeFrom="column">
                  <wp:posOffset>-21590</wp:posOffset>
                </wp:positionH>
                <wp:positionV relativeFrom="paragraph">
                  <wp:posOffset>8255</wp:posOffset>
                </wp:positionV>
                <wp:extent cx="3949700" cy="0"/>
                <wp:effectExtent l="12700" t="8255" r="9525" b="10795"/>
                <wp:wrapNone/>
                <wp:docPr id="869195982" name="AutoShape 114" descr="P20#y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497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1059E71" id="_x0000_t32" coordsize="21600,21600" o:spt="32" o:oned="t" path="m,l21600,21600e" filled="f">
                <v:path arrowok="t" fillok="f" o:connecttype="none"/>
                <o:lock v:ext="edit" shapetype="t"/>
              </v:shapetype>
              <v:shape id="AutoShape 114" o:spid="_x0000_s1026" type="#_x0000_t32" alt="P20#y1" style="position:absolute;margin-left:-1.7pt;margin-top:.65pt;width:311pt;height:0;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"/>
            </w:pict>
          </mc:Fallback>
        </mc:AlternateContent>
      </w:r>
    </w:p>
    <w:p w14:paraId="7B3704E6" w14:textId="77777777" w:rsidR="00F1365B" w:rsidRPr="0046002B" w:rsidRDefault="00F1365B" w:rsidP="00F1365B">
      <w:pPr>
        <w:tabs>
          <w:tab w:val="clear" w:pos="360"/>
          <w:tab w:val="left" w:pos="180"/>
        </w:tabs>
        <w:spacing w:line="230" w:lineRule="auto"/>
        <w:rPr>
          <w:iCs/>
          <w:sz w:val="20"/>
          <w:szCs w:val="20"/>
          <w:u w:val="single"/>
        </w:rPr>
      </w:pPr>
      <w:r w:rsidRPr="0046002B">
        <w:rPr>
          <w:iCs/>
          <w:sz w:val="20"/>
          <w:szCs w:val="20"/>
          <w:u w:val="single"/>
        </w:rPr>
        <w:t>A few comments about this series</w:t>
      </w:r>
      <w:r w:rsidRPr="0046002B">
        <w:rPr>
          <w:iCs/>
          <w:sz w:val="20"/>
          <w:szCs w:val="20"/>
        </w:rPr>
        <w:t>:</w:t>
      </w:r>
    </w:p>
    <w:p w14:paraId="08C3DFEC" w14:textId="77777777" w:rsidR="00F1365B" w:rsidRPr="0046002B" w:rsidRDefault="00F1365B" w:rsidP="00F1365B">
      <w:pPr>
        <w:tabs>
          <w:tab w:val="clear" w:pos="360"/>
        </w:tabs>
        <w:spacing w:line="259" w:lineRule="auto"/>
        <w:rPr>
          <w:iCs/>
          <w:sz w:val="16"/>
          <w:szCs w:val="16"/>
          <w:u w:val="single"/>
        </w:rPr>
      </w:pPr>
    </w:p>
    <w:p w14:paraId="5D7217A8" w14:textId="77777777" w:rsidR="00F1365B" w:rsidRPr="00F57569" w:rsidRDefault="00F1365B" w:rsidP="00F1365B">
      <w:pPr>
        <w:numPr>
          <w:ilvl w:val="0"/>
          <w:numId w:val="4"/>
        </w:numPr>
        <w:spacing w:line="230" w:lineRule="auto"/>
        <w:ind w:left="360"/>
        <w:contextualSpacing/>
        <w:rPr>
          <w:spacing w:val="-2"/>
          <w:sz w:val="18"/>
          <w:szCs w:val="18"/>
        </w:rPr>
      </w:pPr>
      <w:r w:rsidRPr="00F57569">
        <w:rPr>
          <w:iCs/>
          <w:spacing w:val="-2"/>
          <w:sz w:val="18"/>
          <w:szCs w:val="18"/>
        </w:rPr>
        <w:t xml:space="preserve">The booklets in this series provide you with a sample of what the Bible offers, but it is important that you also read the Bible itself, preferably with a book-by-book focus. </w:t>
      </w:r>
    </w:p>
    <w:p w14:paraId="7D026756" w14:textId="77777777" w:rsidR="00F1365B" w:rsidRPr="00F57569" w:rsidRDefault="00F1365B" w:rsidP="00F1365B">
      <w:pPr>
        <w:pStyle w:val="ListParagraph"/>
        <w:tabs>
          <w:tab w:val="clear" w:pos="360"/>
        </w:tabs>
        <w:spacing w:line="259" w:lineRule="auto"/>
        <w:rPr>
          <w:iCs/>
          <w:sz w:val="18"/>
          <w:szCs w:val="18"/>
          <w:u w:val="single"/>
        </w:rPr>
      </w:pPr>
    </w:p>
    <w:p w14:paraId="6043503E" w14:textId="77777777" w:rsidR="00F1365B" w:rsidRPr="00F57569" w:rsidRDefault="00F1365B" w:rsidP="00F1365B">
      <w:pPr>
        <w:numPr>
          <w:ilvl w:val="0"/>
          <w:numId w:val="4"/>
        </w:numPr>
        <w:spacing w:line="230" w:lineRule="auto"/>
        <w:ind w:left="360"/>
        <w:contextualSpacing/>
        <w:rPr>
          <w:spacing w:val="-2"/>
          <w:sz w:val="18"/>
          <w:szCs w:val="18"/>
        </w:rPr>
      </w:pPr>
      <w:r w:rsidRPr="00F57569">
        <w:rPr>
          <w:iCs/>
          <w:spacing w:val="2"/>
          <w:sz w:val="18"/>
          <w:szCs w:val="18"/>
        </w:rPr>
        <w:t xml:space="preserve">Passages in quotation marks are the actual words of God, either through His prophets in the Old Testament, or the words of Christ </w:t>
      </w:r>
      <w:r>
        <w:rPr>
          <w:iCs/>
          <w:spacing w:val="2"/>
          <w:sz w:val="18"/>
          <w:szCs w:val="18"/>
        </w:rPr>
        <w:br/>
      </w:r>
      <w:r w:rsidRPr="00F57569">
        <w:rPr>
          <w:iCs/>
          <w:spacing w:val="2"/>
          <w:sz w:val="18"/>
          <w:szCs w:val="18"/>
        </w:rPr>
        <w:t>in the New Testament.</w:t>
      </w:r>
    </w:p>
    <w:p w14:paraId="116A3A0F" w14:textId="77777777" w:rsidR="00F1365B" w:rsidRPr="00F57569" w:rsidRDefault="00F1365B" w:rsidP="00F1365B">
      <w:pPr>
        <w:pStyle w:val="ListParagraph"/>
        <w:tabs>
          <w:tab w:val="clear" w:pos="360"/>
        </w:tabs>
        <w:spacing w:line="259" w:lineRule="auto"/>
        <w:rPr>
          <w:iCs/>
          <w:sz w:val="18"/>
          <w:szCs w:val="18"/>
          <w:u w:val="single"/>
        </w:rPr>
      </w:pPr>
    </w:p>
    <w:p w14:paraId="33421BA1" w14:textId="77777777" w:rsidR="00F1365B" w:rsidRPr="00F57569" w:rsidRDefault="00F1365B" w:rsidP="00F1365B">
      <w:pPr>
        <w:numPr>
          <w:ilvl w:val="0"/>
          <w:numId w:val="4"/>
        </w:numPr>
        <w:spacing w:line="230" w:lineRule="auto"/>
        <w:ind w:left="360"/>
        <w:contextualSpacing/>
        <w:rPr>
          <w:rStyle w:val="text"/>
          <w:sz w:val="18"/>
          <w:szCs w:val="18"/>
        </w:rPr>
      </w:pPr>
      <w:r w:rsidRPr="00F57569">
        <w:rPr>
          <w:spacing w:val="-6"/>
          <w:sz w:val="18"/>
          <w:szCs w:val="18"/>
        </w:rPr>
        <w:t>Every booklet includes a section that details God</w:t>
      </w:r>
      <w:r w:rsidRPr="00F57569">
        <w:rPr>
          <w:smallCaps/>
          <w:spacing w:val="-6"/>
          <w:sz w:val="18"/>
          <w:szCs w:val="18"/>
        </w:rPr>
        <w:t>’</w:t>
      </w:r>
      <w:r w:rsidRPr="00F57569">
        <w:rPr>
          <w:spacing w:val="-6"/>
          <w:sz w:val="18"/>
          <w:szCs w:val="18"/>
        </w:rPr>
        <w:t xml:space="preserve">s plan of salvation (commonly </w:t>
      </w:r>
      <w:r w:rsidRPr="00AF4D6F">
        <w:rPr>
          <w:spacing w:val="-4"/>
          <w:sz w:val="18"/>
          <w:szCs w:val="18"/>
        </w:rPr>
        <w:t xml:space="preserve">referred to as “The Gospel.”) The booklet entitled </w:t>
      </w:r>
      <w:r w:rsidRPr="00AF4D6F">
        <w:rPr>
          <w:i/>
          <w:spacing w:val="-4"/>
          <w:sz w:val="18"/>
          <w:szCs w:val="18"/>
        </w:rPr>
        <w:t>God</w:t>
      </w:r>
      <w:r w:rsidRPr="00AF4D6F">
        <w:rPr>
          <w:i/>
          <w:smallCaps/>
          <w:spacing w:val="-4"/>
          <w:sz w:val="18"/>
          <w:szCs w:val="18"/>
        </w:rPr>
        <w:t>’</w:t>
      </w:r>
      <w:r w:rsidRPr="00AF4D6F">
        <w:rPr>
          <w:i/>
          <w:spacing w:val="-4"/>
          <w:sz w:val="18"/>
          <w:szCs w:val="18"/>
        </w:rPr>
        <w:t>s Gift of Eternal Life</w:t>
      </w:r>
      <w:r w:rsidRPr="00AF4D6F">
        <w:rPr>
          <w:spacing w:val="-4"/>
          <w:sz w:val="18"/>
          <w:szCs w:val="18"/>
        </w:rPr>
        <w:t xml:space="preserve"> </w:t>
      </w:r>
      <w:r>
        <w:rPr>
          <w:spacing w:val="-4"/>
          <w:sz w:val="18"/>
          <w:szCs w:val="18"/>
        </w:rPr>
        <w:br/>
      </w:r>
      <w:r w:rsidRPr="00F57569">
        <w:rPr>
          <w:spacing w:val="2"/>
          <w:sz w:val="18"/>
          <w:szCs w:val="18"/>
        </w:rPr>
        <w:t xml:space="preserve">is devoted to the Gospel message. </w:t>
      </w:r>
    </w:p>
    <w:p w14:paraId="0A2AC296" w14:textId="77777777" w:rsidR="00F1365B" w:rsidRDefault="00F1365B" w:rsidP="00F1365B">
      <w:pPr>
        <w:rPr>
          <w:iCs/>
          <w:sz w:val="20"/>
          <w:szCs w:val="20"/>
          <w:u w:val="single"/>
        </w:rPr>
      </w:pPr>
    </w:p>
    <w:p w14:paraId="2577B8D4" w14:textId="77777777" w:rsidR="00F1365B" w:rsidRPr="00316C44" w:rsidRDefault="00F1365B" w:rsidP="00F1365B">
      <w:pPr>
        <w:rPr>
          <w:iCs/>
          <w:sz w:val="20"/>
          <w:szCs w:val="20"/>
          <w:u w:val="single"/>
        </w:rPr>
      </w:pPr>
      <w:r w:rsidRPr="00316C44">
        <w:rPr>
          <w:iCs/>
          <w:sz w:val="20"/>
          <w:szCs w:val="20"/>
          <w:u w:val="single"/>
        </w:rPr>
        <w:t>This series presents verses in the following translations:</w:t>
      </w:r>
    </w:p>
    <w:p w14:paraId="7CFA69AA" w14:textId="77777777" w:rsidR="00F1365B" w:rsidRPr="00316C44" w:rsidRDefault="00F1365B" w:rsidP="00F1365B">
      <w:pPr>
        <w:rPr>
          <w:rStyle w:val="yiv2001057678maintxt"/>
          <w:iCs/>
          <w:sz w:val="10"/>
          <w:szCs w:val="20"/>
          <w:u w:val="single"/>
        </w:rPr>
      </w:pPr>
    </w:p>
    <w:p w14:paraId="2DB497FE" w14:textId="77777777" w:rsidR="00F1365B" w:rsidRPr="00316C44" w:rsidRDefault="00F1365B" w:rsidP="00F1365B">
      <w:pPr>
        <w:tabs>
          <w:tab w:val="clear" w:pos="360"/>
          <w:tab w:val="left" w:pos="720"/>
        </w:tabs>
        <w:spacing w:after="80"/>
        <w:rPr>
          <w:iCs/>
          <w:sz w:val="20"/>
          <w:szCs w:val="16"/>
        </w:rPr>
      </w:pPr>
      <w:r w:rsidRPr="00316C44">
        <w:rPr>
          <w:iCs/>
          <w:sz w:val="20"/>
          <w:szCs w:val="16"/>
        </w:rPr>
        <w:t>NIV:</w:t>
      </w:r>
      <w:r w:rsidRPr="00316C44">
        <w:rPr>
          <w:iCs/>
          <w:sz w:val="20"/>
          <w:szCs w:val="16"/>
        </w:rPr>
        <w:tab/>
      </w:r>
      <w:r w:rsidRPr="00316C44">
        <w:rPr>
          <w:iCs/>
          <w:sz w:val="20"/>
          <w:szCs w:val="16"/>
          <w:u w:val="single"/>
        </w:rPr>
        <w:t>New International Version</w:t>
      </w:r>
    </w:p>
    <w:p w14:paraId="0437C138" w14:textId="77777777" w:rsidR="00F1365B" w:rsidRPr="00316C44" w:rsidRDefault="00F1365B" w:rsidP="00F1365B">
      <w:pPr>
        <w:tabs>
          <w:tab w:val="clear" w:pos="360"/>
          <w:tab w:val="left" w:pos="720"/>
        </w:tabs>
        <w:ind w:left="720"/>
        <w:rPr>
          <w:bCs/>
          <w:sz w:val="15"/>
          <w:szCs w:val="15"/>
        </w:rPr>
      </w:pPr>
      <w:r w:rsidRPr="00316C44">
        <w:rPr>
          <w:sz w:val="15"/>
          <w:szCs w:val="15"/>
        </w:rPr>
        <w:t xml:space="preserve">Scripture quotations marked NIV are taken from the Holy Bible, New International Version®, NIV®. Copyright © 1973, 1978, 1984, 2011 by Biblica, Inc.™ Used by permission of Zondervan. All rights reserved worldwide. </w:t>
      </w:r>
      <w:r w:rsidRPr="00D91634">
        <w:rPr>
          <w:sz w:val="15"/>
          <w:szCs w:val="15"/>
        </w:rPr>
        <w:t>www.zondervan.com</w:t>
      </w:r>
      <w:r w:rsidRPr="00316C44">
        <w:rPr>
          <w:sz w:val="15"/>
          <w:szCs w:val="15"/>
        </w:rPr>
        <w:t>. The "NIV" and "New International Version" are trademarks registered in the United States Patent and Trademark Office by Biblica, Inc.™</w:t>
      </w:r>
    </w:p>
    <w:p w14:paraId="69FC41EE" w14:textId="77777777" w:rsidR="00F1365B" w:rsidRPr="00316C44" w:rsidRDefault="00F1365B" w:rsidP="00F1365B">
      <w:pPr>
        <w:tabs>
          <w:tab w:val="clear" w:pos="360"/>
          <w:tab w:val="left" w:pos="720"/>
        </w:tabs>
        <w:rPr>
          <w:iCs/>
          <w:sz w:val="8"/>
          <w:szCs w:val="16"/>
        </w:rPr>
      </w:pPr>
    </w:p>
    <w:p w14:paraId="0D7A3755" w14:textId="77777777" w:rsidR="00F1365B" w:rsidRPr="00316C44" w:rsidRDefault="00F1365B" w:rsidP="00F1365B">
      <w:pPr>
        <w:tabs>
          <w:tab w:val="clear" w:pos="360"/>
          <w:tab w:val="left" w:pos="720"/>
        </w:tabs>
        <w:spacing w:after="80"/>
        <w:rPr>
          <w:iCs/>
          <w:sz w:val="20"/>
          <w:szCs w:val="16"/>
        </w:rPr>
      </w:pPr>
      <w:r w:rsidRPr="00316C44">
        <w:rPr>
          <w:iCs/>
          <w:sz w:val="20"/>
          <w:szCs w:val="16"/>
        </w:rPr>
        <w:t xml:space="preserve">NLT: </w:t>
      </w:r>
      <w:r w:rsidRPr="00316C44">
        <w:rPr>
          <w:iCs/>
          <w:sz w:val="20"/>
          <w:szCs w:val="16"/>
        </w:rPr>
        <w:tab/>
      </w:r>
      <w:r w:rsidRPr="00316C44">
        <w:rPr>
          <w:iCs/>
          <w:sz w:val="20"/>
          <w:szCs w:val="16"/>
          <w:u w:val="single"/>
        </w:rPr>
        <w:t>New Living Translation</w:t>
      </w:r>
    </w:p>
    <w:p w14:paraId="24A972A0" w14:textId="77777777" w:rsidR="00F1365B" w:rsidRPr="00D65ED6" w:rsidRDefault="00F1365B" w:rsidP="00F1365B">
      <w:pPr>
        <w:tabs>
          <w:tab w:val="clear" w:pos="360"/>
          <w:tab w:val="left" w:pos="720"/>
        </w:tabs>
        <w:ind w:left="720"/>
        <w:rPr>
          <w:sz w:val="15"/>
          <w:szCs w:val="15"/>
        </w:rPr>
      </w:pPr>
      <w:r w:rsidRPr="00316C44">
        <w:rPr>
          <w:sz w:val="15"/>
          <w:szCs w:val="15"/>
        </w:rPr>
        <w:t xml:space="preserve">Scripture quotations marked NLT are taken from the </w:t>
      </w:r>
      <w:r w:rsidRPr="00316C44">
        <w:rPr>
          <w:iCs/>
          <w:sz w:val="15"/>
          <w:szCs w:val="15"/>
        </w:rPr>
        <w:t>Holy Bible</w:t>
      </w:r>
      <w:r w:rsidRPr="00316C44">
        <w:rPr>
          <w:sz w:val="15"/>
          <w:szCs w:val="15"/>
        </w:rPr>
        <w:t>, New Living Translation, Copyright© 1996, 2004, 2015 by Tyndale House Foundation. Used by permission of Tyndale House Publishers, Inc., Carol Stream, Illinois 60188. All rights reserved.</w:t>
      </w:r>
    </w:p>
    <w:p w14:paraId="139F2730" w14:textId="77777777" w:rsidR="00F1365B" w:rsidRPr="00316C44" w:rsidRDefault="00F1365B" w:rsidP="00F1365B">
      <w:pPr>
        <w:tabs>
          <w:tab w:val="clear" w:pos="360"/>
          <w:tab w:val="left" w:pos="720"/>
        </w:tabs>
        <w:rPr>
          <w:iCs/>
          <w:sz w:val="8"/>
          <w:szCs w:val="16"/>
        </w:rPr>
      </w:pPr>
    </w:p>
    <w:p w14:paraId="5BAF25B7" w14:textId="77777777" w:rsidR="00F1365B" w:rsidRPr="00316C44" w:rsidRDefault="00F1365B" w:rsidP="00F1365B">
      <w:pPr>
        <w:tabs>
          <w:tab w:val="clear" w:pos="360"/>
          <w:tab w:val="left" w:pos="720"/>
        </w:tabs>
        <w:spacing w:after="80"/>
        <w:rPr>
          <w:sz w:val="20"/>
          <w:szCs w:val="16"/>
        </w:rPr>
      </w:pPr>
      <w:r w:rsidRPr="00316C44">
        <w:rPr>
          <w:sz w:val="20"/>
          <w:szCs w:val="16"/>
        </w:rPr>
        <w:t xml:space="preserve">ESV: </w:t>
      </w:r>
      <w:r w:rsidRPr="00316C44">
        <w:rPr>
          <w:sz w:val="20"/>
          <w:szCs w:val="16"/>
        </w:rPr>
        <w:tab/>
      </w:r>
      <w:r w:rsidRPr="00316C44">
        <w:rPr>
          <w:sz w:val="20"/>
          <w:szCs w:val="16"/>
          <w:u w:val="single"/>
        </w:rPr>
        <w:t>English Standard Version</w:t>
      </w:r>
    </w:p>
    <w:p w14:paraId="6946D00B" w14:textId="77777777" w:rsidR="00F1365B" w:rsidRPr="00316C44" w:rsidRDefault="00F1365B" w:rsidP="00F1365B">
      <w:pPr>
        <w:tabs>
          <w:tab w:val="clear" w:pos="360"/>
          <w:tab w:val="left" w:pos="720"/>
        </w:tabs>
        <w:ind w:left="720"/>
        <w:rPr>
          <w:sz w:val="15"/>
          <w:szCs w:val="15"/>
        </w:rPr>
      </w:pPr>
      <w:r w:rsidRPr="00316C44">
        <w:rPr>
          <w:sz w:val="15"/>
          <w:szCs w:val="15"/>
        </w:rPr>
        <w:t xml:space="preserve">Scripture quotations marked ESV are taken from the </w:t>
      </w:r>
      <w:r w:rsidRPr="00316C44">
        <w:rPr>
          <w:i/>
          <w:iCs/>
          <w:sz w:val="15"/>
          <w:szCs w:val="15"/>
        </w:rPr>
        <w:t>ESV Bible</w:t>
      </w:r>
      <w:r w:rsidRPr="00316C44">
        <w:rPr>
          <w:sz w:val="15"/>
          <w:szCs w:val="15"/>
          <w:vertAlign w:val="superscript"/>
        </w:rPr>
        <w:t>®</w:t>
      </w:r>
      <w:r w:rsidRPr="00316C44">
        <w:rPr>
          <w:sz w:val="15"/>
          <w:szCs w:val="15"/>
        </w:rPr>
        <w:t xml:space="preserve"> (</w:t>
      </w:r>
      <w:r w:rsidRPr="00316C44">
        <w:rPr>
          <w:i/>
          <w:iCs/>
          <w:sz w:val="15"/>
          <w:szCs w:val="15"/>
        </w:rPr>
        <w:t>The Holy Bible, English Standard Version</w:t>
      </w:r>
      <w:r w:rsidRPr="00316C44">
        <w:rPr>
          <w:sz w:val="15"/>
          <w:szCs w:val="15"/>
          <w:vertAlign w:val="superscript"/>
        </w:rPr>
        <w:t>®</w:t>
      </w:r>
      <w:r w:rsidRPr="00316C44">
        <w:rPr>
          <w:sz w:val="15"/>
          <w:szCs w:val="15"/>
        </w:rPr>
        <w:t>), copyright © 2001 by Crossway Bibles, a publishing ministry of Good News Publishers. Used by permission. All rights reserved.</w:t>
      </w:r>
    </w:p>
    <w:p w14:paraId="5CA82BC8" w14:textId="77777777" w:rsidR="00F1365B" w:rsidRPr="00316C44" w:rsidRDefault="00F1365B" w:rsidP="00F1365B">
      <w:pPr>
        <w:tabs>
          <w:tab w:val="clear" w:pos="360"/>
          <w:tab w:val="left" w:pos="720"/>
        </w:tabs>
        <w:rPr>
          <w:iCs/>
          <w:sz w:val="8"/>
          <w:szCs w:val="16"/>
        </w:rPr>
      </w:pPr>
    </w:p>
    <w:p w14:paraId="3AA4862D" w14:textId="77777777" w:rsidR="00F1365B" w:rsidRPr="00316C44" w:rsidRDefault="00F1365B" w:rsidP="00F1365B">
      <w:pPr>
        <w:tabs>
          <w:tab w:val="clear" w:pos="360"/>
          <w:tab w:val="left" w:pos="720"/>
        </w:tabs>
        <w:spacing w:after="80"/>
        <w:rPr>
          <w:iCs/>
          <w:sz w:val="20"/>
          <w:szCs w:val="16"/>
        </w:rPr>
      </w:pPr>
      <w:r w:rsidRPr="00316C44">
        <w:rPr>
          <w:iCs/>
          <w:sz w:val="20"/>
          <w:szCs w:val="16"/>
        </w:rPr>
        <w:t xml:space="preserve">KJV: </w:t>
      </w:r>
      <w:r w:rsidRPr="00316C44">
        <w:rPr>
          <w:iCs/>
          <w:sz w:val="20"/>
          <w:szCs w:val="16"/>
        </w:rPr>
        <w:tab/>
      </w:r>
      <w:r w:rsidRPr="00316C44">
        <w:rPr>
          <w:iCs/>
          <w:sz w:val="20"/>
          <w:szCs w:val="16"/>
          <w:u w:val="single"/>
        </w:rPr>
        <w:t>King James Version</w:t>
      </w:r>
    </w:p>
    <w:p w14:paraId="54BC431D" w14:textId="77777777" w:rsidR="00F1365B" w:rsidRPr="00316C44" w:rsidRDefault="00F1365B" w:rsidP="00F1365B">
      <w:pPr>
        <w:tabs>
          <w:tab w:val="clear" w:pos="360"/>
          <w:tab w:val="left" w:pos="720"/>
        </w:tabs>
        <w:ind w:firstLine="720"/>
        <w:rPr>
          <w:iCs/>
          <w:sz w:val="15"/>
          <w:szCs w:val="15"/>
        </w:rPr>
      </w:pPr>
      <w:r w:rsidRPr="00316C44">
        <w:rPr>
          <w:iCs/>
          <w:sz w:val="15"/>
          <w:szCs w:val="15"/>
        </w:rPr>
        <w:t>Public Domain</w:t>
      </w:r>
    </w:p>
    <w:p w14:paraId="55679669" w14:textId="77777777" w:rsidR="00F1365B" w:rsidRPr="00316C44" w:rsidRDefault="00F1365B" w:rsidP="00F1365B">
      <w:pPr>
        <w:tabs>
          <w:tab w:val="clear" w:pos="360"/>
          <w:tab w:val="left" w:pos="720"/>
        </w:tabs>
        <w:rPr>
          <w:iCs/>
          <w:sz w:val="8"/>
          <w:szCs w:val="16"/>
        </w:rPr>
      </w:pPr>
    </w:p>
    <w:p w14:paraId="0202230C" w14:textId="77777777" w:rsidR="00F1365B" w:rsidRPr="00316C44" w:rsidRDefault="00F1365B" w:rsidP="00F1365B">
      <w:pPr>
        <w:tabs>
          <w:tab w:val="clear" w:pos="360"/>
          <w:tab w:val="left" w:pos="720"/>
        </w:tabs>
        <w:spacing w:after="80"/>
        <w:rPr>
          <w:iCs/>
          <w:sz w:val="20"/>
          <w:szCs w:val="16"/>
        </w:rPr>
      </w:pPr>
      <w:r w:rsidRPr="00316C44">
        <w:rPr>
          <w:iCs/>
          <w:sz w:val="20"/>
          <w:szCs w:val="16"/>
        </w:rPr>
        <w:t xml:space="preserve">NKJV: </w:t>
      </w:r>
      <w:r w:rsidRPr="00316C44">
        <w:rPr>
          <w:iCs/>
          <w:sz w:val="20"/>
          <w:szCs w:val="16"/>
        </w:rPr>
        <w:tab/>
      </w:r>
      <w:r w:rsidRPr="00316C44">
        <w:rPr>
          <w:iCs/>
          <w:sz w:val="20"/>
          <w:szCs w:val="16"/>
          <w:u w:val="single"/>
        </w:rPr>
        <w:t>New King James Version</w:t>
      </w:r>
    </w:p>
    <w:p w14:paraId="2707423A" w14:textId="77777777" w:rsidR="00F1365B" w:rsidRDefault="00F1365B" w:rsidP="00F1365B">
      <w:pPr>
        <w:tabs>
          <w:tab w:val="clear" w:pos="360"/>
          <w:tab w:val="left" w:pos="720"/>
        </w:tabs>
        <w:ind w:left="720"/>
        <w:rPr>
          <w:iCs/>
          <w:sz w:val="15"/>
          <w:szCs w:val="15"/>
        </w:rPr>
      </w:pPr>
      <w:r w:rsidRPr="00316C44">
        <w:rPr>
          <w:sz w:val="15"/>
          <w:szCs w:val="15"/>
        </w:rPr>
        <w:t xml:space="preserve">Scripture quotations marked NKJV are taken from the New King James Version®. Copyright © 1982 by Thomas Nelson, Inc. Used by permission. </w:t>
      </w:r>
    </w:p>
    <w:p w14:paraId="5C846DC2" w14:textId="77777777" w:rsidR="00F1365B" w:rsidRPr="00BE625F" w:rsidRDefault="00F1365B" w:rsidP="00F1365B">
      <w:pPr>
        <w:tabs>
          <w:tab w:val="clear" w:pos="360"/>
          <w:tab w:val="left" w:pos="720"/>
        </w:tabs>
        <w:ind w:left="720"/>
        <w:rPr>
          <w:rStyle w:val="yiv2001057678maintxt"/>
          <w:iCs/>
          <w:sz w:val="15"/>
          <w:szCs w:val="15"/>
        </w:rPr>
      </w:pPr>
    </w:p>
    <w:p w14:paraId="1846DAAA" w14:textId="77777777" w:rsidR="00AE7D2D" w:rsidRPr="00AE7D2D" w:rsidRDefault="00AE7D2D" w:rsidP="00AE7D2D">
      <w:pPr>
        <w:tabs>
          <w:tab w:val="clear" w:pos="360"/>
        </w:tabs>
        <w:spacing w:after="80"/>
        <w:rPr>
          <w:rFonts w:eastAsia="Aptos"/>
          <w:b/>
          <w:bCs/>
          <w:sz w:val="18"/>
          <w:szCs w:val="18"/>
        </w:rPr>
      </w:pPr>
      <w:r w:rsidRPr="00AE7D2D">
        <w:rPr>
          <w:rFonts w:eastAsia="Aptos"/>
          <w:spacing w:val="-2"/>
          <w:sz w:val="18"/>
          <w:szCs w:val="18"/>
        </w:rPr>
        <w:t xml:space="preserve">Since this is a template booklet featuring </w:t>
      </w:r>
      <w:r w:rsidRPr="00AE7D2D">
        <w:rPr>
          <w:rFonts w:eastAsia="Aptos"/>
          <w:spacing w:val="-2"/>
          <w:sz w:val="18"/>
          <w:szCs w:val="18"/>
          <w:u w:val="single"/>
        </w:rPr>
        <w:t>preview</w:t>
      </w:r>
      <w:r w:rsidRPr="00AE7D2D">
        <w:rPr>
          <w:rFonts w:eastAsia="Aptos"/>
          <w:spacing w:val="-2"/>
          <w:sz w:val="18"/>
          <w:szCs w:val="18"/>
        </w:rPr>
        <w:t xml:space="preserve"> photos, it is </w:t>
      </w:r>
      <w:r w:rsidRPr="00AE7D2D">
        <w:rPr>
          <w:rFonts w:eastAsia="Aptos"/>
          <w:spacing w:val="-2"/>
          <w:sz w:val="18"/>
          <w:szCs w:val="18"/>
          <w:u w:val="single"/>
        </w:rPr>
        <w:t>not</w:t>
      </w:r>
      <w:r w:rsidRPr="00AE7D2D">
        <w:rPr>
          <w:rFonts w:eastAsia="Aptos"/>
          <w:spacing w:val="-2"/>
          <w:sz w:val="18"/>
          <w:szCs w:val="18"/>
        </w:rPr>
        <w:t xml:space="preserve"> copyrighted, </w:t>
      </w:r>
      <w:r w:rsidRPr="00AE7D2D">
        <w:rPr>
          <w:rFonts w:eastAsia="Aptos"/>
          <w:sz w:val="18"/>
          <w:szCs w:val="18"/>
        </w:rPr>
        <w:t xml:space="preserve">so you are free to purchase licenses to use the photos and develop your own booklets for print. </w:t>
      </w:r>
      <w:r w:rsidRPr="00AE7D2D">
        <w:rPr>
          <w:rFonts w:eastAsia="Aptos"/>
          <w:b/>
          <w:bCs/>
          <w:sz w:val="18"/>
          <w:szCs w:val="18"/>
        </w:rPr>
        <w:t xml:space="preserve">Be sure to determine whether or not you need to request permission (and in some cases pay) for the rights to use the various Bible translations. </w:t>
      </w:r>
      <w:r w:rsidRPr="00AE7D2D">
        <w:rPr>
          <w:rFonts w:eastAsia="Aptos"/>
          <w:sz w:val="18"/>
          <w:szCs w:val="18"/>
        </w:rPr>
        <w:t xml:space="preserve">Scripture verses were sourced from </w:t>
      </w:r>
      <w:hyperlink r:id="rId24" w:history="1">
        <w:r w:rsidRPr="00AE7D2D">
          <w:rPr>
            <w:rFonts w:eastAsia="Aptos"/>
            <w:sz w:val="18"/>
            <w:szCs w:val="18"/>
            <w:u w:val="single"/>
          </w:rPr>
          <w:t>www.BibleGateway.com</w:t>
        </w:r>
      </w:hyperlink>
      <w:r w:rsidRPr="00AE7D2D">
        <w:rPr>
          <w:rFonts w:eastAsia="Aptos"/>
          <w:sz w:val="18"/>
          <w:szCs w:val="18"/>
        </w:rPr>
        <w:t>.</w:t>
      </w:r>
    </w:p>
    <w:p w14:paraId="713F5C3C" w14:textId="77777777" w:rsidR="00AE7D2D" w:rsidRPr="00AE7D2D" w:rsidRDefault="00AE7D2D" w:rsidP="00AE7D2D">
      <w:pPr>
        <w:tabs>
          <w:tab w:val="clear" w:pos="360"/>
        </w:tabs>
        <w:rPr>
          <w:rFonts w:eastAsia="Aptos"/>
          <w:sz w:val="18"/>
          <w:szCs w:val="18"/>
        </w:rPr>
      </w:pPr>
      <w:r w:rsidRPr="00AE7D2D">
        <w:rPr>
          <w:rFonts w:eastAsia="Aptos"/>
          <w:sz w:val="18"/>
          <w:szCs w:val="18"/>
        </w:rPr>
        <w:t xml:space="preserve">If it would be easier for you to simply purchase this booklet, the copyrighted version is available at </w:t>
      </w:r>
      <w:hyperlink r:id="rId25" w:history="1">
        <w:r w:rsidRPr="00AE7D2D">
          <w:rPr>
            <w:rFonts w:eastAsia="Aptos"/>
            <w:sz w:val="18"/>
            <w:szCs w:val="18"/>
            <w:u w:val="single"/>
          </w:rPr>
          <w:t>www.TheWordOfGodSeries.com</w:t>
        </w:r>
      </w:hyperlink>
      <w:r w:rsidRPr="00AE7D2D">
        <w:rPr>
          <w:rFonts w:eastAsia="Aptos"/>
          <w:sz w:val="18"/>
          <w:szCs w:val="18"/>
        </w:rPr>
        <w:t xml:space="preserve"> or </w:t>
      </w:r>
      <w:hyperlink r:id="rId26" w:history="1">
        <w:r w:rsidRPr="00AE7D2D">
          <w:rPr>
            <w:rFonts w:eastAsia="Aptos"/>
            <w:color w:val="000000"/>
            <w:sz w:val="18"/>
            <w:szCs w:val="16"/>
            <w:u w:val="single"/>
          </w:rPr>
          <w:t>www.amazon.com</w:t>
        </w:r>
      </w:hyperlink>
      <w:r w:rsidRPr="00AE7D2D">
        <w:rPr>
          <w:rFonts w:eastAsia="Aptos"/>
          <w:color w:val="000000"/>
          <w:sz w:val="18"/>
          <w:szCs w:val="16"/>
        </w:rPr>
        <w:t xml:space="preserve">. </w:t>
      </w:r>
      <w:r w:rsidRPr="00AE7D2D">
        <w:rPr>
          <w:rFonts w:eastAsia="Aptos"/>
          <w:color w:val="000000"/>
          <w:sz w:val="18"/>
          <w:szCs w:val="18"/>
        </w:rPr>
        <w:t xml:space="preserve">  </w:t>
      </w:r>
      <w:r w:rsidRPr="00AE7D2D">
        <w:rPr>
          <w:rFonts w:eastAsia="Aptos"/>
          <w:sz w:val="12"/>
          <w:szCs w:val="12"/>
        </w:rPr>
        <w:t xml:space="preserve"> </w:t>
      </w:r>
    </w:p>
    <w:p w14:paraId="26C257A5" w14:textId="77777777" w:rsidR="00AE7D2D" w:rsidRPr="00AE7D2D" w:rsidRDefault="00AE7D2D" w:rsidP="00AE7D2D">
      <w:pPr>
        <w:tabs>
          <w:tab w:val="clear" w:pos="360"/>
        </w:tabs>
        <w:rPr>
          <w:rFonts w:eastAsia="Aptos"/>
          <w:sz w:val="18"/>
          <w:szCs w:val="18"/>
        </w:rPr>
      </w:pPr>
      <w:r w:rsidRPr="00AE7D2D">
        <w:rPr>
          <w:rFonts w:eastAsia="Aptos"/>
          <w:sz w:val="18"/>
          <w:szCs w:val="18"/>
        </w:rPr>
        <w:t xml:space="preserve">ISBN info for the </w:t>
      </w:r>
      <w:r w:rsidRPr="00AE7D2D">
        <w:rPr>
          <w:rFonts w:eastAsia="Aptos"/>
          <w:sz w:val="18"/>
          <w:szCs w:val="18"/>
          <w:u w:val="single"/>
        </w:rPr>
        <w:t>copyrighted</w:t>
      </w:r>
      <w:r w:rsidRPr="00AE7D2D">
        <w:rPr>
          <w:rFonts w:eastAsia="Aptos"/>
          <w:sz w:val="18"/>
          <w:szCs w:val="18"/>
        </w:rPr>
        <w:t xml:space="preserve"> booklets is as follows: </w:t>
      </w:r>
    </w:p>
    <w:p w14:paraId="737DECAF" w14:textId="1C2B911D" w:rsidR="00CE4980" w:rsidRPr="00AD3D3A" w:rsidRDefault="009277B1" w:rsidP="00F1365B">
      <w:pPr>
        <w:rPr>
          <w:rStyle w:val="yiv2001057678maintxt"/>
          <w:sz w:val="18"/>
          <w:szCs w:val="18"/>
        </w:rPr>
      </w:pPr>
      <w:r>
        <w:rPr>
          <w:rStyle w:val="yiv2001057678maintxt"/>
          <w:sz w:val="18"/>
          <w:szCs w:val="18"/>
        </w:rPr>
        <w:t>The</w:t>
      </w:r>
      <w:r w:rsidRPr="00A732C1">
        <w:rPr>
          <w:rStyle w:val="yiv2001057678maintxt"/>
          <w:sz w:val="18"/>
          <w:szCs w:val="18"/>
        </w:rPr>
        <w:t xml:space="preserve"> ISBN is 978-1-964538-00-6</w:t>
      </w:r>
      <w:r>
        <w:rPr>
          <w:rStyle w:val="yiv2001057678maintxt"/>
          <w:sz w:val="18"/>
          <w:szCs w:val="18"/>
        </w:rPr>
        <w:t xml:space="preserve"> and the </w:t>
      </w:r>
      <w:r w:rsidRPr="00A732C1">
        <w:rPr>
          <w:rStyle w:val="yiv2001057678maintxt"/>
          <w:sz w:val="18"/>
          <w:szCs w:val="18"/>
        </w:rPr>
        <w:t>Amazon ISBN is 9798356812026</w:t>
      </w:r>
      <w:r>
        <w:rPr>
          <w:rStyle w:val="yiv2001057678maintxt"/>
          <w:sz w:val="18"/>
          <w:szCs w:val="18"/>
        </w:rPr>
        <w:t>.</w:t>
      </w:r>
    </w:p>
    <w:p w14:paraId="1A406820" w14:textId="77777777" w:rsidR="005501C2" w:rsidRPr="00F11A98" w:rsidRDefault="00B848BB" w:rsidP="00886AB1">
      <w:pPr>
        <w:jc w:val="center"/>
        <w:rPr>
          <w:rFonts w:ascii="Britannic Bold" w:hAnsi="Britannic Bold"/>
          <w:bCs/>
          <w:sz w:val="52"/>
          <w:szCs w:val="52"/>
          <w:highlight w:val="white"/>
        </w:rPr>
      </w:pPr>
      <w:r w:rsidRPr="00316C44">
        <w:rPr>
          <w:rStyle w:val="text"/>
          <w:sz w:val="23"/>
          <w:szCs w:val="23"/>
        </w:rPr>
        <w:br w:type="page"/>
      </w:r>
      <w:r w:rsidR="005501C2" w:rsidRPr="00F11A98">
        <w:rPr>
          <w:rFonts w:ascii="Britannic Bold" w:hAnsi="Britannic Bold"/>
          <w:bCs/>
          <w:sz w:val="48"/>
          <w:szCs w:val="56"/>
          <w:highlight w:val="white"/>
        </w:rPr>
        <w:lastRenderedPageBreak/>
        <w:t>Jesus: His Birth</w:t>
      </w:r>
    </w:p>
    <w:p w14:paraId="4C95113E" w14:textId="77777777" w:rsidR="00F11A98" w:rsidRPr="00446446" w:rsidRDefault="00F11A98" w:rsidP="00A70B62">
      <w:pPr>
        <w:pStyle w:val="Spacing"/>
        <w:rPr>
          <w:sz w:val="12"/>
          <w:szCs w:val="18"/>
          <w:highlight w:val="white"/>
        </w:rPr>
      </w:pPr>
    </w:p>
    <w:p w14:paraId="0DC36718" w14:textId="77777777" w:rsidR="00F11A98" w:rsidRPr="0054511A" w:rsidRDefault="00F11A98" w:rsidP="00F11A98">
      <w:pPr>
        <w:pStyle w:val="Heading2"/>
        <w:jc w:val="center"/>
        <w:rPr>
          <w:rFonts w:ascii="Britannic Bold" w:hAnsi="Britannic Bold"/>
          <w:b/>
          <w:sz w:val="48"/>
          <w:szCs w:val="48"/>
          <w:highlight w:val="white"/>
          <w:u w:val="none"/>
        </w:rPr>
      </w:pPr>
      <w:r w:rsidRPr="0054511A">
        <w:rPr>
          <w:rFonts w:ascii="Britannic Bold" w:hAnsi="Britannic Bold"/>
          <w:sz w:val="48"/>
          <w:szCs w:val="48"/>
          <w:highlight w:val="white"/>
          <w:u w:val="none"/>
        </w:rPr>
        <w:t>Contents</w:t>
      </w:r>
    </w:p>
    <w:p w14:paraId="1C56C8F4" w14:textId="77777777" w:rsidR="00F11A98" w:rsidRPr="00392CCF" w:rsidRDefault="00F11A98" w:rsidP="00F11A98">
      <w:pPr>
        <w:tabs>
          <w:tab w:val="left" w:pos="2430"/>
        </w:tabs>
        <w:spacing w:line="228" w:lineRule="auto"/>
        <w:rPr>
          <w:sz w:val="20"/>
          <w:highlight w:val="white"/>
        </w:rPr>
      </w:pPr>
    </w:p>
    <w:p w14:paraId="79B7D36A" w14:textId="576A8A0A" w:rsidR="000977BF" w:rsidRPr="00470129" w:rsidRDefault="00164310" w:rsidP="003B0990">
      <w:pPr>
        <w:tabs>
          <w:tab w:val="left" w:pos="2430"/>
        </w:tabs>
        <w:spacing w:after="30" w:line="233" w:lineRule="auto"/>
        <w:rPr>
          <w:szCs w:val="26"/>
          <w:highlight w:val="white"/>
        </w:rPr>
      </w:pPr>
      <w:hyperlink w:anchor="PropheciesAboutTheBirthOfChrist" w:history="1">
        <w:r w:rsidRPr="00BB0331">
          <w:rPr>
            <w:rStyle w:val="Hyperlink"/>
            <w:highlight w:val="white"/>
          </w:rPr>
          <w:t xml:space="preserve">Prophecies </w:t>
        </w:r>
        <w:r w:rsidR="00B7693E" w:rsidRPr="00BB0331">
          <w:rPr>
            <w:rStyle w:val="Hyperlink"/>
            <w:highlight w:val="white"/>
          </w:rPr>
          <w:t>About the</w:t>
        </w:r>
        <w:r w:rsidR="00A26AB0" w:rsidRPr="00BB0331">
          <w:rPr>
            <w:rStyle w:val="Hyperlink"/>
            <w:highlight w:val="white"/>
          </w:rPr>
          <w:t xml:space="preserve"> Birth of Christ</w:t>
        </w:r>
      </w:hyperlink>
      <w:r w:rsidR="00B7693E" w:rsidRPr="00470129">
        <w:rPr>
          <w:spacing w:val="-4"/>
          <w:szCs w:val="26"/>
          <w:highlight w:val="white"/>
        </w:rPr>
        <w:tab/>
      </w:r>
      <w:r w:rsidR="00B7693E" w:rsidRPr="00470129">
        <w:rPr>
          <w:spacing w:val="-4"/>
          <w:szCs w:val="26"/>
          <w:highlight w:val="white"/>
        </w:rPr>
        <w:tab/>
      </w:r>
      <w:r w:rsidR="00784FE9" w:rsidRPr="005A636E">
        <w:rPr>
          <w:szCs w:val="24"/>
        </w:rPr>
        <w:t xml:space="preserve">   </w:t>
      </w:r>
      <w:r w:rsidR="00784FE9">
        <w:rPr>
          <w:szCs w:val="24"/>
        </w:rPr>
        <w:t xml:space="preserve"> </w:t>
      </w:r>
      <w:r w:rsidR="00784FE9" w:rsidRPr="005A636E">
        <w:rPr>
          <w:szCs w:val="24"/>
        </w:rPr>
        <w:t xml:space="preserve">         </w:t>
      </w:r>
      <w:r w:rsidR="00784FE9">
        <w:rPr>
          <w:szCs w:val="24"/>
        </w:rPr>
        <w:t xml:space="preserve"> </w:t>
      </w:r>
      <w:r w:rsidR="00B63783" w:rsidRPr="00470129">
        <w:rPr>
          <w:szCs w:val="26"/>
          <w:highlight w:val="white"/>
        </w:rPr>
        <w:t>1</w:t>
      </w:r>
      <w:r w:rsidR="006574EC" w:rsidRPr="00470129">
        <w:rPr>
          <w:smallCaps/>
          <w:szCs w:val="26"/>
          <w:highlight w:val="white"/>
        </w:rPr>
        <w:t xml:space="preserve"> </w:t>
      </w:r>
    </w:p>
    <w:p w14:paraId="73733B1B" w14:textId="0B275801" w:rsidR="00574D3E" w:rsidRPr="00470129" w:rsidRDefault="00A26AB0" w:rsidP="003B0990">
      <w:pPr>
        <w:tabs>
          <w:tab w:val="left" w:pos="2430"/>
        </w:tabs>
        <w:spacing w:after="30" w:line="233" w:lineRule="auto"/>
        <w:rPr>
          <w:szCs w:val="26"/>
          <w:highlight w:val="white"/>
        </w:rPr>
      </w:pPr>
      <w:hyperlink w:anchor="AnIntroductionToChrist" w:history="1">
        <w:r w:rsidRPr="00691F5B">
          <w:rPr>
            <w:highlight w:val="white"/>
          </w:rPr>
          <w:t>An</w:t>
        </w:r>
        <w:r w:rsidR="00574D3E" w:rsidRPr="00691F5B">
          <w:rPr>
            <w:highlight w:val="white"/>
          </w:rPr>
          <w:t xml:space="preserve"> Introduction to Christ</w:t>
        </w:r>
      </w:hyperlink>
      <w:r w:rsidR="00574D3E" w:rsidRPr="00470129">
        <w:rPr>
          <w:szCs w:val="26"/>
          <w:highlight w:val="white"/>
        </w:rPr>
        <w:tab/>
      </w:r>
      <w:r w:rsidR="00574D3E" w:rsidRPr="00470129">
        <w:rPr>
          <w:szCs w:val="26"/>
          <w:highlight w:val="white"/>
        </w:rPr>
        <w:tab/>
      </w:r>
      <w:r w:rsidRPr="00470129">
        <w:rPr>
          <w:szCs w:val="26"/>
          <w:highlight w:val="white"/>
        </w:rPr>
        <w:tab/>
      </w:r>
      <w:r w:rsidRPr="00470129">
        <w:rPr>
          <w:szCs w:val="26"/>
          <w:highlight w:val="white"/>
        </w:rPr>
        <w:tab/>
      </w:r>
      <w:r w:rsidR="00784FE9" w:rsidRPr="005A636E">
        <w:rPr>
          <w:szCs w:val="24"/>
        </w:rPr>
        <w:t xml:space="preserve">   </w:t>
      </w:r>
      <w:r w:rsidR="00784FE9">
        <w:rPr>
          <w:szCs w:val="24"/>
        </w:rPr>
        <w:t xml:space="preserve"> </w:t>
      </w:r>
      <w:r w:rsidR="00784FE9" w:rsidRPr="005A636E">
        <w:rPr>
          <w:szCs w:val="24"/>
        </w:rPr>
        <w:t xml:space="preserve">         </w:t>
      </w:r>
      <w:r w:rsidR="00784FE9">
        <w:rPr>
          <w:szCs w:val="24"/>
        </w:rPr>
        <w:t xml:space="preserve"> </w:t>
      </w:r>
      <w:r w:rsidR="008233A6" w:rsidRPr="00470129">
        <w:rPr>
          <w:szCs w:val="26"/>
          <w:highlight w:val="white"/>
        </w:rPr>
        <w:t>3</w:t>
      </w:r>
    </w:p>
    <w:p w14:paraId="09C9BB8E" w14:textId="4F190C3D" w:rsidR="0074054B" w:rsidRDefault="00164310" w:rsidP="00133170">
      <w:pPr>
        <w:tabs>
          <w:tab w:val="left" w:pos="2430"/>
        </w:tabs>
        <w:spacing w:after="40" w:line="233" w:lineRule="auto"/>
        <w:rPr>
          <w:szCs w:val="26"/>
        </w:rPr>
      </w:pPr>
      <w:hyperlink w:anchor="TheBirthOfJohnTheBaptist" w:history="1">
        <w:r w:rsidRPr="00691F5B">
          <w:rPr>
            <w:highlight w:val="white"/>
          </w:rPr>
          <w:t>The Birth of John the Baptist</w:t>
        </w:r>
      </w:hyperlink>
      <w:r w:rsidR="000977BF" w:rsidRPr="00857F67">
        <w:rPr>
          <w:szCs w:val="26"/>
          <w:highlight w:val="white"/>
        </w:rPr>
        <w:tab/>
      </w:r>
      <w:r w:rsidR="000977BF" w:rsidRPr="00857F67">
        <w:rPr>
          <w:szCs w:val="26"/>
          <w:highlight w:val="white"/>
        </w:rPr>
        <w:tab/>
      </w:r>
      <w:r w:rsidRPr="00857F67">
        <w:rPr>
          <w:szCs w:val="26"/>
          <w:highlight w:val="white"/>
        </w:rPr>
        <w:tab/>
      </w:r>
      <w:r w:rsidR="00784FE9" w:rsidRPr="005A636E">
        <w:rPr>
          <w:szCs w:val="24"/>
        </w:rPr>
        <w:t xml:space="preserve">   </w:t>
      </w:r>
      <w:r w:rsidR="00784FE9">
        <w:rPr>
          <w:szCs w:val="24"/>
        </w:rPr>
        <w:t xml:space="preserve"> </w:t>
      </w:r>
      <w:r w:rsidR="00784FE9" w:rsidRPr="005A636E">
        <w:rPr>
          <w:szCs w:val="24"/>
        </w:rPr>
        <w:t xml:space="preserve">         </w:t>
      </w:r>
      <w:r w:rsidR="00784FE9">
        <w:rPr>
          <w:szCs w:val="24"/>
        </w:rPr>
        <w:t xml:space="preserve"> </w:t>
      </w:r>
      <w:r w:rsidR="00B63783" w:rsidRPr="00857F67">
        <w:rPr>
          <w:szCs w:val="26"/>
          <w:highlight w:val="white"/>
        </w:rPr>
        <w:t>4</w:t>
      </w:r>
    </w:p>
    <w:p w14:paraId="36DA4388" w14:textId="27CEDA0C" w:rsidR="00EA281E" w:rsidRPr="00B8660C" w:rsidRDefault="00691F5B" w:rsidP="00375A81">
      <w:pPr>
        <w:spacing w:line="233" w:lineRule="auto"/>
        <w:ind w:firstLine="360"/>
      </w:pPr>
      <w:hyperlink w:anchor="TheBirthOfJohnTheBaptistForetold" w:history="1">
        <w:r w:rsidRPr="00B8660C">
          <w:rPr>
            <w:rStyle w:val="Hyperlink"/>
          </w:rPr>
          <w:t>The Birth of John the Baptist Foretold</w:t>
        </w:r>
      </w:hyperlink>
    </w:p>
    <w:p w14:paraId="1233A5D3" w14:textId="3B1EC4C5" w:rsidR="00574D3E" w:rsidRPr="00B8660C" w:rsidRDefault="00574D3E" w:rsidP="00375A81">
      <w:pPr>
        <w:spacing w:line="233" w:lineRule="auto"/>
        <w:ind w:firstLine="360"/>
        <w:rPr>
          <w:szCs w:val="24"/>
          <w:highlight w:val="white"/>
        </w:rPr>
      </w:pPr>
      <w:hyperlink w:anchor="JohnsBirth" w:history="1">
        <w:r w:rsidRPr="00B8660C">
          <w:rPr>
            <w:rStyle w:val="Hyperlink"/>
            <w:szCs w:val="24"/>
            <w:highlight w:val="white"/>
          </w:rPr>
          <w:t>John</w:t>
        </w:r>
        <w:r w:rsidR="001B1129" w:rsidRPr="00B8660C">
          <w:rPr>
            <w:rStyle w:val="Hyperlink"/>
            <w:szCs w:val="24"/>
            <w:highlight w:val="white"/>
          </w:rPr>
          <w:t>’</w:t>
        </w:r>
        <w:r w:rsidRPr="00B8660C">
          <w:rPr>
            <w:rStyle w:val="Hyperlink"/>
            <w:szCs w:val="24"/>
            <w:highlight w:val="white"/>
          </w:rPr>
          <w:t xml:space="preserve">s </w:t>
        </w:r>
        <w:r w:rsidRPr="00B8660C">
          <w:rPr>
            <w:rStyle w:val="Hyperlink"/>
            <w:highlight w:val="white"/>
          </w:rPr>
          <w:t>Birth</w:t>
        </w:r>
      </w:hyperlink>
    </w:p>
    <w:p w14:paraId="626D540F" w14:textId="28C87034" w:rsidR="00574D3E" w:rsidRPr="00B8660C" w:rsidRDefault="00574D3E" w:rsidP="00133170">
      <w:pPr>
        <w:spacing w:after="40" w:line="233" w:lineRule="auto"/>
        <w:ind w:firstLine="360"/>
        <w:rPr>
          <w:szCs w:val="24"/>
          <w:highlight w:val="white"/>
        </w:rPr>
      </w:pPr>
      <w:hyperlink w:anchor="ZechariahsSong" w:history="1">
        <w:r w:rsidRPr="00B8660C">
          <w:rPr>
            <w:rStyle w:val="Hyperlink"/>
            <w:highlight w:val="white"/>
          </w:rPr>
          <w:t>Zechariah</w:t>
        </w:r>
        <w:r w:rsidR="001B1129" w:rsidRPr="00B8660C">
          <w:rPr>
            <w:rStyle w:val="Hyperlink"/>
            <w:highlight w:val="white"/>
          </w:rPr>
          <w:t>’</w:t>
        </w:r>
        <w:r w:rsidRPr="00B8660C">
          <w:rPr>
            <w:rStyle w:val="Hyperlink"/>
            <w:highlight w:val="white"/>
          </w:rPr>
          <w:t>s</w:t>
        </w:r>
        <w:r w:rsidRPr="00B8660C">
          <w:rPr>
            <w:rStyle w:val="Hyperlink"/>
            <w:szCs w:val="24"/>
            <w:highlight w:val="white"/>
          </w:rPr>
          <w:t xml:space="preserve"> Song</w:t>
        </w:r>
      </w:hyperlink>
    </w:p>
    <w:p w14:paraId="173EBD6F" w14:textId="34671EFE" w:rsidR="00164310" w:rsidRPr="00B8660C" w:rsidRDefault="00164310" w:rsidP="00133170">
      <w:pPr>
        <w:spacing w:after="40" w:line="233" w:lineRule="auto"/>
        <w:rPr>
          <w:szCs w:val="24"/>
        </w:rPr>
      </w:pPr>
      <w:hyperlink w:anchor="TheBirthOfJesus" w:history="1">
        <w:r w:rsidRPr="00BB0331">
          <w:rPr>
            <w:rStyle w:val="Hyperlink"/>
            <w:szCs w:val="24"/>
            <w:highlight w:val="white"/>
          </w:rPr>
          <w:t>The Birth of Jesus</w:t>
        </w:r>
      </w:hyperlink>
      <w:r w:rsidR="000977BF" w:rsidRPr="00B8660C">
        <w:rPr>
          <w:szCs w:val="24"/>
          <w:highlight w:val="white"/>
        </w:rPr>
        <w:tab/>
      </w:r>
      <w:r w:rsidRPr="00B8660C">
        <w:rPr>
          <w:szCs w:val="24"/>
          <w:highlight w:val="white"/>
        </w:rPr>
        <w:tab/>
      </w:r>
      <w:r w:rsidRPr="00B8660C">
        <w:rPr>
          <w:szCs w:val="24"/>
          <w:highlight w:val="white"/>
        </w:rPr>
        <w:tab/>
      </w:r>
      <w:r w:rsidRPr="00B8660C">
        <w:rPr>
          <w:szCs w:val="24"/>
          <w:highlight w:val="white"/>
        </w:rPr>
        <w:tab/>
      </w:r>
      <w:r w:rsidRPr="00B8660C">
        <w:rPr>
          <w:szCs w:val="24"/>
          <w:highlight w:val="white"/>
        </w:rPr>
        <w:tab/>
      </w:r>
      <w:r w:rsidR="00784FE9" w:rsidRPr="005A636E">
        <w:rPr>
          <w:szCs w:val="24"/>
        </w:rPr>
        <w:t xml:space="preserve">   </w:t>
      </w:r>
      <w:r w:rsidR="00784FE9">
        <w:rPr>
          <w:szCs w:val="24"/>
        </w:rPr>
        <w:t xml:space="preserve"> </w:t>
      </w:r>
      <w:r w:rsidR="00784FE9" w:rsidRPr="005A636E">
        <w:rPr>
          <w:szCs w:val="24"/>
        </w:rPr>
        <w:t xml:space="preserve">         </w:t>
      </w:r>
      <w:r w:rsidR="00784FE9">
        <w:rPr>
          <w:szCs w:val="24"/>
        </w:rPr>
        <w:t xml:space="preserve"> </w:t>
      </w:r>
      <w:r w:rsidR="00B63783" w:rsidRPr="00B8660C">
        <w:rPr>
          <w:szCs w:val="24"/>
        </w:rPr>
        <w:t>8</w:t>
      </w:r>
    </w:p>
    <w:p w14:paraId="5CF61A13" w14:textId="5F6C7A66" w:rsidR="00574D3E" w:rsidRPr="00B8660C" w:rsidRDefault="00574D3E" w:rsidP="00375A81">
      <w:pPr>
        <w:spacing w:line="233" w:lineRule="auto"/>
        <w:ind w:firstLine="360"/>
        <w:rPr>
          <w:rStyle w:val="text"/>
          <w:spacing w:val="2"/>
          <w:szCs w:val="24"/>
        </w:rPr>
      </w:pPr>
      <w:hyperlink w:anchor="TheBirthOfJesusForetold" w:history="1">
        <w:r w:rsidRPr="00B8660C">
          <w:rPr>
            <w:rStyle w:val="Hyperlink"/>
            <w:spacing w:val="2"/>
            <w:szCs w:val="24"/>
          </w:rPr>
          <w:t xml:space="preserve">The Birth of </w:t>
        </w:r>
        <w:r w:rsidRPr="00B8660C">
          <w:rPr>
            <w:rStyle w:val="Hyperlink"/>
          </w:rPr>
          <w:t>Jesus</w:t>
        </w:r>
        <w:r w:rsidRPr="00B8660C">
          <w:rPr>
            <w:rStyle w:val="Hyperlink"/>
            <w:spacing w:val="2"/>
            <w:szCs w:val="24"/>
          </w:rPr>
          <w:t xml:space="preserve"> Foretold</w:t>
        </w:r>
      </w:hyperlink>
    </w:p>
    <w:p w14:paraId="68532111" w14:textId="418362FC" w:rsidR="008233A6" w:rsidRPr="008D5F85" w:rsidRDefault="008233A6" w:rsidP="00375A81">
      <w:pPr>
        <w:spacing w:line="233" w:lineRule="auto"/>
        <w:ind w:firstLine="360"/>
        <w:rPr>
          <w:szCs w:val="26"/>
          <w:highlight w:val="white"/>
        </w:rPr>
      </w:pPr>
      <w:hyperlink w:anchor="MarysSong" w:history="1">
        <w:r w:rsidRPr="00B55ADC">
          <w:rPr>
            <w:rStyle w:val="Hyperlink"/>
            <w:szCs w:val="26"/>
            <w:highlight w:val="white"/>
          </w:rPr>
          <w:t>Mary</w:t>
        </w:r>
        <w:r w:rsidR="001B1129" w:rsidRPr="00B55ADC">
          <w:rPr>
            <w:rStyle w:val="Hyperlink"/>
            <w:szCs w:val="26"/>
            <w:highlight w:val="white"/>
          </w:rPr>
          <w:t>’</w:t>
        </w:r>
        <w:r w:rsidRPr="00B55ADC">
          <w:rPr>
            <w:rStyle w:val="Hyperlink"/>
            <w:szCs w:val="26"/>
            <w:highlight w:val="white"/>
          </w:rPr>
          <w:t>s Song</w:t>
        </w:r>
      </w:hyperlink>
    </w:p>
    <w:p w14:paraId="58288508" w14:textId="28F1BAAC" w:rsidR="008233A6" w:rsidRPr="008D5F85" w:rsidRDefault="008233A6" w:rsidP="00375A81">
      <w:pPr>
        <w:spacing w:line="233" w:lineRule="auto"/>
        <w:ind w:firstLine="360"/>
        <w:rPr>
          <w:szCs w:val="26"/>
          <w:highlight w:val="white"/>
        </w:rPr>
      </w:pPr>
      <w:hyperlink w:anchor="JesusBirth" w:history="1">
        <w:r w:rsidRPr="00B55ADC">
          <w:rPr>
            <w:rStyle w:val="Hyperlink"/>
            <w:szCs w:val="26"/>
            <w:highlight w:val="white"/>
          </w:rPr>
          <w:t>Jesus</w:t>
        </w:r>
        <w:r w:rsidR="00D05210" w:rsidRPr="00B55ADC">
          <w:rPr>
            <w:rStyle w:val="Hyperlink"/>
            <w:szCs w:val="26"/>
            <w:highlight w:val="white"/>
          </w:rPr>
          <w:t xml:space="preserve">’ </w:t>
        </w:r>
        <w:r w:rsidR="00D05210" w:rsidRPr="00B55ADC">
          <w:rPr>
            <w:rStyle w:val="Hyperlink"/>
            <w:highlight w:val="white"/>
          </w:rPr>
          <w:t>Birth</w:t>
        </w:r>
      </w:hyperlink>
    </w:p>
    <w:p w14:paraId="2584676A" w14:textId="589A8A8B" w:rsidR="00574D3E" w:rsidRPr="008D5F85" w:rsidRDefault="00574D3E" w:rsidP="00375A81">
      <w:pPr>
        <w:spacing w:line="233" w:lineRule="auto"/>
        <w:ind w:firstLine="360"/>
        <w:rPr>
          <w:szCs w:val="24"/>
          <w:highlight w:val="white"/>
        </w:rPr>
      </w:pPr>
      <w:hyperlink w:anchor="TheShepherdsAndAngles" w:history="1">
        <w:r w:rsidRPr="00E910C7">
          <w:rPr>
            <w:rStyle w:val="Hyperlink"/>
            <w:szCs w:val="24"/>
            <w:highlight w:val="white"/>
          </w:rPr>
          <w:t xml:space="preserve">The </w:t>
        </w:r>
        <w:r w:rsidRPr="00E910C7">
          <w:rPr>
            <w:rStyle w:val="Hyperlink"/>
            <w:highlight w:val="white"/>
          </w:rPr>
          <w:t>Shepherds</w:t>
        </w:r>
        <w:r w:rsidRPr="00E910C7">
          <w:rPr>
            <w:rStyle w:val="Hyperlink"/>
            <w:szCs w:val="24"/>
            <w:highlight w:val="white"/>
          </w:rPr>
          <w:t xml:space="preserve"> and the Angels</w:t>
        </w:r>
      </w:hyperlink>
    </w:p>
    <w:p w14:paraId="63800960" w14:textId="37D701E9" w:rsidR="00574D3E" w:rsidRPr="008D5F85" w:rsidRDefault="00574D3E" w:rsidP="00375A81">
      <w:pPr>
        <w:spacing w:line="233" w:lineRule="auto"/>
        <w:ind w:firstLine="360"/>
        <w:rPr>
          <w:szCs w:val="24"/>
          <w:highlight w:val="white"/>
        </w:rPr>
      </w:pPr>
      <w:hyperlink w:anchor="JesusPresentedAtTheTemple" w:history="1">
        <w:r w:rsidRPr="00E910C7">
          <w:rPr>
            <w:rStyle w:val="Hyperlink"/>
            <w:szCs w:val="24"/>
            <w:highlight w:val="white"/>
          </w:rPr>
          <w:t xml:space="preserve">Jesus </w:t>
        </w:r>
        <w:r w:rsidRPr="00E910C7">
          <w:rPr>
            <w:rStyle w:val="Hyperlink"/>
            <w:highlight w:val="white"/>
          </w:rPr>
          <w:t>Presented</w:t>
        </w:r>
        <w:r w:rsidRPr="00E910C7">
          <w:rPr>
            <w:rStyle w:val="Hyperlink"/>
            <w:szCs w:val="24"/>
            <w:highlight w:val="white"/>
          </w:rPr>
          <w:t xml:space="preserve"> in the Temple</w:t>
        </w:r>
      </w:hyperlink>
    </w:p>
    <w:p w14:paraId="41F486BC" w14:textId="4103EA79" w:rsidR="00574D3E" w:rsidRPr="008D5F85" w:rsidRDefault="00574D3E" w:rsidP="00375A81">
      <w:pPr>
        <w:spacing w:line="233" w:lineRule="auto"/>
        <w:ind w:firstLine="360"/>
        <w:rPr>
          <w:szCs w:val="26"/>
          <w:highlight w:val="white"/>
        </w:rPr>
      </w:pPr>
      <w:hyperlink w:anchor="TheMagiFromTheEast" w:history="1">
        <w:r w:rsidRPr="00E910C7">
          <w:rPr>
            <w:rStyle w:val="Hyperlink"/>
            <w:szCs w:val="26"/>
            <w:highlight w:val="white"/>
          </w:rPr>
          <w:t xml:space="preserve">The Magi from the </w:t>
        </w:r>
        <w:r w:rsidRPr="00E910C7">
          <w:rPr>
            <w:rStyle w:val="Hyperlink"/>
            <w:highlight w:val="white"/>
          </w:rPr>
          <w:t>East</w:t>
        </w:r>
      </w:hyperlink>
    </w:p>
    <w:p w14:paraId="5CE1B27C" w14:textId="0DC6D003" w:rsidR="00574D3E" w:rsidRPr="00F71F4E" w:rsidRDefault="008233A6" w:rsidP="00133170">
      <w:pPr>
        <w:spacing w:after="40" w:line="233" w:lineRule="auto"/>
        <w:ind w:firstLine="360"/>
        <w:rPr>
          <w:szCs w:val="26"/>
          <w:highlight w:val="white"/>
        </w:rPr>
      </w:pPr>
      <w:hyperlink w:anchor="AccountsOfJesusChildhood" w:history="1">
        <w:r w:rsidRPr="00A908AD">
          <w:rPr>
            <w:rStyle w:val="Hyperlink"/>
            <w:szCs w:val="26"/>
            <w:highlight w:val="white"/>
          </w:rPr>
          <w:t xml:space="preserve">Accounts of </w:t>
        </w:r>
        <w:r w:rsidRPr="00A908AD">
          <w:rPr>
            <w:rStyle w:val="Hyperlink"/>
            <w:highlight w:val="white"/>
          </w:rPr>
          <w:t>Jesus</w:t>
        </w:r>
        <w:r w:rsidR="001B1129" w:rsidRPr="00A908AD">
          <w:rPr>
            <w:rStyle w:val="Hyperlink"/>
            <w:highlight w:val="white"/>
          </w:rPr>
          <w:t>’</w:t>
        </w:r>
        <w:r w:rsidRPr="00A908AD">
          <w:rPr>
            <w:rStyle w:val="Hyperlink"/>
            <w:szCs w:val="26"/>
            <w:highlight w:val="white"/>
          </w:rPr>
          <w:t xml:space="preserve"> Childhood</w:t>
        </w:r>
      </w:hyperlink>
    </w:p>
    <w:p w14:paraId="5989373B" w14:textId="79DFECB6" w:rsidR="00B63783" w:rsidRPr="00857F67" w:rsidRDefault="00D5734F" w:rsidP="00133170">
      <w:pPr>
        <w:spacing w:after="40" w:line="233" w:lineRule="auto"/>
        <w:rPr>
          <w:rStyle w:val="text"/>
          <w:sz w:val="23"/>
          <w:szCs w:val="23"/>
        </w:rPr>
      </w:pPr>
      <w:hyperlink w:anchor="WhyJesusCame" w:history="1">
        <w:r w:rsidRPr="00857F67">
          <w:rPr>
            <w:rStyle w:val="Hyperlink"/>
            <w:szCs w:val="24"/>
          </w:rPr>
          <w:t xml:space="preserve">Why </w:t>
        </w:r>
        <w:r w:rsidR="005F6545" w:rsidRPr="00857F67">
          <w:rPr>
            <w:rStyle w:val="Hyperlink"/>
            <w:szCs w:val="24"/>
          </w:rPr>
          <w:t>Jesus</w:t>
        </w:r>
        <w:r w:rsidRPr="00857F67">
          <w:rPr>
            <w:rStyle w:val="Hyperlink"/>
            <w:szCs w:val="24"/>
          </w:rPr>
          <w:t xml:space="preserve"> </w:t>
        </w:r>
        <w:r w:rsidRPr="009118ED">
          <w:rPr>
            <w:rStyle w:val="Hyperlink"/>
          </w:rPr>
          <w:t>Came</w:t>
        </w:r>
      </w:hyperlink>
      <w:r w:rsidRPr="00857F67">
        <w:rPr>
          <w:rStyle w:val="text"/>
          <w:sz w:val="23"/>
          <w:szCs w:val="23"/>
        </w:rPr>
        <w:tab/>
      </w:r>
      <w:r w:rsidR="006C6ED3" w:rsidRPr="00857F67">
        <w:rPr>
          <w:rStyle w:val="text"/>
          <w:sz w:val="23"/>
          <w:szCs w:val="23"/>
        </w:rPr>
        <w:tab/>
      </w:r>
      <w:r w:rsidR="006C6ED3" w:rsidRPr="00857F67">
        <w:rPr>
          <w:rStyle w:val="text"/>
          <w:sz w:val="23"/>
          <w:szCs w:val="23"/>
        </w:rPr>
        <w:tab/>
      </w:r>
      <w:r w:rsidR="006C6ED3" w:rsidRPr="00857F67">
        <w:rPr>
          <w:rStyle w:val="text"/>
          <w:sz w:val="23"/>
          <w:szCs w:val="23"/>
        </w:rPr>
        <w:tab/>
      </w:r>
      <w:r w:rsidR="006C6ED3" w:rsidRPr="00857F67">
        <w:rPr>
          <w:rStyle w:val="text"/>
          <w:sz w:val="23"/>
          <w:szCs w:val="23"/>
        </w:rPr>
        <w:tab/>
      </w:r>
      <w:r w:rsidR="006D339D" w:rsidRPr="005A636E">
        <w:rPr>
          <w:szCs w:val="24"/>
        </w:rPr>
        <w:t xml:space="preserve">         </w:t>
      </w:r>
      <w:r w:rsidR="006D339D">
        <w:rPr>
          <w:szCs w:val="24"/>
        </w:rPr>
        <w:t xml:space="preserve">  </w:t>
      </w:r>
      <w:r w:rsidR="006D339D" w:rsidRPr="005A636E">
        <w:rPr>
          <w:szCs w:val="24"/>
        </w:rPr>
        <w:t xml:space="preserve"> </w:t>
      </w:r>
      <w:r w:rsidR="006D339D">
        <w:rPr>
          <w:szCs w:val="24"/>
        </w:rPr>
        <w:t xml:space="preserve"> </w:t>
      </w:r>
      <w:r w:rsidR="00BB0261" w:rsidRPr="00C45637">
        <w:rPr>
          <w:rStyle w:val="text"/>
          <w:szCs w:val="24"/>
        </w:rPr>
        <w:t>19</w:t>
      </w:r>
    </w:p>
    <w:p w14:paraId="7521DF14" w14:textId="39E9793D" w:rsidR="006D7258" w:rsidRPr="001121DB" w:rsidRDefault="00E765B2" w:rsidP="002D1E03">
      <w:pPr>
        <w:tabs>
          <w:tab w:val="clear" w:pos="360"/>
          <w:tab w:val="left" w:pos="630"/>
          <w:tab w:val="left" w:pos="720"/>
          <w:tab w:val="left" w:pos="2430"/>
        </w:tabs>
        <w:spacing w:line="233" w:lineRule="auto"/>
        <w:ind w:left="360"/>
        <w:rPr>
          <w:i/>
          <w:iCs/>
          <w:sz w:val="18"/>
          <w:szCs w:val="16"/>
        </w:rPr>
      </w:pPr>
      <w:r w:rsidRPr="001121DB">
        <w:rPr>
          <w:i/>
          <w:iCs/>
          <w:sz w:val="18"/>
          <w:szCs w:val="16"/>
        </w:rPr>
        <w:t>The remainder of this book presents the Gospel message</w:t>
      </w:r>
      <w:r w:rsidR="00722A69">
        <w:rPr>
          <w:i/>
          <w:iCs/>
          <w:sz w:val="18"/>
          <w:szCs w:val="16"/>
        </w:rPr>
        <w:t>.</w:t>
      </w:r>
      <w:r w:rsidRPr="001121DB">
        <w:rPr>
          <w:i/>
          <w:iCs/>
          <w:sz w:val="18"/>
          <w:szCs w:val="16"/>
        </w:rPr>
        <w:t xml:space="preserve"> </w:t>
      </w:r>
      <w:r w:rsidR="003A3BD3" w:rsidRPr="001121DB">
        <w:rPr>
          <w:i/>
          <w:iCs/>
          <w:sz w:val="18"/>
          <w:szCs w:val="16"/>
        </w:rPr>
        <w:br/>
      </w:r>
      <w:r w:rsidR="00722A69">
        <w:rPr>
          <w:i/>
          <w:iCs/>
          <w:sz w:val="18"/>
          <w:szCs w:val="16"/>
        </w:rPr>
        <w:t>It</w:t>
      </w:r>
      <w:r w:rsidRPr="001121DB">
        <w:rPr>
          <w:i/>
          <w:iCs/>
          <w:sz w:val="18"/>
          <w:szCs w:val="16"/>
        </w:rPr>
        <w:t xml:space="preserve"> explains God’s plan </w:t>
      </w:r>
      <w:r w:rsidR="001F6E92" w:rsidRPr="001121DB">
        <w:rPr>
          <w:i/>
          <w:iCs/>
          <w:sz w:val="18"/>
          <w:szCs w:val="16"/>
        </w:rPr>
        <w:t xml:space="preserve">to </w:t>
      </w:r>
      <w:r w:rsidR="00487E98">
        <w:rPr>
          <w:i/>
          <w:iCs/>
          <w:sz w:val="18"/>
          <w:szCs w:val="16"/>
        </w:rPr>
        <w:t xml:space="preserve">bring us to Himself </w:t>
      </w:r>
      <w:r w:rsidR="001F6E92" w:rsidRPr="001121DB">
        <w:rPr>
          <w:i/>
          <w:iCs/>
          <w:sz w:val="18"/>
          <w:szCs w:val="16"/>
        </w:rPr>
        <w:t>through Christ</w:t>
      </w:r>
      <w:r w:rsidR="006D7258" w:rsidRPr="001121DB">
        <w:rPr>
          <w:i/>
          <w:iCs/>
          <w:sz w:val="18"/>
          <w:szCs w:val="16"/>
        </w:rPr>
        <w:t>.</w:t>
      </w:r>
    </w:p>
    <w:p w14:paraId="6CB9D173" w14:textId="64528569" w:rsidR="00E765B2" w:rsidRPr="001121DB" w:rsidRDefault="001121DB" w:rsidP="002D1E03">
      <w:pPr>
        <w:tabs>
          <w:tab w:val="clear" w:pos="360"/>
          <w:tab w:val="left" w:pos="630"/>
          <w:tab w:val="left" w:pos="720"/>
          <w:tab w:val="left" w:pos="2430"/>
        </w:tabs>
        <w:spacing w:after="10" w:line="233" w:lineRule="auto"/>
        <w:ind w:left="360"/>
        <w:rPr>
          <w:i/>
          <w:iCs/>
          <w:sz w:val="18"/>
          <w:szCs w:val="16"/>
        </w:rPr>
      </w:pPr>
      <w:r w:rsidRPr="001121DB">
        <w:rPr>
          <w:i/>
          <w:iCs/>
          <w:sz w:val="18"/>
          <w:szCs w:val="16"/>
        </w:rPr>
        <w:t xml:space="preserve">This </w:t>
      </w:r>
      <w:r w:rsidR="00DE0861">
        <w:rPr>
          <w:i/>
          <w:iCs/>
          <w:sz w:val="18"/>
          <w:szCs w:val="16"/>
        </w:rPr>
        <w:t xml:space="preserve">message </w:t>
      </w:r>
      <w:r w:rsidR="001F6E92" w:rsidRPr="001121DB">
        <w:rPr>
          <w:i/>
          <w:iCs/>
          <w:sz w:val="18"/>
          <w:szCs w:val="16"/>
        </w:rPr>
        <w:t>can be summ</w:t>
      </w:r>
      <w:r w:rsidR="006D7258" w:rsidRPr="001121DB">
        <w:rPr>
          <w:i/>
          <w:iCs/>
          <w:sz w:val="18"/>
          <w:szCs w:val="16"/>
        </w:rPr>
        <w:t>arized as follows</w:t>
      </w:r>
      <w:r w:rsidR="007D34FC" w:rsidRPr="001121DB">
        <w:rPr>
          <w:i/>
          <w:iCs/>
          <w:sz w:val="18"/>
          <w:szCs w:val="16"/>
        </w:rPr>
        <w:t>:</w:t>
      </w:r>
    </w:p>
    <w:p w14:paraId="0018B9C4" w14:textId="39B4EB76" w:rsidR="00B63783" w:rsidRPr="004F77C4" w:rsidRDefault="00B63783" w:rsidP="00375A81">
      <w:pPr>
        <w:tabs>
          <w:tab w:val="left" w:pos="2430"/>
        </w:tabs>
        <w:spacing w:line="233" w:lineRule="auto"/>
        <w:ind w:left="360"/>
        <w:rPr>
          <w:rStyle w:val="Hyperlink"/>
          <w:highlight w:val="white"/>
        </w:rPr>
      </w:pPr>
      <w:hyperlink w:anchor="GodLovesYou" w:history="1">
        <w:r w:rsidRPr="004F77C4">
          <w:rPr>
            <w:rStyle w:val="Hyperlink"/>
            <w:highlight w:val="white"/>
          </w:rPr>
          <w:t>God Loves You</w:t>
        </w:r>
      </w:hyperlink>
    </w:p>
    <w:p w14:paraId="4F9B33D2" w14:textId="36C921A4" w:rsidR="00B63783" w:rsidRPr="007E3876" w:rsidRDefault="002D6E39" w:rsidP="00375A81">
      <w:pPr>
        <w:tabs>
          <w:tab w:val="left" w:pos="2430"/>
        </w:tabs>
        <w:spacing w:line="233" w:lineRule="auto"/>
        <w:ind w:left="360"/>
        <w:rPr>
          <w:rStyle w:val="Hyperlink"/>
          <w:szCs w:val="26"/>
          <w:highlight w:val="white"/>
        </w:rPr>
      </w:pPr>
      <w:r w:rsidRPr="007E3876">
        <w:rPr>
          <w:szCs w:val="26"/>
          <w:highlight w:val="white"/>
        </w:rPr>
        <w:fldChar w:fldCharType="begin"/>
      </w:r>
      <w:r w:rsidR="00C45901" w:rsidRPr="007E3876">
        <w:rPr>
          <w:szCs w:val="26"/>
          <w:highlight w:val="white"/>
        </w:rPr>
        <w:instrText>HYPERLINK  \l "ButYourSinSeparatesYouFromGod"</w:instrText>
      </w:r>
      <w:r w:rsidRPr="007E3876">
        <w:rPr>
          <w:szCs w:val="26"/>
          <w:highlight w:val="white"/>
        </w:rPr>
      </w:r>
      <w:r w:rsidRPr="007E3876">
        <w:rPr>
          <w:szCs w:val="26"/>
          <w:highlight w:val="white"/>
        </w:rPr>
        <w:fldChar w:fldCharType="separate"/>
      </w:r>
      <w:r w:rsidR="00B63783" w:rsidRPr="007E3876">
        <w:rPr>
          <w:rStyle w:val="Hyperlink"/>
          <w:szCs w:val="26"/>
          <w:highlight w:val="white"/>
        </w:rPr>
        <w:t xml:space="preserve">But Your Sin Separates You </w:t>
      </w:r>
      <w:r w:rsidR="00A82D20" w:rsidRPr="007E3876">
        <w:rPr>
          <w:rStyle w:val="Hyperlink"/>
          <w:szCs w:val="26"/>
          <w:highlight w:val="white"/>
        </w:rPr>
        <w:t>f</w:t>
      </w:r>
      <w:r w:rsidR="00B63783" w:rsidRPr="007E3876">
        <w:rPr>
          <w:rStyle w:val="Hyperlink"/>
          <w:szCs w:val="26"/>
          <w:highlight w:val="white"/>
        </w:rPr>
        <w:t>rom God</w:t>
      </w:r>
    </w:p>
    <w:p w14:paraId="101FF229" w14:textId="40D1C382" w:rsidR="00B63783" w:rsidRPr="007E3876" w:rsidRDefault="002D6E39" w:rsidP="00375A81">
      <w:pPr>
        <w:tabs>
          <w:tab w:val="left" w:pos="2430"/>
        </w:tabs>
        <w:spacing w:line="233" w:lineRule="auto"/>
        <w:ind w:left="360"/>
        <w:rPr>
          <w:rStyle w:val="Hyperlink"/>
          <w:szCs w:val="26"/>
          <w:highlight w:val="white"/>
        </w:rPr>
      </w:pPr>
      <w:r w:rsidRPr="007E3876">
        <w:rPr>
          <w:szCs w:val="26"/>
          <w:highlight w:val="white"/>
        </w:rPr>
        <w:fldChar w:fldCharType="end"/>
      </w:r>
      <w:r w:rsidR="00E7530E" w:rsidRPr="007E3876">
        <w:rPr>
          <w:szCs w:val="26"/>
          <w:highlight w:val="white"/>
        </w:rPr>
        <w:fldChar w:fldCharType="begin"/>
      </w:r>
      <w:r w:rsidR="00C45901" w:rsidRPr="007E3876">
        <w:rPr>
          <w:szCs w:val="26"/>
          <w:highlight w:val="white"/>
        </w:rPr>
        <w:instrText>HYPERLINK  \l "TheDayOfGodsWrathWillCome"</w:instrText>
      </w:r>
      <w:r w:rsidR="00E7530E" w:rsidRPr="007E3876">
        <w:rPr>
          <w:szCs w:val="26"/>
          <w:highlight w:val="white"/>
        </w:rPr>
      </w:r>
      <w:r w:rsidR="00E7530E" w:rsidRPr="007E3876">
        <w:rPr>
          <w:szCs w:val="26"/>
          <w:highlight w:val="white"/>
        </w:rPr>
        <w:fldChar w:fldCharType="separate"/>
      </w:r>
      <w:r w:rsidR="005F6545" w:rsidRPr="007E3876">
        <w:rPr>
          <w:rStyle w:val="Hyperlink"/>
          <w:szCs w:val="26"/>
          <w:highlight w:val="white"/>
        </w:rPr>
        <w:t>The Day of God</w:t>
      </w:r>
      <w:r w:rsidR="001B1129" w:rsidRPr="007E3876">
        <w:rPr>
          <w:rStyle w:val="Hyperlink"/>
          <w:szCs w:val="26"/>
          <w:highlight w:val="white"/>
        </w:rPr>
        <w:t>’</w:t>
      </w:r>
      <w:r w:rsidR="005F6545" w:rsidRPr="007E3876">
        <w:rPr>
          <w:rStyle w:val="Hyperlink"/>
          <w:szCs w:val="26"/>
          <w:highlight w:val="white"/>
        </w:rPr>
        <w:t>s Wrath Will Come</w:t>
      </w:r>
    </w:p>
    <w:p w14:paraId="3499BB1A" w14:textId="11951A37" w:rsidR="00B63783" w:rsidRPr="007E3876" w:rsidRDefault="00E7530E" w:rsidP="00375A81">
      <w:pPr>
        <w:tabs>
          <w:tab w:val="left" w:pos="2430"/>
        </w:tabs>
        <w:spacing w:line="233" w:lineRule="auto"/>
        <w:ind w:left="360"/>
        <w:rPr>
          <w:szCs w:val="26"/>
          <w:highlight w:val="white"/>
        </w:rPr>
      </w:pPr>
      <w:r w:rsidRPr="007E3876">
        <w:rPr>
          <w:szCs w:val="26"/>
          <w:highlight w:val="white"/>
        </w:rPr>
        <w:fldChar w:fldCharType="end"/>
      </w:r>
      <w:hyperlink w:anchor="ConfessYourSinAndRepent" w:history="1">
        <w:r w:rsidR="006C6ED3" w:rsidRPr="007E3876">
          <w:rPr>
            <w:rStyle w:val="Hyperlink"/>
            <w:szCs w:val="26"/>
            <w:highlight w:val="white"/>
          </w:rPr>
          <w:t xml:space="preserve">Confess </w:t>
        </w:r>
        <w:r w:rsidR="00A82D20" w:rsidRPr="007E3876">
          <w:rPr>
            <w:rStyle w:val="Hyperlink"/>
            <w:szCs w:val="26"/>
            <w:highlight w:val="white"/>
          </w:rPr>
          <w:t>Y</w:t>
        </w:r>
        <w:r w:rsidR="006C6ED3" w:rsidRPr="007E3876">
          <w:rPr>
            <w:rStyle w:val="Hyperlink"/>
            <w:szCs w:val="26"/>
            <w:highlight w:val="white"/>
          </w:rPr>
          <w:t xml:space="preserve">our Sin and </w:t>
        </w:r>
        <w:r w:rsidR="006C6ED3" w:rsidRPr="007E3876">
          <w:rPr>
            <w:rStyle w:val="Hyperlink"/>
            <w:highlight w:val="white"/>
          </w:rPr>
          <w:t>Repent</w:t>
        </w:r>
      </w:hyperlink>
    </w:p>
    <w:p w14:paraId="08ABB4BB" w14:textId="5166A5A2" w:rsidR="00B63783" w:rsidRPr="007E3876" w:rsidRDefault="005F6545" w:rsidP="00375A81">
      <w:pPr>
        <w:tabs>
          <w:tab w:val="left" w:pos="2430"/>
        </w:tabs>
        <w:spacing w:line="233" w:lineRule="auto"/>
        <w:ind w:left="360"/>
        <w:rPr>
          <w:szCs w:val="26"/>
          <w:highlight w:val="white"/>
        </w:rPr>
      </w:pPr>
      <w:hyperlink w:anchor="JesusDiedToSaveYou" w:history="1">
        <w:r w:rsidRPr="007E3876">
          <w:rPr>
            <w:rStyle w:val="Hyperlink"/>
            <w:szCs w:val="26"/>
            <w:highlight w:val="white"/>
          </w:rPr>
          <w:t>Jesus</w:t>
        </w:r>
        <w:r w:rsidR="00B63783" w:rsidRPr="007E3876">
          <w:rPr>
            <w:rStyle w:val="Hyperlink"/>
            <w:szCs w:val="26"/>
            <w:highlight w:val="white"/>
          </w:rPr>
          <w:t xml:space="preserve"> </w:t>
        </w:r>
        <w:r w:rsidR="006C6ED3" w:rsidRPr="007E3876">
          <w:rPr>
            <w:rStyle w:val="Hyperlink"/>
            <w:szCs w:val="26"/>
            <w:highlight w:val="white"/>
          </w:rPr>
          <w:t>Died to Save You</w:t>
        </w:r>
      </w:hyperlink>
    </w:p>
    <w:p w14:paraId="3E412D12" w14:textId="76573B95" w:rsidR="006C6ED3" w:rsidRPr="007E3876" w:rsidRDefault="006C6ED3" w:rsidP="00375A81">
      <w:pPr>
        <w:tabs>
          <w:tab w:val="left" w:pos="2430"/>
        </w:tabs>
        <w:spacing w:line="233" w:lineRule="auto"/>
        <w:ind w:left="360"/>
        <w:rPr>
          <w:szCs w:val="26"/>
          <w:highlight w:val="white"/>
        </w:rPr>
      </w:pPr>
      <w:hyperlink w:anchor="GodBoughtYouAtAPrice" w:history="1">
        <w:r w:rsidRPr="007E3876">
          <w:rPr>
            <w:rStyle w:val="Hyperlink"/>
            <w:szCs w:val="26"/>
            <w:highlight w:val="white"/>
          </w:rPr>
          <w:t>God Bought You at a Price</w:t>
        </w:r>
      </w:hyperlink>
    </w:p>
    <w:p w14:paraId="656ADBC9" w14:textId="0411CD9B" w:rsidR="006C6ED3" w:rsidRPr="007E3876" w:rsidRDefault="006C6ED3" w:rsidP="00375A81">
      <w:pPr>
        <w:tabs>
          <w:tab w:val="left" w:pos="2430"/>
        </w:tabs>
        <w:spacing w:line="233" w:lineRule="auto"/>
        <w:ind w:left="360"/>
        <w:rPr>
          <w:szCs w:val="26"/>
          <w:highlight w:val="white"/>
        </w:rPr>
      </w:pPr>
      <w:hyperlink w:anchor="InChristYouAreForgiven" w:history="1">
        <w:r w:rsidRPr="007E3876">
          <w:rPr>
            <w:rStyle w:val="Hyperlink"/>
            <w:szCs w:val="26"/>
            <w:highlight w:val="white"/>
          </w:rPr>
          <w:t xml:space="preserve">In Christ You Are </w:t>
        </w:r>
        <w:r w:rsidRPr="007E3876">
          <w:rPr>
            <w:rStyle w:val="Hyperlink"/>
            <w:highlight w:val="white"/>
          </w:rPr>
          <w:t>Forgiven</w:t>
        </w:r>
      </w:hyperlink>
    </w:p>
    <w:p w14:paraId="4F7E9C77" w14:textId="087B0A43" w:rsidR="00B63783" w:rsidRPr="007E3876" w:rsidRDefault="00B63783" w:rsidP="00375A81">
      <w:pPr>
        <w:tabs>
          <w:tab w:val="left" w:pos="2430"/>
        </w:tabs>
        <w:spacing w:line="233" w:lineRule="auto"/>
        <w:ind w:left="360"/>
        <w:rPr>
          <w:szCs w:val="26"/>
          <w:highlight w:val="white"/>
        </w:rPr>
      </w:pPr>
      <w:hyperlink w:anchor="GodDemonstratesHisLove" w:history="1">
        <w:r w:rsidRPr="007E3876">
          <w:rPr>
            <w:rStyle w:val="Hyperlink"/>
            <w:szCs w:val="26"/>
            <w:highlight w:val="white"/>
          </w:rPr>
          <w:t>Go</w:t>
        </w:r>
        <w:r w:rsidR="006C6ED3" w:rsidRPr="007E3876">
          <w:rPr>
            <w:rStyle w:val="Hyperlink"/>
            <w:szCs w:val="26"/>
            <w:highlight w:val="white"/>
          </w:rPr>
          <w:t xml:space="preserve">d </w:t>
        </w:r>
        <w:r w:rsidR="006C6ED3" w:rsidRPr="007E3876">
          <w:rPr>
            <w:rStyle w:val="Hyperlink"/>
            <w:highlight w:val="white"/>
          </w:rPr>
          <w:t>D</w:t>
        </w:r>
        <w:r w:rsidR="00E4346D" w:rsidRPr="007E3876">
          <w:rPr>
            <w:rStyle w:val="Hyperlink"/>
            <w:highlight w:val="white"/>
          </w:rPr>
          <w:t>emonstrates</w:t>
        </w:r>
        <w:r w:rsidR="006C6ED3" w:rsidRPr="007E3876">
          <w:rPr>
            <w:rStyle w:val="Hyperlink"/>
            <w:szCs w:val="26"/>
            <w:highlight w:val="white"/>
          </w:rPr>
          <w:t xml:space="preserve"> His Love </w:t>
        </w:r>
        <w:r w:rsidRPr="007E3876">
          <w:rPr>
            <w:rStyle w:val="Hyperlink"/>
            <w:szCs w:val="26"/>
            <w:highlight w:val="white"/>
          </w:rPr>
          <w:t>Through Christ</w:t>
        </w:r>
      </w:hyperlink>
      <w:r w:rsidRPr="007E3876">
        <w:rPr>
          <w:szCs w:val="26"/>
          <w:highlight w:val="white"/>
        </w:rPr>
        <w:tab/>
      </w:r>
    </w:p>
    <w:p w14:paraId="47455107" w14:textId="60223C9B" w:rsidR="00B63783" w:rsidRPr="007E3876" w:rsidRDefault="00B63783" w:rsidP="00375A81">
      <w:pPr>
        <w:tabs>
          <w:tab w:val="left" w:pos="2430"/>
        </w:tabs>
        <w:spacing w:line="233" w:lineRule="auto"/>
        <w:ind w:left="360"/>
        <w:rPr>
          <w:szCs w:val="26"/>
        </w:rPr>
      </w:pPr>
      <w:hyperlink w:anchor="SalvationIsThroughChristAlone" w:history="1">
        <w:r w:rsidRPr="007E3876">
          <w:rPr>
            <w:rStyle w:val="Hyperlink"/>
            <w:szCs w:val="26"/>
          </w:rPr>
          <w:t xml:space="preserve">Salvation is </w:t>
        </w:r>
        <w:r w:rsidRPr="007E3876">
          <w:rPr>
            <w:rStyle w:val="Hyperlink"/>
          </w:rPr>
          <w:t>Through</w:t>
        </w:r>
        <w:r w:rsidRPr="007E3876">
          <w:rPr>
            <w:rStyle w:val="Hyperlink"/>
            <w:szCs w:val="26"/>
          </w:rPr>
          <w:t xml:space="preserve"> Christ Alone</w:t>
        </w:r>
      </w:hyperlink>
    </w:p>
    <w:p w14:paraId="4942648A" w14:textId="5332365B" w:rsidR="00B63783" w:rsidRPr="007E3876" w:rsidRDefault="00B63783" w:rsidP="00375A81">
      <w:pPr>
        <w:tabs>
          <w:tab w:val="left" w:pos="2430"/>
        </w:tabs>
        <w:spacing w:line="233" w:lineRule="auto"/>
        <w:ind w:left="360"/>
        <w:rPr>
          <w:szCs w:val="26"/>
          <w:highlight w:val="white"/>
        </w:rPr>
      </w:pPr>
      <w:hyperlink w:anchor="SalvationIsAGift" w:history="1">
        <w:r w:rsidRPr="007E3876">
          <w:rPr>
            <w:rStyle w:val="Hyperlink"/>
            <w:szCs w:val="26"/>
            <w:shd w:val="clear" w:color="auto" w:fill="FFFFFF"/>
          </w:rPr>
          <w:t>Salvation is a Gift: Free and Undeserved</w:t>
        </w:r>
      </w:hyperlink>
    </w:p>
    <w:p w14:paraId="1317EAA9" w14:textId="20D822FA" w:rsidR="00B63783" w:rsidRPr="007E3876" w:rsidRDefault="00B63783" w:rsidP="00375A81">
      <w:pPr>
        <w:tabs>
          <w:tab w:val="left" w:pos="2430"/>
        </w:tabs>
        <w:spacing w:line="233" w:lineRule="auto"/>
        <w:ind w:left="360"/>
        <w:rPr>
          <w:szCs w:val="26"/>
        </w:rPr>
      </w:pPr>
      <w:hyperlink w:anchor="AcceptThisGiftOfSalvation" w:history="1">
        <w:r w:rsidRPr="007E3876">
          <w:rPr>
            <w:rStyle w:val="Hyperlink"/>
            <w:szCs w:val="26"/>
          </w:rPr>
          <w:t xml:space="preserve">Accept </w:t>
        </w:r>
        <w:r w:rsidRPr="007E3876">
          <w:rPr>
            <w:rStyle w:val="Hyperlink"/>
          </w:rPr>
          <w:t>This</w:t>
        </w:r>
        <w:r w:rsidRPr="007E3876">
          <w:rPr>
            <w:rStyle w:val="Hyperlink"/>
            <w:szCs w:val="26"/>
          </w:rPr>
          <w:t xml:space="preserve"> Salvation</w:t>
        </w:r>
      </w:hyperlink>
    </w:p>
    <w:p w14:paraId="747972C3" w14:textId="42B85B80" w:rsidR="00FF3830" w:rsidRPr="007E3876" w:rsidRDefault="00B63783" w:rsidP="00375A81">
      <w:pPr>
        <w:tabs>
          <w:tab w:val="left" w:pos="2430"/>
        </w:tabs>
        <w:spacing w:line="233" w:lineRule="auto"/>
        <w:ind w:left="360"/>
        <w:rPr>
          <w:szCs w:val="26"/>
          <w:highlight w:val="white"/>
        </w:rPr>
      </w:pPr>
      <w:hyperlink w:anchor="YouBelongToGod" w:history="1">
        <w:r w:rsidRPr="007E3876">
          <w:rPr>
            <w:rStyle w:val="Hyperlink"/>
            <w:szCs w:val="26"/>
            <w:highlight w:val="white"/>
          </w:rPr>
          <w:t xml:space="preserve">You </w:t>
        </w:r>
        <w:r w:rsidRPr="007E3876">
          <w:rPr>
            <w:rStyle w:val="Hyperlink"/>
            <w:highlight w:val="white"/>
          </w:rPr>
          <w:t>Belong</w:t>
        </w:r>
        <w:r w:rsidRPr="007E3876">
          <w:rPr>
            <w:rStyle w:val="Hyperlink"/>
            <w:szCs w:val="26"/>
            <w:highlight w:val="white"/>
          </w:rPr>
          <w:t xml:space="preserve"> to God Through</w:t>
        </w:r>
        <w:r w:rsidR="00593537">
          <w:rPr>
            <w:rStyle w:val="Hyperlink"/>
            <w:szCs w:val="26"/>
            <w:highlight w:val="white"/>
          </w:rPr>
          <w:t xml:space="preserve"> Faith in</w:t>
        </w:r>
        <w:r w:rsidRPr="007E3876">
          <w:rPr>
            <w:rStyle w:val="Hyperlink"/>
            <w:szCs w:val="26"/>
            <w:highlight w:val="white"/>
          </w:rPr>
          <w:t xml:space="preserve"> Christ</w:t>
        </w:r>
      </w:hyperlink>
    </w:p>
    <w:p w14:paraId="722755D8" w14:textId="277E20B1" w:rsidR="00EB6443" w:rsidRPr="007E3876" w:rsidRDefault="00EB6443" w:rsidP="00375A81">
      <w:pPr>
        <w:spacing w:line="233" w:lineRule="auto"/>
        <w:ind w:left="360"/>
        <w:rPr>
          <w:szCs w:val="26"/>
          <w:highlight w:val="white"/>
        </w:rPr>
      </w:pPr>
      <w:hyperlink w:anchor="EternalLifeIsYours" w:history="1">
        <w:r w:rsidRPr="007E3876">
          <w:rPr>
            <w:rStyle w:val="Hyperlink"/>
            <w:szCs w:val="26"/>
            <w:highlight w:val="white"/>
          </w:rPr>
          <w:t>Eternal Life is Yours Through</w:t>
        </w:r>
        <w:r w:rsidR="001C4BA7" w:rsidRPr="007E3876">
          <w:rPr>
            <w:rStyle w:val="Hyperlink"/>
            <w:szCs w:val="26"/>
            <w:highlight w:val="white"/>
          </w:rPr>
          <w:t xml:space="preserve"> </w:t>
        </w:r>
        <w:r w:rsidRPr="007E3876">
          <w:rPr>
            <w:rStyle w:val="Hyperlink"/>
            <w:szCs w:val="26"/>
            <w:highlight w:val="white"/>
          </w:rPr>
          <w:t>Christ</w:t>
        </w:r>
      </w:hyperlink>
    </w:p>
    <w:p w14:paraId="5A277734" w14:textId="44B9D4E9" w:rsidR="008233A6" w:rsidRPr="007E3876" w:rsidRDefault="00B63783" w:rsidP="00375A81">
      <w:pPr>
        <w:spacing w:line="233" w:lineRule="auto"/>
        <w:ind w:left="360"/>
        <w:rPr>
          <w:szCs w:val="26"/>
        </w:rPr>
      </w:pPr>
      <w:hyperlink w:anchor="HeavenIsYourHome" w:history="1">
        <w:r w:rsidRPr="007E3876">
          <w:rPr>
            <w:rStyle w:val="Hyperlink"/>
            <w:szCs w:val="26"/>
            <w:highlight w:val="white"/>
          </w:rPr>
          <w:t>Heaven is Your Hom</w:t>
        </w:r>
        <w:r w:rsidRPr="007E3876">
          <w:rPr>
            <w:rStyle w:val="Hyperlink"/>
            <w:szCs w:val="26"/>
          </w:rPr>
          <w:t>e</w:t>
        </w:r>
      </w:hyperlink>
    </w:p>
    <w:p w14:paraId="3714F84F" w14:textId="0529561C" w:rsidR="00FB66AD" w:rsidRPr="007E3876" w:rsidRDefault="00FB66AD" w:rsidP="00375A81">
      <w:pPr>
        <w:spacing w:line="233" w:lineRule="auto"/>
        <w:ind w:left="360"/>
        <w:rPr>
          <w:rStyle w:val="Hyperlink"/>
          <w:szCs w:val="26"/>
        </w:rPr>
      </w:pPr>
      <w:r w:rsidRPr="007E3876">
        <w:rPr>
          <w:szCs w:val="26"/>
        </w:rPr>
        <w:fldChar w:fldCharType="begin"/>
      </w:r>
      <w:r w:rsidR="00670F65" w:rsidRPr="007E3876">
        <w:rPr>
          <w:szCs w:val="26"/>
        </w:rPr>
        <w:instrText>HYPERLINK  \l "PraiseGod"</w:instrText>
      </w:r>
      <w:r w:rsidRPr="007E3876">
        <w:rPr>
          <w:szCs w:val="26"/>
        </w:rPr>
      </w:r>
      <w:r w:rsidRPr="007E3876">
        <w:rPr>
          <w:szCs w:val="26"/>
        </w:rPr>
        <w:fldChar w:fldCharType="separate"/>
      </w:r>
      <w:r w:rsidR="00F433F9" w:rsidRPr="007E3876">
        <w:rPr>
          <w:rStyle w:val="Hyperlink"/>
          <w:szCs w:val="26"/>
        </w:rPr>
        <w:t xml:space="preserve">Praise God for His </w:t>
      </w:r>
      <w:r w:rsidR="00F433F9" w:rsidRPr="007E3876">
        <w:rPr>
          <w:rStyle w:val="Hyperlink"/>
        </w:rPr>
        <w:t>Gift</w:t>
      </w:r>
      <w:r w:rsidR="00F433F9" w:rsidRPr="007E3876">
        <w:rPr>
          <w:rStyle w:val="Hyperlink"/>
          <w:szCs w:val="26"/>
        </w:rPr>
        <w:t xml:space="preserve"> of Eternal Life</w:t>
      </w:r>
    </w:p>
    <w:p w14:paraId="7AD0109D" w14:textId="200780A1" w:rsidR="00133170" w:rsidRPr="007E3876" w:rsidRDefault="00FB66AD" w:rsidP="00375A81">
      <w:pPr>
        <w:ind w:left="360"/>
        <w:rPr>
          <w:szCs w:val="26"/>
        </w:rPr>
      </w:pPr>
      <w:r w:rsidRPr="007E3876">
        <w:rPr>
          <w:szCs w:val="26"/>
        </w:rPr>
        <w:fldChar w:fldCharType="end"/>
      </w:r>
      <w:hyperlink w:anchor="PraiseGodForHisGreatName" w:history="1">
        <w:r w:rsidR="00133170" w:rsidRPr="007E3876">
          <w:rPr>
            <w:rStyle w:val="Hyperlink"/>
            <w:szCs w:val="26"/>
          </w:rPr>
          <w:t>Praise God for His Great and Awesome Name</w:t>
        </w:r>
      </w:hyperlink>
    </w:p>
    <w:p w14:paraId="1B1A4662" w14:textId="46D96364" w:rsidR="00133170" w:rsidRPr="007E3876" w:rsidRDefault="00133170" w:rsidP="00375A81">
      <w:pPr>
        <w:ind w:left="360"/>
        <w:rPr>
          <w:szCs w:val="26"/>
        </w:rPr>
      </w:pPr>
      <w:hyperlink w:anchor="PraiseHisGloriousName" w:history="1">
        <w:r w:rsidRPr="007E3876">
          <w:rPr>
            <w:rStyle w:val="Hyperlink"/>
            <w:szCs w:val="26"/>
          </w:rPr>
          <w:t>Praise His Glorious Name Forever</w:t>
        </w:r>
      </w:hyperlink>
    </w:p>
    <w:p w14:paraId="451CA1DD" w14:textId="5A0ACE14" w:rsidR="003D3AB0" w:rsidRPr="00857F67" w:rsidRDefault="00FB66AD" w:rsidP="00133170">
      <w:pPr>
        <w:spacing w:after="20"/>
        <w:rPr>
          <w:rStyle w:val="text"/>
          <w:sz w:val="18"/>
          <w:szCs w:val="23"/>
        </w:rPr>
      </w:pPr>
      <w:r w:rsidRPr="00857F67">
        <w:rPr>
          <w:rStyle w:val="text"/>
          <w:sz w:val="2"/>
          <w:szCs w:val="2"/>
        </w:rPr>
        <w:lastRenderedPageBreak/>
        <w:br w:type="page"/>
      </w:r>
    </w:p>
    <w:p w14:paraId="2E2F411B" w14:textId="767A7CC4" w:rsidR="00FB66AD" w:rsidRDefault="00FB66AD">
      <w:pPr>
        <w:tabs>
          <w:tab w:val="clear" w:pos="360"/>
        </w:tabs>
        <w:rPr>
          <w:rStyle w:val="text"/>
          <w:sz w:val="2"/>
          <w:szCs w:val="2"/>
        </w:rPr>
      </w:pPr>
    </w:p>
    <w:p w14:paraId="671665DD" w14:textId="77777777" w:rsidR="00164310" w:rsidRPr="00316C44" w:rsidRDefault="00164310" w:rsidP="006C6ED3">
      <w:pPr>
        <w:spacing w:line="233" w:lineRule="auto"/>
        <w:ind w:left="360"/>
        <w:rPr>
          <w:rStyle w:val="text"/>
          <w:sz w:val="2"/>
          <w:szCs w:val="2"/>
        </w:rPr>
      </w:pPr>
    </w:p>
    <w:p w14:paraId="3A86B030" w14:textId="77777777" w:rsidR="00EB61F9" w:rsidRPr="00316C44" w:rsidRDefault="00EB61F9" w:rsidP="00492045">
      <w:pPr>
        <w:rPr>
          <w:rStyle w:val="text"/>
          <w:sz w:val="2"/>
          <w:szCs w:val="2"/>
        </w:rPr>
      </w:pPr>
    </w:p>
    <w:p w14:paraId="7562042B" w14:textId="09C54607" w:rsidR="00CE03B8" w:rsidRPr="00F33D46" w:rsidRDefault="00174EFB" w:rsidP="00F33D46">
      <w:pPr>
        <w:pStyle w:val="Heading1"/>
        <w:rPr>
          <w:rStyle w:val="text"/>
        </w:rPr>
      </w:pPr>
      <w:bookmarkStart w:id="0" w:name="_Toc115871167"/>
      <w:r w:rsidRPr="00F33D46">
        <w:t>P</w:t>
      </w:r>
      <w:bookmarkStart w:id="1" w:name="PropheciesAboutTheBirthOfChrist"/>
      <w:bookmarkEnd w:id="1"/>
      <w:r w:rsidRPr="00F33D46">
        <w:t>rophecies About</w:t>
      </w:r>
      <w:bookmarkStart w:id="2" w:name="_Toc115871168"/>
      <w:bookmarkEnd w:id="0"/>
      <w:r w:rsidR="00F33D46" w:rsidRPr="00F33D46">
        <w:br/>
      </w:r>
      <w:r w:rsidRPr="00F33D46">
        <w:t>The Birth of Christ</w:t>
      </w:r>
      <w:bookmarkEnd w:id="2"/>
    </w:p>
    <w:p w14:paraId="69E49BE4" w14:textId="77777777" w:rsidR="00174EFB" w:rsidRPr="00316C44" w:rsidRDefault="00174EFB" w:rsidP="00492045">
      <w:pPr>
        <w:rPr>
          <w:rStyle w:val="text"/>
          <w:sz w:val="40"/>
          <w:szCs w:val="40"/>
        </w:rPr>
      </w:pPr>
    </w:p>
    <w:p w14:paraId="4C46CB99" w14:textId="77777777" w:rsidR="006B6F1C" w:rsidRPr="00316C44" w:rsidRDefault="00631F15" w:rsidP="006B6F1C">
      <w:pPr>
        <w:spacing w:line="230" w:lineRule="auto"/>
        <w:rPr>
          <w:rStyle w:val="text"/>
          <w:i/>
        </w:rPr>
      </w:pPr>
      <w:r w:rsidRPr="00316C44">
        <w:rPr>
          <w:rStyle w:val="text"/>
          <w:i/>
        </w:rPr>
        <w:t>The people walking in darkness</w:t>
      </w:r>
    </w:p>
    <w:p w14:paraId="52FD8EAA" w14:textId="77777777" w:rsidR="006B6F1C" w:rsidRPr="00316C44" w:rsidRDefault="006B6F1C" w:rsidP="006B6F1C">
      <w:pPr>
        <w:spacing w:line="230" w:lineRule="auto"/>
        <w:rPr>
          <w:rStyle w:val="text"/>
          <w:i/>
        </w:rPr>
      </w:pPr>
      <w:r w:rsidRPr="00316C44">
        <w:rPr>
          <w:rStyle w:val="text"/>
          <w:i/>
        </w:rPr>
        <w:tab/>
      </w:r>
      <w:r w:rsidR="00631F15" w:rsidRPr="00316C44">
        <w:rPr>
          <w:rStyle w:val="text"/>
          <w:i/>
        </w:rPr>
        <w:t>have seen a great light;</w:t>
      </w:r>
    </w:p>
    <w:p w14:paraId="6456E0AE" w14:textId="77777777" w:rsidR="006B6F1C" w:rsidRPr="00316C44" w:rsidRDefault="00631F15" w:rsidP="006B6F1C">
      <w:pPr>
        <w:spacing w:line="230" w:lineRule="auto"/>
        <w:rPr>
          <w:rStyle w:val="text"/>
          <w:i/>
        </w:rPr>
      </w:pPr>
      <w:r w:rsidRPr="00316C44">
        <w:rPr>
          <w:rStyle w:val="text"/>
          <w:i/>
        </w:rPr>
        <w:t>on those living in the land of deep darkness</w:t>
      </w:r>
    </w:p>
    <w:p w14:paraId="73F653A4" w14:textId="77777777" w:rsidR="00631F15" w:rsidRPr="00316C44" w:rsidRDefault="006B6F1C" w:rsidP="006B6F1C">
      <w:pPr>
        <w:spacing w:line="230" w:lineRule="auto"/>
        <w:rPr>
          <w:rStyle w:val="text"/>
          <w:i/>
        </w:rPr>
      </w:pPr>
      <w:r w:rsidRPr="00316C44">
        <w:rPr>
          <w:rStyle w:val="text"/>
          <w:i/>
        </w:rPr>
        <w:tab/>
      </w:r>
      <w:r w:rsidR="00631F15" w:rsidRPr="00316C44">
        <w:rPr>
          <w:rStyle w:val="text"/>
          <w:i/>
        </w:rPr>
        <w:t>a light has dawned.</w:t>
      </w:r>
    </w:p>
    <w:p w14:paraId="4BF3B203" w14:textId="77777777" w:rsidR="00BD7B70" w:rsidRPr="00316C44" w:rsidRDefault="00BD7B70" w:rsidP="006B6F1C">
      <w:pPr>
        <w:pStyle w:val="VerseReference"/>
        <w:tabs>
          <w:tab w:val="left" w:pos="360"/>
        </w:tabs>
        <w:spacing w:line="230" w:lineRule="auto"/>
        <w:rPr>
          <w:rStyle w:val="text"/>
          <w:i/>
          <w:szCs w:val="23"/>
        </w:rPr>
      </w:pPr>
      <w:bookmarkStart w:id="3" w:name="_Toc115871169"/>
      <w:r w:rsidRPr="00316C44">
        <w:rPr>
          <w:i/>
        </w:rPr>
        <w:t>~ Isaiah 9:2 (</w:t>
      </w:r>
      <w:r w:rsidR="00631F15" w:rsidRPr="00316C44">
        <w:rPr>
          <w:rStyle w:val="text"/>
          <w:i/>
          <w:szCs w:val="23"/>
        </w:rPr>
        <w:t>NI</w:t>
      </w:r>
      <w:r w:rsidRPr="00316C44">
        <w:rPr>
          <w:rStyle w:val="text"/>
          <w:i/>
          <w:szCs w:val="23"/>
        </w:rPr>
        <w:t>V)</w:t>
      </w:r>
      <w:bookmarkEnd w:id="3"/>
    </w:p>
    <w:p w14:paraId="5F010B9C" w14:textId="77777777" w:rsidR="00BD7B70" w:rsidRPr="004E54AA" w:rsidRDefault="00BD7B70" w:rsidP="006B6F1C">
      <w:pPr>
        <w:pStyle w:val="NoSpacing"/>
        <w:tabs>
          <w:tab w:val="left" w:pos="360"/>
        </w:tabs>
        <w:spacing w:line="230" w:lineRule="auto"/>
        <w:rPr>
          <w:rStyle w:val="text"/>
          <w:sz w:val="10"/>
          <w:szCs w:val="20"/>
        </w:rPr>
      </w:pPr>
    </w:p>
    <w:p w14:paraId="1F5AA6B3" w14:textId="77777777" w:rsidR="00EA17BA" w:rsidRDefault="00EA17BA" w:rsidP="00EA17BA">
      <w:pPr>
        <w:spacing w:line="233" w:lineRule="auto"/>
        <w:rPr>
          <w:szCs w:val="24"/>
        </w:rPr>
      </w:pPr>
      <w:r>
        <w:rPr>
          <w:noProof/>
          <w:szCs w:val="24"/>
        </w:rPr>
        <w:drawing>
          <wp:inline distT="0" distB="0" distL="0" distR="0" wp14:anchorId="46477011" wp14:editId="7461A8FB">
            <wp:extent cx="3937000" cy="3352800"/>
            <wp:effectExtent l="0" t="0" r="635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3944493" cy="3359181"/>
                    </a:xfrm>
                    <a:prstGeom prst="rect">
                      <a:avLst/>
                    </a:prstGeom>
                    <a:noFill/>
                    <a:ln>
                      <a:noFill/>
                    </a:ln>
                  </pic:spPr>
                </pic:pic>
              </a:graphicData>
            </a:graphic>
          </wp:inline>
        </w:drawing>
      </w:r>
    </w:p>
    <w:p w14:paraId="23058E5E" w14:textId="77777777" w:rsidR="001C7FD0" w:rsidRPr="00F53ABE" w:rsidRDefault="001C7FD0" w:rsidP="00B8719F">
      <w:pPr>
        <w:jc w:val="center"/>
        <w:rPr>
          <w:rFonts w:ascii="Times New Roman" w:eastAsia="Times New Roman" w:hAnsi="Times New Roman"/>
          <w:szCs w:val="24"/>
        </w:rPr>
      </w:pPr>
      <w:r w:rsidRPr="004F02BA">
        <w:rPr>
          <w:rFonts w:ascii="Times New Roman" w:eastAsia="Times New Roman" w:hAnsi="Times New Roman"/>
          <w:b/>
          <w:bCs/>
          <w:szCs w:val="24"/>
          <w:u w:val="single"/>
        </w:rPr>
        <w:t>Shutterstock</w:t>
      </w:r>
      <w:r w:rsidRPr="00F53ABE">
        <w:rPr>
          <w:rFonts w:ascii="Times New Roman" w:eastAsia="Times New Roman" w:hAnsi="Times New Roman"/>
          <w:szCs w:val="24"/>
        </w:rPr>
        <w:t xml:space="preserve"> Photo ID: 223806955</w:t>
      </w:r>
    </w:p>
    <w:p w14:paraId="73B9E1B0" w14:textId="77777777" w:rsidR="00EA17BA" w:rsidRPr="00FE5DB6" w:rsidRDefault="00EA17BA" w:rsidP="00EA17BA">
      <w:pPr>
        <w:rPr>
          <w:sz w:val="12"/>
        </w:rPr>
      </w:pPr>
    </w:p>
    <w:p w14:paraId="3D1413C6" w14:textId="40D88DCB" w:rsidR="00EA17BA" w:rsidRPr="00FE5DB6" w:rsidRDefault="0019072E" w:rsidP="00EA17BA">
      <w:pPr>
        <w:jc w:val="center"/>
        <w:rPr>
          <w:spacing w:val="-2"/>
          <w:sz w:val="18"/>
        </w:rPr>
      </w:pPr>
      <w:r>
        <w:rPr>
          <w:spacing w:val="-2"/>
          <w:sz w:val="18"/>
        </w:rPr>
        <w:t>Judean mountains</w:t>
      </w:r>
    </w:p>
    <w:p w14:paraId="7B7A56A3" w14:textId="77777777" w:rsidR="00EA17BA" w:rsidRPr="00316C44" w:rsidRDefault="00EA17BA" w:rsidP="006B6F1C">
      <w:pPr>
        <w:pStyle w:val="NoSpacing"/>
        <w:tabs>
          <w:tab w:val="left" w:pos="360"/>
        </w:tabs>
        <w:spacing w:line="230" w:lineRule="auto"/>
        <w:rPr>
          <w:rStyle w:val="text"/>
          <w:sz w:val="14"/>
          <w:szCs w:val="23"/>
        </w:rPr>
      </w:pPr>
    </w:p>
    <w:p w14:paraId="213AC995" w14:textId="77777777" w:rsidR="00B3540F" w:rsidRPr="00D229F8" w:rsidRDefault="00B3540F" w:rsidP="006B6F1C">
      <w:pPr>
        <w:spacing w:line="230" w:lineRule="auto"/>
        <w:rPr>
          <w:rStyle w:val="text"/>
          <w:i/>
          <w:iCs/>
        </w:rPr>
      </w:pPr>
      <w:r w:rsidRPr="00D229F8">
        <w:rPr>
          <w:rStyle w:val="text"/>
          <w:i/>
          <w:iCs/>
        </w:rPr>
        <w:t>For unto us a Child is born,</w:t>
      </w:r>
    </w:p>
    <w:p w14:paraId="75443DAB" w14:textId="55FEB2EB" w:rsidR="00B3540F" w:rsidRPr="00D229F8" w:rsidRDefault="00B3540F" w:rsidP="00B3540F">
      <w:pPr>
        <w:spacing w:line="230" w:lineRule="auto"/>
        <w:ind w:left="360"/>
        <w:rPr>
          <w:i/>
          <w:iCs/>
        </w:rPr>
      </w:pPr>
      <w:r w:rsidRPr="00D229F8">
        <w:rPr>
          <w:rStyle w:val="text"/>
          <w:i/>
          <w:iCs/>
        </w:rPr>
        <w:t>Unto us a Son is given;</w:t>
      </w:r>
      <w:r w:rsidRPr="00D229F8">
        <w:rPr>
          <w:i/>
          <w:iCs/>
        </w:rPr>
        <w:br/>
      </w:r>
      <w:r w:rsidRPr="00D229F8">
        <w:rPr>
          <w:rStyle w:val="text"/>
          <w:i/>
          <w:iCs/>
        </w:rPr>
        <w:t>And the government will be upon His shoulder.</w:t>
      </w:r>
    </w:p>
    <w:p w14:paraId="0AB75599" w14:textId="77777777" w:rsidR="00B3540F" w:rsidRPr="00D229F8" w:rsidRDefault="00B3540F" w:rsidP="00B3540F">
      <w:pPr>
        <w:spacing w:line="230" w:lineRule="auto"/>
        <w:rPr>
          <w:i/>
          <w:iCs/>
        </w:rPr>
      </w:pPr>
      <w:r w:rsidRPr="00D229F8">
        <w:rPr>
          <w:rStyle w:val="text"/>
          <w:i/>
          <w:iCs/>
        </w:rPr>
        <w:t>And His name will be called</w:t>
      </w:r>
    </w:p>
    <w:p w14:paraId="411B5218" w14:textId="4A4BE627" w:rsidR="00BD7B70" w:rsidRPr="00D229F8" w:rsidRDefault="00B3540F" w:rsidP="00B3540F">
      <w:pPr>
        <w:spacing w:line="230" w:lineRule="auto"/>
        <w:ind w:left="360"/>
        <w:rPr>
          <w:i/>
          <w:iCs/>
        </w:rPr>
      </w:pPr>
      <w:r w:rsidRPr="00D229F8">
        <w:rPr>
          <w:rStyle w:val="text"/>
          <w:i/>
          <w:iCs/>
        </w:rPr>
        <w:t>Wonderful, Counselor, Mighty God,</w:t>
      </w:r>
      <w:r w:rsidR="006B2EF6" w:rsidRPr="00D229F8">
        <w:rPr>
          <w:rStyle w:val="text"/>
          <w:i/>
          <w:iCs/>
        </w:rPr>
        <w:t xml:space="preserve"> </w:t>
      </w:r>
      <w:r w:rsidRPr="00D229F8">
        <w:rPr>
          <w:i/>
          <w:iCs/>
        </w:rPr>
        <w:br/>
      </w:r>
      <w:r w:rsidRPr="00D229F8">
        <w:rPr>
          <w:rStyle w:val="text"/>
          <w:i/>
          <w:iCs/>
        </w:rPr>
        <w:t>Everlasting Father, Prince of Peace.</w:t>
      </w:r>
    </w:p>
    <w:p w14:paraId="57D60A72" w14:textId="388FEC8B" w:rsidR="00BD7B70" w:rsidRPr="00316C44" w:rsidRDefault="00BD7B70" w:rsidP="006B6F1C">
      <w:pPr>
        <w:pStyle w:val="VerseReference"/>
        <w:tabs>
          <w:tab w:val="left" w:pos="360"/>
        </w:tabs>
        <w:spacing w:line="230" w:lineRule="auto"/>
        <w:rPr>
          <w:i/>
        </w:rPr>
      </w:pPr>
      <w:bookmarkStart w:id="4" w:name="_Toc115871170"/>
      <w:r w:rsidRPr="00316C44">
        <w:rPr>
          <w:i/>
        </w:rPr>
        <w:t>~ Isaiah 9:6 (</w:t>
      </w:r>
      <w:r w:rsidR="00B3540F">
        <w:rPr>
          <w:i/>
        </w:rPr>
        <w:t>N</w:t>
      </w:r>
      <w:r w:rsidRPr="00316C44">
        <w:rPr>
          <w:i/>
        </w:rPr>
        <w:t>KJV)</w:t>
      </w:r>
      <w:bookmarkEnd w:id="4"/>
    </w:p>
    <w:p w14:paraId="7BACF66D" w14:textId="77777777" w:rsidR="00622667" w:rsidRDefault="00D5734F" w:rsidP="00234A5F">
      <w:pPr>
        <w:spacing w:after="100"/>
        <w:rPr>
          <w:rStyle w:val="text"/>
          <w:i/>
          <w:spacing w:val="2"/>
          <w:szCs w:val="23"/>
        </w:rPr>
      </w:pPr>
      <w:r w:rsidRPr="00316C44">
        <w:rPr>
          <w:rStyle w:val="text"/>
          <w:i/>
          <w:szCs w:val="23"/>
        </w:rPr>
        <w:br w:type="page"/>
      </w:r>
      <w:r w:rsidR="00723ECC" w:rsidRPr="00316C44">
        <w:rPr>
          <w:rStyle w:val="text"/>
          <w:i/>
          <w:spacing w:val="2"/>
          <w:szCs w:val="23"/>
        </w:rPr>
        <w:lastRenderedPageBreak/>
        <w:t>Therefore the</w:t>
      </w:r>
      <w:r w:rsidR="000A0F55" w:rsidRPr="00316C44">
        <w:rPr>
          <w:rStyle w:val="text"/>
          <w:i/>
          <w:smallCaps/>
          <w:spacing w:val="2"/>
          <w:szCs w:val="23"/>
        </w:rPr>
        <w:t xml:space="preserve"> </w:t>
      </w:r>
      <w:r w:rsidR="006574EC" w:rsidRPr="00316C44">
        <w:rPr>
          <w:rStyle w:val="text"/>
          <w:i/>
          <w:smallCaps/>
          <w:spacing w:val="2"/>
          <w:szCs w:val="23"/>
        </w:rPr>
        <w:t>Lord</w:t>
      </w:r>
      <w:r w:rsidR="00723ECC" w:rsidRPr="00316C44">
        <w:rPr>
          <w:rStyle w:val="text"/>
          <w:i/>
          <w:spacing w:val="2"/>
          <w:szCs w:val="23"/>
        </w:rPr>
        <w:t xml:space="preserve"> himself will give you a sign: </w:t>
      </w:r>
    </w:p>
    <w:p w14:paraId="005C4351" w14:textId="77777777" w:rsidR="00156DEC" w:rsidRDefault="00156DEC" w:rsidP="00483230">
      <w:pPr>
        <w:spacing w:line="233" w:lineRule="auto"/>
        <w:rPr>
          <w:rStyle w:val="text"/>
          <w:i/>
          <w:spacing w:val="2"/>
          <w:szCs w:val="23"/>
        </w:rPr>
      </w:pPr>
      <w:r>
        <w:rPr>
          <w:rStyle w:val="text"/>
          <w:i/>
          <w:spacing w:val="2"/>
          <w:szCs w:val="23"/>
        </w:rPr>
        <w:tab/>
      </w:r>
      <w:r w:rsidR="00723ECC" w:rsidRPr="00316C44">
        <w:rPr>
          <w:rStyle w:val="text"/>
          <w:i/>
          <w:spacing w:val="2"/>
          <w:szCs w:val="23"/>
        </w:rPr>
        <w:t xml:space="preserve">The virgin will conceive </w:t>
      </w:r>
    </w:p>
    <w:p w14:paraId="495B9AC5" w14:textId="05F7C78F" w:rsidR="00723ECC" w:rsidRPr="00316C44" w:rsidRDefault="00723ECC" w:rsidP="00483230">
      <w:pPr>
        <w:spacing w:line="233" w:lineRule="auto"/>
        <w:ind w:left="360"/>
        <w:rPr>
          <w:rStyle w:val="text"/>
          <w:i/>
          <w:spacing w:val="2"/>
          <w:szCs w:val="23"/>
        </w:rPr>
      </w:pPr>
      <w:r w:rsidRPr="00316C44">
        <w:rPr>
          <w:rStyle w:val="text"/>
          <w:i/>
          <w:spacing w:val="2"/>
          <w:szCs w:val="23"/>
        </w:rPr>
        <w:t xml:space="preserve">and give birth to a son, </w:t>
      </w:r>
      <w:r w:rsidR="005C1539" w:rsidRPr="00316C44">
        <w:rPr>
          <w:rStyle w:val="text"/>
          <w:i/>
          <w:spacing w:val="2"/>
          <w:szCs w:val="23"/>
        </w:rPr>
        <w:br/>
      </w:r>
      <w:r w:rsidRPr="00316C44">
        <w:rPr>
          <w:rStyle w:val="text"/>
          <w:i/>
          <w:spacing w:val="2"/>
          <w:szCs w:val="23"/>
        </w:rPr>
        <w:t>and will call him Immanuel.</w:t>
      </w:r>
    </w:p>
    <w:p w14:paraId="5A4D4BDC" w14:textId="77777777" w:rsidR="00723ECC" w:rsidRPr="00316C44" w:rsidRDefault="00723ECC" w:rsidP="00483230">
      <w:pPr>
        <w:pStyle w:val="VerseReference"/>
        <w:tabs>
          <w:tab w:val="left" w:pos="360"/>
        </w:tabs>
        <w:spacing w:line="233" w:lineRule="auto"/>
        <w:rPr>
          <w:rStyle w:val="text"/>
          <w:i/>
          <w:szCs w:val="23"/>
        </w:rPr>
      </w:pPr>
      <w:bookmarkStart w:id="5" w:name="_Toc115871171"/>
      <w:r w:rsidRPr="00316C44">
        <w:rPr>
          <w:rStyle w:val="text"/>
          <w:i/>
          <w:szCs w:val="23"/>
        </w:rPr>
        <w:t>~ Isaiah 7:14 (NIV)</w:t>
      </w:r>
      <w:bookmarkEnd w:id="5"/>
    </w:p>
    <w:p w14:paraId="62641E05" w14:textId="77777777" w:rsidR="00723ECC" w:rsidRPr="00483230" w:rsidRDefault="00723ECC" w:rsidP="00483230">
      <w:pPr>
        <w:pStyle w:val="NoSpacing"/>
        <w:tabs>
          <w:tab w:val="left" w:pos="360"/>
        </w:tabs>
        <w:spacing w:line="233" w:lineRule="auto"/>
        <w:rPr>
          <w:rStyle w:val="text"/>
          <w:i/>
          <w:sz w:val="12"/>
        </w:rPr>
      </w:pPr>
    </w:p>
    <w:p w14:paraId="35E0A39F" w14:textId="1A9E35AA" w:rsidR="00EB61F9" w:rsidRPr="00316C44" w:rsidRDefault="00EB61F9" w:rsidP="00483230">
      <w:pPr>
        <w:spacing w:line="233" w:lineRule="auto"/>
        <w:rPr>
          <w:i/>
        </w:rPr>
      </w:pPr>
      <w:r w:rsidRPr="00316C44">
        <w:rPr>
          <w:rStyle w:val="text"/>
          <w:i/>
          <w:szCs w:val="23"/>
        </w:rPr>
        <w:t>But you, Bethlehem Ephrathah,</w:t>
      </w:r>
    </w:p>
    <w:p w14:paraId="05F1E3A1" w14:textId="77777777" w:rsidR="00AC67AA" w:rsidRPr="00316C44" w:rsidRDefault="00EB61F9" w:rsidP="00483230">
      <w:pPr>
        <w:spacing w:line="233" w:lineRule="auto"/>
        <w:rPr>
          <w:rStyle w:val="text"/>
          <w:i/>
          <w:szCs w:val="23"/>
        </w:rPr>
      </w:pPr>
      <w:r w:rsidRPr="00316C44">
        <w:rPr>
          <w:rStyle w:val="text"/>
          <w:i/>
          <w:szCs w:val="23"/>
        </w:rPr>
        <w:tab/>
        <w:t>though you are small among the clans of Judah,</w:t>
      </w:r>
    </w:p>
    <w:p w14:paraId="2BB65B4D" w14:textId="77777777" w:rsidR="00EB61F9" w:rsidRPr="00316C44" w:rsidRDefault="00EB61F9" w:rsidP="00483230">
      <w:pPr>
        <w:spacing w:line="233" w:lineRule="auto"/>
        <w:rPr>
          <w:rStyle w:val="text"/>
          <w:i/>
          <w:szCs w:val="23"/>
        </w:rPr>
      </w:pPr>
      <w:r w:rsidRPr="00316C44">
        <w:rPr>
          <w:rStyle w:val="text"/>
          <w:i/>
          <w:szCs w:val="23"/>
        </w:rPr>
        <w:t>out of you will come for me</w:t>
      </w:r>
    </w:p>
    <w:p w14:paraId="0DD95B36" w14:textId="77777777" w:rsidR="00EB61F9" w:rsidRPr="00316C44" w:rsidRDefault="00EB61F9" w:rsidP="00483230">
      <w:pPr>
        <w:spacing w:line="233" w:lineRule="auto"/>
        <w:rPr>
          <w:rStyle w:val="text"/>
          <w:i/>
          <w:szCs w:val="23"/>
        </w:rPr>
      </w:pPr>
      <w:r w:rsidRPr="00316C44">
        <w:rPr>
          <w:rStyle w:val="text"/>
          <w:i/>
          <w:szCs w:val="23"/>
        </w:rPr>
        <w:tab/>
        <w:t>one who will be ruler over Israel,</w:t>
      </w:r>
    </w:p>
    <w:p w14:paraId="668CEFF8" w14:textId="77777777" w:rsidR="00EB61F9" w:rsidRPr="00316C44" w:rsidRDefault="00EB61F9" w:rsidP="00483230">
      <w:pPr>
        <w:spacing w:line="233" w:lineRule="auto"/>
        <w:rPr>
          <w:rStyle w:val="text"/>
          <w:i/>
          <w:szCs w:val="23"/>
        </w:rPr>
      </w:pPr>
      <w:r w:rsidRPr="00316C44">
        <w:rPr>
          <w:rStyle w:val="text"/>
          <w:i/>
          <w:szCs w:val="23"/>
        </w:rPr>
        <w:t>whose origins are from of old,</w:t>
      </w:r>
    </w:p>
    <w:p w14:paraId="47DEF6A1" w14:textId="427D8011" w:rsidR="00EB61F9" w:rsidRPr="00316C44" w:rsidRDefault="00EB61F9" w:rsidP="00483230">
      <w:pPr>
        <w:spacing w:line="233" w:lineRule="auto"/>
        <w:rPr>
          <w:i/>
        </w:rPr>
      </w:pPr>
      <w:r w:rsidRPr="00316C44">
        <w:rPr>
          <w:rStyle w:val="text"/>
          <w:i/>
          <w:szCs w:val="23"/>
        </w:rPr>
        <w:tab/>
        <w:t>from ancient times.</w:t>
      </w:r>
    </w:p>
    <w:p w14:paraId="4FA849CA" w14:textId="77777777" w:rsidR="00EB61F9" w:rsidRPr="00316C44" w:rsidRDefault="00EB61F9" w:rsidP="00483230">
      <w:pPr>
        <w:pStyle w:val="VerseReference"/>
        <w:tabs>
          <w:tab w:val="left" w:pos="360"/>
        </w:tabs>
        <w:spacing w:line="233" w:lineRule="auto"/>
        <w:rPr>
          <w:rStyle w:val="text"/>
          <w:i/>
          <w:szCs w:val="23"/>
        </w:rPr>
      </w:pPr>
      <w:bookmarkStart w:id="6" w:name="_Toc115871172"/>
      <w:r w:rsidRPr="00316C44">
        <w:rPr>
          <w:i/>
          <w:szCs w:val="23"/>
        </w:rPr>
        <w:t>~ Micah 5:2 (</w:t>
      </w:r>
      <w:r w:rsidRPr="00316C44">
        <w:rPr>
          <w:rStyle w:val="text"/>
          <w:i/>
          <w:szCs w:val="23"/>
        </w:rPr>
        <w:t>NIV)</w:t>
      </w:r>
      <w:bookmarkEnd w:id="6"/>
    </w:p>
    <w:p w14:paraId="0623B948" w14:textId="77777777" w:rsidR="00A00D1E" w:rsidRPr="00483230" w:rsidRDefault="00A00D1E" w:rsidP="00483230">
      <w:pPr>
        <w:spacing w:line="233" w:lineRule="auto"/>
        <w:rPr>
          <w:rStyle w:val="text"/>
          <w:i/>
          <w:sz w:val="14"/>
        </w:rPr>
      </w:pPr>
    </w:p>
    <w:p w14:paraId="26CE065C" w14:textId="26715D37" w:rsidR="00622667" w:rsidRDefault="007A31B7" w:rsidP="00483230">
      <w:pPr>
        <w:spacing w:after="120" w:line="233" w:lineRule="auto"/>
        <w:rPr>
          <w:rStyle w:val="text"/>
          <w:i/>
          <w:szCs w:val="20"/>
        </w:rPr>
      </w:pPr>
      <w:r w:rsidRPr="00316C44">
        <w:rPr>
          <w:rStyle w:val="text"/>
          <w:i/>
          <w:szCs w:val="20"/>
        </w:rPr>
        <w:t xml:space="preserve">“You will do more than restore the people of Israel </w:t>
      </w:r>
      <w:r w:rsidR="00D371D1">
        <w:rPr>
          <w:rStyle w:val="text"/>
          <w:i/>
          <w:szCs w:val="20"/>
        </w:rPr>
        <w:br/>
      </w:r>
      <w:r w:rsidRPr="00316C44">
        <w:rPr>
          <w:rStyle w:val="text"/>
          <w:i/>
          <w:szCs w:val="20"/>
        </w:rPr>
        <w:t>to me.</w:t>
      </w:r>
      <w:r w:rsidR="00C16E4B" w:rsidRPr="00316C44">
        <w:rPr>
          <w:rStyle w:val="text"/>
          <w:i/>
          <w:szCs w:val="20"/>
        </w:rPr>
        <w:t xml:space="preserve"> </w:t>
      </w:r>
    </w:p>
    <w:p w14:paraId="2387AC0A" w14:textId="5D333936" w:rsidR="007A31B7" w:rsidRPr="00316C44" w:rsidRDefault="00622667" w:rsidP="00483230">
      <w:pPr>
        <w:spacing w:line="233" w:lineRule="auto"/>
        <w:rPr>
          <w:rStyle w:val="text"/>
          <w:i/>
          <w:szCs w:val="20"/>
        </w:rPr>
      </w:pPr>
      <w:r w:rsidRPr="00167B12">
        <w:rPr>
          <w:rStyle w:val="text"/>
          <w:i/>
          <w:spacing w:val="2"/>
          <w:szCs w:val="20"/>
        </w:rPr>
        <w:t>“</w:t>
      </w:r>
      <w:r w:rsidR="007A31B7" w:rsidRPr="00167B12">
        <w:rPr>
          <w:rStyle w:val="text"/>
          <w:i/>
          <w:spacing w:val="2"/>
          <w:szCs w:val="20"/>
        </w:rPr>
        <w:t>I will make you a light to the Gentiles,</w:t>
      </w:r>
      <w:r w:rsidR="00AC67AA" w:rsidRPr="00167B12">
        <w:rPr>
          <w:rStyle w:val="text"/>
          <w:i/>
          <w:spacing w:val="2"/>
          <w:szCs w:val="20"/>
        </w:rPr>
        <w:t xml:space="preserve"> </w:t>
      </w:r>
      <w:r w:rsidR="007A31B7" w:rsidRPr="00167B12">
        <w:rPr>
          <w:rStyle w:val="text"/>
          <w:i/>
          <w:spacing w:val="2"/>
          <w:szCs w:val="20"/>
        </w:rPr>
        <w:t xml:space="preserve">and </w:t>
      </w:r>
      <w:r w:rsidR="007A31B7" w:rsidRPr="00316C44">
        <w:rPr>
          <w:rStyle w:val="text"/>
          <w:i/>
          <w:szCs w:val="20"/>
        </w:rPr>
        <w:t>you will bring my salvat</w:t>
      </w:r>
      <w:r w:rsidR="00C16E4B" w:rsidRPr="00316C44">
        <w:rPr>
          <w:rStyle w:val="text"/>
          <w:i/>
          <w:szCs w:val="20"/>
        </w:rPr>
        <w:t>ion to the ends of the earth.”</w:t>
      </w:r>
    </w:p>
    <w:p w14:paraId="26DFCDE8" w14:textId="749B375F" w:rsidR="007A31B7" w:rsidRPr="00316C44" w:rsidRDefault="007A31B7" w:rsidP="00483230">
      <w:pPr>
        <w:pStyle w:val="VerseReference"/>
        <w:tabs>
          <w:tab w:val="left" w:pos="360"/>
        </w:tabs>
        <w:spacing w:line="233" w:lineRule="auto"/>
        <w:rPr>
          <w:rStyle w:val="text"/>
          <w:i/>
          <w:szCs w:val="20"/>
        </w:rPr>
      </w:pPr>
      <w:bookmarkStart w:id="7" w:name="_Toc115871173"/>
      <w:r w:rsidRPr="00316C44">
        <w:rPr>
          <w:i/>
          <w:szCs w:val="20"/>
        </w:rPr>
        <w:t>~ Isaiah 49:6</w:t>
      </w:r>
      <w:r w:rsidR="00F8262B">
        <w:rPr>
          <w:i/>
          <w:szCs w:val="20"/>
        </w:rPr>
        <w:t>b</w:t>
      </w:r>
      <w:r w:rsidRPr="00316C44">
        <w:rPr>
          <w:i/>
          <w:szCs w:val="20"/>
        </w:rPr>
        <w:t xml:space="preserve"> (</w:t>
      </w:r>
      <w:r w:rsidRPr="00316C44">
        <w:rPr>
          <w:rStyle w:val="text"/>
          <w:i/>
          <w:szCs w:val="20"/>
        </w:rPr>
        <w:t>NLT)</w:t>
      </w:r>
      <w:bookmarkEnd w:id="7"/>
    </w:p>
    <w:p w14:paraId="72EB01B0" w14:textId="77777777" w:rsidR="00133A0A" w:rsidRPr="00483230" w:rsidRDefault="00133A0A" w:rsidP="00483230">
      <w:pPr>
        <w:pStyle w:val="NoSpacing"/>
        <w:tabs>
          <w:tab w:val="left" w:pos="360"/>
        </w:tabs>
        <w:spacing w:line="233" w:lineRule="auto"/>
        <w:rPr>
          <w:rStyle w:val="text"/>
          <w:i/>
          <w:sz w:val="14"/>
        </w:rPr>
      </w:pPr>
    </w:p>
    <w:p w14:paraId="1961DB56" w14:textId="77777777" w:rsidR="004B5D7E" w:rsidRPr="00386CE7" w:rsidRDefault="004B5D7E" w:rsidP="004B5D7E">
      <w:pPr>
        <w:spacing w:line="233" w:lineRule="auto"/>
        <w:rPr>
          <w:rStyle w:val="text"/>
          <w:i/>
          <w:spacing w:val="2"/>
          <w:szCs w:val="20"/>
        </w:rPr>
      </w:pPr>
      <w:bookmarkStart w:id="8" w:name="_Toc115871174"/>
      <w:r w:rsidRPr="00386CE7">
        <w:rPr>
          <w:rStyle w:val="text"/>
          <w:i/>
          <w:spacing w:val="2"/>
          <w:szCs w:val="20"/>
        </w:rPr>
        <w:t xml:space="preserve">“I will give you as a covenant for the people, a light </w:t>
      </w:r>
      <w:r>
        <w:rPr>
          <w:rStyle w:val="text"/>
          <w:i/>
          <w:spacing w:val="2"/>
          <w:szCs w:val="20"/>
        </w:rPr>
        <w:br/>
      </w:r>
      <w:r w:rsidRPr="00386CE7">
        <w:rPr>
          <w:rStyle w:val="text"/>
          <w:i/>
          <w:spacing w:val="2"/>
          <w:szCs w:val="20"/>
        </w:rPr>
        <w:t>for the nations…”</w:t>
      </w:r>
    </w:p>
    <w:p w14:paraId="48F24A7C" w14:textId="77777777" w:rsidR="00C16E4B" w:rsidRPr="00316C44" w:rsidRDefault="00C16E4B" w:rsidP="00483230">
      <w:pPr>
        <w:pStyle w:val="VerseReference"/>
        <w:tabs>
          <w:tab w:val="left" w:pos="360"/>
        </w:tabs>
        <w:spacing w:line="233" w:lineRule="auto"/>
        <w:rPr>
          <w:rStyle w:val="text"/>
          <w:i/>
          <w:szCs w:val="20"/>
        </w:rPr>
      </w:pPr>
      <w:r w:rsidRPr="00316C44">
        <w:rPr>
          <w:rStyle w:val="text"/>
          <w:i/>
          <w:szCs w:val="20"/>
        </w:rPr>
        <w:t>~ Isaiah 42:6b (ESV)</w:t>
      </w:r>
      <w:bookmarkEnd w:id="8"/>
    </w:p>
    <w:p w14:paraId="12204D38" w14:textId="77777777" w:rsidR="00C16E4B" w:rsidRPr="00234A5F" w:rsidRDefault="00C16E4B" w:rsidP="00483230">
      <w:pPr>
        <w:spacing w:line="233" w:lineRule="auto"/>
        <w:rPr>
          <w:i/>
          <w:sz w:val="14"/>
          <w:szCs w:val="18"/>
        </w:rPr>
      </w:pPr>
    </w:p>
    <w:p w14:paraId="7C3F0C78" w14:textId="77777777" w:rsidR="00A971DF" w:rsidRPr="00316C44" w:rsidRDefault="00A971DF" w:rsidP="00483230">
      <w:pPr>
        <w:spacing w:line="233" w:lineRule="auto"/>
        <w:rPr>
          <w:i/>
        </w:rPr>
      </w:pPr>
      <w:r w:rsidRPr="00316C44">
        <w:rPr>
          <w:rStyle w:val="text"/>
          <w:i/>
          <w:szCs w:val="23"/>
        </w:rPr>
        <w:t>There shall come forth a shoot from the stump of Jesse,</w:t>
      </w:r>
    </w:p>
    <w:p w14:paraId="19CE6177" w14:textId="77777777" w:rsidR="00AC67AA" w:rsidRPr="00316C44" w:rsidRDefault="00A971DF" w:rsidP="00483230">
      <w:pPr>
        <w:spacing w:after="120" w:line="233" w:lineRule="auto"/>
        <w:rPr>
          <w:rStyle w:val="text"/>
          <w:i/>
          <w:szCs w:val="23"/>
        </w:rPr>
      </w:pPr>
      <w:r w:rsidRPr="00316C44">
        <w:rPr>
          <w:i/>
        </w:rPr>
        <w:tab/>
      </w:r>
      <w:r w:rsidRPr="00316C44">
        <w:rPr>
          <w:rStyle w:val="text"/>
          <w:i/>
          <w:szCs w:val="23"/>
        </w:rPr>
        <w:t>and a branch from his roots shall bear fruit.</w:t>
      </w:r>
    </w:p>
    <w:p w14:paraId="1D7DCE1A" w14:textId="77777777" w:rsidR="00A971DF" w:rsidRPr="00316C44" w:rsidRDefault="00A971DF" w:rsidP="00483230">
      <w:pPr>
        <w:spacing w:line="233" w:lineRule="auto"/>
        <w:rPr>
          <w:rStyle w:val="text"/>
          <w:i/>
          <w:szCs w:val="23"/>
        </w:rPr>
      </w:pPr>
      <w:r w:rsidRPr="00316C44">
        <w:rPr>
          <w:rStyle w:val="text"/>
          <w:i/>
          <w:szCs w:val="23"/>
        </w:rPr>
        <w:t>And the Spirit of the</w:t>
      </w:r>
      <w:r w:rsidR="000A0F55" w:rsidRPr="00316C44">
        <w:rPr>
          <w:rStyle w:val="small-caps"/>
          <w:i/>
          <w:smallCaps/>
          <w:szCs w:val="23"/>
        </w:rPr>
        <w:t xml:space="preserve"> </w:t>
      </w:r>
      <w:r w:rsidR="006574EC" w:rsidRPr="00316C44">
        <w:rPr>
          <w:rStyle w:val="small-caps"/>
          <w:i/>
          <w:smallCaps/>
          <w:szCs w:val="23"/>
        </w:rPr>
        <w:t>Lord</w:t>
      </w:r>
      <w:r w:rsidRPr="00316C44">
        <w:rPr>
          <w:rStyle w:val="text"/>
          <w:i/>
          <w:szCs w:val="23"/>
        </w:rPr>
        <w:t xml:space="preserve"> shall rest upon him,</w:t>
      </w:r>
    </w:p>
    <w:p w14:paraId="7E5873F0" w14:textId="77777777" w:rsidR="00A971DF" w:rsidRPr="00316C44" w:rsidRDefault="00A971DF" w:rsidP="00483230">
      <w:pPr>
        <w:spacing w:line="233" w:lineRule="auto"/>
        <w:rPr>
          <w:rStyle w:val="text"/>
          <w:i/>
          <w:szCs w:val="23"/>
        </w:rPr>
      </w:pPr>
      <w:r w:rsidRPr="00316C44">
        <w:rPr>
          <w:rStyle w:val="text"/>
          <w:i/>
          <w:szCs w:val="23"/>
        </w:rPr>
        <w:tab/>
        <w:t>the Spirit of wisdom and understanding,</w:t>
      </w:r>
    </w:p>
    <w:p w14:paraId="2264BCBE" w14:textId="77777777" w:rsidR="00A971DF" w:rsidRPr="00316C44" w:rsidRDefault="00A971DF" w:rsidP="00483230">
      <w:pPr>
        <w:spacing w:line="233" w:lineRule="auto"/>
        <w:rPr>
          <w:rStyle w:val="text"/>
          <w:i/>
          <w:szCs w:val="23"/>
        </w:rPr>
      </w:pPr>
      <w:r w:rsidRPr="00316C44">
        <w:rPr>
          <w:rStyle w:val="text"/>
          <w:i/>
          <w:szCs w:val="23"/>
        </w:rPr>
        <w:tab/>
        <w:t>the Spirit of counsel and might,</w:t>
      </w:r>
    </w:p>
    <w:p w14:paraId="0DA996EC" w14:textId="77777777" w:rsidR="00A971DF" w:rsidRPr="00316C44" w:rsidRDefault="00A971DF" w:rsidP="00483230">
      <w:pPr>
        <w:spacing w:line="233" w:lineRule="auto"/>
        <w:rPr>
          <w:rStyle w:val="text"/>
          <w:i/>
          <w:szCs w:val="23"/>
        </w:rPr>
      </w:pPr>
      <w:r w:rsidRPr="00316C44">
        <w:rPr>
          <w:rStyle w:val="text"/>
          <w:i/>
          <w:szCs w:val="23"/>
        </w:rPr>
        <w:tab/>
        <w:t>the Spirit of knowledge and the fear of the</w:t>
      </w:r>
      <w:r w:rsidR="000A0F55" w:rsidRPr="00316C44">
        <w:rPr>
          <w:rStyle w:val="small-caps"/>
          <w:i/>
          <w:smallCaps/>
          <w:szCs w:val="23"/>
        </w:rPr>
        <w:t xml:space="preserve"> </w:t>
      </w:r>
      <w:r w:rsidR="006574EC" w:rsidRPr="00316C44">
        <w:rPr>
          <w:rStyle w:val="small-caps"/>
          <w:i/>
          <w:smallCaps/>
          <w:szCs w:val="23"/>
        </w:rPr>
        <w:t>Lord</w:t>
      </w:r>
      <w:r w:rsidRPr="00316C44">
        <w:rPr>
          <w:rStyle w:val="text"/>
          <w:i/>
          <w:szCs w:val="23"/>
        </w:rPr>
        <w:t>.</w:t>
      </w:r>
    </w:p>
    <w:p w14:paraId="3E0FA3AA" w14:textId="77777777" w:rsidR="00A971DF" w:rsidRPr="00316C44" w:rsidRDefault="00A971DF" w:rsidP="00483230">
      <w:pPr>
        <w:pStyle w:val="VerseReference"/>
        <w:tabs>
          <w:tab w:val="left" w:pos="360"/>
        </w:tabs>
        <w:spacing w:line="233" w:lineRule="auto"/>
        <w:rPr>
          <w:rStyle w:val="text"/>
          <w:i/>
          <w:szCs w:val="23"/>
        </w:rPr>
      </w:pPr>
      <w:bookmarkStart w:id="9" w:name="_Toc115871175"/>
      <w:r w:rsidRPr="00316C44">
        <w:rPr>
          <w:i/>
          <w:szCs w:val="23"/>
        </w:rPr>
        <w:t>~ Isaiah 11:1-2 (</w:t>
      </w:r>
      <w:r w:rsidRPr="00316C44">
        <w:rPr>
          <w:rStyle w:val="text"/>
          <w:i/>
          <w:szCs w:val="23"/>
        </w:rPr>
        <w:t>ESV)</w:t>
      </w:r>
      <w:bookmarkEnd w:id="9"/>
    </w:p>
    <w:p w14:paraId="790698FB" w14:textId="77777777" w:rsidR="00A971DF" w:rsidRPr="00483230" w:rsidRDefault="00A971DF" w:rsidP="00483230">
      <w:pPr>
        <w:pStyle w:val="NoSpacing"/>
        <w:tabs>
          <w:tab w:val="left" w:pos="360"/>
        </w:tabs>
        <w:spacing w:line="233" w:lineRule="auto"/>
        <w:rPr>
          <w:rStyle w:val="text"/>
          <w:i/>
          <w:sz w:val="14"/>
          <w:szCs w:val="20"/>
        </w:rPr>
      </w:pPr>
    </w:p>
    <w:p w14:paraId="0D27C86D" w14:textId="77777777" w:rsidR="00A779B1" w:rsidRPr="00316C44" w:rsidRDefault="00A779B1" w:rsidP="00483230">
      <w:pPr>
        <w:spacing w:line="233" w:lineRule="auto"/>
        <w:rPr>
          <w:rStyle w:val="text"/>
          <w:i/>
        </w:rPr>
      </w:pPr>
      <w:r w:rsidRPr="00316C44">
        <w:rPr>
          <w:rStyle w:val="text"/>
          <w:i/>
        </w:rPr>
        <w:t>“Here is my servant, whom I uphold,</w:t>
      </w:r>
    </w:p>
    <w:p w14:paraId="4A40BF29" w14:textId="77777777" w:rsidR="00AC67AA" w:rsidRPr="00316C44" w:rsidRDefault="00A779B1" w:rsidP="00483230">
      <w:pPr>
        <w:spacing w:line="233" w:lineRule="auto"/>
        <w:rPr>
          <w:rStyle w:val="text"/>
          <w:i/>
        </w:rPr>
      </w:pPr>
      <w:r w:rsidRPr="00316C44">
        <w:rPr>
          <w:rStyle w:val="text"/>
          <w:i/>
        </w:rPr>
        <w:tab/>
        <w:t>my chosen one in whom I delight;</w:t>
      </w:r>
    </w:p>
    <w:p w14:paraId="30F25F43" w14:textId="77777777" w:rsidR="00A779B1" w:rsidRPr="00316C44" w:rsidRDefault="00A779B1" w:rsidP="00483230">
      <w:pPr>
        <w:spacing w:line="233" w:lineRule="auto"/>
        <w:rPr>
          <w:rStyle w:val="text"/>
          <w:i/>
        </w:rPr>
      </w:pPr>
      <w:r w:rsidRPr="00316C44">
        <w:rPr>
          <w:rStyle w:val="text"/>
          <w:i/>
        </w:rPr>
        <w:t>I will put my Spirit on him,</w:t>
      </w:r>
    </w:p>
    <w:p w14:paraId="5D3D5F3C" w14:textId="77777777" w:rsidR="00AC67AA" w:rsidRPr="00316C44" w:rsidRDefault="00A779B1" w:rsidP="00483230">
      <w:pPr>
        <w:spacing w:line="233" w:lineRule="auto"/>
        <w:rPr>
          <w:rStyle w:val="text"/>
          <w:i/>
        </w:rPr>
      </w:pPr>
      <w:r w:rsidRPr="00316C44">
        <w:rPr>
          <w:rStyle w:val="text"/>
          <w:i/>
        </w:rPr>
        <w:tab/>
        <w:t>and he will bring justice to the nations.</w:t>
      </w:r>
    </w:p>
    <w:p w14:paraId="167B6F18" w14:textId="77777777" w:rsidR="00A779B1" w:rsidRPr="00316C44" w:rsidRDefault="00A779B1" w:rsidP="00483230">
      <w:pPr>
        <w:spacing w:line="233" w:lineRule="auto"/>
        <w:rPr>
          <w:rStyle w:val="text"/>
          <w:i/>
        </w:rPr>
      </w:pPr>
      <w:r w:rsidRPr="00316C44">
        <w:rPr>
          <w:rStyle w:val="text"/>
          <w:i/>
        </w:rPr>
        <w:t>He will not shout or cry out,</w:t>
      </w:r>
    </w:p>
    <w:p w14:paraId="1861AD95" w14:textId="75F13308" w:rsidR="00AC67AA" w:rsidRPr="00316C44" w:rsidRDefault="00A779B1" w:rsidP="00483230">
      <w:pPr>
        <w:spacing w:line="233" w:lineRule="auto"/>
        <w:rPr>
          <w:rStyle w:val="text"/>
          <w:i/>
        </w:rPr>
      </w:pPr>
      <w:r w:rsidRPr="00316C44">
        <w:rPr>
          <w:rStyle w:val="text"/>
          <w:i/>
        </w:rPr>
        <w:tab/>
        <w:t>or raise his voice in the streets</w:t>
      </w:r>
      <w:r w:rsidR="008129A9">
        <w:rPr>
          <w:rStyle w:val="text"/>
          <w:i/>
        </w:rPr>
        <w:t>…</w:t>
      </w:r>
    </w:p>
    <w:p w14:paraId="1BE68E96" w14:textId="77777777" w:rsidR="00A779B1" w:rsidRPr="00316C44" w:rsidRDefault="00A779B1" w:rsidP="00483230">
      <w:pPr>
        <w:spacing w:line="233" w:lineRule="auto"/>
        <w:rPr>
          <w:rStyle w:val="text"/>
          <w:i/>
        </w:rPr>
      </w:pPr>
      <w:r w:rsidRPr="00316C44">
        <w:rPr>
          <w:rStyle w:val="text"/>
          <w:i/>
        </w:rPr>
        <w:t>In faithfulness he will bring forth justice;</w:t>
      </w:r>
    </w:p>
    <w:p w14:paraId="76F8CB3C" w14:textId="77777777" w:rsidR="00A779B1" w:rsidRPr="00316C44" w:rsidRDefault="00A779B1" w:rsidP="00483230">
      <w:pPr>
        <w:spacing w:line="233" w:lineRule="auto"/>
        <w:rPr>
          <w:rStyle w:val="text"/>
          <w:i/>
        </w:rPr>
      </w:pPr>
      <w:r w:rsidRPr="00316C44">
        <w:rPr>
          <w:rStyle w:val="text"/>
          <w:i/>
        </w:rPr>
        <w:tab/>
        <w:t>he will not falter or be discouraged</w:t>
      </w:r>
      <w:r w:rsidRPr="00316C44">
        <w:rPr>
          <w:i/>
        </w:rPr>
        <w:br/>
      </w:r>
      <w:r w:rsidRPr="00316C44">
        <w:rPr>
          <w:rStyle w:val="text"/>
          <w:i/>
        </w:rPr>
        <w:t>till he establishes justice on earth.</w:t>
      </w:r>
    </w:p>
    <w:p w14:paraId="4199BD39" w14:textId="77777777" w:rsidR="00A779B1" w:rsidRPr="00316C44" w:rsidRDefault="00A779B1" w:rsidP="00483230">
      <w:pPr>
        <w:spacing w:line="233" w:lineRule="auto"/>
        <w:rPr>
          <w:rStyle w:val="text"/>
          <w:i/>
        </w:rPr>
      </w:pPr>
      <w:r w:rsidRPr="00316C44">
        <w:rPr>
          <w:rStyle w:val="text"/>
          <w:i/>
        </w:rPr>
        <w:tab/>
        <w:t>In his teaching the islands will put their hope.”</w:t>
      </w:r>
    </w:p>
    <w:p w14:paraId="41FD1A6F" w14:textId="77777777" w:rsidR="007A31B7" w:rsidRPr="00316C44" w:rsidRDefault="00A779B1" w:rsidP="00483230">
      <w:pPr>
        <w:pStyle w:val="VerseReference"/>
        <w:tabs>
          <w:tab w:val="left" w:pos="360"/>
        </w:tabs>
        <w:spacing w:line="233" w:lineRule="auto"/>
        <w:rPr>
          <w:spacing w:val="-2"/>
          <w:sz w:val="2"/>
          <w:szCs w:val="36"/>
        </w:rPr>
      </w:pPr>
      <w:bookmarkStart w:id="10" w:name="_Toc115871176"/>
      <w:r w:rsidRPr="00316C44">
        <w:rPr>
          <w:i/>
          <w:szCs w:val="23"/>
        </w:rPr>
        <w:t>~ Isaiah 42:1-4 (</w:t>
      </w:r>
      <w:r w:rsidRPr="00316C44">
        <w:rPr>
          <w:rStyle w:val="text"/>
          <w:i/>
          <w:szCs w:val="23"/>
        </w:rPr>
        <w:t>NIV)</w:t>
      </w:r>
      <w:bookmarkEnd w:id="10"/>
    </w:p>
    <w:p w14:paraId="2D487BC8" w14:textId="61CDEF4C" w:rsidR="002F554B" w:rsidRPr="003F3E28" w:rsidRDefault="004F1003" w:rsidP="004652BE">
      <w:pPr>
        <w:pStyle w:val="Heading1"/>
        <w:rPr>
          <w:rStyle w:val="text"/>
          <w:sz w:val="52"/>
          <w:szCs w:val="52"/>
        </w:rPr>
      </w:pPr>
      <w:bookmarkStart w:id="11" w:name="NewTestamentIntroductionToChrist"/>
      <w:bookmarkStart w:id="12" w:name="_Toc115871177"/>
      <w:bookmarkEnd w:id="11"/>
      <w:r>
        <w:lastRenderedPageBreak/>
        <w:t>A</w:t>
      </w:r>
      <w:bookmarkStart w:id="13" w:name="AnIntroductionToChrist"/>
      <w:bookmarkEnd w:id="13"/>
      <w:r>
        <w:t>n</w:t>
      </w:r>
      <w:r w:rsidR="00174EFB" w:rsidRPr="003F3E28">
        <w:t xml:space="preserve"> Introduction to Christ</w:t>
      </w:r>
      <w:bookmarkEnd w:id="12"/>
    </w:p>
    <w:p w14:paraId="457C3FED" w14:textId="77777777" w:rsidR="00174EFB" w:rsidRPr="004D6A3D" w:rsidRDefault="00174EFB" w:rsidP="002F554B">
      <w:pPr>
        <w:rPr>
          <w:rStyle w:val="text"/>
          <w:sz w:val="36"/>
          <w:szCs w:val="36"/>
        </w:rPr>
      </w:pPr>
    </w:p>
    <w:p w14:paraId="30714386" w14:textId="77777777" w:rsidR="00963B94" w:rsidRPr="00316C44" w:rsidRDefault="007A31B7" w:rsidP="004D6A3D">
      <w:pPr>
        <w:spacing w:after="120"/>
        <w:rPr>
          <w:spacing w:val="-2"/>
          <w:szCs w:val="24"/>
        </w:rPr>
      </w:pPr>
      <w:r w:rsidRPr="00316C44">
        <w:rPr>
          <w:spacing w:val="-4"/>
        </w:rPr>
        <w:t xml:space="preserve">In the beginning was the Word, and the Word was with God, </w:t>
      </w:r>
      <w:r w:rsidRPr="00316C44">
        <w:rPr>
          <w:spacing w:val="-2"/>
        </w:rPr>
        <w:t>and the Word was God.</w:t>
      </w:r>
      <w:r w:rsidRPr="00316C44">
        <w:rPr>
          <w:spacing w:val="-2"/>
          <w:szCs w:val="24"/>
        </w:rPr>
        <w:t xml:space="preserve"> </w:t>
      </w:r>
      <w:r w:rsidRPr="00316C44">
        <w:rPr>
          <w:spacing w:val="-2"/>
        </w:rPr>
        <w:t>He was in the beginning with God.</w:t>
      </w:r>
      <w:r w:rsidRPr="00316C44">
        <w:rPr>
          <w:spacing w:val="-2"/>
          <w:szCs w:val="24"/>
        </w:rPr>
        <w:t xml:space="preserve"> A</w:t>
      </w:r>
      <w:r w:rsidRPr="00316C44">
        <w:rPr>
          <w:spacing w:val="-2"/>
        </w:rPr>
        <w:t>ll things were made through Him</w:t>
      </w:r>
      <w:r w:rsidR="00E82E7A" w:rsidRPr="00316C44">
        <w:rPr>
          <w:spacing w:val="-2"/>
        </w:rPr>
        <w:t>…</w:t>
      </w:r>
      <w:r w:rsidRPr="00316C44">
        <w:rPr>
          <w:spacing w:val="-2"/>
          <w:szCs w:val="24"/>
        </w:rPr>
        <w:t xml:space="preserve"> </w:t>
      </w:r>
    </w:p>
    <w:p w14:paraId="057372F7" w14:textId="77777777" w:rsidR="00340553" w:rsidRDefault="007A31B7" w:rsidP="004D6A3D">
      <w:pPr>
        <w:spacing w:after="120"/>
        <w:rPr>
          <w:spacing w:val="-2"/>
          <w:szCs w:val="24"/>
        </w:rPr>
      </w:pPr>
      <w:r w:rsidRPr="00316C44">
        <w:rPr>
          <w:spacing w:val="-2"/>
        </w:rPr>
        <w:t>In Him was life, and the life was the light of men.</w:t>
      </w:r>
      <w:r w:rsidRPr="00316C44">
        <w:rPr>
          <w:spacing w:val="-2"/>
          <w:szCs w:val="24"/>
        </w:rPr>
        <w:t xml:space="preserve"> </w:t>
      </w:r>
    </w:p>
    <w:p w14:paraId="0438357D" w14:textId="4BFA78A0" w:rsidR="00E82E7A" w:rsidRPr="00316C44" w:rsidRDefault="007A31B7" w:rsidP="004D6A3D">
      <w:pPr>
        <w:spacing w:after="120"/>
        <w:rPr>
          <w:spacing w:val="-2"/>
          <w:szCs w:val="24"/>
        </w:rPr>
      </w:pPr>
      <w:r w:rsidRPr="00316C44">
        <w:rPr>
          <w:spacing w:val="-2"/>
        </w:rPr>
        <w:t xml:space="preserve">And the light shines in the darkness, and the darkness </w:t>
      </w:r>
      <w:r w:rsidR="00707477">
        <w:rPr>
          <w:spacing w:val="-2"/>
        </w:rPr>
        <w:br/>
      </w:r>
      <w:r w:rsidRPr="00316C44">
        <w:rPr>
          <w:spacing w:val="-2"/>
        </w:rPr>
        <w:t>did not comprehend it</w:t>
      </w:r>
      <w:r w:rsidRPr="00316C44">
        <w:rPr>
          <w:spacing w:val="-2"/>
          <w:szCs w:val="24"/>
        </w:rPr>
        <w:t>…</w:t>
      </w:r>
    </w:p>
    <w:p w14:paraId="77FC0FA5" w14:textId="6AB8B2AE" w:rsidR="00851F73" w:rsidRPr="0010584C" w:rsidRDefault="007A31B7" w:rsidP="004D6A3D">
      <w:pPr>
        <w:spacing w:after="120"/>
        <w:rPr>
          <w:spacing w:val="2"/>
        </w:rPr>
      </w:pPr>
      <w:r w:rsidRPr="0010584C">
        <w:rPr>
          <w:spacing w:val="-4"/>
        </w:rPr>
        <w:t xml:space="preserve">He was in the world, and the world was made through Him, </w:t>
      </w:r>
      <w:r w:rsidRPr="0010584C">
        <w:t>and the world did not know Him. He came to His own,</w:t>
      </w:r>
      <w:r w:rsidRPr="00386CE7">
        <w:rPr>
          <w:spacing w:val="2"/>
        </w:rPr>
        <w:t xml:space="preserve"> and His own did not receive Him.</w:t>
      </w:r>
      <w:r w:rsidRPr="00386CE7">
        <w:rPr>
          <w:spacing w:val="2"/>
          <w:szCs w:val="24"/>
        </w:rPr>
        <w:t xml:space="preserve"> </w:t>
      </w:r>
    </w:p>
    <w:p w14:paraId="7B68ACA9" w14:textId="45FFCDFD" w:rsidR="007A31B7" w:rsidRPr="00386CE7" w:rsidRDefault="007A31B7" w:rsidP="004D6A3D">
      <w:pPr>
        <w:spacing w:after="120"/>
        <w:rPr>
          <w:spacing w:val="2"/>
        </w:rPr>
      </w:pPr>
      <w:r w:rsidRPr="00386CE7">
        <w:rPr>
          <w:spacing w:val="2"/>
        </w:rPr>
        <w:t>But as many as received Him, to them He gave the right to become children of God, to those who believe in His name</w:t>
      </w:r>
      <w:r w:rsidRPr="00386CE7">
        <w:rPr>
          <w:spacing w:val="2"/>
          <w:szCs w:val="24"/>
        </w:rPr>
        <w:t>...</w:t>
      </w:r>
      <w:r w:rsidR="00781FC3">
        <w:rPr>
          <w:spacing w:val="2"/>
          <w:szCs w:val="24"/>
        </w:rPr>
        <w:tab/>
      </w:r>
    </w:p>
    <w:p w14:paraId="286A73E2" w14:textId="18B3EA64" w:rsidR="007A31B7" w:rsidRPr="00386CE7" w:rsidRDefault="007A31B7" w:rsidP="00707477">
      <w:pPr>
        <w:rPr>
          <w:spacing w:val="2"/>
        </w:rPr>
      </w:pPr>
      <w:r w:rsidRPr="00386CE7">
        <w:rPr>
          <w:spacing w:val="2"/>
        </w:rPr>
        <w:t>And the Word became flesh and dwelt among us, and we beheld His glory</w:t>
      </w:r>
      <w:r w:rsidR="00707477">
        <w:rPr>
          <w:spacing w:val="2"/>
        </w:rPr>
        <w:t>…</w:t>
      </w:r>
    </w:p>
    <w:p w14:paraId="16EC6A43" w14:textId="2A9FB549" w:rsidR="007A31B7" w:rsidRDefault="007A31B7" w:rsidP="00492045">
      <w:pPr>
        <w:pStyle w:val="VerseReference"/>
        <w:tabs>
          <w:tab w:val="left" w:pos="360"/>
        </w:tabs>
        <w:rPr>
          <w:rStyle w:val="text"/>
          <w:szCs w:val="20"/>
        </w:rPr>
      </w:pPr>
      <w:bookmarkStart w:id="14" w:name="_Toc115871178"/>
      <w:r w:rsidRPr="00316C44">
        <w:rPr>
          <w:rStyle w:val="text"/>
          <w:szCs w:val="20"/>
        </w:rPr>
        <w:t>~ John 1:1-14</w:t>
      </w:r>
      <w:r w:rsidR="00707477">
        <w:rPr>
          <w:rStyle w:val="text"/>
          <w:szCs w:val="20"/>
        </w:rPr>
        <w:t>a</w:t>
      </w:r>
      <w:r w:rsidRPr="00316C44">
        <w:rPr>
          <w:rStyle w:val="text"/>
          <w:szCs w:val="20"/>
        </w:rPr>
        <w:t xml:space="preserve"> (NKJV)</w:t>
      </w:r>
      <w:bookmarkEnd w:id="14"/>
    </w:p>
    <w:p w14:paraId="012220E9" w14:textId="77777777" w:rsidR="00A95EF6" w:rsidRPr="004D6A3D" w:rsidRDefault="00A95EF6" w:rsidP="00A95EF6">
      <w:pPr>
        <w:rPr>
          <w:sz w:val="10"/>
          <w:szCs w:val="8"/>
          <w:lang w:eastAsia="zh-CN" w:bidi="hi-IN"/>
        </w:rPr>
      </w:pPr>
    </w:p>
    <w:p w14:paraId="7ADEB15E" w14:textId="3A2DF29C" w:rsidR="00A95EF6" w:rsidRDefault="0081567C">
      <w:pPr>
        <w:tabs>
          <w:tab w:val="clear" w:pos="360"/>
        </w:tabs>
        <w:rPr>
          <w:sz w:val="14"/>
          <w:lang w:eastAsia="zh-CN" w:bidi="hi-IN"/>
        </w:rPr>
      </w:pPr>
      <w:r w:rsidRPr="008D046D">
        <w:rPr>
          <w:noProof/>
          <w:sz w:val="14"/>
          <w:lang w:eastAsia="zh-CN" w:bidi="hi-IN"/>
        </w:rPr>
        <w:drawing>
          <wp:inline distT="0" distB="0" distL="0" distR="0" wp14:anchorId="7D0B4CF9" wp14:editId="3594F56D">
            <wp:extent cx="3916021" cy="2886210"/>
            <wp:effectExtent l="0" t="0" r="8890" b="0"/>
            <wp:docPr id="2006783453" name="Picture 1" descr="A waterfall in a cany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6783453" name="Picture 1" descr="A waterfall in a canyon&#10;&#10;Description automatically generated"/>
                    <pic:cNvPicPr/>
                  </pic:nvPicPr>
                  <pic:blipFill>
                    <a:blip r:embed="rId28"/>
                    <a:stretch>
                      <a:fillRect/>
                    </a:stretch>
                  </pic:blipFill>
                  <pic:spPr>
                    <a:xfrm>
                      <a:off x="0" y="0"/>
                      <a:ext cx="3964464" cy="2921913"/>
                    </a:xfrm>
                    <a:prstGeom prst="rect">
                      <a:avLst/>
                    </a:prstGeom>
                  </pic:spPr>
                </pic:pic>
              </a:graphicData>
            </a:graphic>
          </wp:inline>
        </w:drawing>
      </w:r>
    </w:p>
    <w:p w14:paraId="6B986FF9" w14:textId="77777777" w:rsidR="00A95EF6" w:rsidRPr="00A95EF6" w:rsidRDefault="00A95EF6" w:rsidP="00A95EF6">
      <w:pPr>
        <w:tabs>
          <w:tab w:val="clear" w:pos="360"/>
        </w:tabs>
        <w:jc w:val="center"/>
        <w:rPr>
          <w:sz w:val="18"/>
          <w:szCs w:val="28"/>
          <w:lang w:eastAsia="zh-CN" w:bidi="hi-IN"/>
        </w:rPr>
      </w:pPr>
    </w:p>
    <w:p w14:paraId="4708D362" w14:textId="778F7C5A" w:rsidR="003F3E28" w:rsidRDefault="00574681" w:rsidP="003F3E28">
      <w:pPr>
        <w:tabs>
          <w:tab w:val="clear" w:pos="360"/>
        </w:tabs>
        <w:jc w:val="center"/>
        <w:rPr>
          <w:sz w:val="18"/>
          <w:szCs w:val="28"/>
          <w:lang w:eastAsia="zh-CN" w:bidi="hi-IN"/>
        </w:rPr>
      </w:pPr>
      <w:r>
        <w:rPr>
          <w:sz w:val="18"/>
          <w:szCs w:val="28"/>
          <w:lang w:eastAsia="zh-CN" w:bidi="hi-IN"/>
        </w:rPr>
        <w:t xml:space="preserve">Ein </w:t>
      </w:r>
      <w:r w:rsidR="00A70A72">
        <w:rPr>
          <w:sz w:val="18"/>
          <w:szCs w:val="28"/>
          <w:lang w:eastAsia="zh-CN" w:bidi="hi-IN"/>
        </w:rPr>
        <w:t>Gedi Nature Reserve</w:t>
      </w:r>
      <w:r w:rsidR="00074C8F">
        <w:rPr>
          <w:sz w:val="18"/>
          <w:szCs w:val="28"/>
          <w:lang w:eastAsia="zh-CN" w:bidi="hi-IN"/>
        </w:rPr>
        <w:t>, Israel</w:t>
      </w:r>
    </w:p>
    <w:p w14:paraId="7253CC1B" w14:textId="7A56BE63" w:rsidR="003F3E28" w:rsidRPr="003F3E28" w:rsidRDefault="003F3E28" w:rsidP="004652BE">
      <w:pPr>
        <w:pStyle w:val="Heading1"/>
      </w:pPr>
      <w:r>
        <w:rPr>
          <w:sz w:val="18"/>
          <w:szCs w:val="28"/>
          <w:lang w:eastAsia="zh-CN" w:bidi="hi-IN"/>
        </w:rPr>
        <w:br w:type="page"/>
      </w:r>
      <w:bookmarkStart w:id="15" w:name="_Toc115871179"/>
      <w:r w:rsidRPr="003F3E28">
        <w:lastRenderedPageBreak/>
        <w:t>T</w:t>
      </w:r>
      <w:bookmarkStart w:id="16" w:name="TheBirthOfJohnTheBaptist"/>
      <w:bookmarkEnd w:id="16"/>
      <w:r w:rsidRPr="003F3E28">
        <w:t>he Birth of</w:t>
      </w:r>
      <w:bookmarkEnd w:id="15"/>
      <w:r w:rsidRPr="003F3E28">
        <w:t xml:space="preserve"> </w:t>
      </w:r>
      <w:bookmarkStart w:id="17" w:name="_Toc115871180"/>
      <w:r w:rsidRPr="003F3E28">
        <w:t>John</w:t>
      </w:r>
      <w:r w:rsidR="004F1003">
        <w:t xml:space="preserve"> </w:t>
      </w:r>
      <w:r w:rsidRPr="003F3E28">
        <w:t>the Baptist</w:t>
      </w:r>
      <w:bookmarkEnd w:id="17"/>
    </w:p>
    <w:p w14:paraId="50C4D4B4" w14:textId="77777777" w:rsidR="003F3E28" w:rsidRPr="001E7D12" w:rsidRDefault="003F3E28" w:rsidP="003F3E28">
      <w:pPr>
        <w:spacing w:line="247" w:lineRule="auto"/>
        <w:rPr>
          <w:rStyle w:val="text"/>
          <w:sz w:val="32"/>
          <w:szCs w:val="32"/>
        </w:rPr>
      </w:pPr>
    </w:p>
    <w:p w14:paraId="3FDD136F" w14:textId="77777777" w:rsidR="005501C2" w:rsidRPr="004700C6" w:rsidRDefault="005501C2" w:rsidP="004652BE">
      <w:pPr>
        <w:pStyle w:val="Heading2"/>
        <w:rPr>
          <w:sz w:val="28"/>
          <w:szCs w:val="24"/>
        </w:rPr>
      </w:pPr>
      <w:r w:rsidRPr="004700C6">
        <w:rPr>
          <w:sz w:val="28"/>
          <w:szCs w:val="24"/>
        </w:rPr>
        <w:t>T</w:t>
      </w:r>
      <w:bookmarkStart w:id="18" w:name="TheBirthOfJohnTheBaptistForetold"/>
      <w:bookmarkEnd w:id="18"/>
      <w:r w:rsidRPr="004700C6">
        <w:rPr>
          <w:sz w:val="28"/>
          <w:szCs w:val="24"/>
        </w:rPr>
        <w:t>he Birth of John the Baptist For</w:t>
      </w:r>
      <w:r w:rsidR="00B85598" w:rsidRPr="004700C6">
        <w:rPr>
          <w:sz w:val="28"/>
          <w:szCs w:val="24"/>
        </w:rPr>
        <w:t>e</w:t>
      </w:r>
      <w:r w:rsidRPr="004700C6">
        <w:rPr>
          <w:sz w:val="28"/>
          <w:szCs w:val="24"/>
        </w:rPr>
        <w:t>told</w:t>
      </w:r>
    </w:p>
    <w:p w14:paraId="1F3F5C7F" w14:textId="77777777" w:rsidR="005501C2" w:rsidRPr="00316C44" w:rsidRDefault="005501C2" w:rsidP="005501C2">
      <w:pPr>
        <w:spacing w:line="259" w:lineRule="auto"/>
        <w:rPr>
          <w:sz w:val="20"/>
          <w:szCs w:val="20"/>
        </w:rPr>
      </w:pPr>
    </w:p>
    <w:p w14:paraId="0FF0AC92" w14:textId="77777777" w:rsidR="002D5A4F" w:rsidRDefault="00CE03B8" w:rsidP="00747522">
      <w:pPr>
        <w:spacing w:after="120"/>
        <w:rPr>
          <w:rStyle w:val="text"/>
          <w:spacing w:val="2"/>
        </w:rPr>
      </w:pPr>
      <w:r w:rsidRPr="00156F47">
        <w:rPr>
          <w:rStyle w:val="text"/>
          <w:spacing w:val="2"/>
        </w:rPr>
        <w:t>When Herod was king of Judea, there was a</w:t>
      </w:r>
      <w:r w:rsidR="005C758C" w:rsidRPr="00156F47">
        <w:rPr>
          <w:rStyle w:val="text"/>
          <w:spacing w:val="2"/>
        </w:rPr>
        <w:t xml:space="preserve"> Jewish </w:t>
      </w:r>
      <w:r w:rsidR="00156F47" w:rsidRPr="00156F47">
        <w:rPr>
          <w:rStyle w:val="text"/>
          <w:spacing w:val="2"/>
        </w:rPr>
        <w:br/>
      </w:r>
      <w:r w:rsidR="005C758C" w:rsidRPr="00156F47">
        <w:rPr>
          <w:rStyle w:val="text"/>
          <w:spacing w:val="2"/>
        </w:rPr>
        <w:t>priest named Zechariah…</w:t>
      </w:r>
    </w:p>
    <w:p w14:paraId="5CCC3F70" w14:textId="211118D1" w:rsidR="00CE03B8" w:rsidRPr="00316C44" w:rsidRDefault="00CE03B8" w:rsidP="00747522">
      <w:pPr>
        <w:spacing w:after="120"/>
      </w:pPr>
      <w:r w:rsidRPr="00156F47">
        <w:rPr>
          <w:rStyle w:val="text"/>
          <w:spacing w:val="2"/>
        </w:rPr>
        <w:t>Zechariah and Elizabeth were righteous in God</w:t>
      </w:r>
      <w:r w:rsidR="001B1129" w:rsidRPr="00156F47">
        <w:rPr>
          <w:rStyle w:val="text"/>
          <w:spacing w:val="2"/>
        </w:rPr>
        <w:t>’</w:t>
      </w:r>
      <w:r w:rsidRPr="00156F47">
        <w:rPr>
          <w:rStyle w:val="text"/>
          <w:spacing w:val="2"/>
        </w:rPr>
        <w:t xml:space="preserve">s eyes, careful to obey all of the </w:t>
      </w:r>
      <w:r w:rsidR="006574EC" w:rsidRPr="00156F47">
        <w:rPr>
          <w:rStyle w:val="text"/>
          <w:smallCaps/>
          <w:spacing w:val="2"/>
        </w:rPr>
        <w:t>Lord</w:t>
      </w:r>
      <w:r w:rsidR="001B1129" w:rsidRPr="00156F47">
        <w:rPr>
          <w:rStyle w:val="text"/>
          <w:spacing w:val="2"/>
        </w:rPr>
        <w:t>’</w:t>
      </w:r>
      <w:r w:rsidRPr="00156F47">
        <w:rPr>
          <w:rStyle w:val="text"/>
          <w:spacing w:val="2"/>
        </w:rPr>
        <w:t>s commandments and regulations.</w:t>
      </w:r>
      <w:r w:rsidRPr="00156F47">
        <w:rPr>
          <w:spacing w:val="2"/>
        </w:rPr>
        <w:t xml:space="preserve"> </w:t>
      </w:r>
      <w:r w:rsidRPr="00156F47">
        <w:rPr>
          <w:rStyle w:val="text"/>
          <w:spacing w:val="2"/>
        </w:rPr>
        <w:t>They had no</w:t>
      </w:r>
      <w:r w:rsidRPr="00316C44">
        <w:rPr>
          <w:rStyle w:val="text"/>
        </w:rPr>
        <w:t xml:space="preserve"> children because Elizabeth </w:t>
      </w:r>
      <w:r w:rsidR="002D5A4F">
        <w:rPr>
          <w:rStyle w:val="text"/>
        </w:rPr>
        <w:br/>
      </w:r>
      <w:r w:rsidRPr="00316C44">
        <w:rPr>
          <w:rStyle w:val="text"/>
        </w:rPr>
        <w:t>was unable to conceive, and they were both very old.</w:t>
      </w:r>
    </w:p>
    <w:p w14:paraId="22AA9A95" w14:textId="77777777" w:rsidR="00CE03B8" w:rsidRPr="00316C44" w:rsidRDefault="00CE03B8" w:rsidP="00747522">
      <w:pPr>
        <w:spacing w:after="120"/>
        <w:rPr>
          <w:rStyle w:val="text"/>
        </w:rPr>
      </w:pPr>
      <w:r w:rsidRPr="00316C44">
        <w:rPr>
          <w:rStyle w:val="text"/>
        </w:rPr>
        <w:t>One day Zechariah was serving God in the Temple</w:t>
      </w:r>
      <w:r w:rsidR="005C758C" w:rsidRPr="00316C44">
        <w:rPr>
          <w:rStyle w:val="text"/>
        </w:rPr>
        <w:t>…</w:t>
      </w:r>
      <w:r w:rsidR="005C1539" w:rsidRPr="00316C44">
        <w:rPr>
          <w:rStyle w:val="text"/>
        </w:rPr>
        <w:br/>
      </w:r>
      <w:r w:rsidRPr="00316C44">
        <w:rPr>
          <w:rStyle w:val="text"/>
        </w:rPr>
        <w:t xml:space="preserve">While the incense was being burned, a great crowd </w:t>
      </w:r>
      <w:r w:rsidR="005C1539" w:rsidRPr="00316C44">
        <w:rPr>
          <w:rStyle w:val="text"/>
        </w:rPr>
        <w:br/>
      </w:r>
      <w:r w:rsidRPr="00316C44">
        <w:rPr>
          <w:rStyle w:val="text"/>
        </w:rPr>
        <w:t xml:space="preserve">stood outside, praying. </w:t>
      </w:r>
    </w:p>
    <w:p w14:paraId="05F91961" w14:textId="32656FA6" w:rsidR="00A971DF" w:rsidRPr="00316C44" w:rsidRDefault="00CE03B8" w:rsidP="00747522">
      <w:pPr>
        <w:spacing w:after="120"/>
      </w:pPr>
      <w:r w:rsidRPr="00316C44">
        <w:rPr>
          <w:rStyle w:val="text"/>
        </w:rPr>
        <w:t xml:space="preserve">While Zechariah was in the sanctuary, an angel of the </w:t>
      </w:r>
      <w:r w:rsidR="006574EC" w:rsidRPr="00316C44">
        <w:rPr>
          <w:rStyle w:val="text"/>
          <w:smallCaps/>
        </w:rPr>
        <w:t>Lord</w:t>
      </w:r>
      <w:r w:rsidRPr="00316C44">
        <w:rPr>
          <w:rStyle w:val="text"/>
        </w:rPr>
        <w:t xml:space="preserve"> appeared to him, standing to the right of the </w:t>
      </w:r>
      <w:r w:rsidR="00FA5B06">
        <w:rPr>
          <w:rStyle w:val="text"/>
        </w:rPr>
        <w:br/>
      </w:r>
      <w:r w:rsidRPr="00316C44">
        <w:rPr>
          <w:rStyle w:val="text"/>
        </w:rPr>
        <w:t>incense altar. Zechariah was shaken and overwhelmed with fear when he saw him.</w:t>
      </w:r>
      <w:r w:rsidRPr="00316C44">
        <w:t xml:space="preserve"> </w:t>
      </w:r>
    </w:p>
    <w:p w14:paraId="194CD173" w14:textId="77777777" w:rsidR="00981437" w:rsidRDefault="00CE03B8" w:rsidP="00747522">
      <w:pPr>
        <w:spacing w:after="120" w:line="245" w:lineRule="auto"/>
        <w:rPr>
          <w:rStyle w:val="text"/>
        </w:rPr>
      </w:pPr>
      <w:r w:rsidRPr="00316C44">
        <w:rPr>
          <w:rStyle w:val="text"/>
        </w:rPr>
        <w:t>But the angel said, “Don</w:t>
      </w:r>
      <w:r w:rsidR="001B1129" w:rsidRPr="00316C44">
        <w:rPr>
          <w:rStyle w:val="text"/>
        </w:rPr>
        <w:t>’</w:t>
      </w:r>
      <w:r w:rsidRPr="00316C44">
        <w:rPr>
          <w:rStyle w:val="text"/>
        </w:rPr>
        <w:t xml:space="preserve">t be afraid, Zechariah! God has heard your prayer. Your wife, Elizabeth, will give you a son, and you are to name him John. </w:t>
      </w:r>
    </w:p>
    <w:p w14:paraId="7958C1C5" w14:textId="48FC641B" w:rsidR="003F3E28" w:rsidRDefault="003625C0" w:rsidP="000F4FE2">
      <w:pPr>
        <w:spacing w:after="100" w:line="245" w:lineRule="auto"/>
        <w:rPr>
          <w:rStyle w:val="text"/>
        </w:rPr>
      </w:pPr>
      <w:r>
        <w:rPr>
          <w:rStyle w:val="text"/>
        </w:rPr>
        <w:t>“</w:t>
      </w:r>
      <w:r w:rsidR="00CE03B8" w:rsidRPr="00316C44">
        <w:rPr>
          <w:rStyle w:val="text"/>
        </w:rPr>
        <w:t xml:space="preserve">You will have great joy and gladness, and many will rejoice at his birth, for he will be great in the eyes of the </w:t>
      </w:r>
      <w:r w:rsidR="006574EC" w:rsidRPr="00316C44">
        <w:rPr>
          <w:rStyle w:val="text"/>
          <w:smallCaps/>
        </w:rPr>
        <w:t>Lord</w:t>
      </w:r>
      <w:r w:rsidR="00CE03B8" w:rsidRPr="00316C44">
        <w:rPr>
          <w:rStyle w:val="text"/>
        </w:rPr>
        <w:t xml:space="preserve">. He must never touch wine or other alcoholic drinks. </w:t>
      </w:r>
    </w:p>
    <w:p w14:paraId="6D10649D" w14:textId="77777777" w:rsidR="008018D6" w:rsidRDefault="003F3E28" w:rsidP="000F4FE2">
      <w:pPr>
        <w:spacing w:after="110" w:line="245" w:lineRule="auto"/>
        <w:rPr>
          <w:rStyle w:val="text"/>
          <w:spacing w:val="-4"/>
        </w:rPr>
      </w:pPr>
      <w:r w:rsidRPr="003F3E28">
        <w:rPr>
          <w:rStyle w:val="text"/>
          <w:spacing w:val="-4"/>
        </w:rPr>
        <w:t>“</w:t>
      </w:r>
      <w:r w:rsidR="00CE03B8" w:rsidRPr="003F3E28">
        <w:rPr>
          <w:rStyle w:val="text"/>
          <w:spacing w:val="-4"/>
        </w:rPr>
        <w:t>He will be filled with the Holy Spirit, even before his birth.</w:t>
      </w:r>
    </w:p>
    <w:p w14:paraId="2F5C2DD4" w14:textId="72F44FCD" w:rsidR="003625C0" w:rsidRDefault="008018D6" w:rsidP="000F4FE2">
      <w:pPr>
        <w:spacing w:after="110" w:line="245" w:lineRule="auto"/>
        <w:rPr>
          <w:rStyle w:val="text"/>
          <w:spacing w:val="-4"/>
        </w:rPr>
      </w:pPr>
      <w:r>
        <w:rPr>
          <w:rStyle w:val="text"/>
          <w:spacing w:val="-4"/>
        </w:rPr>
        <w:t>“</w:t>
      </w:r>
      <w:r w:rsidR="00CE03B8" w:rsidRPr="003F3E28">
        <w:rPr>
          <w:rStyle w:val="text"/>
          <w:spacing w:val="-4"/>
        </w:rPr>
        <w:t>And he will turn many Israelites to the</w:t>
      </w:r>
      <w:r w:rsidR="005020BA" w:rsidRPr="003F3E28">
        <w:rPr>
          <w:rStyle w:val="text"/>
          <w:spacing w:val="-4"/>
        </w:rPr>
        <w:t xml:space="preserve"> </w:t>
      </w:r>
      <w:r w:rsidR="006574EC" w:rsidRPr="003F3E28">
        <w:rPr>
          <w:rStyle w:val="text"/>
          <w:smallCaps/>
          <w:spacing w:val="-4"/>
        </w:rPr>
        <w:t>Lord</w:t>
      </w:r>
      <w:r w:rsidR="00CE03B8" w:rsidRPr="003F3E28">
        <w:rPr>
          <w:rStyle w:val="text"/>
          <w:spacing w:val="-4"/>
        </w:rPr>
        <w:t xml:space="preserve"> their God. </w:t>
      </w:r>
    </w:p>
    <w:p w14:paraId="0CC6D2B5" w14:textId="045D8B4A" w:rsidR="00747522" w:rsidRDefault="003625C0" w:rsidP="000F4FE2">
      <w:pPr>
        <w:spacing w:after="110" w:line="245" w:lineRule="auto"/>
        <w:rPr>
          <w:rStyle w:val="text"/>
          <w:spacing w:val="-4"/>
        </w:rPr>
      </w:pPr>
      <w:r>
        <w:rPr>
          <w:rStyle w:val="text"/>
          <w:spacing w:val="-4"/>
        </w:rPr>
        <w:t>“</w:t>
      </w:r>
      <w:r w:rsidR="00CE03B8" w:rsidRPr="003F3E28">
        <w:rPr>
          <w:rStyle w:val="text"/>
          <w:spacing w:val="-4"/>
        </w:rPr>
        <w:t xml:space="preserve">He will be a man with the spirit and power of Elijah. </w:t>
      </w:r>
    </w:p>
    <w:p w14:paraId="6917BAD7" w14:textId="77777777" w:rsidR="003625C0" w:rsidRDefault="000B5BB9" w:rsidP="000F4FE2">
      <w:pPr>
        <w:spacing w:after="110" w:line="245" w:lineRule="auto"/>
        <w:rPr>
          <w:rStyle w:val="text"/>
          <w:spacing w:val="-4"/>
        </w:rPr>
      </w:pPr>
      <w:r>
        <w:rPr>
          <w:rStyle w:val="text"/>
          <w:spacing w:val="-4"/>
        </w:rPr>
        <w:t>“</w:t>
      </w:r>
      <w:r w:rsidR="00CE03B8" w:rsidRPr="003F3E28">
        <w:rPr>
          <w:rStyle w:val="text"/>
          <w:spacing w:val="-4"/>
        </w:rPr>
        <w:t>He will prepare the people for the coming of the</w:t>
      </w:r>
      <w:r w:rsidR="005020BA" w:rsidRPr="003F3E28">
        <w:rPr>
          <w:rStyle w:val="text"/>
          <w:spacing w:val="-4"/>
        </w:rPr>
        <w:t xml:space="preserve"> </w:t>
      </w:r>
      <w:r w:rsidR="006574EC" w:rsidRPr="003F3E28">
        <w:rPr>
          <w:rStyle w:val="text"/>
          <w:smallCaps/>
          <w:spacing w:val="-4"/>
        </w:rPr>
        <w:t>Lord</w:t>
      </w:r>
      <w:r w:rsidR="00CE03B8" w:rsidRPr="003F3E28">
        <w:rPr>
          <w:rStyle w:val="text"/>
          <w:spacing w:val="-4"/>
        </w:rPr>
        <w:t xml:space="preserve">. </w:t>
      </w:r>
    </w:p>
    <w:p w14:paraId="404F4A26" w14:textId="649BE683" w:rsidR="00CE03B8" w:rsidRPr="008018D6" w:rsidRDefault="003625C0" w:rsidP="000F4FE2">
      <w:pPr>
        <w:spacing w:after="110" w:line="245" w:lineRule="auto"/>
      </w:pPr>
      <w:r w:rsidRPr="008018D6">
        <w:rPr>
          <w:rStyle w:val="text"/>
        </w:rPr>
        <w:t>“</w:t>
      </w:r>
      <w:r w:rsidR="00CE03B8" w:rsidRPr="008018D6">
        <w:rPr>
          <w:rStyle w:val="text"/>
        </w:rPr>
        <w:t>He will turn the hearts of the fathers to their children, and he will cause those who are rebellious to accept the wisdom of the godly.”</w:t>
      </w:r>
    </w:p>
    <w:p w14:paraId="3CDC5837" w14:textId="05EB84D7" w:rsidR="00CE03B8" w:rsidRPr="00316C44" w:rsidRDefault="00CE03B8" w:rsidP="00747522">
      <w:pPr>
        <w:spacing w:line="245" w:lineRule="auto"/>
      </w:pPr>
      <w:r w:rsidRPr="00316C44">
        <w:rPr>
          <w:rStyle w:val="text"/>
        </w:rPr>
        <w:t xml:space="preserve">Zechariah said to the angel, “How can I be sure this </w:t>
      </w:r>
      <w:r w:rsidR="006625DF">
        <w:rPr>
          <w:rStyle w:val="text"/>
        </w:rPr>
        <w:br/>
      </w:r>
      <w:r w:rsidRPr="00316C44">
        <w:rPr>
          <w:rStyle w:val="text"/>
        </w:rPr>
        <w:t>will happen? I</w:t>
      </w:r>
      <w:r w:rsidR="001B1129" w:rsidRPr="00316C44">
        <w:rPr>
          <w:rStyle w:val="text"/>
        </w:rPr>
        <w:t>’</w:t>
      </w:r>
      <w:r w:rsidRPr="00316C44">
        <w:rPr>
          <w:rStyle w:val="text"/>
        </w:rPr>
        <w:t xml:space="preserve">m an old man now, and my wife is also </w:t>
      </w:r>
      <w:r w:rsidR="006625DF">
        <w:rPr>
          <w:rStyle w:val="text"/>
        </w:rPr>
        <w:br/>
      </w:r>
      <w:r w:rsidRPr="00316C44">
        <w:rPr>
          <w:rStyle w:val="text"/>
        </w:rPr>
        <w:t>well along in years.”</w:t>
      </w:r>
    </w:p>
    <w:p w14:paraId="6C310999" w14:textId="77777777" w:rsidR="00CE03B8" w:rsidRPr="00316C44" w:rsidRDefault="00CE03B8" w:rsidP="003F3E28">
      <w:pPr>
        <w:spacing w:after="140" w:line="245" w:lineRule="auto"/>
        <w:rPr>
          <w:spacing w:val="-4"/>
        </w:rPr>
      </w:pPr>
      <w:r w:rsidRPr="00316C44">
        <w:rPr>
          <w:rStyle w:val="text"/>
          <w:spacing w:val="-4"/>
        </w:rPr>
        <w:lastRenderedPageBreak/>
        <w:t>Then the angel said, “I am Gabriel! I stand in the very presence of God. It was he who sent me to bring you this good news! But now, since you didn</w:t>
      </w:r>
      <w:r w:rsidR="001B1129" w:rsidRPr="00316C44">
        <w:rPr>
          <w:rStyle w:val="text"/>
          <w:spacing w:val="-4"/>
        </w:rPr>
        <w:t>’</w:t>
      </w:r>
      <w:r w:rsidRPr="00316C44">
        <w:rPr>
          <w:rStyle w:val="text"/>
          <w:spacing w:val="-4"/>
        </w:rPr>
        <w:t>t believe what I said, you will be silent and unable to speak until the child is born. For my words will certainly be fulfilled at the proper time.”</w:t>
      </w:r>
    </w:p>
    <w:p w14:paraId="304A27B2" w14:textId="77777777" w:rsidR="00CE03B8" w:rsidRPr="00316C44" w:rsidRDefault="00CE03B8" w:rsidP="003F3E28">
      <w:pPr>
        <w:spacing w:after="140" w:line="245" w:lineRule="auto"/>
        <w:rPr>
          <w:spacing w:val="-2"/>
        </w:rPr>
      </w:pPr>
      <w:r w:rsidRPr="00316C44">
        <w:rPr>
          <w:rStyle w:val="text"/>
          <w:spacing w:val="-2"/>
        </w:rPr>
        <w:t>Meanwhile, the people were waiting for Zechariah to come out of the sanctuary, wondering why he was taking so long.</w:t>
      </w:r>
      <w:r w:rsidRPr="00316C44">
        <w:rPr>
          <w:spacing w:val="-2"/>
        </w:rPr>
        <w:t xml:space="preserve"> </w:t>
      </w:r>
      <w:r w:rsidRPr="00316C44">
        <w:rPr>
          <w:rStyle w:val="text"/>
          <w:spacing w:val="-2"/>
        </w:rPr>
        <w:t>When he finally did come out, he couldn</w:t>
      </w:r>
      <w:r w:rsidR="001B1129" w:rsidRPr="00316C44">
        <w:rPr>
          <w:rStyle w:val="text"/>
          <w:spacing w:val="-2"/>
        </w:rPr>
        <w:t>’</w:t>
      </w:r>
      <w:r w:rsidRPr="00316C44">
        <w:rPr>
          <w:rStyle w:val="text"/>
          <w:spacing w:val="-2"/>
        </w:rPr>
        <w:t>t speak to them. Then they realized from his gestures and his silence that he must have seen a vision in the sanctuary.</w:t>
      </w:r>
    </w:p>
    <w:p w14:paraId="27E1ADE9" w14:textId="77777777" w:rsidR="00CE03B8" w:rsidRPr="00316C44" w:rsidRDefault="00CE03B8" w:rsidP="00492045">
      <w:pPr>
        <w:spacing w:line="245" w:lineRule="auto"/>
      </w:pPr>
      <w:r w:rsidRPr="00316C44">
        <w:rPr>
          <w:rStyle w:val="text"/>
          <w:spacing w:val="-2"/>
        </w:rPr>
        <w:t>When Zechariah</w:t>
      </w:r>
      <w:r w:rsidR="001B1129" w:rsidRPr="00316C44">
        <w:rPr>
          <w:rStyle w:val="text"/>
          <w:spacing w:val="-2"/>
        </w:rPr>
        <w:t>’</w:t>
      </w:r>
      <w:r w:rsidRPr="00316C44">
        <w:rPr>
          <w:rStyle w:val="text"/>
          <w:spacing w:val="-2"/>
        </w:rPr>
        <w:t>s week of service in the Temple was over, he returned home.</w:t>
      </w:r>
      <w:r w:rsidRPr="00316C44">
        <w:rPr>
          <w:spacing w:val="-2"/>
        </w:rPr>
        <w:t xml:space="preserve"> </w:t>
      </w:r>
      <w:r w:rsidRPr="00316C44">
        <w:rPr>
          <w:rStyle w:val="text"/>
          <w:spacing w:val="-2"/>
        </w:rPr>
        <w:t>Soon afterward his wife, Elizabeth, became pregnant and went into seclusion for five months.</w:t>
      </w:r>
      <w:r w:rsidRPr="00316C44">
        <w:rPr>
          <w:spacing w:val="-2"/>
        </w:rPr>
        <w:t xml:space="preserve"> </w:t>
      </w:r>
      <w:r w:rsidRPr="00316C44">
        <w:rPr>
          <w:rStyle w:val="text"/>
          <w:spacing w:val="-2"/>
        </w:rPr>
        <w:t>“How kind the</w:t>
      </w:r>
      <w:r w:rsidR="005020BA" w:rsidRPr="00316C44">
        <w:rPr>
          <w:rStyle w:val="text"/>
          <w:spacing w:val="-2"/>
        </w:rPr>
        <w:t xml:space="preserve"> </w:t>
      </w:r>
      <w:r w:rsidR="006574EC" w:rsidRPr="00316C44">
        <w:rPr>
          <w:rStyle w:val="text"/>
          <w:smallCaps/>
          <w:spacing w:val="-2"/>
        </w:rPr>
        <w:t>Lord</w:t>
      </w:r>
      <w:r w:rsidRPr="00316C44">
        <w:rPr>
          <w:rStyle w:val="text"/>
          <w:spacing w:val="-2"/>
        </w:rPr>
        <w:t xml:space="preserve"> is!” she exclaimed. “He has taken away my disgrace of having no children.”</w:t>
      </w:r>
    </w:p>
    <w:p w14:paraId="17D979BF" w14:textId="77777777" w:rsidR="00CE03B8" w:rsidRPr="00316C44" w:rsidRDefault="00CE03B8" w:rsidP="00492045">
      <w:pPr>
        <w:pStyle w:val="VerseReference"/>
        <w:tabs>
          <w:tab w:val="left" w:pos="360"/>
        </w:tabs>
        <w:spacing w:line="245" w:lineRule="auto"/>
        <w:rPr>
          <w:rStyle w:val="text"/>
          <w:szCs w:val="23"/>
        </w:rPr>
      </w:pPr>
      <w:bookmarkStart w:id="19" w:name="_Toc115871181"/>
      <w:r w:rsidRPr="00316C44">
        <w:rPr>
          <w:rStyle w:val="text"/>
          <w:szCs w:val="23"/>
        </w:rPr>
        <w:t>~ Luke 1:5-25 (NLT)</w:t>
      </w:r>
      <w:bookmarkEnd w:id="19"/>
    </w:p>
    <w:p w14:paraId="0D204D69" w14:textId="77777777" w:rsidR="005501C2" w:rsidRPr="00733EE0" w:rsidRDefault="005501C2" w:rsidP="005501C2">
      <w:pPr>
        <w:spacing w:line="259" w:lineRule="auto"/>
        <w:rPr>
          <w:sz w:val="16"/>
          <w:szCs w:val="28"/>
          <w:u w:val="single"/>
        </w:rPr>
      </w:pPr>
    </w:p>
    <w:p w14:paraId="2B467163" w14:textId="77777777" w:rsidR="005501C2" w:rsidRPr="00874EB2" w:rsidRDefault="005501C2" w:rsidP="004652BE">
      <w:pPr>
        <w:pStyle w:val="Heading2"/>
        <w:rPr>
          <w:sz w:val="28"/>
          <w:szCs w:val="24"/>
        </w:rPr>
      </w:pPr>
      <w:r w:rsidRPr="00874EB2">
        <w:rPr>
          <w:sz w:val="28"/>
          <w:szCs w:val="24"/>
        </w:rPr>
        <w:t>J</w:t>
      </w:r>
      <w:bookmarkStart w:id="20" w:name="JohnsBirth"/>
      <w:bookmarkEnd w:id="20"/>
      <w:r w:rsidRPr="00874EB2">
        <w:rPr>
          <w:sz w:val="28"/>
          <w:szCs w:val="24"/>
        </w:rPr>
        <w:t>ohn</w:t>
      </w:r>
      <w:r w:rsidR="001B1129" w:rsidRPr="00874EB2">
        <w:rPr>
          <w:sz w:val="28"/>
          <w:szCs w:val="24"/>
        </w:rPr>
        <w:t>’</w:t>
      </w:r>
      <w:r w:rsidRPr="00874EB2">
        <w:rPr>
          <w:sz w:val="28"/>
          <w:szCs w:val="24"/>
        </w:rPr>
        <w:t>s Birth</w:t>
      </w:r>
    </w:p>
    <w:p w14:paraId="4878BE4D" w14:textId="77777777" w:rsidR="005501C2" w:rsidRPr="00733EE0" w:rsidRDefault="005501C2" w:rsidP="005501C2">
      <w:pPr>
        <w:spacing w:line="259" w:lineRule="auto"/>
        <w:rPr>
          <w:sz w:val="20"/>
          <w:szCs w:val="20"/>
        </w:rPr>
      </w:pPr>
    </w:p>
    <w:p w14:paraId="5B2979EC" w14:textId="77777777" w:rsidR="00AC24A4" w:rsidRPr="00316C44" w:rsidRDefault="00AC24A4" w:rsidP="00492045">
      <w:pPr>
        <w:spacing w:after="160"/>
        <w:rPr>
          <w:rStyle w:val="text"/>
        </w:rPr>
      </w:pPr>
      <w:r w:rsidRPr="00316C44">
        <w:rPr>
          <w:rStyle w:val="text"/>
        </w:rPr>
        <w:t>When it was time for Elizabeth to have her baby, she gave birth to a son. Her neighbors and relatives heard that the</w:t>
      </w:r>
      <w:r w:rsidR="005020BA" w:rsidRPr="00316C44">
        <w:rPr>
          <w:rStyle w:val="text"/>
        </w:rPr>
        <w:t xml:space="preserve"> </w:t>
      </w:r>
      <w:r w:rsidR="006574EC" w:rsidRPr="00316C44">
        <w:rPr>
          <w:rStyle w:val="text"/>
          <w:smallCaps/>
        </w:rPr>
        <w:t>Lord</w:t>
      </w:r>
      <w:r w:rsidRPr="00316C44">
        <w:rPr>
          <w:rStyle w:val="text"/>
        </w:rPr>
        <w:t xml:space="preserve"> had shown her great mercy, and they shared her joy. On the eighth day they came to circumcise the child, and they were going to name him after his father Zechariah, but his mother spoke up and said, “No! He is to be called John.”</w:t>
      </w:r>
      <w:r w:rsidR="005C758C" w:rsidRPr="00316C44">
        <w:rPr>
          <w:rStyle w:val="text"/>
        </w:rPr>
        <w:t xml:space="preserve"> </w:t>
      </w:r>
      <w:r w:rsidRPr="00316C44">
        <w:rPr>
          <w:rStyle w:val="text"/>
        </w:rPr>
        <w:t>They said to her, “There is no one among your relatives who has that name.”</w:t>
      </w:r>
    </w:p>
    <w:p w14:paraId="6137266D" w14:textId="77777777" w:rsidR="00AC24A4" w:rsidRPr="00316C44" w:rsidRDefault="00AC24A4" w:rsidP="00492045">
      <w:pPr>
        <w:rPr>
          <w:rStyle w:val="text"/>
        </w:rPr>
      </w:pPr>
      <w:r w:rsidRPr="00316C44">
        <w:rPr>
          <w:rStyle w:val="text"/>
        </w:rPr>
        <w:t>Then they made signs to his father, to find out what he would like to name the child.</w:t>
      </w:r>
      <w:r w:rsidRPr="00316C44">
        <w:t xml:space="preserve"> </w:t>
      </w:r>
      <w:r w:rsidRPr="00316C44">
        <w:rPr>
          <w:rStyle w:val="text"/>
        </w:rPr>
        <w:t>He asked for a writing tablet, and to everyone</w:t>
      </w:r>
      <w:r w:rsidR="001B1129" w:rsidRPr="00316C44">
        <w:rPr>
          <w:rStyle w:val="text"/>
        </w:rPr>
        <w:t>’</w:t>
      </w:r>
      <w:r w:rsidRPr="00316C44">
        <w:rPr>
          <w:rStyle w:val="text"/>
        </w:rPr>
        <w:t>s astonishment he wrote, “His name is John.”</w:t>
      </w:r>
      <w:r w:rsidRPr="00316C44">
        <w:t xml:space="preserve"> </w:t>
      </w:r>
      <w:r w:rsidRPr="00316C44">
        <w:rPr>
          <w:rStyle w:val="text"/>
        </w:rPr>
        <w:t>Immediately his mouth was opened and his tongue set free, and he began to speak, praising God.</w:t>
      </w:r>
      <w:r w:rsidRPr="00316C44">
        <w:t xml:space="preserve"> </w:t>
      </w:r>
      <w:r w:rsidRPr="00316C44">
        <w:rPr>
          <w:rStyle w:val="text"/>
        </w:rPr>
        <w:t xml:space="preserve">All the neighbors were filled with awe, and throughout the hill </w:t>
      </w:r>
      <w:r w:rsidRPr="008934B6">
        <w:rPr>
          <w:rStyle w:val="text"/>
          <w:spacing w:val="-2"/>
        </w:rPr>
        <w:t>country of Judea people were talking about all these things.</w:t>
      </w:r>
      <w:r w:rsidRPr="00316C44">
        <w:rPr>
          <w:rStyle w:val="text"/>
        </w:rPr>
        <w:t xml:space="preserve"> Everyone who heard this wondered about it, asking, “What then is this child going to be?” For the</w:t>
      </w:r>
      <w:r w:rsidR="005020BA" w:rsidRPr="00316C44">
        <w:rPr>
          <w:rStyle w:val="text"/>
        </w:rPr>
        <w:t xml:space="preserve"> </w:t>
      </w:r>
      <w:r w:rsidR="006574EC" w:rsidRPr="00316C44">
        <w:rPr>
          <w:rStyle w:val="text"/>
          <w:smallCaps/>
        </w:rPr>
        <w:t>Lord</w:t>
      </w:r>
      <w:r w:rsidR="001B1129" w:rsidRPr="00316C44">
        <w:rPr>
          <w:rStyle w:val="text"/>
        </w:rPr>
        <w:t>’</w:t>
      </w:r>
      <w:r w:rsidRPr="00316C44">
        <w:rPr>
          <w:rStyle w:val="text"/>
        </w:rPr>
        <w:t>s hand was with him.</w:t>
      </w:r>
    </w:p>
    <w:p w14:paraId="1BCA1FAE" w14:textId="77777777" w:rsidR="00AC24A4" w:rsidRPr="00316C44" w:rsidRDefault="00AC24A4" w:rsidP="00492045">
      <w:pPr>
        <w:pStyle w:val="VerseReference"/>
        <w:tabs>
          <w:tab w:val="left" w:pos="360"/>
        </w:tabs>
      </w:pPr>
      <w:bookmarkStart w:id="21" w:name="_Toc115871182"/>
      <w:r w:rsidRPr="00316C44">
        <w:rPr>
          <w:rStyle w:val="text"/>
        </w:rPr>
        <w:t>~ Luke 1:57-66 (NIV)</w:t>
      </w:r>
      <w:bookmarkEnd w:id="21"/>
    </w:p>
    <w:p w14:paraId="342E2842" w14:textId="77777777" w:rsidR="00AC24A4" w:rsidRPr="00316C44" w:rsidRDefault="00AC24A4" w:rsidP="00492045">
      <w:pPr>
        <w:pStyle w:val="NoSpacing"/>
        <w:tabs>
          <w:tab w:val="left" w:pos="360"/>
        </w:tabs>
        <w:rPr>
          <w:rStyle w:val="text"/>
          <w:sz w:val="2"/>
          <w:szCs w:val="2"/>
        </w:rPr>
      </w:pPr>
    </w:p>
    <w:p w14:paraId="7CED3CCD" w14:textId="77777777" w:rsidR="00A374FB" w:rsidRPr="00874EB2" w:rsidRDefault="00A374FB" w:rsidP="00A374FB">
      <w:pPr>
        <w:pStyle w:val="Heading2"/>
        <w:rPr>
          <w:sz w:val="28"/>
          <w:szCs w:val="24"/>
        </w:rPr>
      </w:pPr>
      <w:r w:rsidRPr="00874EB2">
        <w:rPr>
          <w:sz w:val="28"/>
          <w:szCs w:val="24"/>
        </w:rPr>
        <w:lastRenderedPageBreak/>
        <w:t>Z</w:t>
      </w:r>
      <w:bookmarkStart w:id="22" w:name="ZechariahsSong"/>
      <w:bookmarkEnd w:id="22"/>
      <w:r w:rsidRPr="00874EB2">
        <w:rPr>
          <w:sz w:val="28"/>
          <w:szCs w:val="24"/>
        </w:rPr>
        <w:t>echariah’s Song</w:t>
      </w:r>
    </w:p>
    <w:p w14:paraId="34428700" w14:textId="77777777" w:rsidR="00A374FB" w:rsidRPr="00B36D29" w:rsidRDefault="00A374FB" w:rsidP="00A374FB">
      <w:pPr>
        <w:rPr>
          <w:sz w:val="20"/>
          <w:szCs w:val="20"/>
        </w:rPr>
      </w:pPr>
    </w:p>
    <w:p w14:paraId="7741CEA8" w14:textId="77777777" w:rsidR="00A374FB" w:rsidRDefault="00A374FB" w:rsidP="00A374FB">
      <w:pPr>
        <w:rPr>
          <w:i/>
          <w:iCs/>
          <w:spacing w:val="-4"/>
        </w:rPr>
      </w:pPr>
      <w:r w:rsidRPr="0014677A">
        <w:rPr>
          <w:i/>
          <w:iCs/>
          <w:spacing w:val="-4"/>
        </w:rPr>
        <w:t>“I will send my messenger, who will prepare the way before me</w:t>
      </w:r>
      <w:r>
        <w:rPr>
          <w:i/>
          <w:iCs/>
          <w:spacing w:val="-4"/>
        </w:rPr>
        <w:t>.”</w:t>
      </w:r>
    </w:p>
    <w:p w14:paraId="32A2040F" w14:textId="77777777" w:rsidR="00A374FB" w:rsidRPr="003A1674" w:rsidRDefault="00A374FB" w:rsidP="00A374FB">
      <w:pPr>
        <w:pStyle w:val="VerseReference"/>
        <w:rPr>
          <w:i/>
          <w:iCs/>
        </w:rPr>
      </w:pPr>
      <w:r w:rsidRPr="003A1674">
        <w:rPr>
          <w:i/>
          <w:iCs/>
        </w:rPr>
        <w:t>~ Malachi 3:1a (NIV)</w:t>
      </w:r>
    </w:p>
    <w:p w14:paraId="0C828533" w14:textId="77777777" w:rsidR="00A374FB" w:rsidRPr="00ED191E" w:rsidRDefault="00A374FB" w:rsidP="00A374FB">
      <w:pPr>
        <w:pStyle w:val="NoSpacing"/>
        <w:rPr>
          <w:sz w:val="10"/>
          <w:szCs w:val="16"/>
        </w:rPr>
      </w:pPr>
    </w:p>
    <w:p w14:paraId="063CAF87" w14:textId="77777777" w:rsidR="00A374FB" w:rsidRPr="00083059" w:rsidRDefault="00A374FB" w:rsidP="00A374FB">
      <w:pPr>
        <w:spacing w:after="40" w:line="233" w:lineRule="auto"/>
        <w:rPr>
          <w:rStyle w:val="text"/>
          <w:i/>
          <w:szCs w:val="23"/>
        </w:rPr>
      </w:pPr>
      <w:r w:rsidRPr="00083059">
        <w:rPr>
          <w:rStyle w:val="text"/>
          <w:i/>
          <w:szCs w:val="23"/>
        </w:rPr>
        <w:t>The voice of one crying in the wilderness:</w:t>
      </w:r>
    </w:p>
    <w:p w14:paraId="612671C8" w14:textId="77777777" w:rsidR="00A374FB" w:rsidRPr="00083059" w:rsidRDefault="00A374FB" w:rsidP="00A374FB">
      <w:pPr>
        <w:spacing w:after="40" w:line="233" w:lineRule="auto"/>
        <w:rPr>
          <w:rStyle w:val="text"/>
          <w:i/>
          <w:szCs w:val="23"/>
        </w:rPr>
      </w:pPr>
      <w:r w:rsidRPr="00083059">
        <w:rPr>
          <w:rStyle w:val="text"/>
          <w:i/>
          <w:szCs w:val="23"/>
        </w:rPr>
        <w:tab/>
        <w:t xml:space="preserve">“Prepare the way of the </w:t>
      </w:r>
      <w:r w:rsidRPr="00083059">
        <w:rPr>
          <w:rStyle w:val="small-caps"/>
          <w:i/>
          <w:smallCaps/>
          <w:szCs w:val="23"/>
        </w:rPr>
        <w:t>Lord</w:t>
      </w:r>
      <w:r w:rsidRPr="00083059">
        <w:rPr>
          <w:rStyle w:val="text"/>
          <w:i/>
          <w:szCs w:val="23"/>
        </w:rPr>
        <w:t>;</w:t>
      </w:r>
    </w:p>
    <w:p w14:paraId="1AE7F826" w14:textId="77777777" w:rsidR="00A374FB" w:rsidRPr="00083059" w:rsidRDefault="00A374FB" w:rsidP="00A374FB">
      <w:pPr>
        <w:spacing w:after="40" w:line="233" w:lineRule="auto"/>
        <w:rPr>
          <w:rStyle w:val="text"/>
          <w:i/>
          <w:szCs w:val="23"/>
        </w:rPr>
      </w:pPr>
      <w:r w:rsidRPr="00083059">
        <w:rPr>
          <w:rStyle w:val="text"/>
          <w:i/>
          <w:szCs w:val="23"/>
        </w:rPr>
        <w:tab/>
      </w:r>
      <w:r>
        <w:rPr>
          <w:rStyle w:val="text"/>
          <w:i/>
          <w:szCs w:val="23"/>
        </w:rPr>
        <w:tab/>
      </w:r>
      <w:r w:rsidRPr="00083059">
        <w:rPr>
          <w:rStyle w:val="text"/>
          <w:i/>
          <w:szCs w:val="23"/>
        </w:rPr>
        <w:t>Make straight in the desert</w:t>
      </w:r>
    </w:p>
    <w:p w14:paraId="50279242" w14:textId="77777777" w:rsidR="00A374FB" w:rsidRPr="00083059" w:rsidRDefault="00A374FB" w:rsidP="00A374FB">
      <w:pPr>
        <w:spacing w:line="233" w:lineRule="auto"/>
        <w:rPr>
          <w:rStyle w:val="text"/>
          <w:i/>
          <w:szCs w:val="23"/>
        </w:rPr>
      </w:pPr>
      <w:r w:rsidRPr="00083059">
        <w:rPr>
          <w:rStyle w:val="text"/>
          <w:i/>
          <w:szCs w:val="23"/>
        </w:rPr>
        <w:tab/>
      </w:r>
      <w:r>
        <w:rPr>
          <w:rStyle w:val="text"/>
          <w:i/>
          <w:szCs w:val="23"/>
        </w:rPr>
        <w:tab/>
      </w:r>
      <w:r w:rsidRPr="00083059">
        <w:rPr>
          <w:rStyle w:val="text"/>
          <w:i/>
          <w:szCs w:val="23"/>
        </w:rPr>
        <w:t>A highway for our God.”</w:t>
      </w:r>
    </w:p>
    <w:p w14:paraId="1922E09F" w14:textId="77777777" w:rsidR="00A374FB" w:rsidRPr="00083059" w:rsidRDefault="00A374FB" w:rsidP="00A374FB">
      <w:pPr>
        <w:pStyle w:val="VerseReference"/>
        <w:spacing w:line="233" w:lineRule="auto"/>
        <w:rPr>
          <w:rStyle w:val="text"/>
          <w:i/>
          <w:szCs w:val="23"/>
        </w:rPr>
      </w:pPr>
      <w:r w:rsidRPr="00083059">
        <w:rPr>
          <w:i/>
          <w:szCs w:val="23"/>
        </w:rPr>
        <w:t>~ Isaiah 40:3 (</w:t>
      </w:r>
      <w:r w:rsidRPr="00083059">
        <w:rPr>
          <w:rStyle w:val="text"/>
          <w:i/>
          <w:szCs w:val="23"/>
        </w:rPr>
        <w:t>NKJV)</w:t>
      </w:r>
    </w:p>
    <w:p w14:paraId="6A0FE3CA" w14:textId="77777777" w:rsidR="00A374FB" w:rsidRPr="00B36D29" w:rsidRDefault="00A374FB" w:rsidP="00A374FB">
      <w:pPr>
        <w:pStyle w:val="Spacing"/>
      </w:pPr>
    </w:p>
    <w:p w14:paraId="7EA2A6C7" w14:textId="77777777" w:rsidR="00A374FB" w:rsidRPr="00316C44" w:rsidRDefault="00A374FB" w:rsidP="00A374FB">
      <w:pPr>
        <w:spacing w:after="120"/>
      </w:pPr>
      <w:r w:rsidRPr="00316C44">
        <w:t>Then his father, Zechariah, was filled with the Holy Spirit and gave this prophecy:</w:t>
      </w:r>
    </w:p>
    <w:p w14:paraId="40E51DCC" w14:textId="77777777" w:rsidR="00A374FB" w:rsidRPr="00316C44" w:rsidRDefault="00A374FB" w:rsidP="00A374FB">
      <w:pPr>
        <w:tabs>
          <w:tab w:val="left" w:pos="180"/>
        </w:tabs>
        <w:ind w:left="180"/>
      </w:pPr>
      <w:r w:rsidRPr="00316C44">
        <w:t xml:space="preserve">Praise the </w:t>
      </w:r>
      <w:r w:rsidRPr="00316C44">
        <w:rPr>
          <w:smallCaps/>
        </w:rPr>
        <w:t>Lord</w:t>
      </w:r>
      <w:r w:rsidRPr="00316C44">
        <w:t>, the God of Israel,</w:t>
      </w:r>
    </w:p>
    <w:p w14:paraId="30B4FE8A" w14:textId="77777777" w:rsidR="00A374FB" w:rsidRPr="00316C44" w:rsidRDefault="00A374FB" w:rsidP="00A374FB">
      <w:pPr>
        <w:tabs>
          <w:tab w:val="left" w:pos="180"/>
        </w:tabs>
        <w:spacing w:after="140"/>
        <w:ind w:left="180"/>
      </w:pPr>
      <w:r w:rsidRPr="00316C44">
        <w:tab/>
        <w:t>because he has visited and redeemed his people.</w:t>
      </w:r>
    </w:p>
    <w:p w14:paraId="2A95CF66" w14:textId="77777777" w:rsidR="00A374FB" w:rsidRPr="00316C44" w:rsidRDefault="00A374FB" w:rsidP="00A374FB">
      <w:pPr>
        <w:tabs>
          <w:tab w:val="left" w:pos="180"/>
        </w:tabs>
        <w:ind w:left="180"/>
      </w:pPr>
      <w:r w:rsidRPr="00316C44">
        <w:t>He has sent us a mighty Savior</w:t>
      </w:r>
    </w:p>
    <w:p w14:paraId="504238AC" w14:textId="77777777" w:rsidR="00A374FB" w:rsidRPr="00316C44" w:rsidRDefault="00A374FB" w:rsidP="00A374FB">
      <w:pPr>
        <w:tabs>
          <w:tab w:val="left" w:pos="180"/>
        </w:tabs>
        <w:spacing w:after="120"/>
        <w:ind w:left="360"/>
      </w:pPr>
      <w:r w:rsidRPr="00316C44">
        <w:t>from the royal line of his servant David,</w:t>
      </w:r>
      <w:r>
        <w:br/>
      </w:r>
      <w:r w:rsidRPr="00FC3564">
        <w:rPr>
          <w:spacing w:val="-2"/>
        </w:rPr>
        <w:t>just as he promised through his holy prophets long ago.</w:t>
      </w:r>
    </w:p>
    <w:p w14:paraId="1784F64E" w14:textId="77777777" w:rsidR="00A374FB" w:rsidRPr="00316C44" w:rsidRDefault="00A374FB" w:rsidP="00A374FB">
      <w:pPr>
        <w:tabs>
          <w:tab w:val="left" w:pos="180"/>
        </w:tabs>
        <w:ind w:left="180"/>
      </w:pPr>
      <w:r w:rsidRPr="00316C44">
        <w:t>Now we will be saved from our enemies</w:t>
      </w:r>
    </w:p>
    <w:p w14:paraId="62E9BD50" w14:textId="77777777" w:rsidR="00A374FB" w:rsidRPr="00316C44" w:rsidRDefault="00A374FB" w:rsidP="00A374FB">
      <w:pPr>
        <w:tabs>
          <w:tab w:val="left" w:pos="180"/>
        </w:tabs>
        <w:spacing w:after="120"/>
        <w:ind w:left="180"/>
      </w:pPr>
      <w:r w:rsidRPr="00316C44">
        <w:tab/>
        <w:t>and from all who hate us.</w:t>
      </w:r>
    </w:p>
    <w:p w14:paraId="3C10A1FF" w14:textId="77777777" w:rsidR="00A374FB" w:rsidRPr="00316C44" w:rsidRDefault="00A374FB" w:rsidP="00A374FB">
      <w:pPr>
        <w:tabs>
          <w:tab w:val="left" w:pos="180"/>
        </w:tabs>
        <w:ind w:left="180"/>
      </w:pPr>
      <w:r w:rsidRPr="00316C44">
        <w:t>He has been merciful to our ancestors</w:t>
      </w:r>
    </w:p>
    <w:p w14:paraId="652377BF" w14:textId="77777777" w:rsidR="00A374FB" w:rsidRPr="00316C44" w:rsidRDefault="00A374FB" w:rsidP="00A374FB">
      <w:pPr>
        <w:tabs>
          <w:tab w:val="left" w:pos="180"/>
        </w:tabs>
        <w:spacing w:after="140"/>
        <w:ind w:left="360"/>
      </w:pPr>
      <w:r w:rsidRPr="00316C44">
        <w:t xml:space="preserve">by remembering his sacred covenant—the covenant </w:t>
      </w:r>
      <w:r>
        <w:br/>
      </w:r>
      <w:r w:rsidRPr="00316C44">
        <w:t>he swore with an oath</w:t>
      </w:r>
      <w:r>
        <w:t xml:space="preserve"> </w:t>
      </w:r>
      <w:r w:rsidRPr="00316C44">
        <w:t>to our ancestor Abraham.</w:t>
      </w:r>
    </w:p>
    <w:p w14:paraId="1CB5B880" w14:textId="77777777" w:rsidR="00A374FB" w:rsidRPr="00316C44" w:rsidRDefault="00A374FB" w:rsidP="00A374FB">
      <w:pPr>
        <w:tabs>
          <w:tab w:val="left" w:pos="180"/>
        </w:tabs>
        <w:ind w:left="180"/>
      </w:pPr>
      <w:r w:rsidRPr="00316C44">
        <w:t>We have been rescued from our enemies</w:t>
      </w:r>
    </w:p>
    <w:p w14:paraId="0273BF60" w14:textId="77777777" w:rsidR="00A374FB" w:rsidRPr="00316C44" w:rsidRDefault="00A374FB" w:rsidP="00A374FB">
      <w:pPr>
        <w:tabs>
          <w:tab w:val="left" w:pos="180"/>
        </w:tabs>
        <w:spacing w:after="120"/>
        <w:ind w:left="360"/>
      </w:pPr>
      <w:r w:rsidRPr="00316C44">
        <w:t>so we can serve God without fear,</w:t>
      </w:r>
      <w:r>
        <w:br/>
      </w:r>
      <w:r w:rsidRPr="00316C44">
        <w:t>in holiness and righteousness</w:t>
      </w:r>
      <w:r>
        <w:t xml:space="preserve"> </w:t>
      </w:r>
      <w:r w:rsidRPr="00316C44">
        <w:t>for as long as we live.</w:t>
      </w:r>
    </w:p>
    <w:p w14:paraId="2D81742F" w14:textId="77777777" w:rsidR="00A374FB" w:rsidRPr="00316C44" w:rsidRDefault="00A374FB" w:rsidP="00A374FB">
      <w:pPr>
        <w:tabs>
          <w:tab w:val="left" w:pos="180"/>
        </w:tabs>
        <w:ind w:left="180"/>
      </w:pPr>
      <w:r w:rsidRPr="00316C44">
        <w:t>And you, my little son,</w:t>
      </w:r>
    </w:p>
    <w:p w14:paraId="5A52EC4B" w14:textId="77777777" w:rsidR="00A374FB" w:rsidRPr="00316C44" w:rsidRDefault="00A374FB" w:rsidP="00A374FB">
      <w:pPr>
        <w:tabs>
          <w:tab w:val="left" w:pos="180"/>
        </w:tabs>
        <w:ind w:left="180"/>
      </w:pPr>
      <w:r w:rsidRPr="00316C44">
        <w:tab/>
        <w:t>will be called the prophet of the Most High,</w:t>
      </w:r>
    </w:p>
    <w:p w14:paraId="3A3FD316" w14:textId="77777777" w:rsidR="00A374FB" w:rsidRPr="00316C44" w:rsidRDefault="00A374FB" w:rsidP="00A374FB">
      <w:pPr>
        <w:tabs>
          <w:tab w:val="left" w:pos="180"/>
        </w:tabs>
        <w:spacing w:after="140"/>
        <w:ind w:left="180"/>
      </w:pPr>
      <w:r w:rsidRPr="00316C44">
        <w:tab/>
        <w:t xml:space="preserve">because you will prepare the way for the </w:t>
      </w:r>
      <w:r w:rsidRPr="00316C44">
        <w:rPr>
          <w:smallCaps/>
        </w:rPr>
        <w:t>Lord</w:t>
      </w:r>
      <w:r w:rsidRPr="00316C44">
        <w:t>.</w:t>
      </w:r>
    </w:p>
    <w:p w14:paraId="3D91C4AA" w14:textId="77777777" w:rsidR="00A374FB" w:rsidRPr="00316C44" w:rsidRDefault="00A374FB" w:rsidP="00A374FB">
      <w:pPr>
        <w:tabs>
          <w:tab w:val="left" w:pos="180"/>
        </w:tabs>
        <w:ind w:left="180"/>
      </w:pPr>
      <w:r w:rsidRPr="00316C44">
        <w:t>You will tell his people how to find salvation</w:t>
      </w:r>
    </w:p>
    <w:p w14:paraId="1C328726" w14:textId="77777777" w:rsidR="00A374FB" w:rsidRPr="00316C44" w:rsidRDefault="00A374FB" w:rsidP="00A374FB">
      <w:pPr>
        <w:tabs>
          <w:tab w:val="left" w:pos="180"/>
        </w:tabs>
        <w:spacing w:after="140"/>
        <w:ind w:left="180"/>
      </w:pPr>
      <w:r w:rsidRPr="00316C44">
        <w:tab/>
        <w:t>through forgiveness of their sins.</w:t>
      </w:r>
    </w:p>
    <w:p w14:paraId="59778B07" w14:textId="77777777" w:rsidR="00A374FB" w:rsidRPr="00316C44" w:rsidRDefault="00A374FB" w:rsidP="00A374FB">
      <w:pPr>
        <w:tabs>
          <w:tab w:val="left" w:pos="180"/>
        </w:tabs>
        <w:ind w:left="180"/>
      </w:pPr>
      <w:r w:rsidRPr="00316C44">
        <w:t>Because of God’s tender mercy,</w:t>
      </w:r>
    </w:p>
    <w:p w14:paraId="5A1D7DA8" w14:textId="77777777" w:rsidR="00A374FB" w:rsidRPr="00316C44" w:rsidRDefault="00A374FB" w:rsidP="00A374FB">
      <w:pPr>
        <w:tabs>
          <w:tab w:val="left" w:pos="180"/>
        </w:tabs>
        <w:ind w:left="360"/>
      </w:pPr>
      <w:r w:rsidRPr="00316C44">
        <w:rPr>
          <w:spacing w:val="-6"/>
        </w:rPr>
        <w:t>the morning light from heaven is about to break upon us,</w:t>
      </w:r>
      <w:r>
        <w:rPr>
          <w:spacing w:val="-6"/>
        </w:rPr>
        <w:br/>
      </w:r>
      <w:r w:rsidRPr="00316C44">
        <w:t>to give light to those who sit in darkness and in the</w:t>
      </w:r>
      <w:r>
        <w:t xml:space="preserve"> </w:t>
      </w:r>
      <w:r w:rsidRPr="00316C44">
        <w:t>shadow of death, and to guide us to the path of peace.</w:t>
      </w:r>
    </w:p>
    <w:p w14:paraId="5922289D" w14:textId="43698A61" w:rsidR="0083610C" w:rsidRPr="00316C44" w:rsidRDefault="00A374FB" w:rsidP="00A374FB">
      <w:pPr>
        <w:pStyle w:val="VerseReference"/>
        <w:tabs>
          <w:tab w:val="left" w:pos="360"/>
        </w:tabs>
      </w:pPr>
      <w:bookmarkStart w:id="23" w:name="_Toc115871183"/>
      <w:r w:rsidRPr="00316C44">
        <w:rPr>
          <w:rStyle w:val="text"/>
        </w:rPr>
        <w:t>~ Luke 1:67-79 (NLT)</w:t>
      </w:r>
      <w:bookmarkEnd w:id="23"/>
    </w:p>
    <w:p w14:paraId="7E6BB82E" w14:textId="61419719" w:rsidR="00415D6D" w:rsidRPr="00415D6D" w:rsidRDefault="00415D6D" w:rsidP="00415D6D">
      <w:pPr>
        <w:pStyle w:val="Heading3"/>
        <w:spacing w:line="247" w:lineRule="auto"/>
        <w:jc w:val="center"/>
        <w:rPr>
          <w:rFonts w:ascii="Georgia" w:hAnsi="Georgia"/>
          <w:noProof/>
          <w:lang w:eastAsia="en-US"/>
        </w:rPr>
      </w:pPr>
      <w:r w:rsidRPr="00415D6D">
        <w:rPr>
          <w:rFonts w:ascii="Georgia" w:hAnsi="Georgia"/>
          <w:noProof/>
          <w:u w:val="none"/>
          <w:lang w:eastAsia="en-US"/>
        </w:rPr>
        <w:lastRenderedPageBreak/>
        <w:drawing>
          <wp:inline distT="0" distB="0" distL="0" distR="0" wp14:anchorId="2F482978" wp14:editId="33D1536A">
            <wp:extent cx="3926840" cy="6579909"/>
            <wp:effectExtent l="0" t="0" r="0" b="0"/>
            <wp:docPr id="570350410" name="Picture 3" descr="A aerial view of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350410" name="Picture 3" descr="A aerial view of a forest&#10;&#10;Description automatically generat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949110" cy="6617225"/>
                    </a:xfrm>
                    <a:prstGeom prst="rect">
                      <a:avLst/>
                    </a:prstGeom>
                    <a:noFill/>
                    <a:ln>
                      <a:noFill/>
                    </a:ln>
                  </pic:spPr>
                </pic:pic>
              </a:graphicData>
            </a:graphic>
          </wp:inline>
        </w:drawing>
      </w:r>
    </w:p>
    <w:p w14:paraId="3A0FCB18" w14:textId="77777777" w:rsidR="00532A08" w:rsidRPr="00CB45C0" w:rsidRDefault="00532A08" w:rsidP="00532A08">
      <w:pPr>
        <w:pStyle w:val="NoSpacing"/>
        <w:tabs>
          <w:tab w:val="left" w:pos="360"/>
        </w:tabs>
        <w:rPr>
          <w:sz w:val="12"/>
        </w:rPr>
      </w:pPr>
    </w:p>
    <w:p w14:paraId="0AEF35FB" w14:textId="77777777" w:rsidR="00532A08" w:rsidRPr="00CB45C0" w:rsidRDefault="00532A08" w:rsidP="00532A08">
      <w:pPr>
        <w:pStyle w:val="NoSpacing"/>
        <w:tabs>
          <w:tab w:val="left" w:pos="360"/>
        </w:tabs>
        <w:jc w:val="center"/>
        <w:rPr>
          <w:sz w:val="18"/>
        </w:rPr>
      </w:pPr>
      <w:r w:rsidRPr="00CB45C0">
        <w:rPr>
          <w:sz w:val="18"/>
        </w:rPr>
        <w:t xml:space="preserve">Judean </w:t>
      </w:r>
      <w:r>
        <w:rPr>
          <w:sz w:val="18"/>
        </w:rPr>
        <w:t>Wilderness</w:t>
      </w:r>
    </w:p>
    <w:p w14:paraId="06E7E426" w14:textId="5BC4E06A" w:rsidR="003F3E28" w:rsidRDefault="003F3E28" w:rsidP="00B367AE">
      <w:pPr>
        <w:pStyle w:val="Heading1"/>
      </w:pPr>
      <w:bookmarkStart w:id="24" w:name="_The_Birth_of"/>
      <w:bookmarkStart w:id="25" w:name="_Toc115871184"/>
      <w:bookmarkEnd w:id="24"/>
      <w:r w:rsidRPr="003F3E28">
        <w:lastRenderedPageBreak/>
        <w:t>T</w:t>
      </w:r>
      <w:bookmarkStart w:id="26" w:name="TheBirthOfJesus"/>
      <w:bookmarkEnd w:id="26"/>
      <w:r w:rsidRPr="003F3E28">
        <w:t>he Birth of Jesus</w:t>
      </w:r>
      <w:bookmarkEnd w:id="25"/>
    </w:p>
    <w:p w14:paraId="3ED69A78" w14:textId="77777777" w:rsidR="00B367AE" w:rsidRPr="00047DA3" w:rsidRDefault="00B367AE" w:rsidP="00B367AE">
      <w:pPr>
        <w:rPr>
          <w:sz w:val="40"/>
          <w:szCs w:val="36"/>
        </w:rPr>
      </w:pPr>
    </w:p>
    <w:p w14:paraId="4C6DEC82" w14:textId="77777777" w:rsidR="00EA4D47" w:rsidRPr="0090311F" w:rsidRDefault="00EA4D47" w:rsidP="00492045">
      <w:pPr>
        <w:tabs>
          <w:tab w:val="left" w:pos="180"/>
        </w:tabs>
        <w:spacing w:line="247" w:lineRule="auto"/>
        <w:rPr>
          <w:i/>
        </w:rPr>
      </w:pPr>
      <w:r w:rsidRPr="0090311F">
        <w:rPr>
          <w:i/>
        </w:rPr>
        <w:t>Because of God</w:t>
      </w:r>
      <w:r w:rsidR="001B1129" w:rsidRPr="0090311F">
        <w:rPr>
          <w:i/>
        </w:rPr>
        <w:t>’</w:t>
      </w:r>
      <w:r w:rsidRPr="0090311F">
        <w:rPr>
          <w:i/>
        </w:rPr>
        <w:t>s tender mercy,</w:t>
      </w:r>
    </w:p>
    <w:p w14:paraId="3017102B" w14:textId="77777777" w:rsidR="00EA4D47" w:rsidRPr="0090311F" w:rsidRDefault="00304E1F" w:rsidP="00304E1F">
      <w:pPr>
        <w:spacing w:line="247" w:lineRule="auto"/>
        <w:rPr>
          <w:i/>
          <w:spacing w:val="-6"/>
        </w:rPr>
      </w:pPr>
      <w:r w:rsidRPr="0090311F">
        <w:rPr>
          <w:i/>
          <w:spacing w:val="-6"/>
        </w:rPr>
        <w:tab/>
      </w:r>
      <w:r w:rsidR="00EA4D47" w:rsidRPr="0090311F">
        <w:rPr>
          <w:i/>
          <w:spacing w:val="-6"/>
        </w:rPr>
        <w:t>the morning light from heaven is about to break upon us,</w:t>
      </w:r>
    </w:p>
    <w:p w14:paraId="7FD40C65" w14:textId="77777777" w:rsidR="00EA4D47" w:rsidRPr="0090311F" w:rsidRDefault="00EA4D47" w:rsidP="00492045">
      <w:pPr>
        <w:tabs>
          <w:tab w:val="left" w:pos="180"/>
        </w:tabs>
        <w:spacing w:line="247" w:lineRule="auto"/>
        <w:rPr>
          <w:i/>
        </w:rPr>
      </w:pPr>
      <w:r w:rsidRPr="0090311F">
        <w:rPr>
          <w:i/>
        </w:rPr>
        <w:t>to give light to those who sit in darkness and in the</w:t>
      </w:r>
    </w:p>
    <w:p w14:paraId="04EC898A" w14:textId="77777777" w:rsidR="00EA4D47" w:rsidRPr="0090311F" w:rsidRDefault="00EA4D47" w:rsidP="00304E1F">
      <w:pPr>
        <w:spacing w:line="247" w:lineRule="auto"/>
        <w:rPr>
          <w:i/>
        </w:rPr>
      </w:pPr>
      <w:r w:rsidRPr="0090311F">
        <w:rPr>
          <w:i/>
        </w:rPr>
        <w:tab/>
        <w:t>shadow of death, and to guide us to the path of peace.</w:t>
      </w:r>
    </w:p>
    <w:p w14:paraId="01651694" w14:textId="77777777" w:rsidR="00AC24A4" w:rsidRPr="0090311F" w:rsidRDefault="00AC24A4" w:rsidP="00492045">
      <w:pPr>
        <w:pStyle w:val="VerseReference"/>
        <w:tabs>
          <w:tab w:val="left" w:pos="360"/>
        </w:tabs>
        <w:spacing w:line="247" w:lineRule="auto"/>
        <w:rPr>
          <w:i/>
        </w:rPr>
      </w:pPr>
      <w:bookmarkStart w:id="27" w:name="_Toc115871185"/>
      <w:r w:rsidRPr="0090311F">
        <w:rPr>
          <w:rStyle w:val="text"/>
          <w:i/>
        </w:rPr>
        <w:t>~ Luke 1:78</w:t>
      </w:r>
      <w:r w:rsidR="00304E1F" w:rsidRPr="0090311F">
        <w:rPr>
          <w:rStyle w:val="text"/>
          <w:i/>
        </w:rPr>
        <w:t>-79</w:t>
      </w:r>
      <w:r w:rsidRPr="0090311F">
        <w:rPr>
          <w:rStyle w:val="text"/>
          <w:i/>
        </w:rPr>
        <w:t xml:space="preserve"> (NLT)</w:t>
      </w:r>
      <w:bookmarkEnd w:id="27"/>
    </w:p>
    <w:p w14:paraId="1E1FDC06" w14:textId="77777777" w:rsidR="00AC24A4" w:rsidRPr="00316C44" w:rsidRDefault="00AC24A4" w:rsidP="00492045">
      <w:pPr>
        <w:pStyle w:val="NoSpacing"/>
        <w:tabs>
          <w:tab w:val="left" w:pos="360"/>
        </w:tabs>
        <w:spacing w:line="247" w:lineRule="auto"/>
        <w:rPr>
          <w:rStyle w:val="text"/>
          <w:sz w:val="24"/>
          <w:szCs w:val="23"/>
        </w:rPr>
      </w:pPr>
    </w:p>
    <w:p w14:paraId="474884C2" w14:textId="77777777" w:rsidR="006C00A8" w:rsidRPr="00874EB2" w:rsidRDefault="006C00A8" w:rsidP="004652BE">
      <w:pPr>
        <w:pStyle w:val="Heading2"/>
        <w:rPr>
          <w:rStyle w:val="text"/>
          <w:spacing w:val="2"/>
          <w:sz w:val="28"/>
          <w:szCs w:val="22"/>
        </w:rPr>
      </w:pPr>
      <w:r w:rsidRPr="00874EB2">
        <w:rPr>
          <w:rStyle w:val="text"/>
          <w:spacing w:val="2"/>
          <w:sz w:val="28"/>
          <w:szCs w:val="22"/>
        </w:rPr>
        <w:t>T</w:t>
      </w:r>
      <w:bookmarkStart w:id="28" w:name="TheBirthOfJesusForetold"/>
      <w:bookmarkEnd w:id="28"/>
      <w:r w:rsidRPr="00874EB2">
        <w:rPr>
          <w:rStyle w:val="text"/>
          <w:spacing w:val="2"/>
          <w:sz w:val="28"/>
          <w:szCs w:val="22"/>
        </w:rPr>
        <w:t xml:space="preserve">he </w:t>
      </w:r>
      <w:r w:rsidR="001714AE" w:rsidRPr="00874EB2">
        <w:rPr>
          <w:rStyle w:val="text"/>
          <w:spacing w:val="2"/>
          <w:sz w:val="28"/>
          <w:szCs w:val="22"/>
        </w:rPr>
        <w:t>Birth of Jesus Foretold</w:t>
      </w:r>
    </w:p>
    <w:p w14:paraId="4419DCC2" w14:textId="77777777" w:rsidR="006C00A8" w:rsidRPr="00FF26EB" w:rsidRDefault="006C00A8" w:rsidP="00492045">
      <w:pPr>
        <w:spacing w:line="247" w:lineRule="auto"/>
        <w:rPr>
          <w:rStyle w:val="text"/>
          <w:spacing w:val="2"/>
          <w:sz w:val="20"/>
          <w:szCs w:val="24"/>
        </w:rPr>
      </w:pPr>
    </w:p>
    <w:p w14:paraId="55BE9383" w14:textId="77777777" w:rsidR="00D954FF" w:rsidRPr="00316C44" w:rsidRDefault="00D954FF" w:rsidP="00D954FF">
      <w:pPr>
        <w:spacing w:after="120"/>
        <w:rPr>
          <w:rStyle w:val="text"/>
          <w:szCs w:val="20"/>
        </w:rPr>
      </w:pPr>
      <w:r w:rsidRPr="00316C44">
        <w:rPr>
          <w:rStyle w:val="text"/>
          <w:szCs w:val="20"/>
        </w:rPr>
        <w:t xml:space="preserve">In the sixth month of Elizabeth’s pregnancy, God sent </w:t>
      </w:r>
      <w:r w:rsidRPr="00316C44">
        <w:rPr>
          <w:rStyle w:val="text"/>
          <w:szCs w:val="20"/>
        </w:rPr>
        <w:br/>
        <w:t xml:space="preserve">the angel Gabriel to Nazareth, a town in Galilee, to a virgin pledged to be married to a man named Joseph, </w:t>
      </w:r>
      <w:r w:rsidRPr="00316C44">
        <w:rPr>
          <w:rStyle w:val="text"/>
          <w:szCs w:val="20"/>
        </w:rPr>
        <w:br/>
        <w:t xml:space="preserve">a descendant of David. </w:t>
      </w:r>
    </w:p>
    <w:p w14:paraId="0B2DE6A1" w14:textId="77777777" w:rsidR="00D954FF" w:rsidRPr="00316C44" w:rsidRDefault="00D954FF" w:rsidP="00D954FF">
      <w:pPr>
        <w:spacing w:after="120"/>
        <w:rPr>
          <w:rStyle w:val="text"/>
          <w:szCs w:val="20"/>
        </w:rPr>
      </w:pPr>
      <w:r w:rsidRPr="00316C44">
        <w:rPr>
          <w:rStyle w:val="text"/>
          <w:szCs w:val="20"/>
        </w:rPr>
        <w:t>The virgin’s name was Mary.</w:t>
      </w:r>
      <w:r w:rsidRPr="00316C44">
        <w:t xml:space="preserve"> </w:t>
      </w:r>
      <w:r w:rsidRPr="00316C44">
        <w:rPr>
          <w:rStyle w:val="text"/>
          <w:szCs w:val="20"/>
        </w:rPr>
        <w:t xml:space="preserve">The angel went to her and said, “Greetings, you who are highly favored! The </w:t>
      </w:r>
      <w:r w:rsidRPr="00316C44">
        <w:rPr>
          <w:rStyle w:val="text"/>
          <w:smallCaps/>
          <w:szCs w:val="20"/>
        </w:rPr>
        <w:t>Lord</w:t>
      </w:r>
      <w:r w:rsidRPr="00316C44">
        <w:rPr>
          <w:rStyle w:val="text"/>
          <w:szCs w:val="20"/>
        </w:rPr>
        <w:t xml:space="preserve"> </w:t>
      </w:r>
      <w:r w:rsidRPr="00316C44">
        <w:rPr>
          <w:rStyle w:val="text"/>
          <w:szCs w:val="20"/>
        </w:rPr>
        <w:br/>
        <w:t>is with you.”</w:t>
      </w:r>
      <w:r w:rsidRPr="00316C44">
        <w:rPr>
          <w:rStyle w:val="text"/>
          <w:smallCaps/>
          <w:szCs w:val="20"/>
        </w:rPr>
        <w:t xml:space="preserve"> </w:t>
      </w:r>
    </w:p>
    <w:p w14:paraId="7AF56063" w14:textId="77777777" w:rsidR="00D954FF" w:rsidRPr="00316C44" w:rsidRDefault="00D954FF" w:rsidP="00D954FF">
      <w:pPr>
        <w:spacing w:after="120"/>
      </w:pPr>
      <w:r w:rsidRPr="00316C44">
        <w:rPr>
          <w:rStyle w:val="text"/>
          <w:szCs w:val="20"/>
        </w:rPr>
        <w:t>Mary was greatly troubled at his words and wondered what kind of greeting this might be.</w:t>
      </w:r>
      <w:r w:rsidRPr="00316C44">
        <w:t xml:space="preserve"> </w:t>
      </w:r>
    </w:p>
    <w:p w14:paraId="327FB51F" w14:textId="77777777" w:rsidR="00D954FF" w:rsidRDefault="00D954FF" w:rsidP="00D954FF">
      <w:pPr>
        <w:spacing w:after="120"/>
        <w:rPr>
          <w:rStyle w:val="text"/>
          <w:spacing w:val="2"/>
          <w:szCs w:val="20"/>
        </w:rPr>
      </w:pPr>
      <w:r w:rsidRPr="00386CE7">
        <w:rPr>
          <w:rStyle w:val="text"/>
          <w:spacing w:val="2"/>
          <w:szCs w:val="20"/>
        </w:rPr>
        <w:t xml:space="preserve">But the angel said to her, “Do not be afraid, Mary; </w:t>
      </w:r>
      <w:r w:rsidRPr="00386CE7">
        <w:rPr>
          <w:rStyle w:val="text"/>
          <w:spacing w:val="2"/>
          <w:szCs w:val="20"/>
        </w:rPr>
        <w:br/>
        <w:t xml:space="preserve">you have found favor with God. You will conceive </w:t>
      </w:r>
      <w:r>
        <w:rPr>
          <w:rStyle w:val="text"/>
          <w:spacing w:val="2"/>
          <w:szCs w:val="20"/>
        </w:rPr>
        <w:br/>
      </w:r>
      <w:r w:rsidRPr="00386CE7">
        <w:rPr>
          <w:rStyle w:val="text"/>
          <w:spacing w:val="2"/>
          <w:szCs w:val="20"/>
        </w:rPr>
        <w:t xml:space="preserve">and give birth to a son, and you are to call him Jesus. </w:t>
      </w:r>
    </w:p>
    <w:p w14:paraId="6854232D" w14:textId="77777777" w:rsidR="00D954FF" w:rsidRDefault="00D954FF" w:rsidP="00D954FF">
      <w:pPr>
        <w:spacing w:after="120"/>
        <w:rPr>
          <w:rStyle w:val="text"/>
          <w:spacing w:val="2"/>
          <w:szCs w:val="20"/>
        </w:rPr>
      </w:pPr>
      <w:r>
        <w:rPr>
          <w:rStyle w:val="text"/>
          <w:spacing w:val="2"/>
          <w:szCs w:val="20"/>
        </w:rPr>
        <w:t>“</w:t>
      </w:r>
      <w:r w:rsidRPr="00D448F9">
        <w:rPr>
          <w:rStyle w:val="text"/>
          <w:spacing w:val="-4"/>
          <w:szCs w:val="20"/>
        </w:rPr>
        <w:t>He will be great and will be called the Son of the Most High</w:t>
      </w:r>
      <w:r w:rsidRPr="00386CE7">
        <w:rPr>
          <w:rStyle w:val="text"/>
          <w:spacing w:val="2"/>
          <w:szCs w:val="20"/>
        </w:rPr>
        <w:t xml:space="preserve">. </w:t>
      </w:r>
    </w:p>
    <w:p w14:paraId="7ED66909" w14:textId="77777777" w:rsidR="00D954FF" w:rsidRPr="00386CE7" w:rsidRDefault="00D954FF" w:rsidP="00D954FF">
      <w:pPr>
        <w:spacing w:after="120"/>
        <w:rPr>
          <w:rStyle w:val="text"/>
          <w:spacing w:val="2"/>
          <w:szCs w:val="20"/>
        </w:rPr>
      </w:pPr>
      <w:r w:rsidRPr="00B92B93">
        <w:rPr>
          <w:rStyle w:val="text"/>
          <w:spacing w:val="-2"/>
          <w:szCs w:val="20"/>
        </w:rPr>
        <w:t xml:space="preserve">“The </w:t>
      </w:r>
      <w:r w:rsidRPr="00B92B93">
        <w:rPr>
          <w:rStyle w:val="text"/>
          <w:smallCaps/>
          <w:spacing w:val="-2"/>
          <w:szCs w:val="20"/>
        </w:rPr>
        <w:t>Lord</w:t>
      </w:r>
      <w:r w:rsidRPr="00B92B93">
        <w:rPr>
          <w:rStyle w:val="text"/>
          <w:spacing w:val="-2"/>
          <w:szCs w:val="20"/>
        </w:rPr>
        <w:t xml:space="preserve"> God will give him the throne of his father David,</w:t>
      </w:r>
      <w:r w:rsidRPr="00B92B93">
        <w:rPr>
          <w:spacing w:val="-2"/>
        </w:rPr>
        <w:t xml:space="preserve"> </w:t>
      </w:r>
      <w:r w:rsidRPr="00386CE7">
        <w:rPr>
          <w:rStyle w:val="text"/>
          <w:spacing w:val="2"/>
          <w:szCs w:val="20"/>
        </w:rPr>
        <w:t xml:space="preserve">and he will reign over Jacob’s descendants forever; </w:t>
      </w:r>
      <w:r>
        <w:rPr>
          <w:rStyle w:val="text"/>
          <w:spacing w:val="2"/>
          <w:szCs w:val="20"/>
        </w:rPr>
        <w:br/>
      </w:r>
      <w:r w:rsidRPr="00386CE7">
        <w:rPr>
          <w:rStyle w:val="text"/>
          <w:spacing w:val="2"/>
          <w:szCs w:val="20"/>
        </w:rPr>
        <w:t xml:space="preserve">his kingdom will never end.” </w:t>
      </w:r>
    </w:p>
    <w:p w14:paraId="0288697F" w14:textId="77777777" w:rsidR="00D954FF" w:rsidRPr="00316C44" w:rsidRDefault="00D954FF" w:rsidP="00D954FF">
      <w:pPr>
        <w:spacing w:after="120"/>
        <w:rPr>
          <w:rStyle w:val="text"/>
          <w:szCs w:val="20"/>
        </w:rPr>
      </w:pPr>
      <w:r w:rsidRPr="00316C44">
        <w:rPr>
          <w:rStyle w:val="text"/>
          <w:szCs w:val="20"/>
        </w:rPr>
        <w:t xml:space="preserve">“How will this be,” Mary asked the angel, “since I am </w:t>
      </w:r>
      <w:r>
        <w:rPr>
          <w:rStyle w:val="text"/>
          <w:szCs w:val="20"/>
        </w:rPr>
        <w:br/>
      </w:r>
      <w:r w:rsidRPr="00316C44">
        <w:rPr>
          <w:rStyle w:val="text"/>
          <w:szCs w:val="20"/>
        </w:rPr>
        <w:t xml:space="preserve">a virgin?” </w:t>
      </w:r>
    </w:p>
    <w:p w14:paraId="4643DDEA" w14:textId="77777777" w:rsidR="00D954FF" w:rsidRDefault="00D954FF" w:rsidP="00D954FF">
      <w:pPr>
        <w:spacing w:after="120"/>
        <w:rPr>
          <w:rStyle w:val="text"/>
          <w:szCs w:val="20"/>
        </w:rPr>
      </w:pPr>
      <w:r w:rsidRPr="00316C44">
        <w:rPr>
          <w:rStyle w:val="text"/>
          <w:szCs w:val="20"/>
        </w:rPr>
        <w:t xml:space="preserve">The angel answered, “The Holy Spirit will come on you, and the power of the Most High will overshadow you. </w:t>
      </w:r>
    </w:p>
    <w:p w14:paraId="34A53D5E" w14:textId="77777777" w:rsidR="00D954FF" w:rsidRDefault="00D954FF" w:rsidP="00D954FF">
      <w:pPr>
        <w:spacing w:after="120"/>
        <w:rPr>
          <w:rStyle w:val="text"/>
          <w:szCs w:val="20"/>
        </w:rPr>
      </w:pPr>
      <w:r>
        <w:rPr>
          <w:rStyle w:val="text"/>
          <w:szCs w:val="20"/>
        </w:rPr>
        <w:t>“</w:t>
      </w:r>
      <w:r w:rsidRPr="00316C44">
        <w:rPr>
          <w:rStyle w:val="text"/>
          <w:szCs w:val="20"/>
        </w:rPr>
        <w:t>So the holy one to be born will be called the Son of God.</w:t>
      </w:r>
    </w:p>
    <w:p w14:paraId="42300415" w14:textId="77777777" w:rsidR="00D954FF" w:rsidRPr="00316C44" w:rsidRDefault="00D954FF" w:rsidP="00D954FF">
      <w:pPr>
        <w:rPr>
          <w:rStyle w:val="text"/>
          <w:szCs w:val="20"/>
        </w:rPr>
      </w:pPr>
      <w:r w:rsidRPr="00D448F9">
        <w:rPr>
          <w:rStyle w:val="text"/>
          <w:spacing w:val="-2"/>
          <w:szCs w:val="20"/>
        </w:rPr>
        <w:t>“Even Elizabeth your relative is going to have a child in her</w:t>
      </w:r>
      <w:r w:rsidRPr="00316C44">
        <w:rPr>
          <w:rStyle w:val="text"/>
          <w:szCs w:val="20"/>
        </w:rPr>
        <w:t xml:space="preserve"> old age, and she who was said to be unable to conceive is in her sixth month. For no word from God will ever fail.”</w:t>
      </w:r>
      <w:r w:rsidRPr="00316C44">
        <w:rPr>
          <w:rStyle w:val="alerttext"/>
          <w:smallCaps/>
          <w:szCs w:val="20"/>
        </w:rPr>
        <w:t xml:space="preserve"> </w:t>
      </w:r>
    </w:p>
    <w:p w14:paraId="111EE6F7" w14:textId="77777777" w:rsidR="00DE599E" w:rsidRPr="00316C44" w:rsidRDefault="00DE599E" w:rsidP="00492045">
      <w:r w:rsidRPr="00047DA3">
        <w:rPr>
          <w:rStyle w:val="text"/>
          <w:spacing w:val="-2"/>
          <w:szCs w:val="20"/>
        </w:rPr>
        <w:lastRenderedPageBreak/>
        <w:t>“I am the</w:t>
      </w:r>
      <w:r w:rsidR="005020BA" w:rsidRPr="00047DA3">
        <w:rPr>
          <w:rStyle w:val="text"/>
          <w:spacing w:val="-2"/>
          <w:szCs w:val="20"/>
        </w:rPr>
        <w:t xml:space="preserve"> </w:t>
      </w:r>
      <w:r w:rsidR="006574EC" w:rsidRPr="00047DA3">
        <w:rPr>
          <w:rStyle w:val="text"/>
          <w:smallCaps/>
          <w:spacing w:val="-2"/>
          <w:szCs w:val="20"/>
        </w:rPr>
        <w:t>Lord</w:t>
      </w:r>
      <w:r w:rsidR="001B1129" w:rsidRPr="00047DA3">
        <w:rPr>
          <w:rStyle w:val="text"/>
          <w:spacing w:val="-2"/>
          <w:szCs w:val="20"/>
        </w:rPr>
        <w:t>’</w:t>
      </w:r>
      <w:r w:rsidRPr="00047DA3">
        <w:rPr>
          <w:rStyle w:val="text"/>
          <w:spacing w:val="-2"/>
          <w:szCs w:val="20"/>
        </w:rPr>
        <w:t>s servant,” Mary answered. “May your word</w:t>
      </w:r>
      <w:r w:rsidRPr="00316C44">
        <w:rPr>
          <w:rStyle w:val="text"/>
          <w:szCs w:val="20"/>
        </w:rPr>
        <w:t xml:space="preserve"> to me be fulfilled.” Then the angel left her.</w:t>
      </w:r>
    </w:p>
    <w:p w14:paraId="698F4F8B" w14:textId="77777777" w:rsidR="00EB61F9" w:rsidRPr="00316C44" w:rsidRDefault="00EB61F9" w:rsidP="00492045">
      <w:pPr>
        <w:pStyle w:val="VerseReference"/>
        <w:tabs>
          <w:tab w:val="left" w:pos="360"/>
        </w:tabs>
        <w:rPr>
          <w:rStyle w:val="text"/>
          <w:szCs w:val="23"/>
        </w:rPr>
      </w:pPr>
      <w:bookmarkStart w:id="29" w:name="_Toc115871186"/>
      <w:r w:rsidRPr="00316C44">
        <w:t>~ Luke 1:26-38 (</w:t>
      </w:r>
      <w:r w:rsidR="006C00A8" w:rsidRPr="00316C44">
        <w:rPr>
          <w:rStyle w:val="text"/>
          <w:szCs w:val="23"/>
        </w:rPr>
        <w:t>NIV</w:t>
      </w:r>
      <w:r w:rsidRPr="00316C44">
        <w:rPr>
          <w:rStyle w:val="text"/>
          <w:szCs w:val="23"/>
        </w:rPr>
        <w:t>)</w:t>
      </w:r>
      <w:bookmarkEnd w:id="29"/>
    </w:p>
    <w:p w14:paraId="39EB8214" w14:textId="77777777" w:rsidR="00A92A7F" w:rsidRPr="00316C44" w:rsidRDefault="00A92A7F" w:rsidP="00492045">
      <w:pPr>
        <w:pStyle w:val="NoSpacing"/>
        <w:tabs>
          <w:tab w:val="left" w:pos="360"/>
        </w:tabs>
        <w:rPr>
          <w:lang w:eastAsia="zh-CN" w:bidi="hi-IN"/>
        </w:rPr>
      </w:pPr>
    </w:p>
    <w:p w14:paraId="1AEA1967" w14:textId="77777777" w:rsidR="004E4040" w:rsidRPr="00316C44" w:rsidRDefault="004E4040" w:rsidP="00492045">
      <w:pPr>
        <w:spacing w:after="160"/>
      </w:pPr>
      <w:r w:rsidRPr="00316C44">
        <w:rPr>
          <w:rStyle w:val="text"/>
          <w:szCs w:val="23"/>
        </w:rPr>
        <w:t>At that time Mary got ready and hurried to a town in the hill country of Judea,</w:t>
      </w:r>
      <w:r w:rsidRPr="00316C44">
        <w:t xml:space="preserve"> </w:t>
      </w:r>
      <w:r w:rsidRPr="00316C44">
        <w:rPr>
          <w:rStyle w:val="text"/>
          <w:szCs w:val="23"/>
        </w:rPr>
        <w:t>where she entered Zechariah</w:t>
      </w:r>
      <w:r w:rsidR="001B1129" w:rsidRPr="00316C44">
        <w:rPr>
          <w:rStyle w:val="text"/>
          <w:szCs w:val="23"/>
        </w:rPr>
        <w:t>’</w:t>
      </w:r>
      <w:r w:rsidRPr="00316C44">
        <w:rPr>
          <w:rStyle w:val="text"/>
          <w:szCs w:val="23"/>
        </w:rPr>
        <w:t>s home and greeted Elizabeth.</w:t>
      </w:r>
      <w:r w:rsidRPr="00316C44">
        <w:t xml:space="preserve"> </w:t>
      </w:r>
    </w:p>
    <w:p w14:paraId="21DD399F" w14:textId="77777777" w:rsidR="001703E3" w:rsidRPr="00316C44" w:rsidRDefault="004E4040" w:rsidP="001703E3">
      <w:pPr>
        <w:spacing w:after="120"/>
        <w:rPr>
          <w:rStyle w:val="text"/>
          <w:szCs w:val="23"/>
        </w:rPr>
      </w:pPr>
      <w:r w:rsidRPr="00316C44">
        <w:rPr>
          <w:rStyle w:val="text"/>
          <w:szCs w:val="23"/>
        </w:rPr>
        <w:t>When Elizabeth heard Mary</w:t>
      </w:r>
      <w:r w:rsidR="001B1129" w:rsidRPr="00316C44">
        <w:rPr>
          <w:rStyle w:val="text"/>
          <w:szCs w:val="23"/>
        </w:rPr>
        <w:t>’</w:t>
      </w:r>
      <w:r w:rsidRPr="00316C44">
        <w:rPr>
          <w:rStyle w:val="text"/>
          <w:szCs w:val="23"/>
        </w:rPr>
        <w:t xml:space="preserve">s greeting, the baby leaped </w:t>
      </w:r>
      <w:r w:rsidR="00386CE7">
        <w:rPr>
          <w:rStyle w:val="text"/>
          <w:szCs w:val="23"/>
        </w:rPr>
        <w:br/>
      </w:r>
      <w:r w:rsidRPr="00316C44">
        <w:rPr>
          <w:rStyle w:val="text"/>
          <w:szCs w:val="23"/>
        </w:rPr>
        <w:t>in her womb, and Elizabeth was filled with the Holy Spirit.</w:t>
      </w:r>
      <w:r w:rsidRPr="00316C44">
        <w:t xml:space="preserve"> </w:t>
      </w:r>
      <w:r w:rsidRPr="00316C44">
        <w:rPr>
          <w:rStyle w:val="text"/>
          <w:szCs w:val="23"/>
        </w:rPr>
        <w:t xml:space="preserve">In a loud voice she exclaimed: </w:t>
      </w:r>
    </w:p>
    <w:p w14:paraId="1F6A9857" w14:textId="77777777" w:rsidR="009A66BC" w:rsidRDefault="004E4040" w:rsidP="001703E3">
      <w:pPr>
        <w:spacing w:after="120"/>
        <w:ind w:left="360"/>
        <w:rPr>
          <w:rStyle w:val="text"/>
          <w:szCs w:val="23"/>
        </w:rPr>
      </w:pPr>
      <w:r w:rsidRPr="00886FF2">
        <w:rPr>
          <w:rStyle w:val="text"/>
          <w:spacing w:val="-2"/>
          <w:szCs w:val="23"/>
        </w:rPr>
        <w:t>“Blessed are you among women, and blessed is the child</w:t>
      </w:r>
      <w:r w:rsidRPr="00316C44">
        <w:rPr>
          <w:rStyle w:val="text"/>
          <w:szCs w:val="23"/>
        </w:rPr>
        <w:t xml:space="preserve"> you will bear! </w:t>
      </w:r>
    </w:p>
    <w:p w14:paraId="3EF83AE4" w14:textId="00D3ED6E" w:rsidR="001703E3" w:rsidRPr="00316C44" w:rsidRDefault="00CB2FC5" w:rsidP="001703E3">
      <w:pPr>
        <w:spacing w:after="120"/>
        <w:ind w:left="360"/>
      </w:pPr>
      <w:r>
        <w:rPr>
          <w:rStyle w:val="text"/>
          <w:szCs w:val="23"/>
        </w:rPr>
        <w:t>“</w:t>
      </w:r>
      <w:r w:rsidR="004E4040" w:rsidRPr="00316C44">
        <w:rPr>
          <w:rStyle w:val="text"/>
          <w:szCs w:val="23"/>
        </w:rPr>
        <w:t>But why am I so favored, that the mother of my</w:t>
      </w:r>
      <w:r w:rsidR="005020BA" w:rsidRPr="00316C44">
        <w:rPr>
          <w:rStyle w:val="text"/>
          <w:szCs w:val="23"/>
        </w:rPr>
        <w:t xml:space="preserve"> </w:t>
      </w:r>
      <w:r w:rsidR="006574EC" w:rsidRPr="00316C44">
        <w:rPr>
          <w:rStyle w:val="text"/>
          <w:smallCaps/>
          <w:szCs w:val="23"/>
        </w:rPr>
        <w:t>Lord</w:t>
      </w:r>
      <w:r w:rsidR="004E4040" w:rsidRPr="00316C44">
        <w:rPr>
          <w:rStyle w:val="text"/>
          <w:szCs w:val="23"/>
        </w:rPr>
        <w:t xml:space="preserve"> should come to me?</w:t>
      </w:r>
      <w:r w:rsidR="004E4040" w:rsidRPr="00316C44">
        <w:t xml:space="preserve"> </w:t>
      </w:r>
    </w:p>
    <w:p w14:paraId="53F80429" w14:textId="77777777" w:rsidR="004E4040" w:rsidRPr="00316C44" w:rsidRDefault="00AA4D43" w:rsidP="001703E3">
      <w:pPr>
        <w:ind w:left="360"/>
        <w:rPr>
          <w:rStyle w:val="text"/>
          <w:szCs w:val="23"/>
        </w:rPr>
      </w:pPr>
      <w:r w:rsidRPr="00316C44">
        <w:rPr>
          <w:rStyle w:val="text"/>
          <w:szCs w:val="23"/>
        </w:rPr>
        <w:t>“</w:t>
      </w:r>
      <w:r w:rsidR="004E4040" w:rsidRPr="00711DF4">
        <w:rPr>
          <w:rStyle w:val="text"/>
          <w:spacing w:val="-2"/>
          <w:szCs w:val="23"/>
        </w:rPr>
        <w:t>As soon as the sound of your greeting reached my ears,</w:t>
      </w:r>
      <w:r w:rsidR="004E4040" w:rsidRPr="00316C44">
        <w:rPr>
          <w:rStyle w:val="text"/>
          <w:szCs w:val="23"/>
        </w:rPr>
        <w:t xml:space="preserve"> </w:t>
      </w:r>
      <w:r w:rsidR="004E4040" w:rsidRPr="00AB5760">
        <w:rPr>
          <w:rStyle w:val="text"/>
          <w:spacing w:val="2"/>
          <w:szCs w:val="23"/>
        </w:rPr>
        <w:t>the baby in my womb leaped for joy.</w:t>
      </w:r>
      <w:r w:rsidR="004E4040" w:rsidRPr="00AB5760">
        <w:rPr>
          <w:spacing w:val="2"/>
        </w:rPr>
        <w:t xml:space="preserve"> </w:t>
      </w:r>
      <w:r w:rsidR="004E4040" w:rsidRPr="00AB5760">
        <w:rPr>
          <w:rStyle w:val="text"/>
          <w:spacing w:val="2"/>
          <w:szCs w:val="23"/>
        </w:rPr>
        <w:t>Blessed is she who</w:t>
      </w:r>
      <w:r w:rsidR="004E4040" w:rsidRPr="00711DF4">
        <w:rPr>
          <w:rStyle w:val="text"/>
          <w:spacing w:val="-4"/>
          <w:szCs w:val="23"/>
        </w:rPr>
        <w:t xml:space="preserve"> has believed that the</w:t>
      </w:r>
      <w:r w:rsidR="005020BA" w:rsidRPr="00711DF4">
        <w:rPr>
          <w:rStyle w:val="text"/>
          <w:spacing w:val="-4"/>
          <w:szCs w:val="23"/>
        </w:rPr>
        <w:t xml:space="preserve"> </w:t>
      </w:r>
      <w:r w:rsidR="006574EC" w:rsidRPr="00711DF4">
        <w:rPr>
          <w:rStyle w:val="text"/>
          <w:smallCaps/>
          <w:spacing w:val="-4"/>
          <w:szCs w:val="23"/>
        </w:rPr>
        <w:t>Lord</w:t>
      </w:r>
      <w:r w:rsidR="004E4040" w:rsidRPr="00711DF4">
        <w:rPr>
          <w:rStyle w:val="text"/>
          <w:spacing w:val="-4"/>
          <w:szCs w:val="23"/>
        </w:rPr>
        <w:t xml:space="preserve"> would fulfill his promises</w:t>
      </w:r>
      <w:r w:rsidR="004E4040" w:rsidRPr="00316C44">
        <w:rPr>
          <w:rStyle w:val="text"/>
          <w:szCs w:val="23"/>
        </w:rPr>
        <w:t xml:space="preserve"> to her!”</w:t>
      </w:r>
    </w:p>
    <w:p w14:paraId="6CC46FBC" w14:textId="77777777" w:rsidR="004E4040" w:rsidRPr="00316C44" w:rsidRDefault="004E4040" w:rsidP="00492045">
      <w:pPr>
        <w:pStyle w:val="VerseReference"/>
        <w:tabs>
          <w:tab w:val="left" w:pos="360"/>
        </w:tabs>
        <w:rPr>
          <w:rStyle w:val="text"/>
          <w:szCs w:val="23"/>
        </w:rPr>
      </w:pPr>
      <w:bookmarkStart w:id="30" w:name="_Toc115871187"/>
      <w:r w:rsidRPr="00316C44">
        <w:rPr>
          <w:szCs w:val="23"/>
        </w:rPr>
        <w:t>~ Luke 1:39-45 (</w:t>
      </w:r>
      <w:r w:rsidRPr="00316C44">
        <w:rPr>
          <w:rStyle w:val="text"/>
          <w:szCs w:val="23"/>
        </w:rPr>
        <w:t>NIV)</w:t>
      </w:r>
      <w:bookmarkEnd w:id="30"/>
    </w:p>
    <w:p w14:paraId="46FF6D24" w14:textId="77777777" w:rsidR="004E4040" w:rsidRDefault="004E4040" w:rsidP="00492045">
      <w:pPr>
        <w:pStyle w:val="NoSpacing"/>
        <w:tabs>
          <w:tab w:val="left" w:pos="360"/>
        </w:tabs>
        <w:rPr>
          <w:rStyle w:val="text"/>
          <w:sz w:val="12"/>
          <w:szCs w:val="23"/>
        </w:rPr>
      </w:pPr>
    </w:p>
    <w:p w14:paraId="68732DD6" w14:textId="5A09BCCE" w:rsidR="00951BCB" w:rsidRDefault="00160A8A" w:rsidP="00492045">
      <w:pPr>
        <w:pStyle w:val="NoSpacing"/>
        <w:tabs>
          <w:tab w:val="left" w:pos="360"/>
        </w:tabs>
        <w:rPr>
          <w:rStyle w:val="text"/>
          <w:sz w:val="12"/>
          <w:szCs w:val="23"/>
        </w:rPr>
      </w:pPr>
      <w:r w:rsidRPr="00124607">
        <w:rPr>
          <w:rStyle w:val="VerseReferenceChar"/>
          <w:noProof/>
          <w:sz w:val="12"/>
          <w:szCs w:val="23"/>
        </w:rPr>
        <w:drawing>
          <wp:inline distT="0" distB="0" distL="0" distR="0" wp14:anchorId="678C0FD9" wp14:editId="21925E58">
            <wp:extent cx="3931920" cy="2976880"/>
            <wp:effectExtent l="0" t="0" r="0" b="0"/>
            <wp:docPr id="1247332352" name="Picture 1" descr="A dirt road through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332352" name="Picture 1" descr="A dirt road through a forest&#10;&#10;Description automatically generated"/>
                    <pic:cNvPicPr/>
                  </pic:nvPicPr>
                  <pic:blipFill>
                    <a:blip r:embed="rId30"/>
                    <a:stretch>
                      <a:fillRect/>
                    </a:stretch>
                  </pic:blipFill>
                  <pic:spPr>
                    <a:xfrm>
                      <a:off x="0" y="0"/>
                      <a:ext cx="3931920" cy="2976880"/>
                    </a:xfrm>
                    <a:prstGeom prst="rect">
                      <a:avLst/>
                    </a:prstGeom>
                  </pic:spPr>
                </pic:pic>
              </a:graphicData>
            </a:graphic>
          </wp:inline>
        </w:drawing>
      </w:r>
    </w:p>
    <w:p w14:paraId="112C9BAC" w14:textId="77777777" w:rsidR="00442A84" w:rsidRDefault="00442A84" w:rsidP="00492045">
      <w:pPr>
        <w:pStyle w:val="NoSpacing"/>
        <w:tabs>
          <w:tab w:val="left" w:pos="360"/>
        </w:tabs>
        <w:rPr>
          <w:rStyle w:val="text"/>
          <w:sz w:val="12"/>
          <w:szCs w:val="23"/>
        </w:rPr>
      </w:pPr>
    </w:p>
    <w:p w14:paraId="7CB6B415" w14:textId="6594B701" w:rsidR="00442A84" w:rsidRPr="00316C44" w:rsidRDefault="00442A84" w:rsidP="00442A84">
      <w:pPr>
        <w:jc w:val="center"/>
        <w:rPr>
          <w:rStyle w:val="text"/>
          <w:sz w:val="18"/>
          <w:szCs w:val="23"/>
        </w:rPr>
      </w:pPr>
      <w:r>
        <w:rPr>
          <w:rStyle w:val="text"/>
          <w:sz w:val="18"/>
          <w:szCs w:val="23"/>
        </w:rPr>
        <w:t xml:space="preserve">Path in </w:t>
      </w:r>
      <w:r w:rsidR="007A6829">
        <w:rPr>
          <w:rStyle w:val="text"/>
          <w:sz w:val="18"/>
          <w:szCs w:val="23"/>
        </w:rPr>
        <w:t xml:space="preserve">the </w:t>
      </w:r>
      <w:r w:rsidR="0019072E">
        <w:rPr>
          <w:rStyle w:val="text"/>
          <w:sz w:val="18"/>
          <w:szCs w:val="23"/>
        </w:rPr>
        <w:t>Judean mountains</w:t>
      </w:r>
    </w:p>
    <w:p w14:paraId="41E26933" w14:textId="3A95081B" w:rsidR="009C3F3D" w:rsidRPr="00874EB2" w:rsidRDefault="009C3F3D" w:rsidP="004652BE">
      <w:pPr>
        <w:pStyle w:val="Heading2"/>
        <w:rPr>
          <w:sz w:val="18"/>
          <w:szCs w:val="24"/>
        </w:rPr>
      </w:pPr>
      <w:r w:rsidRPr="00874EB2">
        <w:rPr>
          <w:rStyle w:val="text"/>
          <w:sz w:val="28"/>
          <w:szCs w:val="22"/>
        </w:rPr>
        <w:lastRenderedPageBreak/>
        <w:t>M</w:t>
      </w:r>
      <w:bookmarkStart w:id="31" w:name="MarysSong"/>
      <w:bookmarkEnd w:id="31"/>
      <w:r w:rsidRPr="00874EB2">
        <w:rPr>
          <w:rStyle w:val="text"/>
          <w:sz w:val="28"/>
          <w:szCs w:val="22"/>
        </w:rPr>
        <w:t>ary</w:t>
      </w:r>
      <w:r w:rsidR="001B1129" w:rsidRPr="00874EB2">
        <w:rPr>
          <w:rStyle w:val="text"/>
          <w:sz w:val="28"/>
          <w:szCs w:val="22"/>
        </w:rPr>
        <w:t>’</w:t>
      </w:r>
      <w:r w:rsidRPr="00874EB2">
        <w:rPr>
          <w:rStyle w:val="text"/>
          <w:sz w:val="28"/>
          <w:szCs w:val="22"/>
        </w:rPr>
        <w:t>s Song</w:t>
      </w:r>
    </w:p>
    <w:p w14:paraId="25EAA52B" w14:textId="77777777" w:rsidR="009C3F3D" w:rsidRPr="00316C44" w:rsidRDefault="009C3F3D" w:rsidP="00492045">
      <w:pPr>
        <w:rPr>
          <w:rStyle w:val="text"/>
          <w:sz w:val="20"/>
          <w:szCs w:val="23"/>
        </w:rPr>
      </w:pPr>
    </w:p>
    <w:p w14:paraId="35CF1BB8" w14:textId="77777777" w:rsidR="004E4040" w:rsidRPr="00316C44" w:rsidRDefault="004E4040" w:rsidP="00492045">
      <w:pPr>
        <w:spacing w:after="200"/>
      </w:pPr>
      <w:r w:rsidRPr="00316C44">
        <w:rPr>
          <w:rStyle w:val="text"/>
          <w:szCs w:val="23"/>
        </w:rPr>
        <w:t>And Mary said:</w:t>
      </w:r>
    </w:p>
    <w:p w14:paraId="6567250D" w14:textId="67E20F36" w:rsidR="004E4040" w:rsidRPr="00316C44" w:rsidRDefault="004E4040" w:rsidP="005255D4">
      <w:pPr>
        <w:spacing w:line="247" w:lineRule="auto"/>
        <w:ind w:left="360" w:hanging="180"/>
        <w:rPr>
          <w:rStyle w:val="text"/>
          <w:szCs w:val="23"/>
        </w:rPr>
      </w:pPr>
      <w:r w:rsidRPr="00316C44">
        <w:rPr>
          <w:rStyle w:val="text"/>
          <w:szCs w:val="23"/>
        </w:rPr>
        <w:t>My soul glorifies the</w:t>
      </w:r>
      <w:r w:rsidR="005020BA" w:rsidRPr="00316C44">
        <w:rPr>
          <w:rStyle w:val="text"/>
          <w:szCs w:val="23"/>
        </w:rPr>
        <w:t xml:space="preserve"> </w:t>
      </w:r>
      <w:r w:rsidR="006574EC" w:rsidRPr="00316C44">
        <w:rPr>
          <w:rStyle w:val="text"/>
          <w:smallCaps/>
          <w:szCs w:val="23"/>
        </w:rPr>
        <w:t>Lord</w:t>
      </w:r>
    </w:p>
    <w:p w14:paraId="4105614D" w14:textId="77777777" w:rsidR="00AC67AA" w:rsidRPr="00316C44" w:rsidRDefault="004E4040" w:rsidP="005255D4">
      <w:pPr>
        <w:spacing w:line="247" w:lineRule="auto"/>
        <w:ind w:left="360" w:hanging="180"/>
        <w:rPr>
          <w:rStyle w:val="text"/>
          <w:szCs w:val="23"/>
        </w:rPr>
      </w:pPr>
      <w:r w:rsidRPr="00316C44">
        <w:rPr>
          <w:rStyle w:val="text"/>
          <w:szCs w:val="23"/>
        </w:rPr>
        <w:tab/>
        <w:t>and my spirit rejoices in God my Savior,</w:t>
      </w:r>
    </w:p>
    <w:p w14:paraId="0672B14D" w14:textId="77777777" w:rsidR="004E4040" w:rsidRPr="00316C44" w:rsidRDefault="004E4040" w:rsidP="005255D4">
      <w:pPr>
        <w:spacing w:line="247" w:lineRule="auto"/>
        <w:ind w:left="360" w:hanging="180"/>
        <w:rPr>
          <w:rStyle w:val="text"/>
          <w:szCs w:val="23"/>
        </w:rPr>
      </w:pPr>
      <w:r w:rsidRPr="00316C44">
        <w:rPr>
          <w:rStyle w:val="text"/>
          <w:szCs w:val="23"/>
        </w:rPr>
        <w:t>for he has been mindful</w:t>
      </w:r>
    </w:p>
    <w:p w14:paraId="790880C8" w14:textId="77777777" w:rsidR="00AC67AA" w:rsidRPr="00316C44" w:rsidRDefault="004E4040" w:rsidP="005255D4">
      <w:pPr>
        <w:spacing w:line="247" w:lineRule="auto"/>
        <w:ind w:left="360" w:hanging="180"/>
        <w:rPr>
          <w:rStyle w:val="text"/>
          <w:szCs w:val="23"/>
        </w:rPr>
      </w:pPr>
      <w:r w:rsidRPr="00316C44">
        <w:rPr>
          <w:rStyle w:val="text"/>
          <w:szCs w:val="23"/>
        </w:rPr>
        <w:tab/>
        <w:t>of the humble state of his servant.</w:t>
      </w:r>
    </w:p>
    <w:p w14:paraId="56416022" w14:textId="77777777" w:rsidR="004E4040" w:rsidRPr="00316C44" w:rsidRDefault="004E4040" w:rsidP="005255D4">
      <w:pPr>
        <w:spacing w:line="247" w:lineRule="auto"/>
        <w:ind w:left="360" w:hanging="180"/>
        <w:rPr>
          <w:rStyle w:val="text"/>
          <w:szCs w:val="23"/>
        </w:rPr>
      </w:pPr>
      <w:r w:rsidRPr="00316C44">
        <w:rPr>
          <w:rStyle w:val="text"/>
          <w:szCs w:val="23"/>
        </w:rPr>
        <w:t>From now on all generations will call me blessed,</w:t>
      </w:r>
    </w:p>
    <w:p w14:paraId="2511CC59" w14:textId="77777777" w:rsidR="004E4040" w:rsidRPr="00316C44" w:rsidRDefault="004E4040" w:rsidP="005255D4">
      <w:pPr>
        <w:spacing w:line="247" w:lineRule="auto"/>
        <w:ind w:left="360" w:hanging="180"/>
        <w:rPr>
          <w:rStyle w:val="text"/>
          <w:szCs w:val="23"/>
        </w:rPr>
      </w:pPr>
      <w:r w:rsidRPr="00316C44">
        <w:rPr>
          <w:rStyle w:val="text"/>
          <w:szCs w:val="23"/>
        </w:rPr>
        <w:tab/>
        <w:t>for the Mighty One has done great things for me—</w:t>
      </w:r>
    </w:p>
    <w:p w14:paraId="537CC9B4" w14:textId="77777777" w:rsidR="00643A9F" w:rsidRDefault="004E4040" w:rsidP="005255D4">
      <w:pPr>
        <w:spacing w:line="247" w:lineRule="auto"/>
        <w:ind w:left="360" w:hanging="180"/>
      </w:pPr>
      <w:r w:rsidRPr="00316C44">
        <w:rPr>
          <w:rStyle w:val="text"/>
          <w:szCs w:val="23"/>
        </w:rPr>
        <w:tab/>
        <w:t>holy is his name.</w:t>
      </w:r>
    </w:p>
    <w:p w14:paraId="36D93D90" w14:textId="664A827C" w:rsidR="004E4040" w:rsidRPr="00316C44" w:rsidRDefault="004E4040" w:rsidP="005255D4">
      <w:pPr>
        <w:spacing w:line="247" w:lineRule="auto"/>
        <w:ind w:left="360" w:hanging="180"/>
        <w:rPr>
          <w:rStyle w:val="text"/>
          <w:szCs w:val="23"/>
        </w:rPr>
      </w:pPr>
      <w:r w:rsidRPr="00316C44">
        <w:rPr>
          <w:rStyle w:val="text"/>
          <w:szCs w:val="23"/>
        </w:rPr>
        <w:t>His mercy extends to those who fear him,</w:t>
      </w:r>
    </w:p>
    <w:p w14:paraId="471B7EE0" w14:textId="77777777" w:rsidR="00AC67AA" w:rsidRPr="00316C44" w:rsidRDefault="004E4040" w:rsidP="005255D4">
      <w:pPr>
        <w:spacing w:line="247" w:lineRule="auto"/>
        <w:ind w:left="360" w:hanging="180"/>
        <w:rPr>
          <w:rStyle w:val="text"/>
          <w:szCs w:val="23"/>
        </w:rPr>
      </w:pPr>
      <w:r w:rsidRPr="00316C44">
        <w:rPr>
          <w:rStyle w:val="text"/>
          <w:szCs w:val="23"/>
        </w:rPr>
        <w:tab/>
        <w:t>from generation to generation.</w:t>
      </w:r>
    </w:p>
    <w:p w14:paraId="04DF2EBF" w14:textId="77777777" w:rsidR="004E4040" w:rsidRPr="00316C44" w:rsidRDefault="004E4040" w:rsidP="005255D4">
      <w:pPr>
        <w:spacing w:line="247" w:lineRule="auto"/>
        <w:ind w:left="360" w:hanging="180"/>
        <w:rPr>
          <w:rStyle w:val="text"/>
          <w:szCs w:val="23"/>
        </w:rPr>
      </w:pPr>
      <w:r w:rsidRPr="00316C44">
        <w:rPr>
          <w:rStyle w:val="text"/>
          <w:szCs w:val="23"/>
        </w:rPr>
        <w:t>He has performed mighty deeds with his arm;</w:t>
      </w:r>
    </w:p>
    <w:p w14:paraId="011100ED" w14:textId="7552E57D" w:rsidR="00AC67AA" w:rsidRPr="00316C44" w:rsidRDefault="00643A9F" w:rsidP="005255D4">
      <w:pPr>
        <w:spacing w:line="247" w:lineRule="auto"/>
        <w:ind w:left="360" w:hanging="180"/>
        <w:rPr>
          <w:rStyle w:val="text"/>
          <w:szCs w:val="23"/>
        </w:rPr>
      </w:pPr>
      <w:r>
        <w:rPr>
          <w:rStyle w:val="text"/>
          <w:szCs w:val="23"/>
        </w:rPr>
        <w:tab/>
      </w:r>
      <w:r w:rsidR="004E4040" w:rsidRPr="00316C44">
        <w:rPr>
          <w:rStyle w:val="text"/>
          <w:szCs w:val="23"/>
        </w:rPr>
        <w:t xml:space="preserve">he has scattered those who are proud in their </w:t>
      </w:r>
      <w:r w:rsidR="0006786C" w:rsidRPr="00316C44">
        <w:rPr>
          <w:rStyle w:val="text"/>
          <w:szCs w:val="23"/>
        </w:rPr>
        <w:br/>
      </w:r>
      <w:r w:rsidR="004E4040" w:rsidRPr="00316C44">
        <w:rPr>
          <w:rStyle w:val="text"/>
          <w:szCs w:val="23"/>
        </w:rPr>
        <w:t>inmost thoughts.</w:t>
      </w:r>
    </w:p>
    <w:p w14:paraId="045D25AB" w14:textId="77777777" w:rsidR="004E4040" w:rsidRPr="00316C44" w:rsidRDefault="004E4040" w:rsidP="005255D4">
      <w:pPr>
        <w:spacing w:line="247" w:lineRule="auto"/>
        <w:ind w:left="360" w:hanging="180"/>
        <w:rPr>
          <w:rStyle w:val="text"/>
          <w:szCs w:val="23"/>
        </w:rPr>
      </w:pPr>
      <w:r w:rsidRPr="00316C44">
        <w:rPr>
          <w:rStyle w:val="text"/>
          <w:szCs w:val="23"/>
        </w:rPr>
        <w:t>He has brought down rulers from their thrones</w:t>
      </w:r>
    </w:p>
    <w:p w14:paraId="047AD2FD" w14:textId="77777777" w:rsidR="00AC67AA" w:rsidRPr="00316C44" w:rsidRDefault="004E4040" w:rsidP="005255D4">
      <w:pPr>
        <w:spacing w:line="247" w:lineRule="auto"/>
        <w:ind w:left="360" w:hanging="180"/>
        <w:rPr>
          <w:rStyle w:val="text"/>
          <w:szCs w:val="23"/>
        </w:rPr>
      </w:pPr>
      <w:r w:rsidRPr="00316C44">
        <w:rPr>
          <w:rStyle w:val="text"/>
          <w:szCs w:val="23"/>
        </w:rPr>
        <w:tab/>
        <w:t>but has lifted up the humble.</w:t>
      </w:r>
    </w:p>
    <w:p w14:paraId="76FCE5EB" w14:textId="77777777" w:rsidR="004E4040" w:rsidRPr="00316C44" w:rsidRDefault="004E4040" w:rsidP="005255D4">
      <w:pPr>
        <w:spacing w:line="247" w:lineRule="auto"/>
        <w:ind w:left="360" w:hanging="180"/>
        <w:rPr>
          <w:rStyle w:val="text"/>
          <w:szCs w:val="23"/>
        </w:rPr>
      </w:pPr>
      <w:r w:rsidRPr="00316C44">
        <w:rPr>
          <w:rStyle w:val="text"/>
          <w:szCs w:val="23"/>
        </w:rPr>
        <w:t>He has filled the hungry with good things</w:t>
      </w:r>
    </w:p>
    <w:p w14:paraId="5F0D572A" w14:textId="77777777" w:rsidR="00AC67AA" w:rsidRPr="00316C44" w:rsidRDefault="004E4040" w:rsidP="005255D4">
      <w:pPr>
        <w:spacing w:line="247" w:lineRule="auto"/>
        <w:ind w:left="360" w:hanging="180"/>
        <w:rPr>
          <w:rStyle w:val="text"/>
          <w:szCs w:val="23"/>
        </w:rPr>
      </w:pPr>
      <w:r w:rsidRPr="00316C44">
        <w:rPr>
          <w:rStyle w:val="text"/>
          <w:szCs w:val="23"/>
        </w:rPr>
        <w:tab/>
        <w:t>but has sent the rich away empty.</w:t>
      </w:r>
    </w:p>
    <w:p w14:paraId="1DD5D920" w14:textId="77777777" w:rsidR="004E4040" w:rsidRPr="00316C44" w:rsidRDefault="004E4040" w:rsidP="005255D4">
      <w:pPr>
        <w:spacing w:line="247" w:lineRule="auto"/>
        <w:ind w:left="360" w:hanging="180"/>
        <w:rPr>
          <w:rStyle w:val="text"/>
          <w:szCs w:val="23"/>
        </w:rPr>
      </w:pPr>
      <w:r w:rsidRPr="00316C44">
        <w:rPr>
          <w:rStyle w:val="text"/>
          <w:szCs w:val="23"/>
        </w:rPr>
        <w:t>He has helped his servant Israel,</w:t>
      </w:r>
    </w:p>
    <w:p w14:paraId="2FF7658F" w14:textId="77777777" w:rsidR="004E4040" w:rsidRPr="00316C44" w:rsidRDefault="004E4040" w:rsidP="005255D4">
      <w:pPr>
        <w:spacing w:line="247" w:lineRule="auto"/>
        <w:ind w:left="360" w:hanging="180"/>
        <w:rPr>
          <w:rStyle w:val="text"/>
          <w:szCs w:val="23"/>
        </w:rPr>
      </w:pPr>
      <w:r w:rsidRPr="00316C44">
        <w:rPr>
          <w:rStyle w:val="text"/>
          <w:szCs w:val="23"/>
        </w:rPr>
        <w:tab/>
        <w:t>remembering to be merciful</w:t>
      </w:r>
    </w:p>
    <w:p w14:paraId="40FFFCFC" w14:textId="77777777" w:rsidR="004E4040" w:rsidRPr="00316C44" w:rsidRDefault="004E4040" w:rsidP="005255D4">
      <w:pPr>
        <w:spacing w:line="247" w:lineRule="auto"/>
        <w:ind w:left="360" w:hanging="180"/>
        <w:rPr>
          <w:rStyle w:val="text"/>
          <w:szCs w:val="23"/>
        </w:rPr>
      </w:pPr>
      <w:r w:rsidRPr="00316C44">
        <w:rPr>
          <w:rStyle w:val="text"/>
          <w:szCs w:val="23"/>
        </w:rPr>
        <w:t>to Abraham and his descendants forever,</w:t>
      </w:r>
    </w:p>
    <w:p w14:paraId="379927D0" w14:textId="573818EB" w:rsidR="004E4040" w:rsidRPr="00316C44" w:rsidRDefault="004E4040" w:rsidP="005255D4">
      <w:pPr>
        <w:spacing w:after="200"/>
        <w:ind w:left="360" w:hanging="180"/>
        <w:rPr>
          <w:rStyle w:val="text"/>
          <w:szCs w:val="23"/>
        </w:rPr>
      </w:pPr>
      <w:r w:rsidRPr="00316C44">
        <w:rPr>
          <w:rStyle w:val="text"/>
          <w:szCs w:val="23"/>
        </w:rPr>
        <w:tab/>
        <w:t>just as he promised our ancestors.</w:t>
      </w:r>
    </w:p>
    <w:p w14:paraId="09992F5B" w14:textId="77777777" w:rsidR="004E4040" w:rsidRPr="00316C44" w:rsidRDefault="004E4040" w:rsidP="00492045">
      <w:r w:rsidRPr="00316C44">
        <w:rPr>
          <w:rStyle w:val="text"/>
          <w:szCs w:val="23"/>
        </w:rPr>
        <w:t>Mary stayed with Elizabeth for about three months and then returned home.</w:t>
      </w:r>
    </w:p>
    <w:p w14:paraId="2F74D3CA" w14:textId="77777777" w:rsidR="003F3E28" w:rsidRDefault="004E4040" w:rsidP="003F3E28">
      <w:pPr>
        <w:pStyle w:val="VerseReference"/>
        <w:tabs>
          <w:tab w:val="left" w:pos="360"/>
        </w:tabs>
      </w:pPr>
      <w:bookmarkStart w:id="32" w:name="_Toc115871188"/>
      <w:r w:rsidRPr="00316C44">
        <w:t>~ Luke 1:46-5</w:t>
      </w:r>
      <w:r w:rsidR="00F40252" w:rsidRPr="00316C44">
        <w:t>6</w:t>
      </w:r>
      <w:r w:rsidRPr="00316C44">
        <w:t xml:space="preserve"> (NIV)</w:t>
      </w:r>
      <w:bookmarkEnd w:id="32"/>
    </w:p>
    <w:p w14:paraId="4DB822F3" w14:textId="77777777" w:rsidR="003F3E28" w:rsidRPr="003F3E28" w:rsidRDefault="003F3E28" w:rsidP="003F3E28">
      <w:pPr>
        <w:rPr>
          <w:sz w:val="28"/>
          <w:szCs w:val="24"/>
        </w:rPr>
      </w:pPr>
    </w:p>
    <w:p w14:paraId="3EB442C6" w14:textId="2FEDB7FD" w:rsidR="009C3F3D" w:rsidRPr="00874EB2" w:rsidRDefault="009C3F3D" w:rsidP="004652BE">
      <w:pPr>
        <w:pStyle w:val="Heading2"/>
        <w:rPr>
          <w:sz w:val="18"/>
          <w:szCs w:val="24"/>
        </w:rPr>
      </w:pPr>
      <w:r w:rsidRPr="00874EB2">
        <w:rPr>
          <w:rStyle w:val="text"/>
          <w:sz w:val="28"/>
          <w:szCs w:val="22"/>
        </w:rPr>
        <w:t>J</w:t>
      </w:r>
      <w:bookmarkStart w:id="33" w:name="JesusBirth"/>
      <w:bookmarkEnd w:id="33"/>
      <w:r w:rsidRPr="00874EB2">
        <w:rPr>
          <w:rStyle w:val="text"/>
          <w:sz w:val="28"/>
          <w:szCs w:val="22"/>
        </w:rPr>
        <w:t>esus</w:t>
      </w:r>
      <w:r w:rsidR="00D05210" w:rsidRPr="00874EB2">
        <w:rPr>
          <w:rStyle w:val="text"/>
          <w:sz w:val="28"/>
          <w:szCs w:val="22"/>
        </w:rPr>
        <w:t>’ Birth</w:t>
      </w:r>
    </w:p>
    <w:p w14:paraId="24727CA0" w14:textId="77777777" w:rsidR="009C3F3D" w:rsidRPr="00316C44" w:rsidRDefault="009C3F3D" w:rsidP="00492045">
      <w:pPr>
        <w:rPr>
          <w:rStyle w:val="text"/>
          <w:sz w:val="22"/>
          <w:szCs w:val="23"/>
        </w:rPr>
      </w:pPr>
    </w:p>
    <w:p w14:paraId="5723BFAB" w14:textId="77777777" w:rsidR="00CB141C" w:rsidRPr="00316C44" w:rsidRDefault="003A6CC1" w:rsidP="00492045">
      <w:pPr>
        <w:spacing w:after="200"/>
        <w:rPr>
          <w:rStyle w:val="text"/>
          <w:szCs w:val="23"/>
        </w:rPr>
      </w:pPr>
      <w:r w:rsidRPr="00316C44">
        <w:rPr>
          <w:rStyle w:val="text"/>
          <w:szCs w:val="23"/>
        </w:rPr>
        <w:t xml:space="preserve">This is how the birth of Jesus the Messiah came about: His mother Mary was pledged to be married to Joseph, but before they came together, she was found to be pregnant through the Holy Spirit. </w:t>
      </w:r>
    </w:p>
    <w:p w14:paraId="117CF025" w14:textId="77777777" w:rsidR="003A6CC1" w:rsidRPr="00316C44" w:rsidRDefault="003A6CC1" w:rsidP="00492045">
      <w:pPr>
        <w:spacing w:after="200"/>
        <w:rPr>
          <w:rStyle w:val="text"/>
          <w:szCs w:val="23"/>
        </w:rPr>
      </w:pPr>
      <w:r w:rsidRPr="00316C44">
        <w:rPr>
          <w:rStyle w:val="text"/>
          <w:szCs w:val="23"/>
        </w:rPr>
        <w:t xml:space="preserve">Because Joseph her husband was faithful to the law, and yet did not want to expose her to public disgrace, he had in mind to divorce her quietly. </w:t>
      </w:r>
    </w:p>
    <w:p w14:paraId="011579F0" w14:textId="77777777" w:rsidR="00AC67AA" w:rsidRPr="00316C44" w:rsidRDefault="003A6CC1" w:rsidP="006C6ED3">
      <w:pPr>
        <w:spacing w:after="120" w:line="242" w:lineRule="auto"/>
        <w:rPr>
          <w:spacing w:val="-2"/>
        </w:rPr>
      </w:pPr>
      <w:r w:rsidRPr="00316C44">
        <w:rPr>
          <w:rStyle w:val="text"/>
          <w:spacing w:val="-2"/>
          <w:szCs w:val="23"/>
        </w:rPr>
        <w:lastRenderedPageBreak/>
        <w:t>But after he had considered this, an angel of the</w:t>
      </w:r>
      <w:r w:rsidR="005020BA" w:rsidRPr="00316C44">
        <w:rPr>
          <w:rStyle w:val="text"/>
          <w:spacing w:val="-2"/>
          <w:szCs w:val="23"/>
        </w:rPr>
        <w:t xml:space="preserve"> </w:t>
      </w:r>
      <w:r w:rsidR="006574EC" w:rsidRPr="00316C44">
        <w:rPr>
          <w:rStyle w:val="text"/>
          <w:smallCaps/>
          <w:spacing w:val="-2"/>
          <w:szCs w:val="23"/>
        </w:rPr>
        <w:t>Lord</w:t>
      </w:r>
      <w:r w:rsidRPr="00316C44">
        <w:rPr>
          <w:rStyle w:val="text"/>
          <w:spacing w:val="-2"/>
          <w:szCs w:val="23"/>
        </w:rPr>
        <w:t xml:space="preserve"> appeared to him in a dream and said, “Joseph son of David, do not be afraid to take Mary home as your wife, because what is conceived in her is from the Holy Spirit.</w:t>
      </w:r>
      <w:r w:rsidRPr="00316C44">
        <w:rPr>
          <w:spacing w:val="-2"/>
        </w:rPr>
        <w:t xml:space="preserve"> </w:t>
      </w:r>
    </w:p>
    <w:p w14:paraId="2FF38C09" w14:textId="77777777" w:rsidR="003A6CC1" w:rsidRPr="00316C44" w:rsidRDefault="00AC67AA" w:rsidP="006C6ED3">
      <w:pPr>
        <w:spacing w:after="120" w:line="242" w:lineRule="auto"/>
        <w:rPr>
          <w:rStyle w:val="text"/>
          <w:spacing w:val="-4"/>
          <w:szCs w:val="23"/>
        </w:rPr>
      </w:pPr>
      <w:r w:rsidRPr="00316C44">
        <w:rPr>
          <w:spacing w:val="-4"/>
        </w:rPr>
        <w:t>“</w:t>
      </w:r>
      <w:r w:rsidR="003A6CC1" w:rsidRPr="00316C44">
        <w:rPr>
          <w:rStyle w:val="text"/>
          <w:spacing w:val="-4"/>
          <w:szCs w:val="23"/>
        </w:rPr>
        <w:t xml:space="preserve">She will give birth to a son, and you are to give him the name Jesus, because he will save his people from their sins.” </w:t>
      </w:r>
    </w:p>
    <w:p w14:paraId="2D4FF051" w14:textId="77777777" w:rsidR="003A6CC1" w:rsidRPr="00316C44" w:rsidRDefault="003A6CC1" w:rsidP="006C6ED3">
      <w:pPr>
        <w:spacing w:after="120" w:line="242" w:lineRule="auto"/>
        <w:rPr>
          <w:rStyle w:val="text"/>
          <w:szCs w:val="23"/>
        </w:rPr>
      </w:pPr>
      <w:r w:rsidRPr="00316C44">
        <w:rPr>
          <w:rStyle w:val="text"/>
          <w:szCs w:val="23"/>
        </w:rPr>
        <w:t>All this took place to fulfill what the</w:t>
      </w:r>
      <w:r w:rsidR="005020BA" w:rsidRPr="00316C44">
        <w:rPr>
          <w:rStyle w:val="text"/>
          <w:szCs w:val="23"/>
        </w:rPr>
        <w:t xml:space="preserve"> </w:t>
      </w:r>
      <w:r w:rsidR="006574EC" w:rsidRPr="00316C44">
        <w:rPr>
          <w:rStyle w:val="text"/>
          <w:smallCaps/>
          <w:szCs w:val="23"/>
        </w:rPr>
        <w:t>Lord</w:t>
      </w:r>
      <w:r w:rsidRPr="00316C44">
        <w:rPr>
          <w:rStyle w:val="text"/>
          <w:szCs w:val="23"/>
        </w:rPr>
        <w:t xml:space="preserve"> had said through the prophet:</w:t>
      </w:r>
      <w:r w:rsidRPr="00316C44">
        <w:t xml:space="preserve"> </w:t>
      </w:r>
      <w:r w:rsidRPr="00316C44">
        <w:rPr>
          <w:rStyle w:val="text"/>
          <w:szCs w:val="23"/>
        </w:rPr>
        <w:t xml:space="preserve">“The virgin will conceive and give birth to a son, and they will call him Immanuel” (which means “God with us”). </w:t>
      </w:r>
    </w:p>
    <w:p w14:paraId="6EC3177F" w14:textId="77777777" w:rsidR="003A6CC1" w:rsidRPr="00316C44" w:rsidRDefault="003A6CC1" w:rsidP="006C6ED3">
      <w:pPr>
        <w:spacing w:line="242" w:lineRule="auto"/>
      </w:pPr>
      <w:r w:rsidRPr="00316C44">
        <w:rPr>
          <w:rStyle w:val="text"/>
          <w:szCs w:val="23"/>
        </w:rPr>
        <w:t>When Joseph woke up, he did what the angel of the</w:t>
      </w:r>
      <w:r w:rsidR="005020BA" w:rsidRPr="00316C44">
        <w:rPr>
          <w:rStyle w:val="text"/>
          <w:szCs w:val="23"/>
        </w:rPr>
        <w:t xml:space="preserve"> </w:t>
      </w:r>
      <w:r w:rsidR="006574EC" w:rsidRPr="00316C44">
        <w:rPr>
          <w:rStyle w:val="text"/>
          <w:smallCaps/>
          <w:szCs w:val="23"/>
        </w:rPr>
        <w:t>Lord</w:t>
      </w:r>
      <w:r w:rsidRPr="00316C44">
        <w:rPr>
          <w:rStyle w:val="text"/>
          <w:szCs w:val="23"/>
        </w:rPr>
        <w:t xml:space="preserve"> had commanded him and took Mary home as his wife.</w:t>
      </w:r>
      <w:r w:rsidRPr="00316C44">
        <w:t xml:space="preserve"> </w:t>
      </w:r>
      <w:r w:rsidR="00AA4D43" w:rsidRPr="00316C44">
        <w:br/>
      </w:r>
      <w:r w:rsidRPr="00316C44">
        <w:rPr>
          <w:rStyle w:val="text"/>
          <w:szCs w:val="23"/>
        </w:rPr>
        <w:t>But he did not consummate their marriage until she gave birth to a son. And he gave him the name Jesus.</w:t>
      </w:r>
    </w:p>
    <w:p w14:paraId="4D6950F2" w14:textId="77777777" w:rsidR="003A6CC1" w:rsidRPr="00316C44" w:rsidRDefault="003A6CC1" w:rsidP="006C6ED3">
      <w:pPr>
        <w:pStyle w:val="VerseReference"/>
        <w:tabs>
          <w:tab w:val="left" w:pos="360"/>
        </w:tabs>
        <w:spacing w:line="242" w:lineRule="auto"/>
      </w:pPr>
      <w:bookmarkStart w:id="34" w:name="_Toc115871189"/>
      <w:r w:rsidRPr="00316C44">
        <w:t>~ Matthew 1:18-25 (NIV)</w:t>
      </w:r>
      <w:bookmarkEnd w:id="34"/>
    </w:p>
    <w:p w14:paraId="5C532210" w14:textId="77777777" w:rsidR="003A6CC1" w:rsidRPr="00316C44" w:rsidRDefault="003A6CC1" w:rsidP="000A0368">
      <w:pPr>
        <w:pStyle w:val="NoSpacing"/>
        <w:rPr>
          <w:rStyle w:val="text"/>
          <w:szCs w:val="23"/>
        </w:rPr>
      </w:pPr>
    </w:p>
    <w:p w14:paraId="7C4EAAF5" w14:textId="77777777" w:rsidR="005802E6" w:rsidRPr="00316C44" w:rsidRDefault="005802E6" w:rsidP="006C6ED3">
      <w:pPr>
        <w:spacing w:after="120" w:line="242" w:lineRule="auto"/>
        <w:rPr>
          <w:szCs w:val="23"/>
        </w:rPr>
      </w:pPr>
      <w:r w:rsidRPr="00316C44">
        <w:rPr>
          <w:rStyle w:val="text"/>
          <w:szCs w:val="23"/>
        </w:rPr>
        <w:t>And it came to pass in those days that a decree went out from Caesar Augustus that all the world should be registered.</w:t>
      </w:r>
      <w:r w:rsidR="00CB141C" w:rsidRPr="00316C44">
        <w:rPr>
          <w:rStyle w:val="text"/>
          <w:szCs w:val="23"/>
        </w:rPr>
        <w:t>.</w:t>
      </w:r>
      <w:r w:rsidRPr="00316C44">
        <w:rPr>
          <w:rStyle w:val="text"/>
          <w:szCs w:val="23"/>
        </w:rPr>
        <w:t xml:space="preserve">.So all went to be registered, everyone to </w:t>
      </w:r>
      <w:r w:rsidR="00CB141C" w:rsidRPr="00316C44">
        <w:rPr>
          <w:rStyle w:val="text"/>
          <w:szCs w:val="23"/>
        </w:rPr>
        <w:br/>
      </w:r>
      <w:r w:rsidRPr="00316C44">
        <w:rPr>
          <w:rStyle w:val="text"/>
          <w:szCs w:val="23"/>
        </w:rPr>
        <w:t>his own city.</w:t>
      </w:r>
    </w:p>
    <w:p w14:paraId="71016F76" w14:textId="77777777" w:rsidR="00EB61F9" w:rsidRPr="00316C44" w:rsidRDefault="005802E6" w:rsidP="00E15FF5">
      <w:pPr>
        <w:spacing w:after="120" w:line="242" w:lineRule="auto"/>
        <w:rPr>
          <w:rStyle w:val="text"/>
          <w:szCs w:val="23"/>
        </w:rPr>
      </w:pPr>
      <w:r w:rsidRPr="00316C44">
        <w:rPr>
          <w:rStyle w:val="text"/>
          <w:szCs w:val="23"/>
        </w:rPr>
        <w:t xml:space="preserve">Joseph also went up from Galilee, out of the city of Nazareth, into Judea, to the city of David, which is called Bethlehem, because he was of the house and lineage of David, to be registered with Mary, his betrothed wife, </w:t>
      </w:r>
      <w:r w:rsidR="003C6B94">
        <w:rPr>
          <w:rStyle w:val="text"/>
          <w:szCs w:val="23"/>
        </w:rPr>
        <w:br/>
      </w:r>
      <w:r w:rsidRPr="00316C44">
        <w:rPr>
          <w:rStyle w:val="text"/>
          <w:szCs w:val="23"/>
        </w:rPr>
        <w:t xml:space="preserve">who was with child. So it was, that while they were there, the days were completed for her to be delivered. </w:t>
      </w:r>
    </w:p>
    <w:p w14:paraId="5F1E08D0" w14:textId="05FB541D" w:rsidR="004F26B0" w:rsidRPr="00316C44" w:rsidRDefault="00236643" w:rsidP="006C6ED3">
      <w:pPr>
        <w:spacing w:line="242" w:lineRule="auto"/>
        <w:rPr>
          <w:rStyle w:val="text"/>
          <w:szCs w:val="23"/>
        </w:rPr>
      </w:pPr>
      <w:r w:rsidRPr="00BA641D">
        <w:rPr>
          <w:rStyle w:val="VerseReferenceChar"/>
          <w:noProof/>
          <w:szCs w:val="23"/>
        </w:rPr>
        <w:drawing>
          <wp:anchor distT="0" distB="0" distL="114300" distR="114300" simplePos="0" relativeHeight="251658241" behindDoc="0" locked="0" layoutInCell="1" allowOverlap="1" wp14:anchorId="17380FFC" wp14:editId="556A4957">
            <wp:simplePos x="0" y="0"/>
            <wp:positionH relativeFrom="margin">
              <wp:align>left</wp:align>
            </wp:positionH>
            <wp:positionV relativeFrom="paragraph">
              <wp:posOffset>53975</wp:posOffset>
            </wp:positionV>
            <wp:extent cx="2571750" cy="1899920"/>
            <wp:effectExtent l="0" t="0" r="0" b="5080"/>
            <wp:wrapSquare wrapText="bothSides"/>
            <wp:docPr id="1834775102" name="Picture 1" descr="A baby sleeping in a mang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775102" name="Picture 1" descr="A baby sleeping in a manger&#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571750" cy="1899920"/>
                    </a:xfrm>
                    <a:prstGeom prst="rect">
                      <a:avLst/>
                    </a:prstGeom>
                  </pic:spPr>
                </pic:pic>
              </a:graphicData>
            </a:graphic>
            <wp14:sizeRelH relativeFrom="page">
              <wp14:pctWidth>0</wp14:pctWidth>
            </wp14:sizeRelH>
            <wp14:sizeRelV relativeFrom="page">
              <wp14:pctHeight>0</wp14:pctHeight>
            </wp14:sizeRelV>
          </wp:anchor>
        </w:drawing>
      </w:r>
      <w:r w:rsidR="005802E6" w:rsidRPr="00316C44">
        <w:rPr>
          <w:rStyle w:val="text"/>
          <w:szCs w:val="23"/>
        </w:rPr>
        <w:t xml:space="preserve">And she </w:t>
      </w:r>
    </w:p>
    <w:p w14:paraId="1E44F2A6" w14:textId="560B2099" w:rsidR="004F26B0" w:rsidRPr="00316C44" w:rsidRDefault="005802E6" w:rsidP="006C6ED3">
      <w:pPr>
        <w:spacing w:line="242" w:lineRule="auto"/>
        <w:rPr>
          <w:rStyle w:val="text"/>
          <w:spacing w:val="-2"/>
          <w:szCs w:val="23"/>
        </w:rPr>
      </w:pPr>
      <w:r w:rsidRPr="00316C44">
        <w:rPr>
          <w:rStyle w:val="text"/>
          <w:spacing w:val="-2"/>
          <w:szCs w:val="23"/>
        </w:rPr>
        <w:t xml:space="preserve">brought forth </w:t>
      </w:r>
    </w:p>
    <w:p w14:paraId="561D9109" w14:textId="77777777" w:rsidR="004F26B0" w:rsidRPr="00316C44" w:rsidRDefault="005802E6" w:rsidP="006C6ED3">
      <w:pPr>
        <w:spacing w:line="242" w:lineRule="auto"/>
        <w:rPr>
          <w:rStyle w:val="text"/>
          <w:spacing w:val="-2"/>
          <w:szCs w:val="23"/>
        </w:rPr>
      </w:pPr>
      <w:r w:rsidRPr="00316C44">
        <w:rPr>
          <w:rStyle w:val="text"/>
          <w:spacing w:val="-2"/>
          <w:szCs w:val="23"/>
        </w:rPr>
        <w:t xml:space="preserve">her firstborn Son, </w:t>
      </w:r>
    </w:p>
    <w:p w14:paraId="4751F217" w14:textId="77777777" w:rsidR="005802E6" w:rsidRPr="00316C44" w:rsidRDefault="005802E6" w:rsidP="006C6ED3">
      <w:pPr>
        <w:spacing w:line="242" w:lineRule="auto"/>
        <w:rPr>
          <w:spacing w:val="-2"/>
        </w:rPr>
      </w:pPr>
      <w:r w:rsidRPr="00316C44">
        <w:rPr>
          <w:rStyle w:val="text"/>
          <w:spacing w:val="-2"/>
          <w:szCs w:val="23"/>
        </w:rPr>
        <w:t xml:space="preserve">and wrapped Him in swaddling cloths, and laid Him in a manger, because there </w:t>
      </w:r>
      <w:r w:rsidR="006C6ED3" w:rsidRPr="00316C44">
        <w:rPr>
          <w:rStyle w:val="text"/>
          <w:spacing w:val="-2"/>
          <w:szCs w:val="23"/>
        </w:rPr>
        <w:br/>
      </w:r>
      <w:r w:rsidRPr="00316C44">
        <w:rPr>
          <w:rStyle w:val="text"/>
          <w:spacing w:val="-2"/>
          <w:szCs w:val="23"/>
        </w:rPr>
        <w:t>was no room for them in the inn.</w:t>
      </w:r>
    </w:p>
    <w:p w14:paraId="2DC144CF" w14:textId="77777777" w:rsidR="005802E6" w:rsidRPr="00316C44" w:rsidRDefault="005802E6" w:rsidP="006C6ED3">
      <w:pPr>
        <w:pStyle w:val="VerseReference"/>
        <w:tabs>
          <w:tab w:val="left" w:pos="360"/>
        </w:tabs>
        <w:spacing w:line="242" w:lineRule="auto"/>
      </w:pPr>
      <w:bookmarkStart w:id="35" w:name="_Toc115871190"/>
      <w:r w:rsidRPr="00316C44">
        <w:t>~ Luke 2:1-7 (NKJV)</w:t>
      </w:r>
      <w:bookmarkEnd w:id="35"/>
    </w:p>
    <w:p w14:paraId="6A79749D" w14:textId="77777777" w:rsidR="00E47C15" w:rsidRPr="00874EB2" w:rsidRDefault="003A6CC1" w:rsidP="004652BE">
      <w:pPr>
        <w:pStyle w:val="Heading2"/>
        <w:rPr>
          <w:rStyle w:val="text"/>
          <w:sz w:val="28"/>
          <w:szCs w:val="24"/>
        </w:rPr>
      </w:pPr>
      <w:r w:rsidRPr="00316C44">
        <w:rPr>
          <w:rStyle w:val="text"/>
          <w:szCs w:val="23"/>
        </w:rPr>
        <w:br w:type="page"/>
      </w:r>
      <w:r w:rsidR="00E47C15" w:rsidRPr="00874EB2">
        <w:rPr>
          <w:rStyle w:val="text"/>
          <w:sz w:val="28"/>
          <w:szCs w:val="24"/>
        </w:rPr>
        <w:lastRenderedPageBreak/>
        <w:t>T</w:t>
      </w:r>
      <w:bookmarkStart w:id="36" w:name="TheShepherdsAndAngles"/>
      <w:bookmarkEnd w:id="36"/>
      <w:r w:rsidR="00E47C15" w:rsidRPr="00874EB2">
        <w:rPr>
          <w:rStyle w:val="text"/>
          <w:sz w:val="28"/>
          <w:szCs w:val="24"/>
        </w:rPr>
        <w:t>he Shepherds and the Angels</w:t>
      </w:r>
    </w:p>
    <w:p w14:paraId="507BACCF" w14:textId="77777777" w:rsidR="00FE4A31" w:rsidRPr="00316C44" w:rsidRDefault="00FE4A31" w:rsidP="00492045">
      <w:pPr>
        <w:rPr>
          <w:rStyle w:val="text"/>
          <w:sz w:val="20"/>
          <w:szCs w:val="23"/>
        </w:rPr>
      </w:pPr>
    </w:p>
    <w:p w14:paraId="33A1721E" w14:textId="77777777" w:rsidR="003D3DE9" w:rsidRPr="00316C44" w:rsidRDefault="003D3DE9" w:rsidP="00004E89">
      <w:pPr>
        <w:spacing w:after="160"/>
        <w:rPr>
          <w:rStyle w:val="text"/>
          <w:szCs w:val="20"/>
        </w:rPr>
      </w:pPr>
      <w:r w:rsidRPr="00316C44">
        <w:rPr>
          <w:rStyle w:val="text"/>
          <w:szCs w:val="20"/>
        </w:rPr>
        <w:t>Now there were in the same country shepherds living out in the fields, keeping watch over their flock by night. </w:t>
      </w:r>
    </w:p>
    <w:p w14:paraId="53A3B879" w14:textId="77777777" w:rsidR="003D3DE9" w:rsidRPr="00316C44" w:rsidRDefault="003D3DE9" w:rsidP="00004E89">
      <w:pPr>
        <w:spacing w:after="160"/>
        <w:rPr>
          <w:rStyle w:val="text"/>
          <w:szCs w:val="20"/>
        </w:rPr>
      </w:pPr>
      <w:r w:rsidRPr="00316C44">
        <w:rPr>
          <w:rStyle w:val="text"/>
          <w:szCs w:val="20"/>
        </w:rPr>
        <w:t>And behold, an angel of the</w:t>
      </w:r>
      <w:r w:rsidR="005020BA" w:rsidRPr="00316C44">
        <w:rPr>
          <w:rStyle w:val="text"/>
          <w:szCs w:val="20"/>
        </w:rPr>
        <w:t xml:space="preserve"> </w:t>
      </w:r>
      <w:r w:rsidR="006574EC" w:rsidRPr="00316C44">
        <w:rPr>
          <w:rStyle w:val="text"/>
          <w:smallCaps/>
          <w:szCs w:val="20"/>
        </w:rPr>
        <w:t>Lord</w:t>
      </w:r>
      <w:r w:rsidRPr="00316C44">
        <w:rPr>
          <w:rStyle w:val="text"/>
          <w:szCs w:val="20"/>
        </w:rPr>
        <w:t xml:space="preserve"> stood before them, and the glory of the</w:t>
      </w:r>
      <w:r w:rsidR="005020BA" w:rsidRPr="00316C44">
        <w:rPr>
          <w:rStyle w:val="text"/>
          <w:szCs w:val="20"/>
        </w:rPr>
        <w:t xml:space="preserve"> </w:t>
      </w:r>
      <w:r w:rsidR="006574EC" w:rsidRPr="00316C44">
        <w:rPr>
          <w:rStyle w:val="text"/>
          <w:smallCaps/>
          <w:szCs w:val="20"/>
        </w:rPr>
        <w:t>Lord</w:t>
      </w:r>
      <w:r w:rsidRPr="00316C44">
        <w:rPr>
          <w:rStyle w:val="text"/>
          <w:szCs w:val="20"/>
        </w:rPr>
        <w:t xml:space="preserve"> shone around them, and they were greatly afraid.</w:t>
      </w:r>
      <w:r w:rsidR="006574EC" w:rsidRPr="00316C44">
        <w:rPr>
          <w:rStyle w:val="text"/>
          <w:smallCaps/>
          <w:szCs w:val="20"/>
        </w:rPr>
        <w:t xml:space="preserve"> </w:t>
      </w:r>
    </w:p>
    <w:p w14:paraId="4AE8D00D" w14:textId="77777777" w:rsidR="00004E89" w:rsidRPr="00316C44" w:rsidRDefault="003D3DE9" w:rsidP="00004E89">
      <w:pPr>
        <w:spacing w:after="160"/>
        <w:rPr>
          <w:rStyle w:val="text"/>
          <w:szCs w:val="20"/>
        </w:rPr>
      </w:pPr>
      <w:r w:rsidRPr="003C6B94">
        <w:rPr>
          <w:rStyle w:val="text"/>
          <w:spacing w:val="-2"/>
          <w:szCs w:val="20"/>
        </w:rPr>
        <w:t>Then the angel said to them, “Do not be afraid, for behold,</w:t>
      </w:r>
      <w:r w:rsidRPr="00316C44">
        <w:rPr>
          <w:rStyle w:val="text"/>
          <w:szCs w:val="20"/>
        </w:rPr>
        <w:t xml:space="preserve"> </w:t>
      </w:r>
      <w:r w:rsidR="003C6B94">
        <w:rPr>
          <w:rStyle w:val="text"/>
          <w:szCs w:val="20"/>
        </w:rPr>
        <w:br/>
      </w:r>
      <w:r w:rsidRPr="00316C44">
        <w:rPr>
          <w:rStyle w:val="text"/>
          <w:szCs w:val="20"/>
        </w:rPr>
        <w:t xml:space="preserve">I bring you good tidings of great joy which will be to </w:t>
      </w:r>
      <w:r w:rsidR="003C6B94">
        <w:rPr>
          <w:rStyle w:val="text"/>
          <w:szCs w:val="20"/>
        </w:rPr>
        <w:br/>
      </w:r>
      <w:r w:rsidRPr="00316C44">
        <w:rPr>
          <w:rStyle w:val="text"/>
          <w:szCs w:val="20"/>
        </w:rPr>
        <w:t xml:space="preserve">all people. </w:t>
      </w:r>
    </w:p>
    <w:p w14:paraId="6F151FB3" w14:textId="77777777" w:rsidR="00537D51" w:rsidRDefault="00004E89" w:rsidP="00004E89">
      <w:pPr>
        <w:spacing w:after="160"/>
        <w:rPr>
          <w:rStyle w:val="text"/>
          <w:szCs w:val="20"/>
        </w:rPr>
      </w:pPr>
      <w:r w:rsidRPr="00316C44">
        <w:rPr>
          <w:rStyle w:val="text"/>
          <w:szCs w:val="20"/>
        </w:rPr>
        <w:t>“</w:t>
      </w:r>
      <w:r w:rsidR="003D3DE9" w:rsidRPr="00316C44">
        <w:rPr>
          <w:rStyle w:val="text"/>
          <w:szCs w:val="20"/>
        </w:rPr>
        <w:t xml:space="preserve">For there is born to you this day in the city of David </w:t>
      </w:r>
      <w:r w:rsidR="003C6B94">
        <w:rPr>
          <w:rStyle w:val="text"/>
          <w:szCs w:val="20"/>
        </w:rPr>
        <w:br/>
      </w:r>
      <w:r w:rsidR="003D3DE9" w:rsidRPr="00316C44">
        <w:rPr>
          <w:rStyle w:val="text"/>
          <w:szCs w:val="20"/>
        </w:rPr>
        <w:t>a Savior, who is Christ the</w:t>
      </w:r>
      <w:r w:rsidR="005020BA" w:rsidRPr="00316C44">
        <w:rPr>
          <w:rStyle w:val="text"/>
          <w:szCs w:val="20"/>
        </w:rPr>
        <w:t xml:space="preserve"> </w:t>
      </w:r>
      <w:r w:rsidR="006574EC" w:rsidRPr="00316C44">
        <w:rPr>
          <w:rStyle w:val="text"/>
          <w:smallCaps/>
          <w:szCs w:val="20"/>
        </w:rPr>
        <w:t>Lord</w:t>
      </w:r>
      <w:r w:rsidR="003D3DE9" w:rsidRPr="00316C44">
        <w:rPr>
          <w:rStyle w:val="text"/>
          <w:szCs w:val="20"/>
        </w:rPr>
        <w:t xml:space="preserve">. </w:t>
      </w:r>
    </w:p>
    <w:p w14:paraId="6082513F" w14:textId="2795F8A1" w:rsidR="003D3DE9" w:rsidRPr="00316C44" w:rsidRDefault="00600249" w:rsidP="00004E89">
      <w:pPr>
        <w:spacing w:after="160"/>
        <w:rPr>
          <w:rStyle w:val="text"/>
          <w:szCs w:val="20"/>
        </w:rPr>
      </w:pPr>
      <w:r>
        <w:rPr>
          <w:rStyle w:val="text"/>
          <w:szCs w:val="20"/>
        </w:rPr>
        <w:t>“</w:t>
      </w:r>
      <w:r w:rsidR="003D3DE9" w:rsidRPr="00316C44">
        <w:rPr>
          <w:rStyle w:val="text"/>
          <w:szCs w:val="20"/>
        </w:rPr>
        <w:t>And this will be the sign to you: You will find a Babe wrapped in swaddling cloths, lying in a manger.”</w:t>
      </w:r>
      <w:r w:rsidR="006574EC" w:rsidRPr="00316C44">
        <w:rPr>
          <w:rStyle w:val="text"/>
          <w:smallCaps/>
          <w:szCs w:val="20"/>
        </w:rPr>
        <w:t xml:space="preserve"> </w:t>
      </w:r>
    </w:p>
    <w:p w14:paraId="0273C584" w14:textId="77777777" w:rsidR="003D3DE9" w:rsidRPr="00316C44" w:rsidRDefault="003D3DE9" w:rsidP="00492045">
      <w:r w:rsidRPr="00316C44">
        <w:rPr>
          <w:rStyle w:val="text"/>
          <w:szCs w:val="20"/>
        </w:rPr>
        <w:t>And suddenly there was with the angel a multitude of the heavenly host praising God and saying:</w:t>
      </w:r>
      <w:r w:rsidR="003C6B94">
        <w:rPr>
          <w:rStyle w:val="text"/>
          <w:szCs w:val="20"/>
        </w:rPr>
        <w:t xml:space="preserve"> “Glory to God in the highest, a</w:t>
      </w:r>
      <w:r w:rsidRPr="00316C44">
        <w:rPr>
          <w:rStyle w:val="text"/>
          <w:szCs w:val="20"/>
        </w:rPr>
        <w:t>nd on earth peace, goodwill toward men!”</w:t>
      </w:r>
    </w:p>
    <w:p w14:paraId="2E6D1473" w14:textId="77777777" w:rsidR="005802E6" w:rsidRPr="00316C44" w:rsidRDefault="005802E6" w:rsidP="00492045">
      <w:pPr>
        <w:pStyle w:val="VerseReference"/>
        <w:tabs>
          <w:tab w:val="left" w:pos="360"/>
        </w:tabs>
      </w:pPr>
      <w:bookmarkStart w:id="37" w:name="_Toc115871191"/>
      <w:r w:rsidRPr="00316C44">
        <w:t>~ Luke 2:8-14 (</w:t>
      </w:r>
      <w:r w:rsidR="003D3DE9" w:rsidRPr="00316C44">
        <w:t>N</w:t>
      </w:r>
      <w:r w:rsidRPr="00316C44">
        <w:t>KJV)</w:t>
      </w:r>
      <w:bookmarkEnd w:id="37"/>
    </w:p>
    <w:p w14:paraId="29B63BCD" w14:textId="77777777" w:rsidR="005802E6" w:rsidRPr="00B72E7D" w:rsidRDefault="005802E6" w:rsidP="00492045">
      <w:pPr>
        <w:pStyle w:val="NoSpacing"/>
        <w:tabs>
          <w:tab w:val="left" w:pos="360"/>
        </w:tabs>
        <w:rPr>
          <w:sz w:val="20"/>
          <w:szCs w:val="18"/>
        </w:rPr>
      </w:pPr>
    </w:p>
    <w:p w14:paraId="4F20DE8B" w14:textId="77777777" w:rsidR="00785E78" w:rsidRPr="00316C44" w:rsidRDefault="00785E78" w:rsidP="00D941C3">
      <w:pPr>
        <w:spacing w:after="140"/>
      </w:pPr>
      <w:r w:rsidRPr="00316C44">
        <w:t xml:space="preserve">When the angels had left them and gone into heaven, </w:t>
      </w:r>
      <w:r w:rsidR="002572B8" w:rsidRPr="00316C44">
        <w:br/>
      </w:r>
      <w:r w:rsidRPr="00316C44">
        <w:t>the shepherds said to one another, “Let</w:t>
      </w:r>
      <w:r w:rsidR="001B1129" w:rsidRPr="00316C44">
        <w:t>’</w:t>
      </w:r>
      <w:r w:rsidRPr="00316C44">
        <w:t>s go to Bethlehem and see this thing that has happened, which the</w:t>
      </w:r>
      <w:r w:rsidR="005020BA" w:rsidRPr="00316C44">
        <w:t xml:space="preserve"> </w:t>
      </w:r>
      <w:r w:rsidR="006574EC" w:rsidRPr="00316C44">
        <w:rPr>
          <w:smallCaps/>
        </w:rPr>
        <w:t>Lord</w:t>
      </w:r>
      <w:r w:rsidRPr="00316C44">
        <w:t xml:space="preserve"> has told us about.”</w:t>
      </w:r>
    </w:p>
    <w:p w14:paraId="3B0667BE" w14:textId="77777777" w:rsidR="00785E78" w:rsidRPr="00316C44" w:rsidRDefault="00785E78" w:rsidP="00D941C3">
      <w:pPr>
        <w:spacing w:after="140"/>
      </w:pPr>
      <w:r w:rsidRPr="00316C44">
        <w:t xml:space="preserve">So they hurried off and found Mary and Joseph, and </w:t>
      </w:r>
      <w:r w:rsidR="003C6B94">
        <w:br/>
      </w:r>
      <w:r w:rsidRPr="00316C44">
        <w:t xml:space="preserve">the baby, who was lying in the manger. </w:t>
      </w:r>
    </w:p>
    <w:p w14:paraId="7FC6B76A" w14:textId="77777777" w:rsidR="004E203F" w:rsidRPr="00316C44" w:rsidRDefault="00785E78" w:rsidP="00D941C3">
      <w:pPr>
        <w:spacing w:after="140"/>
      </w:pPr>
      <w:r w:rsidRPr="00316C44">
        <w:t>When they had seen him, they spread the word concerning what had been told them about this child,</w:t>
      </w:r>
      <w:r w:rsidR="002572B8" w:rsidRPr="00316C44">
        <w:br/>
      </w:r>
      <w:r w:rsidRPr="00316C44">
        <w:t xml:space="preserve">and all who heard it were amazed at what the shepherds said to them. </w:t>
      </w:r>
    </w:p>
    <w:p w14:paraId="05776415" w14:textId="77777777" w:rsidR="00785E78" w:rsidRPr="00316C44" w:rsidRDefault="00785E78" w:rsidP="00D941C3">
      <w:pPr>
        <w:spacing w:after="140"/>
      </w:pPr>
      <w:r w:rsidRPr="00316C44">
        <w:t xml:space="preserve">But Mary treasured up all these things and pondered them in her heart. </w:t>
      </w:r>
    </w:p>
    <w:p w14:paraId="504735CC" w14:textId="77777777" w:rsidR="00785E78" w:rsidRPr="00316C44" w:rsidRDefault="00785E78" w:rsidP="00492045">
      <w:r w:rsidRPr="00316C44">
        <w:t>The shepherds returned, glorifying and praising God for all the things they had heard and seen, which were just as they had been told.</w:t>
      </w:r>
    </w:p>
    <w:p w14:paraId="56E7A77A" w14:textId="65C11D85" w:rsidR="005802E6" w:rsidRPr="00316C44" w:rsidRDefault="005802E6" w:rsidP="00492045">
      <w:pPr>
        <w:pStyle w:val="VerseReference"/>
        <w:tabs>
          <w:tab w:val="left" w:pos="360"/>
        </w:tabs>
      </w:pPr>
      <w:bookmarkStart w:id="38" w:name="_Toc115871192"/>
      <w:r w:rsidRPr="00316C44">
        <w:t xml:space="preserve">~ </w:t>
      </w:r>
      <w:r w:rsidRPr="000E3FD6">
        <w:rPr>
          <w:szCs w:val="23"/>
        </w:rPr>
        <w:t>Luke 2:15-20</w:t>
      </w:r>
      <w:r w:rsidR="00785E78" w:rsidRPr="00316C44">
        <w:t xml:space="preserve"> (NIV</w:t>
      </w:r>
      <w:r w:rsidRPr="00316C44">
        <w:t>)</w:t>
      </w:r>
      <w:bookmarkEnd w:id="38"/>
    </w:p>
    <w:p w14:paraId="1010E165" w14:textId="06322CC0" w:rsidR="00D914DF" w:rsidRPr="00874EB2" w:rsidRDefault="004418DF" w:rsidP="004652BE">
      <w:pPr>
        <w:pStyle w:val="Heading2"/>
        <w:rPr>
          <w:rStyle w:val="text"/>
          <w:sz w:val="28"/>
          <w:szCs w:val="22"/>
        </w:rPr>
      </w:pPr>
      <w:r w:rsidRPr="00AE3BCA">
        <w:rPr>
          <w:rStyle w:val="VerseReferenceChar"/>
          <w:noProof/>
        </w:rPr>
        <w:lastRenderedPageBreak/>
        <w:drawing>
          <wp:inline distT="0" distB="0" distL="0" distR="0" wp14:anchorId="4DEB6D35" wp14:editId="5BC97194">
            <wp:extent cx="3928663" cy="6768790"/>
            <wp:effectExtent l="0" t="0" r="0" b="0"/>
            <wp:docPr id="1908414586" name="Picture 1" descr="A mountain with a starry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414586" name="Picture 1" descr="A mountain with a starry sky&#10;&#10;Description automatically generated"/>
                    <pic:cNvPicPr/>
                  </pic:nvPicPr>
                  <pic:blipFill>
                    <a:blip r:embed="rId32"/>
                    <a:stretch>
                      <a:fillRect/>
                    </a:stretch>
                  </pic:blipFill>
                  <pic:spPr>
                    <a:xfrm>
                      <a:off x="0" y="0"/>
                      <a:ext cx="3943091" cy="6793648"/>
                    </a:xfrm>
                    <a:prstGeom prst="rect">
                      <a:avLst/>
                    </a:prstGeom>
                  </pic:spPr>
                </pic:pic>
              </a:graphicData>
            </a:graphic>
          </wp:inline>
        </w:drawing>
      </w:r>
      <w:r w:rsidR="000F4E4D" w:rsidRPr="00316C44">
        <w:rPr>
          <w:rStyle w:val="text"/>
        </w:rPr>
        <w:br w:type="page"/>
      </w:r>
      <w:r w:rsidR="00D914DF" w:rsidRPr="00874EB2">
        <w:rPr>
          <w:rStyle w:val="text"/>
          <w:sz w:val="28"/>
          <w:szCs w:val="22"/>
        </w:rPr>
        <w:lastRenderedPageBreak/>
        <w:t>J</w:t>
      </w:r>
      <w:bookmarkStart w:id="39" w:name="JesusPresentedAtTheTemple"/>
      <w:bookmarkEnd w:id="39"/>
      <w:r w:rsidR="00D914DF" w:rsidRPr="00874EB2">
        <w:rPr>
          <w:rStyle w:val="text"/>
          <w:sz w:val="28"/>
          <w:szCs w:val="22"/>
        </w:rPr>
        <w:t>esus Presented in the Temple</w:t>
      </w:r>
    </w:p>
    <w:p w14:paraId="72A38CA5" w14:textId="77777777" w:rsidR="0015437F" w:rsidRPr="00316C44" w:rsidRDefault="0015437F" w:rsidP="00492045">
      <w:pPr>
        <w:rPr>
          <w:rStyle w:val="text"/>
          <w:sz w:val="20"/>
        </w:rPr>
      </w:pPr>
    </w:p>
    <w:p w14:paraId="0757958C" w14:textId="0711FF2D" w:rsidR="0015437F" w:rsidRPr="00073D72" w:rsidRDefault="0015437F" w:rsidP="00492045">
      <w:pPr>
        <w:spacing w:after="160"/>
        <w:rPr>
          <w:rStyle w:val="text"/>
          <w:spacing w:val="2"/>
        </w:rPr>
      </w:pPr>
      <w:r w:rsidRPr="00073D72">
        <w:rPr>
          <w:rStyle w:val="text"/>
          <w:spacing w:val="2"/>
        </w:rPr>
        <w:t xml:space="preserve">Eight days later, when the baby was circumcised, </w:t>
      </w:r>
      <w:r w:rsidR="00ED6BE2">
        <w:rPr>
          <w:rStyle w:val="text"/>
          <w:spacing w:val="2"/>
        </w:rPr>
        <w:br/>
      </w:r>
      <w:r w:rsidRPr="00073D72">
        <w:rPr>
          <w:rStyle w:val="text"/>
          <w:spacing w:val="2"/>
        </w:rPr>
        <w:t xml:space="preserve">he was named Jesus, the name given him by the angel </w:t>
      </w:r>
      <w:r w:rsidR="00073D72" w:rsidRPr="00073D72">
        <w:rPr>
          <w:rStyle w:val="text"/>
          <w:spacing w:val="2"/>
        </w:rPr>
        <w:br/>
      </w:r>
      <w:r w:rsidRPr="00073D72">
        <w:rPr>
          <w:rStyle w:val="text"/>
          <w:spacing w:val="2"/>
        </w:rPr>
        <w:t>even before he was conceived.</w:t>
      </w:r>
    </w:p>
    <w:p w14:paraId="4610DC39" w14:textId="77777777" w:rsidR="0015437F" w:rsidRPr="00316C44" w:rsidRDefault="0015437F" w:rsidP="00492045">
      <w:pPr>
        <w:spacing w:after="160"/>
      </w:pPr>
      <w:r w:rsidRPr="00316C44">
        <w:rPr>
          <w:rStyle w:val="text"/>
        </w:rPr>
        <w:t xml:space="preserve">Then it was time for their purification offering, as required by the law of Moses after the birth of a child; </w:t>
      </w:r>
      <w:r w:rsidRPr="00316C44">
        <w:rPr>
          <w:rStyle w:val="text"/>
        </w:rPr>
        <w:br/>
        <w:t xml:space="preserve">so his parents took him to Jerusalem to present him to </w:t>
      </w:r>
      <w:r w:rsidR="00004E89" w:rsidRPr="00316C44">
        <w:rPr>
          <w:rStyle w:val="text"/>
        </w:rPr>
        <w:br/>
      </w:r>
      <w:r w:rsidRPr="00316C44">
        <w:rPr>
          <w:rStyle w:val="text"/>
        </w:rPr>
        <w:t>the</w:t>
      </w:r>
      <w:r w:rsidR="005020BA" w:rsidRPr="00316C44">
        <w:rPr>
          <w:rStyle w:val="text"/>
        </w:rPr>
        <w:t xml:space="preserve"> </w:t>
      </w:r>
      <w:r w:rsidR="006574EC" w:rsidRPr="00316C44">
        <w:rPr>
          <w:rStyle w:val="text"/>
          <w:smallCaps/>
        </w:rPr>
        <w:t>Lord</w:t>
      </w:r>
      <w:r w:rsidRPr="00316C44">
        <w:rPr>
          <w:rStyle w:val="text"/>
        </w:rPr>
        <w:t>. The law of the</w:t>
      </w:r>
      <w:r w:rsidR="005020BA" w:rsidRPr="00316C44">
        <w:rPr>
          <w:rStyle w:val="text"/>
        </w:rPr>
        <w:t xml:space="preserve"> </w:t>
      </w:r>
      <w:r w:rsidR="006574EC" w:rsidRPr="00316C44">
        <w:rPr>
          <w:rStyle w:val="text"/>
          <w:smallCaps/>
        </w:rPr>
        <w:t>Lord</w:t>
      </w:r>
      <w:r w:rsidRPr="00316C44">
        <w:rPr>
          <w:rStyle w:val="text"/>
        </w:rPr>
        <w:t xml:space="preserve"> says, “If a woman</w:t>
      </w:r>
      <w:r w:rsidR="001B1129" w:rsidRPr="00316C44">
        <w:rPr>
          <w:rStyle w:val="text"/>
        </w:rPr>
        <w:t>’</w:t>
      </w:r>
      <w:r w:rsidRPr="00316C44">
        <w:rPr>
          <w:rStyle w:val="text"/>
        </w:rPr>
        <w:t>s first child is a boy, he must be dedicated to the</w:t>
      </w:r>
      <w:r w:rsidR="005020BA" w:rsidRPr="00316C44">
        <w:rPr>
          <w:rStyle w:val="text"/>
        </w:rPr>
        <w:t xml:space="preserve"> </w:t>
      </w:r>
      <w:r w:rsidR="006574EC" w:rsidRPr="00316C44">
        <w:rPr>
          <w:rStyle w:val="text"/>
          <w:smallCaps/>
        </w:rPr>
        <w:t>Lord</w:t>
      </w:r>
      <w:r w:rsidRPr="00316C44">
        <w:rPr>
          <w:rStyle w:val="text"/>
        </w:rPr>
        <w:t>.” So they offered the sacrifice required in the law of the</w:t>
      </w:r>
      <w:r w:rsidR="005020BA" w:rsidRPr="00316C44">
        <w:rPr>
          <w:rStyle w:val="text"/>
        </w:rPr>
        <w:t xml:space="preserve"> </w:t>
      </w:r>
      <w:r w:rsidR="006574EC" w:rsidRPr="00316C44">
        <w:rPr>
          <w:rStyle w:val="text"/>
          <w:smallCaps/>
        </w:rPr>
        <w:t>Lord</w:t>
      </w:r>
      <w:r w:rsidRPr="00316C44">
        <w:rPr>
          <w:rStyle w:val="text"/>
        </w:rPr>
        <w:t>—“either a pair of turtledoves or two young pigeons.”</w:t>
      </w:r>
    </w:p>
    <w:p w14:paraId="0FDD51AC" w14:textId="77777777" w:rsidR="006C00A8" w:rsidRPr="00316C44" w:rsidRDefault="006C00A8" w:rsidP="00492045">
      <w:pPr>
        <w:spacing w:after="160"/>
      </w:pPr>
      <w:r w:rsidRPr="00316C44">
        <w:rPr>
          <w:rStyle w:val="text"/>
          <w:szCs w:val="23"/>
        </w:rPr>
        <w:t>At that time there was a man in Jerusalem named Simeon. He was righteous and devout and was eagerly waiting for the Messiah to come and rescue Israel. The Holy Spirit was upon him</w:t>
      </w:r>
      <w:r w:rsidRPr="00316C44">
        <w:t xml:space="preserve"> </w:t>
      </w:r>
      <w:r w:rsidRPr="00316C44">
        <w:rPr>
          <w:rStyle w:val="text"/>
          <w:szCs w:val="23"/>
        </w:rPr>
        <w:t xml:space="preserve">and had revealed to him that he would </w:t>
      </w:r>
      <w:r w:rsidR="002572B8" w:rsidRPr="00316C44">
        <w:rPr>
          <w:rStyle w:val="text"/>
          <w:szCs w:val="23"/>
        </w:rPr>
        <w:br/>
      </w:r>
      <w:r w:rsidRPr="00316C44">
        <w:rPr>
          <w:rStyle w:val="text"/>
          <w:szCs w:val="23"/>
        </w:rPr>
        <w:t>not die until he had seen the</w:t>
      </w:r>
      <w:r w:rsidR="005020BA" w:rsidRPr="00316C44">
        <w:rPr>
          <w:rStyle w:val="text"/>
          <w:szCs w:val="23"/>
        </w:rPr>
        <w:t xml:space="preserve"> </w:t>
      </w:r>
      <w:r w:rsidR="006574EC" w:rsidRPr="00316C44">
        <w:rPr>
          <w:rStyle w:val="text"/>
          <w:smallCaps/>
          <w:szCs w:val="23"/>
        </w:rPr>
        <w:t>Lord</w:t>
      </w:r>
      <w:r w:rsidR="001B1129" w:rsidRPr="00316C44">
        <w:rPr>
          <w:rStyle w:val="text"/>
          <w:szCs w:val="23"/>
        </w:rPr>
        <w:t>’</w:t>
      </w:r>
      <w:r w:rsidRPr="00316C44">
        <w:rPr>
          <w:rStyle w:val="text"/>
          <w:szCs w:val="23"/>
        </w:rPr>
        <w:t>s Messiah.</w:t>
      </w:r>
      <w:r w:rsidRPr="00316C44">
        <w:t xml:space="preserve"> </w:t>
      </w:r>
    </w:p>
    <w:p w14:paraId="3892FA98" w14:textId="77777777" w:rsidR="006C00A8" w:rsidRPr="00316C44" w:rsidRDefault="006C00A8" w:rsidP="00492045">
      <w:pPr>
        <w:spacing w:after="160"/>
      </w:pPr>
      <w:r w:rsidRPr="00316C44">
        <w:rPr>
          <w:rStyle w:val="text"/>
          <w:szCs w:val="23"/>
        </w:rPr>
        <w:t xml:space="preserve">That day the Spirit led him to the Temple. So when Mary </w:t>
      </w:r>
      <w:r w:rsidRPr="000404F3">
        <w:rPr>
          <w:rStyle w:val="text"/>
          <w:spacing w:val="2"/>
          <w:szCs w:val="23"/>
        </w:rPr>
        <w:t>and Joseph came to present the baby Jesus to the</w:t>
      </w:r>
      <w:r w:rsidR="005020BA" w:rsidRPr="000404F3">
        <w:rPr>
          <w:rStyle w:val="text"/>
          <w:spacing w:val="2"/>
          <w:szCs w:val="23"/>
        </w:rPr>
        <w:t xml:space="preserve"> </w:t>
      </w:r>
      <w:r w:rsidR="006574EC" w:rsidRPr="000404F3">
        <w:rPr>
          <w:rStyle w:val="text"/>
          <w:smallCaps/>
          <w:spacing w:val="2"/>
          <w:szCs w:val="23"/>
        </w:rPr>
        <w:t>Lord</w:t>
      </w:r>
      <w:r w:rsidRPr="000404F3">
        <w:rPr>
          <w:rStyle w:val="text"/>
          <w:spacing w:val="2"/>
          <w:szCs w:val="23"/>
        </w:rPr>
        <w:t xml:space="preserve"> as</w:t>
      </w:r>
      <w:r w:rsidRPr="00316C44">
        <w:rPr>
          <w:rStyle w:val="text"/>
          <w:szCs w:val="23"/>
        </w:rPr>
        <w:t xml:space="preserve"> the law required,</w:t>
      </w:r>
      <w:r w:rsidRPr="00316C44">
        <w:t xml:space="preserve"> </w:t>
      </w:r>
      <w:r w:rsidRPr="00316C44">
        <w:rPr>
          <w:rStyle w:val="text"/>
          <w:szCs w:val="23"/>
        </w:rPr>
        <w:t>Simeon was there. He took the child in his arms and praised God, saying,</w:t>
      </w:r>
    </w:p>
    <w:p w14:paraId="79A45B27" w14:textId="798A4C17" w:rsidR="006C00A8" w:rsidRPr="00316C44" w:rsidRDefault="006C00A8" w:rsidP="00492045">
      <w:pPr>
        <w:ind w:left="360"/>
        <w:rPr>
          <w:rStyle w:val="text"/>
          <w:szCs w:val="23"/>
        </w:rPr>
      </w:pPr>
      <w:r w:rsidRPr="00316C44">
        <w:rPr>
          <w:rStyle w:val="text"/>
          <w:szCs w:val="23"/>
        </w:rPr>
        <w:t>Sovereign</w:t>
      </w:r>
      <w:r w:rsidR="005020BA" w:rsidRPr="00316C44">
        <w:rPr>
          <w:rStyle w:val="text"/>
          <w:szCs w:val="23"/>
        </w:rPr>
        <w:t xml:space="preserve"> </w:t>
      </w:r>
      <w:r w:rsidR="006574EC" w:rsidRPr="00316C44">
        <w:rPr>
          <w:rStyle w:val="text"/>
          <w:smallCaps/>
          <w:szCs w:val="23"/>
        </w:rPr>
        <w:t>Lord</w:t>
      </w:r>
      <w:r w:rsidRPr="00316C44">
        <w:rPr>
          <w:rStyle w:val="text"/>
          <w:szCs w:val="23"/>
        </w:rPr>
        <w:t>, now let your servant die in peace,</w:t>
      </w:r>
    </w:p>
    <w:p w14:paraId="3149E161" w14:textId="77777777" w:rsidR="000B7C5D" w:rsidRPr="00316C44" w:rsidRDefault="006C00A8" w:rsidP="00492045">
      <w:pPr>
        <w:ind w:left="360"/>
        <w:rPr>
          <w:rStyle w:val="text"/>
          <w:szCs w:val="23"/>
        </w:rPr>
      </w:pPr>
      <w:r w:rsidRPr="00316C44">
        <w:rPr>
          <w:rStyle w:val="text"/>
          <w:szCs w:val="23"/>
        </w:rPr>
        <w:tab/>
        <w:t>as you have promised.</w:t>
      </w:r>
    </w:p>
    <w:p w14:paraId="7A58039A" w14:textId="77777777" w:rsidR="006C00A8" w:rsidRPr="00316C44" w:rsidRDefault="006C00A8" w:rsidP="00492045">
      <w:pPr>
        <w:ind w:left="360"/>
        <w:rPr>
          <w:rStyle w:val="text"/>
          <w:szCs w:val="23"/>
        </w:rPr>
      </w:pPr>
      <w:r w:rsidRPr="00316C44">
        <w:rPr>
          <w:rStyle w:val="text"/>
          <w:szCs w:val="23"/>
        </w:rPr>
        <w:t>I have seen your salvation,</w:t>
      </w:r>
    </w:p>
    <w:p w14:paraId="1D8F2215" w14:textId="77777777" w:rsidR="000B7C5D" w:rsidRPr="00316C44" w:rsidRDefault="006C00A8" w:rsidP="00492045">
      <w:pPr>
        <w:ind w:left="360"/>
        <w:rPr>
          <w:rStyle w:val="text"/>
          <w:szCs w:val="23"/>
        </w:rPr>
      </w:pPr>
      <w:r w:rsidRPr="00316C44">
        <w:rPr>
          <w:rStyle w:val="text"/>
          <w:szCs w:val="23"/>
        </w:rPr>
        <w:tab/>
        <w:t>which you have prepared for all people.</w:t>
      </w:r>
    </w:p>
    <w:p w14:paraId="171B5247" w14:textId="77777777" w:rsidR="006C00A8" w:rsidRPr="00316C44" w:rsidRDefault="006C00A8" w:rsidP="00492045">
      <w:pPr>
        <w:ind w:left="360"/>
        <w:rPr>
          <w:rStyle w:val="text"/>
          <w:szCs w:val="23"/>
        </w:rPr>
      </w:pPr>
      <w:r w:rsidRPr="00316C44">
        <w:rPr>
          <w:rStyle w:val="text"/>
          <w:szCs w:val="23"/>
        </w:rPr>
        <w:t>He is a light to reveal God to the nations,</w:t>
      </w:r>
    </w:p>
    <w:p w14:paraId="0E302EAF" w14:textId="49960531" w:rsidR="006C00A8" w:rsidRPr="00316C44" w:rsidRDefault="006C00A8" w:rsidP="00492045">
      <w:pPr>
        <w:spacing w:after="160"/>
        <w:ind w:left="360"/>
      </w:pPr>
      <w:r w:rsidRPr="00316C44">
        <w:rPr>
          <w:rStyle w:val="text"/>
          <w:szCs w:val="23"/>
        </w:rPr>
        <w:tab/>
        <w:t>and he is the glory of your people Israel!</w:t>
      </w:r>
    </w:p>
    <w:p w14:paraId="697BAE96" w14:textId="4AC46F21" w:rsidR="006C00A8" w:rsidRPr="00316C44" w:rsidRDefault="006C00A8" w:rsidP="00492045">
      <w:pPr>
        <w:spacing w:after="160"/>
      </w:pPr>
      <w:r w:rsidRPr="006248F1">
        <w:rPr>
          <w:rStyle w:val="text"/>
          <w:spacing w:val="2"/>
          <w:szCs w:val="23"/>
        </w:rPr>
        <w:t>Jesus</w:t>
      </w:r>
      <w:r w:rsidR="001B1129" w:rsidRPr="006248F1">
        <w:rPr>
          <w:rStyle w:val="text"/>
          <w:spacing w:val="2"/>
          <w:szCs w:val="23"/>
        </w:rPr>
        <w:t>’</w:t>
      </w:r>
      <w:r w:rsidRPr="006248F1">
        <w:rPr>
          <w:rStyle w:val="text"/>
          <w:spacing w:val="2"/>
          <w:szCs w:val="23"/>
        </w:rPr>
        <w:t xml:space="preserve"> parents were amazed at what was being said </w:t>
      </w:r>
      <w:r w:rsidR="006248F1">
        <w:rPr>
          <w:rStyle w:val="text"/>
          <w:spacing w:val="2"/>
          <w:szCs w:val="23"/>
        </w:rPr>
        <w:br/>
      </w:r>
      <w:r w:rsidRPr="006248F1">
        <w:rPr>
          <w:rStyle w:val="text"/>
          <w:spacing w:val="2"/>
          <w:szCs w:val="23"/>
        </w:rPr>
        <w:t xml:space="preserve">about </w:t>
      </w:r>
      <w:r w:rsidRPr="00316C44">
        <w:rPr>
          <w:rStyle w:val="text"/>
          <w:szCs w:val="23"/>
        </w:rPr>
        <w:t>him.</w:t>
      </w:r>
      <w:r w:rsidRPr="00316C44">
        <w:t xml:space="preserve"> </w:t>
      </w:r>
    </w:p>
    <w:p w14:paraId="48E5A77A" w14:textId="77777777" w:rsidR="006C00A8" w:rsidRPr="00316C44" w:rsidRDefault="006C00A8" w:rsidP="00492045">
      <w:r w:rsidRPr="00316C44">
        <w:rPr>
          <w:rStyle w:val="text"/>
          <w:szCs w:val="23"/>
        </w:rPr>
        <w:t>Then Simeon blessed them, and he said to Mary, the baby</w:t>
      </w:r>
      <w:r w:rsidR="001B1129" w:rsidRPr="00316C44">
        <w:rPr>
          <w:rStyle w:val="text"/>
          <w:szCs w:val="23"/>
        </w:rPr>
        <w:t>’</w:t>
      </w:r>
      <w:r w:rsidRPr="00316C44">
        <w:rPr>
          <w:rStyle w:val="text"/>
          <w:szCs w:val="23"/>
        </w:rPr>
        <w:t>s mother, “This child is destined to cause many in Israel to fall, but he will be a joy to many others. He has been sent as a sign from God, but many will oppose him. As a result, the deepest thoughts of many hearts will be revealed. And a sword will pierce your very soul.”</w:t>
      </w:r>
    </w:p>
    <w:p w14:paraId="2D56DE3F" w14:textId="77777777" w:rsidR="006C00A8" w:rsidRPr="00316C44" w:rsidRDefault="006C00A8" w:rsidP="00492045">
      <w:pPr>
        <w:pStyle w:val="VerseReference"/>
        <w:tabs>
          <w:tab w:val="left" w:pos="360"/>
        </w:tabs>
      </w:pPr>
      <w:bookmarkStart w:id="40" w:name="_Toc115871193"/>
      <w:r w:rsidRPr="00316C44">
        <w:t>~ Luke 2:2</w:t>
      </w:r>
      <w:r w:rsidR="009F0245" w:rsidRPr="00316C44">
        <w:t>1</w:t>
      </w:r>
      <w:r w:rsidRPr="00316C44">
        <w:t>-35 (NLT)</w:t>
      </w:r>
      <w:bookmarkEnd w:id="40"/>
    </w:p>
    <w:p w14:paraId="7898D214" w14:textId="77777777" w:rsidR="0015437F" w:rsidRPr="00316C44" w:rsidRDefault="00D914DF" w:rsidP="00492045">
      <w:pPr>
        <w:spacing w:after="160"/>
      </w:pPr>
      <w:r w:rsidRPr="00316C44">
        <w:lastRenderedPageBreak/>
        <w:t xml:space="preserve">Anna, a prophet, was also there in the Temple. She was the daughter of Phanuel from the tribe of Asher, and she was very old. Her husband died when they had been married only seven years. Then she lived as a widow to </w:t>
      </w:r>
      <w:r w:rsidR="00130A14">
        <w:br/>
      </w:r>
      <w:r w:rsidRPr="00316C44">
        <w:t xml:space="preserve">the age of eighty-four. </w:t>
      </w:r>
    </w:p>
    <w:p w14:paraId="19C03624" w14:textId="77777777" w:rsidR="00D914DF" w:rsidRPr="00316C44" w:rsidRDefault="00D914DF" w:rsidP="00492045">
      <w:pPr>
        <w:spacing w:after="160"/>
      </w:pPr>
      <w:r w:rsidRPr="00316C44">
        <w:t xml:space="preserve">She never left the Temple but stayed there day and night, worshiping God with fasting and prayer. </w:t>
      </w:r>
    </w:p>
    <w:p w14:paraId="5B3C0955" w14:textId="77777777" w:rsidR="00A85CDE" w:rsidRDefault="00D914DF" w:rsidP="00A85CDE">
      <w:pPr>
        <w:spacing w:after="160"/>
      </w:pPr>
      <w:r w:rsidRPr="00316C44">
        <w:t xml:space="preserve">She came along just as Simeon was talking with Mary and Joseph, and she began praising God. </w:t>
      </w:r>
    </w:p>
    <w:p w14:paraId="7DE9B3B4" w14:textId="59C0F9CD" w:rsidR="00D914DF" w:rsidRPr="00316C44" w:rsidRDefault="00D914DF" w:rsidP="00492045">
      <w:r w:rsidRPr="006248F1">
        <w:rPr>
          <w:spacing w:val="-4"/>
        </w:rPr>
        <w:t>She talked about the child to everyone who had been waiting</w:t>
      </w:r>
      <w:r w:rsidRPr="00316C44">
        <w:t xml:space="preserve"> expectantly for God to rescue Jerusalem.</w:t>
      </w:r>
    </w:p>
    <w:p w14:paraId="099FFC2D" w14:textId="77777777" w:rsidR="00D914DF" w:rsidRPr="00316C44" w:rsidRDefault="00D914DF" w:rsidP="00492045">
      <w:pPr>
        <w:pStyle w:val="VerseReference"/>
        <w:tabs>
          <w:tab w:val="left" w:pos="360"/>
        </w:tabs>
      </w:pPr>
      <w:bookmarkStart w:id="41" w:name="_Toc115871194"/>
      <w:r w:rsidRPr="00316C44">
        <w:t>~ Luke 2:36-38 (NLT)</w:t>
      </w:r>
      <w:bookmarkEnd w:id="41"/>
    </w:p>
    <w:p w14:paraId="599A0085" w14:textId="77777777" w:rsidR="0015437F" w:rsidRPr="00CD7099" w:rsidRDefault="0015437F" w:rsidP="00492045">
      <w:pPr>
        <w:rPr>
          <w:rStyle w:val="text"/>
          <w:sz w:val="16"/>
          <w:szCs w:val="12"/>
        </w:rPr>
      </w:pPr>
    </w:p>
    <w:p w14:paraId="0412D4AC" w14:textId="1999B9C9" w:rsidR="004F26B0" w:rsidRPr="00316C44" w:rsidRDefault="007B1963" w:rsidP="0084255A">
      <w:pPr>
        <w:jc w:val="center"/>
        <w:rPr>
          <w:rStyle w:val="text"/>
          <w:sz w:val="28"/>
        </w:rPr>
      </w:pPr>
      <w:r w:rsidRPr="004869E6">
        <w:rPr>
          <w:rStyle w:val="VerseReferenceChar"/>
          <w:noProof/>
          <w:sz w:val="28"/>
        </w:rPr>
        <w:drawing>
          <wp:inline distT="0" distB="0" distL="0" distR="0" wp14:anchorId="2CBDF5B2" wp14:editId="39810A6D">
            <wp:extent cx="3931920" cy="4152900"/>
            <wp:effectExtent l="0" t="0" r="0" b="0"/>
            <wp:docPr id="121962249" name="Picture 1" descr="A model of a temple with Temple in Jerusalem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62249" name="Picture 1" descr="A model of a temple with Temple in Jerusalem in the background&#10;&#10;Description automatically generated"/>
                    <pic:cNvPicPr/>
                  </pic:nvPicPr>
                  <pic:blipFill>
                    <a:blip r:embed="rId33"/>
                    <a:stretch>
                      <a:fillRect/>
                    </a:stretch>
                  </pic:blipFill>
                  <pic:spPr>
                    <a:xfrm>
                      <a:off x="0" y="0"/>
                      <a:ext cx="3931920" cy="4152900"/>
                    </a:xfrm>
                    <a:prstGeom prst="rect">
                      <a:avLst/>
                    </a:prstGeom>
                  </pic:spPr>
                </pic:pic>
              </a:graphicData>
            </a:graphic>
          </wp:inline>
        </w:drawing>
      </w:r>
      <w:r w:rsidR="00FE396D" w:rsidRPr="004869E6">
        <w:rPr>
          <w:rStyle w:val="VerseReferenceChar"/>
          <w:noProof/>
          <w:sz w:val="28"/>
        </w:rPr>
        <w:t xml:space="preserve"> </w:t>
      </w:r>
    </w:p>
    <w:p w14:paraId="6175829B" w14:textId="77777777" w:rsidR="004F26B0" w:rsidRPr="00316C44" w:rsidRDefault="004F26B0" w:rsidP="00492045">
      <w:pPr>
        <w:rPr>
          <w:rStyle w:val="text"/>
          <w:sz w:val="12"/>
        </w:rPr>
      </w:pPr>
    </w:p>
    <w:p w14:paraId="62AF2BD1" w14:textId="595C812C" w:rsidR="003A41DD" w:rsidRPr="009839FE" w:rsidRDefault="003A41DD" w:rsidP="003A41DD">
      <w:pPr>
        <w:jc w:val="center"/>
        <w:rPr>
          <w:rStyle w:val="text"/>
          <w:spacing w:val="-4"/>
          <w:sz w:val="18"/>
        </w:rPr>
      </w:pPr>
      <w:r w:rsidRPr="009839FE">
        <w:rPr>
          <w:rStyle w:val="text"/>
          <w:spacing w:val="-4"/>
          <w:sz w:val="18"/>
        </w:rPr>
        <w:t>Model of Jerusalem’s ancient Temple, displayed in the Israel Museum</w:t>
      </w:r>
    </w:p>
    <w:p w14:paraId="16AAB63F" w14:textId="77777777" w:rsidR="00FE4A31" w:rsidRPr="00874EB2" w:rsidRDefault="004F26B0" w:rsidP="004652BE">
      <w:pPr>
        <w:pStyle w:val="Heading2"/>
        <w:rPr>
          <w:rStyle w:val="text"/>
          <w:sz w:val="28"/>
          <w:szCs w:val="22"/>
        </w:rPr>
      </w:pPr>
      <w:r w:rsidRPr="00874EB2">
        <w:rPr>
          <w:rStyle w:val="text"/>
          <w:sz w:val="28"/>
          <w:szCs w:val="22"/>
        </w:rPr>
        <w:lastRenderedPageBreak/>
        <w:t>T</w:t>
      </w:r>
      <w:bookmarkStart w:id="42" w:name="TheMagiFromTheEast"/>
      <w:bookmarkEnd w:id="42"/>
      <w:r w:rsidRPr="00874EB2">
        <w:rPr>
          <w:rStyle w:val="text"/>
          <w:sz w:val="28"/>
          <w:szCs w:val="22"/>
        </w:rPr>
        <w:t>h</w:t>
      </w:r>
      <w:r w:rsidR="00FE4A31" w:rsidRPr="00874EB2">
        <w:rPr>
          <w:rStyle w:val="text"/>
          <w:sz w:val="28"/>
          <w:szCs w:val="22"/>
        </w:rPr>
        <w:t>e Magi from the East</w:t>
      </w:r>
    </w:p>
    <w:p w14:paraId="2E1E4E0D" w14:textId="77777777" w:rsidR="00FE4A31" w:rsidRPr="00316C44" w:rsidRDefault="00FE4A31" w:rsidP="00492045">
      <w:pPr>
        <w:rPr>
          <w:rStyle w:val="text"/>
          <w:sz w:val="20"/>
          <w:szCs w:val="23"/>
        </w:rPr>
      </w:pPr>
    </w:p>
    <w:p w14:paraId="5BA52748" w14:textId="05CCBDE9" w:rsidR="00E15FF5" w:rsidRPr="00316C44" w:rsidRDefault="00E15FF5" w:rsidP="00E15FF5">
      <w:pPr>
        <w:spacing w:after="20" w:line="21" w:lineRule="atLeast"/>
        <w:rPr>
          <w:i/>
        </w:rPr>
      </w:pPr>
      <w:r w:rsidRPr="00316C44">
        <w:rPr>
          <w:rStyle w:val="text"/>
          <w:i/>
          <w:szCs w:val="23"/>
        </w:rPr>
        <w:t>But you, Bethlehem Ephrathah,</w:t>
      </w:r>
    </w:p>
    <w:p w14:paraId="69E0D7D6" w14:textId="77777777" w:rsidR="00E15FF5" w:rsidRPr="00316C44" w:rsidRDefault="00E15FF5" w:rsidP="00E15FF5">
      <w:pPr>
        <w:spacing w:after="20" w:line="21" w:lineRule="atLeast"/>
        <w:rPr>
          <w:rStyle w:val="text"/>
          <w:i/>
          <w:szCs w:val="23"/>
        </w:rPr>
      </w:pPr>
      <w:r w:rsidRPr="00316C44">
        <w:rPr>
          <w:rStyle w:val="text"/>
          <w:i/>
          <w:szCs w:val="23"/>
        </w:rPr>
        <w:tab/>
        <w:t>though you are small among the clans of Judah,</w:t>
      </w:r>
    </w:p>
    <w:p w14:paraId="71C50F0C" w14:textId="77777777" w:rsidR="00E15FF5" w:rsidRPr="00316C44" w:rsidRDefault="00E15FF5" w:rsidP="00E15FF5">
      <w:pPr>
        <w:spacing w:after="20" w:line="21" w:lineRule="atLeast"/>
        <w:rPr>
          <w:rStyle w:val="text"/>
          <w:i/>
          <w:szCs w:val="23"/>
        </w:rPr>
      </w:pPr>
      <w:r w:rsidRPr="00316C44">
        <w:rPr>
          <w:rStyle w:val="text"/>
          <w:i/>
          <w:szCs w:val="23"/>
        </w:rPr>
        <w:t>out of you will come for me</w:t>
      </w:r>
    </w:p>
    <w:p w14:paraId="2FDF2530" w14:textId="58D4C843" w:rsidR="00E15FF5" w:rsidRPr="00316C44" w:rsidRDefault="00E15FF5" w:rsidP="00E15FF5">
      <w:pPr>
        <w:spacing w:after="20" w:line="21" w:lineRule="atLeast"/>
        <w:rPr>
          <w:rStyle w:val="text"/>
          <w:i/>
          <w:szCs w:val="23"/>
        </w:rPr>
      </w:pPr>
      <w:r w:rsidRPr="00316C44">
        <w:rPr>
          <w:rStyle w:val="text"/>
          <w:i/>
          <w:szCs w:val="23"/>
        </w:rPr>
        <w:tab/>
        <w:t>one who will be ruler over Israel</w:t>
      </w:r>
      <w:r w:rsidR="0085761D">
        <w:rPr>
          <w:rStyle w:val="text"/>
          <w:i/>
          <w:szCs w:val="23"/>
        </w:rPr>
        <w:t>…</w:t>
      </w:r>
    </w:p>
    <w:p w14:paraId="383A1BEE" w14:textId="63A6E6B0" w:rsidR="00E15FF5" w:rsidRPr="00316C44" w:rsidRDefault="00E15FF5" w:rsidP="00E15FF5">
      <w:pPr>
        <w:pStyle w:val="VerseReference"/>
        <w:tabs>
          <w:tab w:val="left" w:pos="360"/>
        </w:tabs>
        <w:spacing w:line="21" w:lineRule="atLeast"/>
        <w:rPr>
          <w:rStyle w:val="text"/>
          <w:i/>
          <w:szCs w:val="23"/>
        </w:rPr>
      </w:pPr>
      <w:bookmarkStart w:id="43" w:name="_Toc115871195"/>
      <w:r w:rsidRPr="00316C44">
        <w:rPr>
          <w:i/>
          <w:szCs w:val="23"/>
        </w:rPr>
        <w:t>~ Micah 5:2</w:t>
      </w:r>
      <w:r w:rsidR="0069072E">
        <w:rPr>
          <w:i/>
          <w:szCs w:val="23"/>
        </w:rPr>
        <w:t>a</w:t>
      </w:r>
      <w:r w:rsidRPr="00316C44">
        <w:rPr>
          <w:i/>
          <w:szCs w:val="23"/>
        </w:rPr>
        <w:t xml:space="preserve"> (</w:t>
      </w:r>
      <w:r w:rsidRPr="00316C44">
        <w:rPr>
          <w:rStyle w:val="text"/>
          <w:i/>
          <w:szCs w:val="23"/>
        </w:rPr>
        <w:t>NIV)</w:t>
      </w:r>
      <w:bookmarkEnd w:id="43"/>
    </w:p>
    <w:p w14:paraId="284E5194" w14:textId="77777777" w:rsidR="00004AA8" w:rsidRPr="00FA4A45" w:rsidRDefault="00004AA8" w:rsidP="00FA4A45">
      <w:pPr>
        <w:pStyle w:val="NoSpacing"/>
        <w:rPr>
          <w:rStyle w:val="text"/>
          <w:sz w:val="12"/>
          <w:szCs w:val="18"/>
        </w:rPr>
      </w:pPr>
    </w:p>
    <w:p w14:paraId="410F4122" w14:textId="7F3964E1" w:rsidR="00500357" w:rsidRPr="00FE1E6A" w:rsidRDefault="00500357" w:rsidP="00CF3CB3">
      <w:pPr>
        <w:rPr>
          <w:i/>
          <w:iCs/>
        </w:rPr>
      </w:pPr>
      <w:r w:rsidRPr="00FE1E6A">
        <w:rPr>
          <w:rStyle w:val="text"/>
          <w:i/>
          <w:iCs/>
        </w:rPr>
        <w:t>A voice is heard in Ramah,</w:t>
      </w:r>
    </w:p>
    <w:p w14:paraId="5F08D579" w14:textId="77777777" w:rsidR="00500357" w:rsidRPr="00FE1E6A" w:rsidRDefault="00500357" w:rsidP="00CF3CB3">
      <w:pPr>
        <w:rPr>
          <w:rStyle w:val="text"/>
          <w:i/>
          <w:iCs/>
        </w:rPr>
      </w:pPr>
      <w:r w:rsidRPr="00FE1E6A">
        <w:rPr>
          <w:i/>
          <w:iCs/>
        </w:rPr>
        <w:tab/>
      </w:r>
      <w:r w:rsidRPr="00FE1E6A">
        <w:rPr>
          <w:rStyle w:val="text"/>
          <w:i/>
          <w:iCs/>
        </w:rPr>
        <w:t>mourning and great weeping,</w:t>
      </w:r>
    </w:p>
    <w:p w14:paraId="2CBFD5AF" w14:textId="77777777" w:rsidR="00FE1E6A" w:rsidRPr="00FE1E6A" w:rsidRDefault="00500357" w:rsidP="00CF3CB3">
      <w:pPr>
        <w:rPr>
          <w:i/>
          <w:iCs/>
        </w:rPr>
      </w:pPr>
      <w:r w:rsidRPr="00FE1E6A">
        <w:rPr>
          <w:rStyle w:val="text"/>
          <w:i/>
          <w:iCs/>
        </w:rPr>
        <w:t>Rachel weeping for her children</w:t>
      </w:r>
    </w:p>
    <w:p w14:paraId="08FB3788" w14:textId="288E14FB" w:rsidR="00FE1E6A" w:rsidRPr="00FE1E6A" w:rsidRDefault="00FE1E6A" w:rsidP="00CF3CB3">
      <w:pPr>
        <w:rPr>
          <w:i/>
          <w:iCs/>
        </w:rPr>
      </w:pPr>
      <w:r w:rsidRPr="00FE1E6A">
        <w:rPr>
          <w:rStyle w:val="text"/>
          <w:i/>
          <w:iCs/>
        </w:rPr>
        <w:tab/>
      </w:r>
      <w:r w:rsidR="00500357" w:rsidRPr="00FE1E6A">
        <w:rPr>
          <w:rStyle w:val="text"/>
          <w:i/>
          <w:iCs/>
        </w:rPr>
        <w:t>and refusing to be comforted,</w:t>
      </w:r>
    </w:p>
    <w:p w14:paraId="630FA8F1" w14:textId="57DFFA8E" w:rsidR="00CF3CB3" w:rsidRPr="00FE1E6A" w:rsidRDefault="00FE1E6A" w:rsidP="00CF3CB3">
      <w:pPr>
        <w:rPr>
          <w:rStyle w:val="text"/>
          <w:i/>
          <w:iCs/>
        </w:rPr>
      </w:pPr>
      <w:r w:rsidRPr="00FE1E6A">
        <w:rPr>
          <w:rStyle w:val="text"/>
          <w:i/>
          <w:iCs/>
        </w:rPr>
        <w:tab/>
      </w:r>
      <w:r w:rsidR="00500357" w:rsidRPr="00FE1E6A">
        <w:rPr>
          <w:rStyle w:val="text"/>
          <w:i/>
          <w:iCs/>
        </w:rPr>
        <w:t>because they are no more.</w:t>
      </w:r>
    </w:p>
    <w:p w14:paraId="6D4F61B6" w14:textId="1384673E" w:rsidR="00CF3CB3" w:rsidRPr="00FA4A45" w:rsidRDefault="00CF3CB3" w:rsidP="00CF3CB3">
      <w:pPr>
        <w:pStyle w:val="VerseReference"/>
        <w:tabs>
          <w:tab w:val="left" w:pos="360"/>
        </w:tabs>
        <w:spacing w:line="21" w:lineRule="atLeast"/>
        <w:rPr>
          <w:rStyle w:val="text"/>
          <w:i/>
          <w:iCs/>
          <w:szCs w:val="23"/>
        </w:rPr>
      </w:pPr>
      <w:bookmarkStart w:id="44" w:name="_Toc115871196"/>
      <w:r w:rsidRPr="00FA4A45">
        <w:rPr>
          <w:i/>
          <w:iCs/>
          <w:szCs w:val="23"/>
        </w:rPr>
        <w:t xml:space="preserve">~ </w:t>
      </w:r>
      <w:r w:rsidR="00D64804">
        <w:rPr>
          <w:i/>
          <w:iCs/>
          <w:szCs w:val="23"/>
        </w:rPr>
        <w:t>Jeremiah 31:15</w:t>
      </w:r>
      <w:r w:rsidR="00FA4A45" w:rsidRPr="00FA4A45">
        <w:rPr>
          <w:i/>
          <w:iCs/>
          <w:szCs w:val="23"/>
        </w:rPr>
        <w:t>b</w:t>
      </w:r>
      <w:r w:rsidRPr="00FA4A45">
        <w:rPr>
          <w:i/>
          <w:iCs/>
          <w:szCs w:val="23"/>
        </w:rPr>
        <w:t xml:space="preserve"> (</w:t>
      </w:r>
      <w:r w:rsidRPr="00FA4A45">
        <w:rPr>
          <w:rStyle w:val="text"/>
          <w:i/>
          <w:iCs/>
          <w:szCs w:val="23"/>
        </w:rPr>
        <w:t>NIV)</w:t>
      </w:r>
      <w:bookmarkEnd w:id="44"/>
    </w:p>
    <w:p w14:paraId="45EE9823" w14:textId="77777777" w:rsidR="00CF3CB3" w:rsidRPr="00B72E7D" w:rsidRDefault="00CF3CB3" w:rsidP="00FA4A45">
      <w:pPr>
        <w:pStyle w:val="NoSpacing"/>
        <w:rPr>
          <w:rStyle w:val="text"/>
          <w:sz w:val="10"/>
          <w:szCs w:val="16"/>
        </w:rPr>
      </w:pPr>
    </w:p>
    <w:p w14:paraId="54D36593" w14:textId="0895F835" w:rsidR="00B06FA0" w:rsidRDefault="00397042" w:rsidP="007A60D9">
      <w:pPr>
        <w:spacing w:after="100"/>
        <w:rPr>
          <w:rStyle w:val="text"/>
        </w:rPr>
      </w:pPr>
      <w:r w:rsidRPr="00020687">
        <w:rPr>
          <w:rStyle w:val="VerseReferenceChar"/>
          <w:noProof/>
        </w:rPr>
        <w:drawing>
          <wp:anchor distT="0" distB="0" distL="114300" distR="114300" simplePos="0" relativeHeight="251658242" behindDoc="0" locked="0" layoutInCell="1" allowOverlap="1" wp14:anchorId="5390285C" wp14:editId="799D4A90">
            <wp:simplePos x="0" y="0"/>
            <wp:positionH relativeFrom="margin">
              <wp:align>right</wp:align>
            </wp:positionH>
            <wp:positionV relativeFrom="paragraph">
              <wp:posOffset>33020</wp:posOffset>
            </wp:positionV>
            <wp:extent cx="2736215" cy="1628775"/>
            <wp:effectExtent l="0" t="0" r="6985" b="9525"/>
            <wp:wrapSquare wrapText="bothSides"/>
            <wp:docPr id="1487641380" name="Picture 1" descr="A group of camels walking in the dese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641380" name="Picture 1" descr="A group of camels walking in the desert&#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36215" cy="1628775"/>
                    </a:xfrm>
                    <a:prstGeom prst="rect">
                      <a:avLst/>
                    </a:prstGeom>
                  </pic:spPr>
                </pic:pic>
              </a:graphicData>
            </a:graphic>
            <wp14:sizeRelH relativeFrom="page">
              <wp14:pctWidth>0</wp14:pctWidth>
            </wp14:sizeRelH>
            <wp14:sizeRelV relativeFrom="page">
              <wp14:pctHeight>0</wp14:pctHeight>
            </wp14:sizeRelV>
          </wp:anchor>
        </w:drawing>
      </w:r>
      <w:r w:rsidR="00BD7B70" w:rsidRPr="00316C44">
        <w:rPr>
          <w:rStyle w:val="text"/>
        </w:rPr>
        <w:t xml:space="preserve">After Jesus </w:t>
      </w:r>
      <w:r w:rsidR="00D9602E">
        <w:rPr>
          <w:rStyle w:val="text"/>
        </w:rPr>
        <w:br/>
      </w:r>
      <w:r w:rsidR="00BD7B70" w:rsidRPr="00316C44">
        <w:rPr>
          <w:rStyle w:val="text"/>
        </w:rPr>
        <w:t xml:space="preserve">was born in Bethlehem in Judea, during the time of </w:t>
      </w:r>
      <w:r w:rsidR="009E175D" w:rsidRPr="00316C44">
        <w:rPr>
          <w:rStyle w:val="text"/>
        </w:rPr>
        <w:br/>
      </w:r>
      <w:r w:rsidR="00BD7B70" w:rsidRPr="00316C44">
        <w:rPr>
          <w:rStyle w:val="text"/>
        </w:rPr>
        <w:t>King Herod, Magi from the east came to Jerusalem</w:t>
      </w:r>
      <w:r w:rsidR="00BD7B70" w:rsidRPr="00316C44">
        <w:t xml:space="preserve"> </w:t>
      </w:r>
      <w:r w:rsidR="00BD7B70" w:rsidRPr="00316C44">
        <w:rPr>
          <w:rStyle w:val="text"/>
        </w:rPr>
        <w:t xml:space="preserve">and asked, </w:t>
      </w:r>
    </w:p>
    <w:p w14:paraId="5F9C659E" w14:textId="3AF95BE3" w:rsidR="004C0A9A" w:rsidRPr="009A7A3E" w:rsidRDefault="00BD7B70" w:rsidP="007A60D9">
      <w:pPr>
        <w:spacing w:after="100"/>
        <w:rPr>
          <w:rStyle w:val="text"/>
          <w:spacing w:val="-4"/>
        </w:rPr>
      </w:pPr>
      <w:r w:rsidRPr="009A7A3E">
        <w:rPr>
          <w:rStyle w:val="text"/>
          <w:spacing w:val="-4"/>
        </w:rPr>
        <w:t xml:space="preserve">“Where is the one who has been born king of the Jews? </w:t>
      </w:r>
      <w:r w:rsidR="009A7A3E">
        <w:rPr>
          <w:rStyle w:val="text"/>
          <w:spacing w:val="-4"/>
        </w:rPr>
        <w:br/>
      </w:r>
      <w:r w:rsidRPr="00F84D13">
        <w:rPr>
          <w:rStyle w:val="text"/>
          <w:spacing w:val="-6"/>
        </w:rPr>
        <w:t>We saw his star when it rose and have come to worship him.”</w:t>
      </w:r>
    </w:p>
    <w:p w14:paraId="0DF349D9" w14:textId="4AA1EA6B" w:rsidR="009F0C61" w:rsidRPr="00316C44" w:rsidRDefault="00BD7B70" w:rsidP="007A60D9">
      <w:pPr>
        <w:spacing w:after="100"/>
        <w:rPr>
          <w:rStyle w:val="text"/>
          <w:szCs w:val="23"/>
        </w:rPr>
      </w:pPr>
      <w:r w:rsidRPr="00316C44">
        <w:rPr>
          <w:rStyle w:val="text"/>
          <w:szCs w:val="23"/>
        </w:rPr>
        <w:t>When King Herod heard this he was disturbed, and all Jerusalem with him. </w:t>
      </w:r>
    </w:p>
    <w:p w14:paraId="4964CF71" w14:textId="77777777" w:rsidR="0017488A" w:rsidRPr="00316C44" w:rsidRDefault="000603DA" w:rsidP="007A60D9">
      <w:pPr>
        <w:spacing w:after="100"/>
        <w:rPr>
          <w:szCs w:val="23"/>
        </w:rPr>
      </w:pPr>
      <w:r w:rsidRPr="00316C44">
        <w:rPr>
          <w:rStyle w:val="text"/>
          <w:szCs w:val="23"/>
        </w:rPr>
        <w:t>Whe</w:t>
      </w:r>
      <w:r w:rsidR="00BD7B70" w:rsidRPr="00316C44">
        <w:rPr>
          <w:rStyle w:val="text"/>
          <w:szCs w:val="23"/>
        </w:rPr>
        <w:t>n he had called together all the people</w:t>
      </w:r>
      <w:r w:rsidR="001B1129" w:rsidRPr="00316C44">
        <w:rPr>
          <w:rStyle w:val="text"/>
          <w:szCs w:val="23"/>
        </w:rPr>
        <w:t>’</w:t>
      </w:r>
      <w:r w:rsidR="00BD7B70" w:rsidRPr="00316C44">
        <w:rPr>
          <w:rStyle w:val="text"/>
          <w:szCs w:val="23"/>
        </w:rPr>
        <w:t>s chief priests and teachers of the law, he asked them where the Messiah was to be born.</w:t>
      </w:r>
      <w:r w:rsidR="00BD7B70" w:rsidRPr="00316C44">
        <w:rPr>
          <w:szCs w:val="23"/>
        </w:rPr>
        <w:t xml:space="preserve"> </w:t>
      </w:r>
    </w:p>
    <w:p w14:paraId="3B76F213" w14:textId="77777777" w:rsidR="00BD7B70" w:rsidRPr="00316C44" w:rsidRDefault="00BD7B70" w:rsidP="007A60D9">
      <w:pPr>
        <w:spacing w:after="100"/>
        <w:rPr>
          <w:szCs w:val="23"/>
        </w:rPr>
      </w:pPr>
      <w:r w:rsidRPr="00316C44">
        <w:rPr>
          <w:rStyle w:val="text"/>
          <w:szCs w:val="23"/>
        </w:rPr>
        <w:t>“In Bethlehem in Judea,” they replied, “for this is what the prophet has written:</w:t>
      </w:r>
    </w:p>
    <w:p w14:paraId="5D319C71" w14:textId="762BF4B7" w:rsidR="00F3347D" w:rsidRPr="00316C44" w:rsidRDefault="00BD7B70" w:rsidP="00492045">
      <w:pPr>
        <w:ind w:left="360"/>
        <w:rPr>
          <w:rStyle w:val="text"/>
          <w:szCs w:val="23"/>
        </w:rPr>
      </w:pPr>
      <w:r w:rsidRPr="00316C44">
        <w:rPr>
          <w:rStyle w:val="text"/>
          <w:szCs w:val="23"/>
        </w:rPr>
        <w:t>But you, Bethlehem, in the land of Judah,</w:t>
      </w:r>
    </w:p>
    <w:p w14:paraId="534B7736" w14:textId="77777777" w:rsidR="00F3347D" w:rsidRPr="00316C44" w:rsidRDefault="00F3347D" w:rsidP="00492045">
      <w:pPr>
        <w:ind w:left="360"/>
        <w:rPr>
          <w:rStyle w:val="text"/>
          <w:szCs w:val="23"/>
        </w:rPr>
      </w:pPr>
      <w:r w:rsidRPr="00316C44">
        <w:rPr>
          <w:rStyle w:val="text"/>
          <w:szCs w:val="23"/>
        </w:rPr>
        <w:tab/>
      </w:r>
      <w:r w:rsidR="00BD7B70" w:rsidRPr="00316C44">
        <w:rPr>
          <w:rStyle w:val="text"/>
          <w:szCs w:val="23"/>
        </w:rPr>
        <w:t>are by no means least among the rulers of Judah;</w:t>
      </w:r>
    </w:p>
    <w:p w14:paraId="11293C7E" w14:textId="77777777" w:rsidR="00F3347D" w:rsidRPr="00316C44" w:rsidRDefault="00F3347D" w:rsidP="00492045">
      <w:pPr>
        <w:ind w:left="360"/>
        <w:rPr>
          <w:rStyle w:val="text"/>
          <w:szCs w:val="23"/>
        </w:rPr>
      </w:pPr>
      <w:r w:rsidRPr="00316C44">
        <w:rPr>
          <w:rStyle w:val="text"/>
          <w:szCs w:val="23"/>
        </w:rPr>
        <w:t>fo</w:t>
      </w:r>
      <w:r w:rsidR="00BD7B70" w:rsidRPr="00316C44">
        <w:rPr>
          <w:rStyle w:val="text"/>
          <w:szCs w:val="23"/>
        </w:rPr>
        <w:t>r out of you will come a ruler</w:t>
      </w:r>
    </w:p>
    <w:p w14:paraId="76027A7F" w14:textId="3E648DF9" w:rsidR="00BD7B70" w:rsidRPr="00316C44" w:rsidRDefault="00F3347D" w:rsidP="0017488A">
      <w:pPr>
        <w:ind w:left="360"/>
        <w:rPr>
          <w:szCs w:val="23"/>
        </w:rPr>
      </w:pPr>
      <w:r w:rsidRPr="00316C44">
        <w:rPr>
          <w:rStyle w:val="text"/>
          <w:szCs w:val="23"/>
        </w:rPr>
        <w:tab/>
      </w:r>
      <w:r w:rsidR="00BD7B70" w:rsidRPr="00316C44">
        <w:rPr>
          <w:rStyle w:val="text"/>
          <w:szCs w:val="23"/>
        </w:rPr>
        <w:t>who will shepherd my people Israel.</w:t>
      </w:r>
      <w:r w:rsidR="00770B1F">
        <w:rPr>
          <w:rStyle w:val="text"/>
          <w:szCs w:val="23"/>
        </w:rPr>
        <w:t>”</w:t>
      </w:r>
    </w:p>
    <w:p w14:paraId="58225A56" w14:textId="77777777" w:rsidR="005D22E3" w:rsidRPr="00316C44" w:rsidRDefault="005D22E3" w:rsidP="00492045">
      <w:pPr>
        <w:pStyle w:val="VerseReference"/>
        <w:tabs>
          <w:tab w:val="left" w:pos="360"/>
        </w:tabs>
      </w:pPr>
      <w:bookmarkStart w:id="45" w:name="_Toc115871197"/>
      <w:r w:rsidRPr="00316C44">
        <w:t>~ Matthew 2:1-6 (NIV)</w:t>
      </w:r>
      <w:bookmarkEnd w:id="45"/>
    </w:p>
    <w:p w14:paraId="053C691C" w14:textId="77777777" w:rsidR="00885ADC" w:rsidRDefault="005D22E3" w:rsidP="001D29F9">
      <w:pPr>
        <w:spacing w:after="100"/>
        <w:rPr>
          <w:szCs w:val="23"/>
        </w:rPr>
      </w:pPr>
      <w:r w:rsidRPr="00316C44">
        <w:rPr>
          <w:rStyle w:val="text"/>
          <w:szCs w:val="23"/>
        </w:rPr>
        <w:lastRenderedPageBreak/>
        <w:t>Then Herod called the Magi secretly and found out from them the exact time the star had appeared.</w:t>
      </w:r>
      <w:r w:rsidRPr="00316C44">
        <w:rPr>
          <w:szCs w:val="23"/>
        </w:rPr>
        <w:t xml:space="preserve"> </w:t>
      </w:r>
    </w:p>
    <w:p w14:paraId="38F08D5A" w14:textId="09EDDCCD" w:rsidR="005D22E3" w:rsidRPr="00316C44" w:rsidRDefault="005D22E3" w:rsidP="001D29F9">
      <w:pPr>
        <w:spacing w:after="100"/>
        <w:rPr>
          <w:rStyle w:val="text"/>
          <w:szCs w:val="23"/>
        </w:rPr>
      </w:pPr>
      <w:r w:rsidRPr="00316C44">
        <w:rPr>
          <w:rStyle w:val="text"/>
          <w:szCs w:val="23"/>
        </w:rPr>
        <w:t>He sent them to Bethlehem and said, “Go and search carefully for the child. As soon as you find him, report to me, so that I too may go and worship him.”</w:t>
      </w:r>
    </w:p>
    <w:p w14:paraId="7F6B960D" w14:textId="77777777" w:rsidR="004C0A9A" w:rsidRPr="00316C44" w:rsidRDefault="00BD7B70" w:rsidP="001D29F9">
      <w:pPr>
        <w:spacing w:after="100"/>
        <w:rPr>
          <w:szCs w:val="23"/>
        </w:rPr>
      </w:pPr>
      <w:r w:rsidRPr="00316C44">
        <w:rPr>
          <w:rStyle w:val="text"/>
          <w:szCs w:val="23"/>
        </w:rPr>
        <w:t>After they had heard the king, they went on their way, and the star they had seen when it rose went ahead of them until it stopped over the place where the child was.</w:t>
      </w:r>
      <w:r w:rsidRPr="00316C44">
        <w:rPr>
          <w:szCs w:val="23"/>
        </w:rPr>
        <w:t xml:space="preserve"> </w:t>
      </w:r>
    </w:p>
    <w:p w14:paraId="379F1A7D" w14:textId="77777777" w:rsidR="00DE4C29" w:rsidRDefault="00BD7B70" w:rsidP="001D29F9">
      <w:pPr>
        <w:spacing w:after="100"/>
        <w:rPr>
          <w:rStyle w:val="text"/>
          <w:szCs w:val="23"/>
        </w:rPr>
      </w:pPr>
      <w:r w:rsidRPr="00316C44">
        <w:rPr>
          <w:rStyle w:val="text"/>
          <w:szCs w:val="23"/>
        </w:rPr>
        <w:t>When they saw the star, they were overjoyed.</w:t>
      </w:r>
      <w:r w:rsidR="000603DA" w:rsidRPr="00316C44">
        <w:rPr>
          <w:rStyle w:val="text"/>
          <w:szCs w:val="23"/>
        </w:rPr>
        <w:t xml:space="preserve"> </w:t>
      </w:r>
      <w:r w:rsidRPr="00316C44">
        <w:rPr>
          <w:rStyle w:val="text"/>
          <w:szCs w:val="23"/>
        </w:rPr>
        <w:t xml:space="preserve">On coming to the house, they saw the child with his mother Mary, and they bowed down and worshiped him. </w:t>
      </w:r>
    </w:p>
    <w:p w14:paraId="5357772F" w14:textId="77777777" w:rsidR="00164CE5" w:rsidRDefault="00BD7B70" w:rsidP="001D29F9">
      <w:pPr>
        <w:spacing w:after="100"/>
        <w:rPr>
          <w:rStyle w:val="text"/>
          <w:szCs w:val="23"/>
        </w:rPr>
      </w:pPr>
      <w:r w:rsidRPr="00316C44">
        <w:rPr>
          <w:rStyle w:val="text"/>
          <w:szCs w:val="23"/>
        </w:rPr>
        <w:t>Then they opened their treasures and presented him with gifts of gold, frankincense and myrrh.</w:t>
      </w:r>
      <w:r w:rsidR="000603DA" w:rsidRPr="00316C44">
        <w:rPr>
          <w:rStyle w:val="text"/>
          <w:szCs w:val="23"/>
        </w:rPr>
        <w:t xml:space="preserve"> </w:t>
      </w:r>
    </w:p>
    <w:p w14:paraId="5D686130" w14:textId="4414218A" w:rsidR="00BD7B70" w:rsidRPr="00316C44" w:rsidRDefault="00BD7B70" w:rsidP="00492045">
      <w:pPr>
        <w:rPr>
          <w:rStyle w:val="text"/>
          <w:szCs w:val="23"/>
        </w:rPr>
      </w:pPr>
      <w:r w:rsidRPr="00316C44">
        <w:rPr>
          <w:rStyle w:val="text"/>
          <w:szCs w:val="23"/>
        </w:rPr>
        <w:t>And having been warned in a dream not to go back to Herod, they returned to their country by another route.</w:t>
      </w:r>
    </w:p>
    <w:p w14:paraId="08656102" w14:textId="77777777" w:rsidR="00BD7B70" w:rsidRPr="00316C44" w:rsidRDefault="000603DA" w:rsidP="00492045">
      <w:pPr>
        <w:pStyle w:val="VerseReference"/>
        <w:tabs>
          <w:tab w:val="left" w:pos="360"/>
        </w:tabs>
      </w:pPr>
      <w:bookmarkStart w:id="46" w:name="_Toc115871198"/>
      <w:r w:rsidRPr="00316C44">
        <w:t xml:space="preserve">~ </w:t>
      </w:r>
      <w:r w:rsidR="005D22E3" w:rsidRPr="00316C44">
        <w:t>Matthew 2:7</w:t>
      </w:r>
      <w:r w:rsidRPr="00316C44">
        <w:t>-12 (</w:t>
      </w:r>
      <w:r w:rsidR="00BD7B70" w:rsidRPr="00316C44">
        <w:t>NIV</w:t>
      </w:r>
      <w:r w:rsidRPr="00316C44">
        <w:t>)</w:t>
      </w:r>
      <w:bookmarkEnd w:id="46"/>
    </w:p>
    <w:p w14:paraId="344732CA" w14:textId="77777777" w:rsidR="005D22E3" w:rsidRPr="00316C44" w:rsidRDefault="005D22E3" w:rsidP="00492045">
      <w:pPr>
        <w:pStyle w:val="NoSpacing"/>
        <w:tabs>
          <w:tab w:val="left" w:pos="360"/>
        </w:tabs>
        <w:rPr>
          <w:rStyle w:val="text"/>
          <w:szCs w:val="23"/>
        </w:rPr>
      </w:pPr>
    </w:p>
    <w:p w14:paraId="563694E2" w14:textId="77777777" w:rsidR="001D29F9" w:rsidRDefault="00BD7B70" w:rsidP="001D29F9">
      <w:pPr>
        <w:spacing w:after="100"/>
        <w:rPr>
          <w:rStyle w:val="text"/>
          <w:szCs w:val="23"/>
        </w:rPr>
      </w:pPr>
      <w:r w:rsidRPr="00316C44">
        <w:rPr>
          <w:rStyle w:val="text"/>
          <w:szCs w:val="23"/>
        </w:rPr>
        <w:t>When they had gone, an angel of the</w:t>
      </w:r>
      <w:r w:rsidR="005020BA" w:rsidRPr="00316C44">
        <w:rPr>
          <w:rStyle w:val="text"/>
          <w:szCs w:val="23"/>
        </w:rPr>
        <w:t xml:space="preserve"> </w:t>
      </w:r>
      <w:r w:rsidR="006574EC" w:rsidRPr="00316C44">
        <w:rPr>
          <w:rStyle w:val="text"/>
          <w:smallCaps/>
          <w:szCs w:val="23"/>
        </w:rPr>
        <w:t>Lord</w:t>
      </w:r>
      <w:r w:rsidRPr="00316C44">
        <w:rPr>
          <w:rStyle w:val="text"/>
          <w:szCs w:val="23"/>
        </w:rPr>
        <w:t xml:space="preserve"> appeared to Joseph in a dream. </w:t>
      </w:r>
    </w:p>
    <w:p w14:paraId="2A74378A" w14:textId="61500758" w:rsidR="004C0A9A" w:rsidRPr="00316C44" w:rsidRDefault="00BD7B70" w:rsidP="001D29F9">
      <w:pPr>
        <w:spacing w:after="100"/>
        <w:rPr>
          <w:rStyle w:val="text"/>
          <w:szCs w:val="23"/>
        </w:rPr>
      </w:pPr>
      <w:r w:rsidRPr="00EA4918">
        <w:rPr>
          <w:rStyle w:val="text"/>
          <w:spacing w:val="-2"/>
          <w:szCs w:val="23"/>
        </w:rPr>
        <w:t>“Get up,” he said, “take the child and his mother and escape</w:t>
      </w:r>
      <w:r w:rsidRPr="00316C44">
        <w:rPr>
          <w:rStyle w:val="text"/>
          <w:szCs w:val="23"/>
        </w:rPr>
        <w:t xml:space="preserve"> to Egypt. Stay there until I tell you, for Herod is going to search for the child to kill him.”</w:t>
      </w:r>
      <w:r w:rsidR="004C0A9A" w:rsidRPr="00316C44">
        <w:rPr>
          <w:rStyle w:val="text"/>
          <w:szCs w:val="23"/>
        </w:rPr>
        <w:t xml:space="preserve"> </w:t>
      </w:r>
    </w:p>
    <w:p w14:paraId="47837FE6" w14:textId="0CDF3520" w:rsidR="00BD7B70" w:rsidRPr="00316C44" w:rsidRDefault="00BD7B70" w:rsidP="00492045">
      <w:pPr>
        <w:rPr>
          <w:rStyle w:val="text"/>
          <w:szCs w:val="23"/>
        </w:rPr>
      </w:pPr>
      <w:r w:rsidRPr="006B7088">
        <w:rPr>
          <w:rStyle w:val="text"/>
          <w:spacing w:val="-4"/>
          <w:szCs w:val="23"/>
        </w:rPr>
        <w:t>So he got up, took the child and his mother during the night</w:t>
      </w:r>
      <w:r w:rsidRPr="00316C44">
        <w:rPr>
          <w:rStyle w:val="text"/>
          <w:szCs w:val="23"/>
        </w:rPr>
        <w:t xml:space="preserve"> and left for Egypt</w:t>
      </w:r>
      <w:r w:rsidR="003903D3">
        <w:rPr>
          <w:rStyle w:val="text"/>
          <w:szCs w:val="23"/>
        </w:rPr>
        <w:t>..</w:t>
      </w:r>
      <w:r w:rsidRPr="00316C44">
        <w:rPr>
          <w:rStyle w:val="text"/>
          <w:szCs w:val="23"/>
        </w:rPr>
        <w:t>.</w:t>
      </w:r>
    </w:p>
    <w:p w14:paraId="1ACE816F" w14:textId="529A7100" w:rsidR="00BD7B70" w:rsidRPr="00316C44" w:rsidRDefault="000603DA" w:rsidP="00492045">
      <w:pPr>
        <w:pStyle w:val="VerseReference"/>
        <w:tabs>
          <w:tab w:val="left" w:pos="360"/>
        </w:tabs>
        <w:rPr>
          <w:rStyle w:val="text"/>
          <w:szCs w:val="23"/>
        </w:rPr>
      </w:pPr>
      <w:bookmarkStart w:id="47" w:name="_Toc115871199"/>
      <w:r w:rsidRPr="00316C44">
        <w:rPr>
          <w:szCs w:val="23"/>
        </w:rPr>
        <w:t>~ Matthew 2:13-1</w:t>
      </w:r>
      <w:r w:rsidR="00885ADC">
        <w:rPr>
          <w:szCs w:val="23"/>
        </w:rPr>
        <w:t>4</w:t>
      </w:r>
      <w:r w:rsidRPr="00316C44">
        <w:rPr>
          <w:szCs w:val="23"/>
        </w:rPr>
        <w:t xml:space="preserve"> (</w:t>
      </w:r>
      <w:r w:rsidR="00BD7B70" w:rsidRPr="00316C44">
        <w:rPr>
          <w:rStyle w:val="text"/>
          <w:szCs w:val="23"/>
        </w:rPr>
        <w:t>NIV</w:t>
      </w:r>
      <w:r w:rsidRPr="00316C44">
        <w:rPr>
          <w:rStyle w:val="text"/>
          <w:szCs w:val="23"/>
        </w:rPr>
        <w:t>)</w:t>
      </w:r>
      <w:bookmarkEnd w:id="47"/>
    </w:p>
    <w:p w14:paraId="7F4841DB" w14:textId="77777777" w:rsidR="00BD7B70" w:rsidRPr="00397EBC" w:rsidRDefault="00BD7B70" w:rsidP="00492045">
      <w:pPr>
        <w:pStyle w:val="NoSpacing"/>
        <w:tabs>
          <w:tab w:val="left" w:pos="360"/>
        </w:tabs>
        <w:rPr>
          <w:rStyle w:val="text"/>
          <w:sz w:val="14"/>
        </w:rPr>
      </w:pPr>
    </w:p>
    <w:p w14:paraId="12137A27" w14:textId="77777777" w:rsidR="00BD7B70" w:rsidRPr="00316C44" w:rsidRDefault="00BD7B70" w:rsidP="001D29F9">
      <w:pPr>
        <w:spacing w:after="100"/>
      </w:pPr>
      <w:r w:rsidRPr="00316C44">
        <w:rPr>
          <w:rStyle w:val="text"/>
          <w:szCs w:val="23"/>
        </w:rPr>
        <w:t>When Herod realized that he had been outwitted by the Magi, he was furious, and he gave orders to kill all the boys in Bethlehem and its vicinity who were two years old and under, in accordance with the time he had learned from the Magi.</w:t>
      </w:r>
      <w:r w:rsidRPr="00316C44">
        <w:t xml:space="preserve"> </w:t>
      </w:r>
      <w:r w:rsidRPr="00316C44">
        <w:rPr>
          <w:rStyle w:val="text"/>
          <w:szCs w:val="23"/>
        </w:rPr>
        <w:t>Then what was said through the prophet Jeremiah was fulfilled:</w:t>
      </w:r>
    </w:p>
    <w:p w14:paraId="1041ECEF" w14:textId="300E6462" w:rsidR="00F3347D" w:rsidRPr="00316C44" w:rsidRDefault="00BD7B70" w:rsidP="00492045">
      <w:pPr>
        <w:ind w:left="360"/>
        <w:rPr>
          <w:rStyle w:val="text"/>
          <w:szCs w:val="23"/>
        </w:rPr>
      </w:pPr>
      <w:r w:rsidRPr="00316C44">
        <w:rPr>
          <w:rStyle w:val="text"/>
          <w:szCs w:val="23"/>
        </w:rPr>
        <w:t>A voice is heard in Ramah,</w:t>
      </w:r>
    </w:p>
    <w:p w14:paraId="4C2B3A3B" w14:textId="77777777" w:rsidR="00F3347D" w:rsidRPr="00316C44" w:rsidRDefault="00F3347D" w:rsidP="00492045">
      <w:pPr>
        <w:ind w:left="360"/>
        <w:rPr>
          <w:rStyle w:val="text"/>
          <w:szCs w:val="23"/>
        </w:rPr>
      </w:pPr>
      <w:r w:rsidRPr="00316C44">
        <w:rPr>
          <w:rStyle w:val="text"/>
          <w:szCs w:val="23"/>
        </w:rPr>
        <w:tab/>
      </w:r>
      <w:r w:rsidR="00BD7B70" w:rsidRPr="00316C44">
        <w:rPr>
          <w:rStyle w:val="text"/>
          <w:szCs w:val="23"/>
        </w:rPr>
        <w:t>weeping and great mourning,</w:t>
      </w:r>
    </w:p>
    <w:p w14:paraId="3165C61F" w14:textId="77777777" w:rsidR="00F3347D" w:rsidRPr="00316C44" w:rsidRDefault="00F3347D" w:rsidP="00492045">
      <w:pPr>
        <w:ind w:left="360"/>
        <w:rPr>
          <w:rStyle w:val="text"/>
          <w:szCs w:val="23"/>
        </w:rPr>
      </w:pPr>
      <w:r w:rsidRPr="00316C44">
        <w:rPr>
          <w:rStyle w:val="text"/>
          <w:szCs w:val="23"/>
        </w:rPr>
        <w:t>Ra</w:t>
      </w:r>
      <w:r w:rsidR="00BD7B70" w:rsidRPr="00316C44">
        <w:rPr>
          <w:rStyle w:val="text"/>
          <w:szCs w:val="23"/>
        </w:rPr>
        <w:t>chel weeping for her children</w:t>
      </w:r>
    </w:p>
    <w:p w14:paraId="286E6130" w14:textId="77777777" w:rsidR="00F3347D" w:rsidRPr="00316C44" w:rsidRDefault="00F3347D" w:rsidP="00492045">
      <w:pPr>
        <w:ind w:left="360"/>
        <w:rPr>
          <w:rStyle w:val="text"/>
          <w:szCs w:val="23"/>
        </w:rPr>
      </w:pPr>
      <w:r w:rsidRPr="00316C44">
        <w:rPr>
          <w:rStyle w:val="text"/>
          <w:szCs w:val="23"/>
        </w:rPr>
        <w:tab/>
      </w:r>
      <w:r w:rsidR="00BD7B70" w:rsidRPr="00316C44">
        <w:rPr>
          <w:rStyle w:val="text"/>
          <w:szCs w:val="23"/>
        </w:rPr>
        <w:t>and refusing to be comforted,</w:t>
      </w:r>
    </w:p>
    <w:p w14:paraId="2D9344AE" w14:textId="332DCDB5" w:rsidR="00BD7B70" w:rsidRPr="00316C44" w:rsidRDefault="00004AA8" w:rsidP="00492045">
      <w:pPr>
        <w:ind w:left="360"/>
      </w:pPr>
      <w:r w:rsidRPr="00316C44">
        <w:rPr>
          <w:rStyle w:val="text"/>
          <w:szCs w:val="23"/>
        </w:rPr>
        <w:tab/>
      </w:r>
      <w:r w:rsidR="00BD7B70" w:rsidRPr="00316C44">
        <w:rPr>
          <w:rStyle w:val="text"/>
          <w:szCs w:val="23"/>
        </w:rPr>
        <w:t>because they are no more.</w:t>
      </w:r>
    </w:p>
    <w:p w14:paraId="05BEA3AD" w14:textId="77777777" w:rsidR="00BD7B70" w:rsidRPr="00316C44" w:rsidRDefault="000603DA" w:rsidP="00492045">
      <w:pPr>
        <w:pStyle w:val="VerseReference"/>
        <w:tabs>
          <w:tab w:val="left" w:pos="360"/>
        </w:tabs>
      </w:pPr>
      <w:bookmarkStart w:id="48" w:name="_Toc115871200"/>
      <w:r w:rsidRPr="00316C44">
        <w:t>~ Matthew 2:16-18 (</w:t>
      </w:r>
      <w:r w:rsidR="00BD7B70" w:rsidRPr="00316C44">
        <w:t>NIV</w:t>
      </w:r>
      <w:r w:rsidRPr="00316C44">
        <w:t>)</w:t>
      </w:r>
      <w:bookmarkEnd w:id="48"/>
    </w:p>
    <w:p w14:paraId="6C589452" w14:textId="77777777" w:rsidR="00A37F6F" w:rsidRPr="00874EB2" w:rsidRDefault="00A37F6F" w:rsidP="00A37F6F">
      <w:pPr>
        <w:pStyle w:val="Heading2"/>
        <w:rPr>
          <w:rStyle w:val="text"/>
          <w:sz w:val="28"/>
          <w:szCs w:val="22"/>
        </w:rPr>
      </w:pPr>
      <w:bookmarkStart w:id="49" w:name="_Toc115871206"/>
      <w:r w:rsidRPr="00874EB2">
        <w:rPr>
          <w:rStyle w:val="text"/>
          <w:sz w:val="28"/>
          <w:szCs w:val="22"/>
        </w:rPr>
        <w:lastRenderedPageBreak/>
        <w:t>A</w:t>
      </w:r>
      <w:bookmarkStart w:id="50" w:name="AccountsOfJesusChildhood"/>
      <w:bookmarkEnd w:id="50"/>
      <w:r w:rsidRPr="00874EB2">
        <w:rPr>
          <w:rStyle w:val="text"/>
          <w:sz w:val="28"/>
          <w:szCs w:val="22"/>
        </w:rPr>
        <w:t>ccounts of Jesus’ Childhood</w:t>
      </w:r>
    </w:p>
    <w:p w14:paraId="1D3F0A79" w14:textId="77777777" w:rsidR="00A37F6F" w:rsidRPr="00997497" w:rsidRDefault="00A37F6F" w:rsidP="00A37F6F">
      <w:pPr>
        <w:rPr>
          <w:rStyle w:val="text"/>
          <w:sz w:val="18"/>
        </w:rPr>
      </w:pPr>
    </w:p>
    <w:p w14:paraId="16818107" w14:textId="77777777" w:rsidR="00A37F6F" w:rsidRPr="00316C44" w:rsidRDefault="00A37F6F" w:rsidP="00A37F6F">
      <w:pPr>
        <w:rPr>
          <w:i/>
        </w:rPr>
      </w:pPr>
      <w:r w:rsidRPr="00316C44">
        <w:rPr>
          <w:i/>
        </w:rPr>
        <w:t xml:space="preserve">“When Israel was a child, I loved him, and out of Egypt </w:t>
      </w:r>
      <w:r>
        <w:rPr>
          <w:i/>
        </w:rPr>
        <w:br/>
      </w:r>
      <w:r w:rsidRPr="00316C44">
        <w:rPr>
          <w:i/>
        </w:rPr>
        <w:t>I called my son.”</w:t>
      </w:r>
    </w:p>
    <w:p w14:paraId="013F9E72" w14:textId="77777777" w:rsidR="00A37F6F" w:rsidRPr="00316C44" w:rsidRDefault="00A37F6F" w:rsidP="00A37F6F">
      <w:pPr>
        <w:pStyle w:val="VerseReference"/>
        <w:tabs>
          <w:tab w:val="left" w:pos="360"/>
        </w:tabs>
        <w:rPr>
          <w:rStyle w:val="text"/>
          <w:i/>
          <w:szCs w:val="20"/>
        </w:rPr>
      </w:pPr>
      <w:bookmarkStart w:id="51" w:name="_Toc115871201"/>
      <w:r w:rsidRPr="00316C44">
        <w:rPr>
          <w:i/>
        </w:rPr>
        <w:t>~ Hosea 11:1 (</w:t>
      </w:r>
      <w:r w:rsidRPr="00316C44">
        <w:rPr>
          <w:rStyle w:val="text"/>
          <w:i/>
          <w:szCs w:val="20"/>
        </w:rPr>
        <w:t>ESV)</w:t>
      </w:r>
      <w:bookmarkEnd w:id="51"/>
    </w:p>
    <w:p w14:paraId="00AE3809" w14:textId="77777777" w:rsidR="00A37F6F" w:rsidRPr="00622E91" w:rsidRDefault="00A37F6F" w:rsidP="00A37F6F">
      <w:pPr>
        <w:pStyle w:val="NoSpacing"/>
        <w:rPr>
          <w:sz w:val="12"/>
          <w:szCs w:val="12"/>
        </w:rPr>
      </w:pPr>
    </w:p>
    <w:p w14:paraId="36A862B9" w14:textId="77777777" w:rsidR="00A37F6F" w:rsidRPr="00316C44" w:rsidRDefault="00A37F6F" w:rsidP="00A37F6F">
      <w:pPr>
        <w:rPr>
          <w:rStyle w:val="text"/>
          <w:szCs w:val="23"/>
        </w:rPr>
      </w:pPr>
      <w:r w:rsidRPr="00316C44">
        <w:rPr>
          <w:rStyle w:val="text"/>
          <w:szCs w:val="23"/>
        </w:rPr>
        <w:t xml:space="preserve">So </w:t>
      </w:r>
      <w:r>
        <w:rPr>
          <w:rStyle w:val="text"/>
          <w:szCs w:val="23"/>
        </w:rPr>
        <w:t>[Joseph]</w:t>
      </w:r>
      <w:r w:rsidRPr="00316C44">
        <w:rPr>
          <w:rStyle w:val="text"/>
          <w:szCs w:val="23"/>
        </w:rPr>
        <w:t xml:space="preserve"> got up, took the child and his mother during the night and left for Egypt,</w:t>
      </w:r>
      <w:r w:rsidRPr="00316C44">
        <w:t xml:space="preserve"> </w:t>
      </w:r>
      <w:r w:rsidRPr="00316C44">
        <w:rPr>
          <w:rStyle w:val="text"/>
          <w:szCs w:val="23"/>
        </w:rPr>
        <w:t xml:space="preserve">where he stayed until the </w:t>
      </w:r>
      <w:r w:rsidRPr="00316C44">
        <w:rPr>
          <w:rStyle w:val="text"/>
          <w:szCs w:val="23"/>
        </w:rPr>
        <w:br/>
        <w:t xml:space="preserve">death of Herod. And so was fulfilled what the </w:t>
      </w:r>
      <w:r w:rsidRPr="00316C44">
        <w:rPr>
          <w:rStyle w:val="text"/>
          <w:smallCaps/>
          <w:szCs w:val="23"/>
        </w:rPr>
        <w:t>Lord</w:t>
      </w:r>
      <w:r w:rsidRPr="00316C44">
        <w:rPr>
          <w:rStyle w:val="text"/>
          <w:szCs w:val="23"/>
        </w:rPr>
        <w:t xml:space="preserve"> had said through the prophet: “Out of Egypt I called my son.”</w:t>
      </w:r>
    </w:p>
    <w:p w14:paraId="74E0340C" w14:textId="77777777" w:rsidR="00A37F6F" w:rsidRPr="00316C44" w:rsidRDefault="00A37F6F" w:rsidP="00A37F6F">
      <w:pPr>
        <w:pStyle w:val="VerseReference"/>
        <w:tabs>
          <w:tab w:val="left" w:pos="360"/>
        </w:tabs>
        <w:rPr>
          <w:rStyle w:val="text"/>
          <w:szCs w:val="23"/>
        </w:rPr>
      </w:pPr>
      <w:bookmarkStart w:id="52" w:name="_Toc115871202"/>
      <w:r w:rsidRPr="00316C44">
        <w:rPr>
          <w:szCs w:val="23"/>
        </w:rPr>
        <w:t>~ Matthew 2:1</w:t>
      </w:r>
      <w:r>
        <w:rPr>
          <w:szCs w:val="23"/>
        </w:rPr>
        <w:t>4</w:t>
      </w:r>
      <w:r w:rsidRPr="00316C44">
        <w:rPr>
          <w:szCs w:val="23"/>
        </w:rPr>
        <w:t>-15 (</w:t>
      </w:r>
      <w:r w:rsidRPr="00316C44">
        <w:rPr>
          <w:rStyle w:val="text"/>
          <w:szCs w:val="23"/>
        </w:rPr>
        <w:t>NIV)</w:t>
      </w:r>
      <w:bookmarkEnd w:id="52"/>
    </w:p>
    <w:p w14:paraId="5839A3F9" w14:textId="77777777" w:rsidR="00A37F6F" w:rsidRPr="002509C8" w:rsidRDefault="00A37F6F" w:rsidP="00A37F6F">
      <w:pPr>
        <w:pStyle w:val="NoSpacing"/>
        <w:rPr>
          <w:sz w:val="12"/>
          <w:szCs w:val="18"/>
        </w:rPr>
      </w:pPr>
    </w:p>
    <w:p w14:paraId="36546BC9" w14:textId="77777777" w:rsidR="00A37F6F" w:rsidRPr="00316C44" w:rsidRDefault="00A37F6F" w:rsidP="00A37F6F">
      <w:pPr>
        <w:spacing w:after="80" w:line="245" w:lineRule="auto"/>
      </w:pPr>
      <w:r w:rsidRPr="00316C44">
        <w:t xml:space="preserve">When Herod died, an angel of the </w:t>
      </w:r>
      <w:r w:rsidRPr="00316C44">
        <w:rPr>
          <w:smallCaps/>
        </w:rPr>
        <w:t>Lord</w:t>
      </w:r>
      <w:r w:rsidRPr="00316C44">
        <w:t xml:space="preserve"> appeared in </w:t>
      </w:r>
      <w:r>
        <w:br/>
      </w:r>
      <w:r w:rsidRPr="00316C44">
        <w:t xml:space="preserve">a dream to Joseph in Egypt. “Get up!” the angel said. </w:t>
      </w:r>
      <w:r w:rsidRPr="00316C44">
        <w:br/>
        <w:t>“Take the child and his mother back to the land of Israel, because those who were trying to kill the child are dead.”</w:t>
      </w:r>
    </w:p>
    <w:p w14:paraId="5FB7E02D" w14:textId="77777777" w:rsidR="00A37F6F" w:rsidRPr="00316C44" w:rsidRDefault="00A37F6F" w:rsidP="00A37F6F">
      <w:pPr>
        <w:spacing w:line="245" w:lineRule="auto"/>
      </w:pPr>
      <w:r w:rsidRPr="00316C44">
        <w:t>So Joseph got up and returned to the land of Israel with Jesus and his mother…So the family went and lived in a town called Nazareth.</w:t>
      </w:r>
    </w:p>
    <w:p w14:paraId="2C1FF63D" w14:textId="77777777" w:rsidR="00A37F6F" w:rsidRPr="00316C44" w:rsidRDefault="00A37F6F" w:rsidP="00A37F6F">
      <w:pPr>
        <w:pStyle w:val="VerseReference"/>
        <w:tabs>
          <w:tab w:val="left" w:pos="360"/>
        </w:tabs>
        <w:spacing w:line="245" w:lineRule="auto"/>
        <w:rPr>
          <w:spacing w:val="-2"/>
        </w:rPr>
      </w:pPr>
      <w:bookmarkStart w:id="53" w:name="_Toc115871203"/>
      <w:r w:rsidRPr="00316C44">
        <w:rPr>
          <w:spacing w:val="-2"/>
        </w:rPr>
        <w:t>~ Matthew 2:19-23a (NLT)</w:t>
      </w:r>
      <w:bookmarkEnd w:id="53"/>
    </w:p>
    <w:p w14:paraId="61365E78" w14:textId="77777777" w:rsidR="00A37F6F" w:rsidRPr="002509C8" w:rsidRDefault="00A37F6F" w:rsidP="00A37F6F">
      <w:pPr>
        <w:pStyle w:val="NoSpacing"/>
        <w:rPr>
          <w:sz w:val="14"/>
          <w:szCs w:val="18"/>
        </w:rPr>
      </w:pPr>
    </w:p>
    <w:p w14:paraId="7DD31967" w14:textId="77777777" w:rsidR="00A37F6F" w:rsidRPr="00316C44" w:rsidRDefault="00A37F6F" w:rsidP="00A37F6F">
      <w:pPr>
        <w:spacing w:line="245" w:lineRule="auto"/>
        <w:rPr>
          <w:spacing w:val="-4"/>
        </w:rPr>
      </w:pPr>
      <w:r w:rsidRPr="00622E91">
        <w:rPr>
          <w:rStyle w:val="text"/>
          <w:spacing w:val="-2"/>
          <w:szCs w:val="23"/>
        </w:rPr>
        <w:t>When Joseph and Mary had done everything required by the</w:t>
      </w:r>
      <w:r w:rsidRPr="00316C44">
        <w:rPr>
          <w:rStyle w:val="text"/>
          <w:spacing w:val="-4"/>
          <w:szCs w:val="23"/>
        </w:rPr>
        <w:t xml:space="preserve"> Law of the</w:t>
      </w:r>
      <w:r w:rsidRPr="00316C44">
        <w:rPr>
          <w:rStyle w:val="text"/>
          <w:smallCaps/>
          <w:spacing w:val="-4"/>
          <w:szCs w:val="23"/>
        </w:rPr>
        <w:t xml:space="preserve"> Lord</w:t>
      </w:r>
      <w:r w:rsidRPr="00316C44">
        <w:rPr>
          <w:rStyle w:val="text"/>
          <w:spacing w:val="-4"/>
          <w:szCs w:val="23"/>
        </w:rPr>
        <w:t xml:space="preserve">, they returned to Galilee to their own </w:t>
      </w:r>
      <w:r w:rsidRPr="00622E91">
        <w:rPr>
          <w:rStyle w:val="text"/>
          <w:spacing w:val="-2"/>
          <w:szCs w:val="23"/>
        </w:rPr>
        <w:t>town of Nazareth.</w:t>
      </w:r>
      <w:r w:rsidRPr="00622E91">
        <w:rPr>
          <w:spacing w:val="-2"/>
        </w:rPr>
        <w:t xml:space="preserve"> </w:t>
      </w:r>
      <w:r w:rsidRPr="00622E91">
        <w:rPr>
          <w:rStyle w:val="text"/>
          <w:spacing w:val="-2"/>
          <w:szCs w:val="23"/>
        </w:rPr>
        <w:t>And the child grew and became strong; he</w:t>
      </w:r>
      <w:r w:rsidRPr="00316C44">
        <w:rPr>
          <w:rStyle w:val="text"/>
          <w:spacing w:val="-4"/>
          <w:szCs w:val="23"/>
        </w:rPr>
        <w:t xml:space="preserve"> was filled with wisdom, and the grace of God was on him.</w:t>
      </w:r>
    </w:p>
    <w:p w14:paraId="26826F45" w14:textId="77777777" w:rsidR="00A37F6F" w:rsidRPr="00316C44" w:rsidRDefault="00A37F6F" w:rsidP="00A37F6F">
      <w:pPr>
        <w:pStyle w:val="VerseReference"/>
        <w:tabs>
          <w:tab w:val="left" w:pos="360"/>
        </w:tabs>
        <w:spacing w:line="245" w:lineRule="auto"/>
      </w:pPr>
      <w:bookmarkStart w:id="54" w:name="_Toc115871204"/>
      <w:r w:rsidRPr="00316C44">
        <w:t>~ Luke 2:39-40 (NIV)</w:t>
      </w:r>
      <w:bookmarkEnd w:id="54"/>
    </w:p>
    <w:p w14:paraId="74F35E70" w14:textId="77777777" w:rsidR="00A37F6F" w:rsidRPr="002509C8" w:rsidRDefault="00A37F6F" w:rsidP="00A37F6F">
      <w:pPr>
        <w:pStyle w:val="NoSpacing"/>
        <w:rPr>
          <w:rStyle w:val="text"/>
          <w:sz w:val="14"/>
          <w:szCs w:val="20"/>
        </w:rPr>
      </w:pPr>
    </w:p>
    <w:p w14:paraId="377AED9E" w14:textId="77777777" w:rsidR="00A37F6F" w:rsidRDefault="00A37F6F" w:rsidP="00A37F6F">
      <w:pPr>
        <w:spacing w:after="100"/>
        <w:rPr>
          <w:spacing w:val="2"/>
        </w:rPr>
      </w:pPr>
      <w:r w:rsidRPr="00316C44">
        <w:rPr>
          <w:rStyle w:val="text"/>
          <w:szCs w:val="23"/>
        </w:rPr>
        <w:t xml:space="preserve">Every year Jesus’ parents went to Jerusalem for the </w:t>
      </w:r>
      <w:r w:rsidRPr="00622E91">
        <w:rPr>
          <w:rStyle w:val="text"/>
          <w:spacing w:val="2"/>
          <w:szCs w:val="23"/>
        </w:rPr>
        <w:t>Passover festival.</w:t>
      </w:r>
      <w:r w:rsidRPr="00622E91">
        <w:rPr>
          <w:spacing w:val="2"/>
        </w:rPr>
        <w:t xml:space="preserve"> </w:t>
      </w:r>
      <w:r w:rsidRPr="00622E91">
        <w:rPr>
          <w:rStyle w:val="text"/>
          <w:spacing w:val="2"/>
          <w:szCs w:val="23"/>
        </w:rPr>
        <w:t xml:space="preserve">When Jesus was twelve years old, </w:t>
      </w:r>
      <w:r>
        <w:rPr>
          <w:rStyle w:val="text"/>
          <w:spacing w:val="2"/>
          <w:szCs w:val="23"/>
        </w:rPr>
        <w:br/>
      </w:r>
      <w:r w:rsidRPr="00622E91">
        <w:rPr>
          <w:rStyle w:val="text"/>
          <w:spacing w:val="2"/>
          <w:szCs w:val="23"/>
        </w:rPr>
        <w:t>they attended the festival as usual.</w:t>
      </w:r>
      <w:r w:rsidRPr="00622E91">
        <w:rPr>
          <w:spacing w:val="2"/>
        </w:rPr>
        <w:t xml:space="preserve"> </w:t>
      </w:r>
    </w:p>
    <w:p w14:paraId="01FA94DA" w14:textId="77777777" w:rsidR="00A37F6F" w:rsidRPr="00316C44" w:rsidRDefault="00A37F6F" w:rsidP="00A37F6F">
      <w:pPr>
        <w:spacing w:after="100"/>
      </w:pPr>
      <w:r w:rsidRPr="00622E91">
        <w:rPr>
          <w:rStyle w:val="text"/>
          <w:spacing w:val="2"/>
          <w:szCs w:val="23"/>
        </w:rPr>
        <w:t>After the celebration was over, they started home to Nazareth, but Jesus stayed</w:t>
      </w:r>
      <w:r w:rsidRPr="00316C44">
        <w:rPr>
          <w:rStyle w:val="text"/>
          <w:szCs w:val="23"/>
        </w:rPr>
        <w:t xml:space="preserve"> behind in Jerusalem…</w:t>
      </w:r>
    </w:p>
    <w:p w14:paraId="052D297E" w14:textId="77777777" w:rsidR="00A37F6F" w:rsidRPr="00316C44" w:rsidRDefault="00A37F6F" w:rsidP="00A37F6F">
      <w:pPr>
        <w:spacing w:after="100"/>
        <w:rPr>
          <w:rStyle w:val="text"/>
          <w:szCs w:val="23"/>
        </w:rPr>
      </w:pPr>
      <w:r w:rsidRPr="00316C44">
        <w:rPr>
          <w:rStyle w:val="text"/>
          <w:szCs w:val="23"/>
        </w:rPr>
        <w:t xml:space="preserve">Three days later they finally discovered him in the Temple, sitting among the religious teachers, listening </w:t>
      </w:r>
      <w:r w:rsidRPr="00316C44">
        <w:rPr>
          <w:rStyle w:val="text"/>
          <w:szCs w:val="23"/>
        </w:rPr>
        <w:br/>
        <w:t>to them and asking questions.</w:t>
      </w:r>
      <w:r w:rsidRPr="00316C44">
        <w:t xml:space="preserve"> </w:t>
      </w:r>
      <w:r w:rsidRPr="00316C44">
        <w:rPr>
          <w:rStyle w:val="text"/>
          <w:szCs w:val="23"/>
        </w:rPr>
        <w:t>All who heard him were amazed at his understanding and his answers…</w:t>
      </w:r>
    </w:p>
    <w:p w14:paraId="309D8664" w14:textId="77777777" w:rsidR="00A37F6F" w:rsidRPr="00316C44" w:rsidRDefault="00A37F6F" w:rsidP="00A37F6F">
      <w:r w:rsidRPr="00622E91">
        <w:rPr>
          <w:rStyle w:val="text"/>
          <w:spacing w:val="2"/>
          <w:szCs w:val="23"/>
        </w:rPr>
        <w:t xml:space="preserve">Then he returned to Nazareth with them and was </w:t>
      </w:r>
      <w:r w:rsidRPr="00622E91">
        <w:rPr>
          <w:rStyle w:val="text"/>
          <w:spacing w:val="-2"/>
          <w:szCs w:val="23"/>
        </w:rPr>
        <w:t>obedient to them. And his mother stored all these things</w:t>
      </w:r>
      <w:r w:rsidRPr="00316C44">
        <w:rPr>
          <w:rStyle w:val="text"/>
          <w:szCs w:val="23"/>
        </w:rPr>
        <w:t xml:space="preserve"> </w:t>
      </w:r>
      <w:r>
        <w:rPr>
          <w:rStyle w:val="text"/>
          <w:szCs w:val="23"/>
        </w:rPr>
        <w:br/>
      </w:r>
      <w:r w:rsidRPr="00316C44">
        <w:rPr>
          <w:rStyle w:val="text"/>
          <w:szCs w:val="23"/>
        </w:rPr>
        <w:t xml:space="preserve">in her heart. Jesus grew in wisdom and in stature and </w:t>
      </w:r>
      <w:r>
        <w:rPr>
          <w:rStyle w:val="text"/>
          <w:szCs w:val="23"/>
        </w:rPr>
        <w:br/>
      </w:r>
      <w:r w:rsidRPr="00316C44">
        <w:rPr>
          <w:rStyle w:val="text"/>
          <w:szCs w:val="23"/>
        </w:rPr>
        <w:t>in favor with God and all the people.</w:t>
      </w:r>
    </w:p>
    <w:p w14:paraId="26397CF7" w14:textId="77777777" w:rsidR="00A37F6F" w:rsidRPr="00316C44" w:rsidRDefault="00A37F6F" w:rsidP="00A37F6F">
      <w:pPr>
        <w:pStyle w:val="VerseReference"/>
        <w:tabs>
          <w:tab w:val="left" w:pos="360"/>
        </w:tabs>
        <w:rPr>
          <w:rStyle w:val="text"/>
          <w:i/>
          <w:sz w:val="2"/>
          <w:szCs w:val="2"/>
        </w:rPr>
      </w:pPr>
      <w:bookmarkStart w:id="55" w:name="_Toc115871205"/>
      <w:r w:rsidRPr="00316C44">
        <w:t>~ Luke 2:41-52 (NLT)</w:t>
      </w:r>
      <w:bookmarkEnd w:id="55"/>
    </w:p>
    <w:p w14:paraId="3D6B44BA" w14:textId="2BB8BC15" w:rsidR="001E7C0C" w:rsidRPr="001E7C0C" w:rsidRDefault="001E7C0C" w:rsidP="004652BE">
      <w:pPr>
        <w:pStyle w:val="Heading1"/>
      </w:pPr>
      <w:r w:rsidRPr="001E7C0C">
        <w:lastRenderedPageBreak/>
        <w:t>W</w:t>
      </w:r>
      <w:bookmarkStart w:id="56" w:name="WhyJesusCame"/>
      <w:bookmarkEnd w:id="56"/>
      <w:r w:rsidRPr="001E7C0C">
        <w:t>hy Jesus Came</w:t>
      </w:r>
      <w:bookmarkEnd w:id="49"/>
    </w:p>
    <w:p w14:paraId="525EF6C7" w14:textId="77777777" w:rsidR="00A22DBB" w:rsidRPr="0097601F" w:rsidRDefault="00A22DBB" w:rsidP="00A22DBB">
      <w:pPr>
        <w:rPr>
          <w:rStyle w:val="text"/>
          <w:sz w:val="28"/>
          <w:szCs w:val="28"/>
        </w:rPr>
      </w:pPr>
    </w:p>
    <w:p w14:paraId="0DEA3716" w14:textId="77777777" w:rsidR="00C52035" w:rsidRPr="001F22C6" w:rsidRDefault="00C52035" w:rsidP="00C52035">
      <w:pPr>
        <w:spacing w:after="120" w:line="233" w:lineRule="auto"/>
        <w:rPr>
          <w:spacing w:val="-2"/>
          <w:sz w:val="20"/>
          <w:szCs w:val="24"/>
        </w:rPr>
      </w:pPr>
      <w:r w:rsidRPr="00125F18">
        <w:rPr>
          <w:spacing w:val="-2"/>
          <w:sz w:val="20"/>
          <w:szCs w:val="24"/>
        </w:rPr>
        <w:t xml:space="preserve">God loves you abundantly, and has made a way for you to live forever in His glorious kingdom. However, first He had to pay an enormous price </w:t>
      </w:r>
      <w:r>
        <w:rPr>
          <w:spacing w:val="-2"/>
          <w:sz w:val="20"/>
          <w:szCs w:val="24"/>
        </w:rPr>
        <w:t>for</w:t>
      </w:r>
      <w:r w:rsidRPr="00125F18">
        <w:rPr>
          <w:spacing w:val="-2"/>
          <w:sz w:val="20"/>
          <w:szCs w:val="24"/>
        </w:rPr>
        <w:t xml:space="preserve"> you </w:t>
      </w:r>
      <w:r>
        <w:rPr>
          <w:spacing w:val="-2"/>
          <w:sz w:val="20"/>
          <w:szCs w:val="24"/>
        </w:rPr>
        <w:t xml:space="preserve">to </w:t>
      </w:r>
      <w:r w:rsidRPr="00125F18">
        <w:rPr>
          <w:spacing w:val="-2"/>
          <w:sz w:val="20"/>
          <w:szCs w:val="24"/>
        </w:rPr>
        <w:t>be forgiven of your sin</w:t>
      </w:r>
      <w:r>
        <w:rPr>
          <w:spacing w:val="-2"/>
          <w:sz w:val="20"/>
          <w:szCs w:val="24"/>
        </w:rPr>
        <w:t>,</w:t>
      </w:r>
      <w:r w:rsidRPr="00125F18">
        <w:rPr>
          <w:spacing w:val="-2"/>
          <w:sz w:val="20"/>
          <w:szCs w:val="24"/>
        </w:rPr>
        <w:t xml:space="preserve"> </w:t>
      </w:r>
      <w:r>
        <w:rPr>
          <w:spacing w:val="-2"/>
          <w:sz w:val="20"/>
          <w:szCs w:val="24"/>
        </w:rPr>
        <w:t xml:space="preserve">in order </w:t>
      </w:r>
      <w:r w:rsidRPr="00125F18">
        <w:rPr>
          <w:spacing w:val="-2"/>
          <w:sz w:val="20"/>
          <w:szCs w:val="24"/>
        </w:rPr>
        <w:t xml:space="preserve">to receive this eternal glory. This section explains His plan to forgive and save you. In summary: </w:t>
      </w:r>
    </w:p>
    <w:p w14:paraId="1FC388F3" w14:textId="77777777" w:rsidR="00A22DBB" w:rsidRPr="00316C44" w:rsidRDefault="00A22DBB" w:rsidP="00A22DBB">
      <w:pPr>
        <w:spacing w:line="233" w:lineRule="auto"/>
        <w:rPr>
          <w:spacing w:val="-2"/>
          <w:sz w:val="20"/>
          <w:szCs w:val="24"/>
        </w:rPr>
      </w:pPr>
      <w:r w:rsidRPr="00125F18">
        <w:rPr>
          <w:spacing w:val="-2"/>
          <w:sz w:val="20"/>
          <w:szCs w:val="24"/>
        </w:rPr>
        <w:t>God loves you, but your sin separates you from Him, and because of it, God’s wrath will come. However, Jesus died as a sacrifice to save you from your sins, from God’s wrath, and from death itself. When you confess your sins, repent and accept the salvation that Christ offers, God will forgive you. By trusting in Christ you become God’s child, and as His child, you will inherit eternal life and heaven will be your home.</w:t>
      </w:r>
    </w:p>
    <w:p w14:paraId="2B69908B" w14:textId="77777777" w:rsidR="00A22DBB" w:rsidRPr="0097601F" w:rsidRDefault="00A22DBB" w:rsidP="00A22DBB">
      <w:pPr>
        <w:spacing w:line="233" w:lineRule="auto"/>
        <w:rPr>
          <w:u w:val="single"/>
        </w:rPr>
      </w:pPr>
    </w:p>
    <w:p w14:paraId="0BDAFC2A" w14:textId="77777777" w:rsidR="00A22DBB" w:rsidRPr="00874EB2" w:rsidRDefault="00A22DBB" w:rsidP="00A22DBB">
      <w:pPr>
        <w:pStyle w:val="Heading2"/>
        <w:rPr>
          <w:sz w:val="28"/>
          <w:szCs w:val="24"/>
        </w:rPr>
      </w:pPr>
      <w:r w:rsidRPr="00874EB2">
        <w:rPr>
          <w:sz w:val="28"/>
          <w:szCs w:val="24"/>
        </w:rPr>
        <w:t>G</w:t>
      </w:r>
      <w:bookmarkStart w:id="57" w:name="GodLovesYou"/>
      <w:bookmarkEnd w:id="57"/>
      <w:r w:rsidRPr="00874EB2">
        <w:rPr>
          <w:sz w:val="28"/>
          <w:szCs w:val="24"/>
        </w:rPr>
        <w:t>od Loves You</w:t>
      </w:r>
    </w:p>
    <w:p w14:paraId="6B089EAA" w14:textId="77777777" w:rsidR="00A22DBB" w:rsidRPr="00316C44" w:rsidRDefault="00A22DBB" w:rsidP="00A22DBB">
      <w:pPr>
        <w:spacing w:line="233" w:lineRule="auto"/>
        <w:rPr>
          <w:sz w:val="20"/>
          <w:szCs w:val="23"/>
        </w:rPr>
      </w:pPr>
    </w:p>
    <w:p w14:paraId="44BBBD91" w14:textId="77777777" w:rsidR="00A22DBB" w:rsidRPr="00FE5DB6" w:rsidRDefault="00A22DBB" w:rsidP="00A22DBB">
      <w:pPr>
        <w:spacing w:line="233" w:lineRule="auto"/>
        <w:rPr>
          <w:rStyle w:val="woj"/>
          <w:szCs w:val="23"/>
        </w:rPr>
      </w:pPr>
      <w:r>
        <w:rPr>
          <w:rStyle w:val="woj"/>
          <w:szCs w:val="23"/>
        </w:rPr>
        <w:t>“</w:t>
      </w:r>
      <w:r w:rsidRPr="00FE5DB6">
        <w:rPr>
          <w:rStyle w:val="woj"/>
          <w:szCs w:val="23"/>
        </w:rPr>
        <w:t>I came that they may have life and have it abundantly.”</w:t>
      </w:r>
    </w:p>
    <w:p w14:paraId="71644D66" w14:textId="77777777" w:rsidR="00A22DBB" w:rsidRDefault="00A22DBB" w:rsidP="00A22DBB">
      <w:pPr>
        <w:pStyle w:val="VerseReference"/>
        <w:spacing w:line="233" w:lineRule="auto"/>
      </w:pPr>
      <w:bookmarkStart w:id="58" w:name="_Toc115871207"/>
      <w:r w:rsidRPr="00FE5DB6">
        <w:t>~ John 10:10</w:t>
      </w:r>
      <w:r>
        <w:t>b</w:t>
      </w:r>
      <w:r w:rsidRPr="00FE5DB6">
        <w:t xml:space="preserve"> (ESV)</w:t>
      </w:r>
      <w:bookmarkEnd w:id="58"/>
    </w:p>
    <w:p w14:paraId="2FFA2736" w14:textId="77777777" w:rsidR="00A22DBB" w:rsidRPr="00316C44" w:rsidRDefault="00A22DBB" w:rsidP="00A22DBB">
      <w:pPr>
        <w:pStyle w:val="NoSpacing"/>
        <w:spacing w:line="233" w:lineRule="auto"/>
        <w:rPr>
          <w:shd w:val="clear" w:color="auto" w:fill="FFFF00"/>
        </w:rPr>
      </w:pPr>
    </w:p>
    <w:p w14:paraId="2ABEFE7D" w14:textId="77777777" w:rsidR="00A22DBB" w:rsidRPr="00AA55FE" w:rsidRDefault="00A22DBB" w:rsidP="00A22DBB">
      <w:pPr>
        <w:spacing w:line="233" w:lineRule="auto"/>
      </w:pPr>
      <w:r w:rsidRPr="00AA55FE">
        <w:rPr>
          <w:szCs w:val="23"/>
        </w:rPr>
        <w:t xml:space="preserve">Even before he made the world, God loved us and chose us </w:t>
      </w:r>
      <w:r w:rsidRPr="00AA55FE">
        <w:rPr>
          <w:rStyle w:val="text"/>
        </w:rPr>
        <w:t>in Christ to be holy and without fault in his eyes.</w:t>
      </w:r>
    </w:p>
    <w:p w14:paraId="7C35B9E7" w14:textId="77777777" w:rsidR="00A22DBB" w:rsidRPr="00AA55FE" w:rsidRDefault="00A22DBB" w:rsidP="00A22DBB">
      <w:pPr>
        <w:pStyle w:val="VerseReference"/>
        <w:tabs>
          <w:tab w:val="left" w:pos="360"/>
        </w:tabs>
        <w:spacing w:line="233" w:lineRule="auto"/>
      </w:pPr>
      <w:bookmarkStart w:id="59" w:name="_Toc115871208"/>
      <w:r w:rsidRPr="00AA55FE">
        <w:t>~ Ephesians 1:4 (NLT)</w:t>
      </w:r>
      <w:bookmarkEnd w:id="59"/>
    </w:p>
    <w:p w14:paraId="3429D179" w14:textId="77777777" w:rsidR="00A22DBB" w:rsidRDefault="00A22DBB" w:rsidP="00A22DBB">
      <w:pPr>
        <w:pStyle w:val="NoSpacing"/>
        <w:spacing w:line="233" w:lineRule="auto"/>
      </w:pPr>
    </w:p>
    <w:p w14:paraId="4355E0DB" w14:textId="77777777" w:rsidR="00A22DBB" w:rsidRPr="000A5661" w:rsidRDefault="00A22DBB" w:rsidP="00A22DBB">
      <w:pPr>
        <w:spacing w:after="80" w:line="233" w:lineRule="auto"/>
        <w:rPr>
          <w:rFonts w:eastAsia="Times New Roman"/>
          <w:spacing w:val="-4"/>
          <w:szCs w:val="23"/>
        </w:rPr>
      </w:pPr>
      <w:r w:rsidRPr="000A5661">
        <w:rPr>
          <w:spacing w:val="-4"/>
          <w:szCs w:val="23"/>
        </w:rPr>
        <w:t>We know how much God loves us, and we have put our trust in his love.</w:t>
      </w:r>
      <w:r w:rsidRPr="000A5661">
        <w:rPr>
          <w:rFonts w:eastAsia="Times New Roman"/>
          <w:spacing w:val="-4"/>
          <w:szCs w:val="23"/>
        </w:rPr>
        <w:t xml:space="preserve"> </w:t>
      </w:r>
    </w:p>
    <w:p w14:paraId="509FF97D" w14:textId="77777777" w:rsidR="00A22DBB" w:rsidRPr="00AA55FE" w:rsidRDefault="00A22DBB" w:rsidP="00A22DBB">
      <w:pPr>
        <w:spacing w:line="233" w:lineRule="auto"/>
      </w:pPr>
      <w:r w:rsidRPr="00AB3D40">
        <w:rPr>
          <w:rStyle w:val="text"/>
          <w:spacing w:val="-6"/>
        </w:rPr>
        <w:t>God is love, and all who live in love live in God, and God lives</w:t>
      </w:r>
      <w:r w:rsidRPr="00AA55FE">
        <w:rPr>
          <w:rStyle w:val="text"/>
        </w:rPr>
        <w:t xml:space="preserve"> </w:t>
      </w:r>
      <w:r w:rsidRPr="00AB3D40">
        <w:rPr>
          <w:rStyle w:val="text"/>
          <w:spacing w:val="-2"/>
        </w:rPr>
        <w:t>in them.</w:t>
      </w:r>
    </w:p>
    <w:p w14:paraId="243318A3" w14:textId="77777777" w:rsidR="00A22DBB" w:rsidRDefault="00A22DBB" w:rsidP="00A22DBB">
      <w:pPr>
        <w:pStyle w:val="VerseReference"/>
        <w:spacing w:line="233" w:lineRule="auto"/>
      </w:pPr>
      <w:bookmarkStart w:id="60" w:name="_Toc115871209"/>
      <w:r w:rsidRPr="00AA55FE">
        <w:t>~ 1 John 4:16 (NLT)</w:t>
      </w:r>
      <w:bookmarkEnd w:id="60"/>
    </w:p>
    <w:p w14:paraId="5744F217" w14:textId="77777777" w:rsidR="00A22DBB" w:rsidRPr="00874EB2" w:rsidRDefault="00A22DBB" w:rsidP="00A22DBB">
      <w:pPr>
        <w:rPr>
          <w:sz w:val="8"/>
          <w:szCs w:val="6"/>
          <w:lang w:eastAsia="zh-CN" w:bidi="hi-IN"/>
        </w:rPr>
      </w:pPr>
    </w:p>
    <w:p w14:paraId="0B084422" w14:textId="77777777" w:rsidR="00A22DBB" w:rsidRPr="00316C44" w:rsidRDefault="00A22DBB" w:rsidP="00A22DBB">
      <w:pPr>
        <w:spacing w:line="230" w:lineRule="auto"/>
        <w:jc w:val="center"/>
        <w:rPr>
          <w:rStyle w:val="text"/>
          <w:i/>
          <w:szCs w:val="23"/>
        </w:rPr>
      </w:pPr>
      <w:r>
        <w:rPr>
          <w:i/>
          <w:noProof/>
          <w:szCs w:val="23"/>
        </w:rPr>
        <w:drawing>
          <wp:inline distT="0" distB="0" distL="0" distR="0" wp14:anchorId="6055A04A" wp14:editId="4FF32627">
            <wp:extent cx="3931920" cy="2196445"/>
            <wp:effectExtent l="0" t="0" r="0" b="0"/>
            <wp:docPr id="5" name="Picture 5" descr="P41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P414#yIS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935990" cy="2198719"/>
                    </a:xfrm>
                    <a:prstGeom prst="rect">
                      <a:avLst/>
                    </a:prstGeom>
                  </pic:spPr>
                </pic:pic>
              </a:graphicData>
            </a:graphic>
          </wp:inline>
        </w:drawing>
      </w:r>
    </w:p>
    <w:p w14:paraId="572A95C8" w14:textId="77777777" w:rsidR="00A22DBB" w:rsidRPr="00316C44" w:rsidRDefault="00A22DBB" w:rsidP="00A22DBB">
      <w:pPr>
        <w:spacing w:line="230" w:lineRule="auto"/>
        <w:rPr>
          <w:rStyle w:val="text"/>
          <w:i/>
          <w:sz w:val="12"/>
          <w:szCs w:val="23"/>
        </w:rPr>
      </w:pPr>
      <w:r w:rsidRPr="00316C44">
        <w:rPr>
          <w:rStyle w:val="text"/>
          <w:i/>
          <w:sz w:val="12"/>
          <w:szCs w:val="23"/>
        </w:rPr>
        <w:tab/>
      </w:r>
    </w:p>
    <w:p w14:paraId="17C0F3CC" w14:textId="77777777" w:rsidR="00A22DBB" w:rsidRPr="00316C44" w:rsidRDefault="00A22DBB" w:rsidP="00A22DBB">
      <w:pPr>
        <w:spacing w:line="230" w:lineRule="auto"/>
        <w:jc w:val="center"/>
        <w:rPr>
          <w:rStyle w:val="text"/>
          <w:sz w:val="18"/>
          <w:szCs w:val="18"/>
        </w:rPr>
      </w:pPr>
      <w:r>
        <w:rPr>
          <w:sz w:val="18"/>
          <w:szCs w:val="18"/>
        </w:rPr>
        <w:t>Odem Forest</w:t>
      </w:r>
      <w:r w:rsidRPr="00316C44">
        <w:rPr>
          <w:rStyle w:val="text"/>
          <w:sz w:val="18"/>
          <w:szCs w:val="18"/>
        </w:rPr>
        <w:t xml:space="preserve">, </w:t>
      </w:r>
      <w:r>
        <w:rPr>
          <w:rStyle w:val="text"/>
          <w:sz w:val="18"/>
          <w:szCs w:val="18"/>
        </w:rPr>
        <w:t>Golan Heights</w:t>
      </w:r>
    </w:p>
    <w:p w14:paraId="360084EA" w14:textId="77777777" w:rsidR="004E676A" w:rsidRPr="00AA55FE" w:rsidRDefault="004E676A" w:rsidP="004E676A">
      <w:pPr>
        <w:spacing w:line="245" w:lineRule="auto"/>
      </w:pPr>
      <w:r w:rsidRPr="00AA55FE">
        <w:rPr>
          <w:rStyle w:val="text"/>
          <w:szCs w:val="23"/>
        </w:rPr>
        <w:lastRenderedPageBreak/>
        <w:t xml:space="preserve">Praise the </w:t>
      </w:r>
      <w:r w:rsidRPr="00DE506B">
        <w:rPr>
          <w:rStyle w:val="small-caps"/>
          <w:smallCaps/>
          <w:szCs w:val="23"/>
        </w:rPr>
        <w:t>Lord</w:t>
      </w:r>
      <w:r w:rsidRPr="00AA55FE">
        <w:rPr>
          <w:rStyle w:val="text"/>
          <w:szCs w:val="23"/>
        </w:rPr>
        <w:t>, my soul,</w:t>
      </w:r>
    </w:p>
    <w:p w14:paraId="4CF7CDB0" w14:textId="77777777" w:rsidR="004E676A" w:rsidRPr="00AA55FE" w:rsidRDefault="004E676A" w:rsidP="004E676A">
      <w:pPr>
        <w:spacing w:line="245" w:lineRule="auto"/>
      </w:pPr>
      <w:r w:rsidRPr="00AA55FE">
        <w:rPr>
          <w:rStyle w:val="text"/>
          <w:szCs w:val="23"/>
        </w:rPr>
        <w:tab/>
        <w:t>and forget not all his benefits—</w:t>
      </w:r>
    </w:p>
    <w:p w14:paraId="599ABA1E" w14:textId="77777777" w:rsidR="004E676A" w:rsidRPr="00AA55FE" w:rsidRDefault="004E676A" w:rsidP="004E676A">
      <w:pPr>
        <w:spacing w:line="245" w:lineRule="auto"/>
      </w:pPr>
      <w:r w:rsidRPr="00AA55FE">
        <w:rPr>
          <w:rStyle w:val="text"/>
          <w:szCs w:val="23"/>
        </w:rPr>
        <w:t>who forgives all your sins</w:t>
      </w:r>
    </w:p>
    <w:p w14:paraId="1FE3014B" w14:textId="77777777" w:rsidR="004E676A" w:rsidRPr="00AA55FE" w:rsidRDefault="004E676A" w:rsidP="004E676A">
      <w:pPr>
        <w:spacing w:line="245" w:lineRule="auto"/>
      </w:pPr>
      <w:r w:rsidRPr="00AA55FE">
        <w:rPr>
          <w:rStyle w:val="text"/>
          <w:szCs w:val="23"/>
        </w:rPr>
        <w:tab/>
        <w:t>and heals all your diseases,</w:t>
      </w:r>
    </w:p>
    <w:p w14:paraId="62B55F67" w14:textId="77777777" w:rsidR="004E676A" w:rsidRPr="00AA55FE" w:rsidRDefault="004E676A" w:rsidP="004E676A">
      <w:pPr>
        <w:spacing w:line="245" w:lineRule="auto"/>
      </w:pPr>
      <w:r w:rsidRPr="00AA55FE">
        <w:rPr>
          <w:rStyle w:val="text"/>
          <w:szCs w:val="23"/>
        </w:rPr>
        <w:t>who redeems your life from the pit</w:t>
      </w:r>
    </w:p>
    <w:p w14:paraId="6319E55B" w14:textId="77777777" w:rsidR="004E676A" w:rsidRPr="00AA55FE" w:rsidRDefault="004E676A" w:rsidP="004E676A">
      <w:pPr>
        <w:spacing w:line="245" w:lineRule="auto"/>
      </w:pPr>
      <w:r w:rsidRPr="00AA55FE">
        <w:rPr>
          <w:rStyle w:val="text"/>
          <w:szCs w:val="23"/>
        </w:rPr>
        <w:tab/>
        <w:t>and crowns you with love and compassion,</w:t>
      </w:r>
    </w:p>
    <w:p w14:paraId="7380C652" w14:textId="77777777" w:rsidR="004E676A" w:rsidRPr="00AA55FE" w:rsidRDefault="004E676A" w:rsidP="004E676A">
      <w:pPr>
        <w:spacing w:line="245" w:lineRule="auto"/>
      </w:pPr>
      <w:r w:rsidRPr="00AA55FE">
        <w:rPr>
          <w:rStyle w:val="text"/>
          <w:szCs w:val="23"/>
        </w:rPr>
        <w:t>who satisfies your desires with good things</w:t>
      </w:r>
    </w:p>
    <w:p w14:paraId="2E453811" w14:textId="77777777" w:rsidR="004E676A" w:rsidRPr="00AA55FE" w:rsidRDefault="004E676A" w:rsidP="004E676A">
      <w:pPr>
        <w:spacing w:after="140" w:line="245" w:lineRule="auto"/>
      </w:pPr>
      <w:r w:rsidRPr="00AA55FE">
        <w:rPr>
          <w:rStyle w:val="text"/>
          <w:szCs w:val="23"/>
        </w:rPr>
        <w:tab/>
        <w:t>so that your youth is renewed like the eagle’s…</w:t>
      </w:r>
    </w:p>
    <w:p w14:paraId="3084BCD1" w14:textId="77777777" w:rsidR="004E676A" w:rsidRPr="00AA55FE" w:rsidRDefault="004E676A" w:rsidP="004E676A">
      <w:pPr>
        <w:spacing w:line="245" w:lineRule="auto"/>
      </w:pPr>
      <w:r w:rsidRPr="00AA55FE">
        <w:rPr>
          <w:rStyle w:val="text"/>
          <w:szCs w:val="23"/>
        </w:rPr>
        <w:t xml:space="preserve">The </w:t>
      </w:r>
      <w:r w:rsidRPr="00DE506B">
        <w:rPr>
          <w:rStyle w:val="small-caps"/>
          <w:smallCaps/>
          <w:szCs w:val="23"/>
        </w:rPr>
        <w:t>Lord</w:t>
      </w:r>
      <w:r w:rsidRPr="00AA55FE">
        <w:rPr>
          <w:rStyle w:val="text"/>
          <w:szCs w:val="23"/>
        </w:rPr>
        <w:t xml:space="preserve"> is compassionate and gracious,</w:t>
      </w:r>
    </w:p>
    <w:p w14:paraId="6F4C7331" w14:textId="77777777" w:rsidR="004E676A" w:rsidRPr="00AA55FE" w:rsidRDefault="004E676A" w:rsidP="004E676A">
      <w:pPr>
        <w:spacing w:line="245" w:lineRule="auto"/>
      </w:pPr>
      <w:r w:rsidRPr="00AA55FE">
        <w:rPr>
          <w:rStyle w:val="text"/>
          <w:szCs w:val="23"/>
        </w:rPr>
        <w:tab/>
        <w:t>slow to anger, abounding in love</w:t>
      </w:r>
      <w:r>
        <w:rPr>
          <w:rStyle w:val="text"/>
          <w:szCs w:val="23"/>
        </w:rPr>
        <w:t>…</w:t>
      </w:r>
    </w:p>
    <w:p w14:paraId="62EC13C3" w14:textId="77777777" w:rsidR="004E676A" w:rsidRPr="00AA55FE" w:rsidRDefault="004E676A" w:rsidP="004E676A">
      <w:pPr>
        <w:spacing w:line="245" w:lineRule="auto"/>
      </w:pPr>
      <w:r w:rsidRPr="00AA55FE">
        <w:rPr>
          <w:rStyle w:val="text"/>
          <w:szCs w:val="23"/>
        </w:rPr>
        <w:t>he does not treat us as our sins deserve</w:t>
      </w:r>
    </w:p>
    <w:p w14:paraId="15BF0E83" w14:textId="77777777" w:rsidR="004E676A" w:rsidRPr="00AA55FE" w:rsidRDefault="004E676A" w:rsidP="004E676A">
      <w:pPr>
        <w:spacing w:after="140" w:line="245" w:lineRule="auto"/>
      </w:pPr>
      <w:r w:rsidRPr="00AA55FE">
        <w:rPr>
          <w:rStyle w:val="text"/>
          <w:szCs w:val="23"/>
        </w:rPr>
        <w:tab/>
        <w:t>or repay us according to our iniquities.</w:t>
      </w:r>
    </w:p>
    <w:p w14:paraId="5D9C75EE" w14:textId="77777777" w:rsidR="004E676A" w:rsidRPr="00AA55FE" w:rsidRDefault="004E676A" w:rsidP="004E676A">
      <w:pPr>
        <w:spacing w:line="245" w:lineRule="auto"/>
      </w:pPr>
      <w:r w:rsidRPr="00AA55FE">
        <w:rPr>
          <w:rStyle w:val="text"/>
          <w:szCs w:val="23"/>
        </w:rPr>
        <w:t>For as high as the heavens are above the earth,</w:t>
      </w:r>
    </w:p>
    <w:p w14:paraId="56650A18" w14:textId="77777777" w:rsidR="004E676A" w:rsidRPr="00AA55FE" w:rsidRDefault="004E676A" w:rsidP="004E676A">
      <w:pPr>
        <w:spacing w:line="245" w:lineRule="auto"/>
      </w:pPr>
      <w:r w:rsidRPr="00AA55FE">
        <w:rPr>
          <w:rStyle w:val="text"/>
          <w:szCs w:val="23"/>
        </w:rPr>
        <w:tab/>
        <w:t>so great is his love for those who fear him;</w:t>
      </w:r>
    </w:p>
    <w:p w14:paraId="7D41245D" w14:textId="77777777" w:rsidR="004E676A" w:rsidRPr="00AA55FE" w:rsidRDefault="004E676A" w:rsidP="004E676A">
      <w:pPr>
        <w:spacing w:line="245" w:lineRule="auto"/>
      </w:pPr>
      <w:r w:rsidRPr="00AA55FE">
        <w:rPr>
          <w:rStyle w:val="text"/>
          <w:szCs w:val="23"/>
        </w:rPr>
        <w:t>as far as the east is from the west,</w:t>
      </w:r>
    </w:p>
    <w:p w14:paraId="471D0855" w14:textId="77777777" w:rsidR="004E676A" w:rsidRPr="00AA55FE" w:rsidRDefault="004E676A" w:rsidP="004E676A">
      <w:pPr>
        <w:spacing w:line="245" w:lineRule="auto"/>
      </w:pPr>
      <w:r w:rsidRPr="00AA55FE">
        <w:rPr>
          <w:rStyle w:val="text"/>
          <w:szCs w:val="23"/>
        </w:rPr>
        <w:tab/>
        <w:t>so far has he removed our transgressions from us.</w:t>
      </w:r>
    </w:p>
    <w:p w14:paraId="3FD58B28" w14:textId="77777777" w:rsidR="004E676A" w:rsidRPr="00BE237B" w:rsidRDefault="004E676A" w:rsidP="004E676A">
      <w:pPr>
        <w:pStyle w:val="VerseReference"/>
        <w:tabs>
          <w:tab w:val="left" w:pos="360"/>
        </w:tabs>
        <w:spacing w:line="245" w:lineRule="auto"/>
      </w:pPr>
      <w:bookmarkStart w:id="61" w:name="_Toc115871214"/>
      <w:r w:rsidRPr="00BE237B">
        <w:t>~ Psalm 103:</w:t>
      </w:r>
      <w:r>
        <w:t>2</w:t>
      </w:r>
      <w:r w:rsidRPr="00BE237B">
        <w:t>-</w:t>
      </w:r>
      <w:r>
        <w:t>12</w:t>
      </w:r>
      <w:r w:rsidRPr="00BE237B">
        <w:t xml:space="preserve"> (NIV)</w:t>
      </w:r>
      <w:bookmarkEnd w:id="61"/>
    </w:p>
    <w:p w14:paraId="37F38D32" w14:textId="77777777" w:rsidR="004E676A" w:rsidRPr="004E676A" w:rsidRDefault="004E676A" w:rsidP="002618C6">
      <w:pPr>
        <w:spacing w:line="245" w:lineRule="auto"/>
        <w:rPr>
          <w:sz w:val="16"/>
          <w:szCs w:val="16"/>
        </w:rPr>
      </w:pPr>
    </w:p>
    <w:p w14:paraId="10347C5A" w14:textId="7E48550B" w:rsidR="002618C6" w:rsidRPr="00AA55FE" w:rsidRDefault="002618C6" w:rsidP="002618C6">
      <w:pPr>
        <w:spacing w:line="245" w:lineRule="auto"/>
      </w:pPr>
      <w:r w:rsidRPr="00AA55FE">
        <w:rPr>
          <w:szCs w:val="23"/>
        </w:rPr>
        <w:t xml:space="preserve">The </w:t>
      </w:r>
      <w:r w:rsidRPr="00DE506B">
        <w:rPr>
          <w:smallCaps/>
          <w:szCs w:val="23"/>
        </w:rPr>
        <w:t>Lord</w:t>
      </w:r>
      <w:r w:rsidRPr="00AA55FE">
        <w:rPr>
          <w:szCs w:val="23"/>
        </w:rPr>
        <w:t xml:space="preserve"> </w:t>
      </w:r>
      <w:r w:rsidRPr="00AA55FE">
        <w:rPr>
          <w:iCs/>
          <w:szCs w:val="23"/>
        </w:rPr>
        <w:t>is</w:t>
      </w:r>
      <w:r w:rsidRPr="00AA55FE">
        <w:rPr>
          <w:szCs w:val="23"/>
        </w:rPr>
        <w:t xml:space="preserve"> my shepherd;</w:t>
      </w:r>
    </w:p>
    <w:p w14:paraId="489351E6" w14:textId="77777777" w:rsidR="002618C6" w:rsidRPr="00AA55FE" w:rsidRDefault="002618C6" w:rsidP="001114C5">
      <w:pPr>
        <w:spacing w:line="245" w:lineRule="auto"/>
      </w:pPr>
      <w:r w:rsidRPr="00AA55FE">
        <w:rPr>
          <w:szCs w:val="23"/>
        </w:rPr>
        <w:tab/>
        <w:t>I shall not want.</w:t>
      </w:r>
    </w:p>
    <w:p w14:paraId="56B9D027" w14:textId="77777777" w:rsidR="002618C6" w:rsidRPr="00AA55FE" w:rsidRDefault="002618C6" w:rsidP="002618C6">
      <w:pPr>
        <w:spacing w:line="245" w:lineRule="auto"/>
      </w:pPr>
      <w:r w:rsidRPr="00AA55FE">
        <w:rPr>
          <w:szCs w:val="23"/>
        </w:rPr>
        <w:t>He makes me to lie down in green pastures;</w:t>
      </w:r>
    </w:p>
    <w:p w14:paraId="31733BB7" w14:textId="77777777" w:rsidR="002618C6" w:rsidRPr="00AA55FE" w:rsidRDefault="002618C6" w:rsidP="002618C6">
      <w:pPr>
        <w:spacing w:line="245" w:lineRule="auto"/>
      </w:pPr>
      <w:r w:rsidRPr="00AA55FE">
        <w:rPr>
          <w:szCs w:val="23"/>
        </w:rPr>
        <w:tab/>
        <w:t>He leads me beside the still waters.</w:t>
      </w:r>
    </w:p>
    <w:p w14:paraId="2CC6A343" w14:textId="77777777" w:rsidR="002618C6" w:rsidRPr="00AA55FE" w:rsidRDefault="002618C6" w:rsidP="002618C6">
      <w:pPr>
        <w:spacing w:line="245" w:lineRule="auto"/>
      </w:pPr>
      <w:r w:rsidRPr="00AA55FE">
        <w:rPr>
          <w:szCs w:val="23"/>
        </w:rPr>
        <w:t>He restores my soul;</w:t>
      </w:r>
    </w:p>
    <w:p w14:paraId="5B721BA1" w14:textId="77777777" w:rsidR="002618C6" w:rsidRPr="00AA55FE" w:rsidRDefault="002618C6" w:rsidP="002618C6">
      <w:pPr>
        <w:spacing w:line="245" w:lineRule="auto"/>
      </w:pPr>
      <w:r w:rsidRPr="00AA55FE">
        <w:rPr>
          <w:szCs w:val="23"/>
        </w:rPr>
        <w:tab/>
        <w:t>He leads me in the paths of righteousness</w:t>
      </w:r>
    </w:p>
    <w:p w14:paraId="439AC49B" w14:textId="77777777" w:rsidR="002618C6" w:rsidRPr="00AA55FE" w:rsidRDefault="002618C6" w:rsidP="00D52E83">
      <w:pPr>
        <w:spacing w:after="140" w:line="245" w:lineRule="auto"/>
      </w:pPr>
      <w:r w:rsidRPr="00AA55FE">
        <w:rPr>
          <w:szCs w:val="23"/>
        </w:rPr>
        <w:tab/>
        <w:t>For His name</w:t>
      </w:r>
      <w:r w:rsidRPr="00AA55FE">
        <w:rPr>
          <w:smallCaps/>
          <w:szCs w:val="23"/>
        </w:rPr>
        <w:t>’</w:t>
      </w:r>
      <w:r w:rsidRPr="00AA55FE">
        <w:rPr>
          <w:szCs w:val="23"/>
        </w:rPr>
        <w:t>s sake.</w:t>
      </w:r>
    </w:p>
    <w:p w14:paraId="23755556" w14:textId="77777777" w:rsidR="002618C6" w:rsidRPr="00AA55FE" w:rsidRDefault="002618C6" w:rsidP="002618C6">
      <w:pPr>
        <w:spacing w:line="245" w:lineRule="auto"/>
      </w:pPr>
      <w:r w:rsidRPr="00AA55FE">
        <w:rPr>
          <w:spacing w:val="-6"/>
          <w:szCs w:val="23"/>
        </w:rPr>
        <w:t>Yea, though I walk through the valley of the shadow of death,</w:t>
      </w:r>
    </w:p>
    <w:p w14:paraId="675794B7" w14:textId="77777777" w:rsidR="002618C6" w:rsidRPr="00AA55FE" w:rsidRDefault="002618C6" w:rsidP="002618C6">
      <w:pPr>
        <w:spacing w:line="245" w:lineRule="auto"/>
      </w:pPr>
      <w:r w:rsidRPr="00AA55FE">
        <w:rPr>
          <w:szCs w:val="23"/>
        </w:rPr>
        <w:tab/>
        <w:t>I will fear no evil;</w:t>
      </w:r>
    </w:p>
    <w:p w14:paraId="25F10D78" w14:textId="51967E50" w:rsidR="002618C6" w:rsidRPr="00AA55FE" w:rsidRDefault="002618C6" w:rsidP="002618C6">
      <w:pPr>
        <w:spacing w:line="245" w:lineRule="auto"/>
      </w:pPr>
      <w:r w:rsidRPr="00AA55FE">
        <w:rPr>
          <w:szCs w:val="23"/>
        </w:rPr>
        <w:t xml:space="preserve">For You </w:t>
      </w:r>
      <w:r w:rsidRPr="00AA55FE">
        <w:rPr>
          <w:iCs/>
          <w:szCs w:val="23"/>
        </w:rPr>
        <w:t>are</w:t>
      </w:r>
      <w:r w:rsidRPr="00AA55FE">
        <w:rPr>
          <w:szCs w:val="23"/>
        </w:rPr>
        <w:t xml:space="preserve"> with me;</w:t>
      </w:r>
    </w:p>
    <w:p w14:paraId="2B9E7808" w14:textId="77777777" w:rsidR="002618C6" w:rsidRPr="00AA55FE" w:rsidRDefault="002618C6" w:rsidP="00D52E83">
      <w:pPr>
        <w:spacing w:after="140" w:line="245" w:lineRule="auto"/>
      </w:pPr>
      <w:r w:rsidRPr="00AA55FE">
        <w:rPr>
          <w:szCs w:val="23"/>
        </w:rPr>
        <w:tab/>
        <w:t>Your rod and Your staff, they comfort me.</w:t>
      </w:r>
    </w:p>
    <w:p w14:paraId="796F90A9" w14:textId="77777777" w:rsidR="002618C6" w:rsidRPr="00AA55FE" w:rsidRDefault="002618C6" w:rsidP="002618C6">
      <w:pPr>
        <w:spacing w:line="245" w:lineRule="auto"/>
      </w:pPr>
      <w:r w:rsidRPr="00AA55FE">
        <w:rPr>
          <w:spacing w:val="-6"/>
          <w:szCs w:val="23"/>
        </w:rPr>
        <w:t>You prepare a table before me in the presence of my enemies;</w:t>
      </w:r>
    </w:p>
    <w:p w14:paraId="480DA7B8" w14:textId="77777777" w:rsidR="002618C6" w:rsidRPr="00AA55FE" w:rsidRDefault="002618C6" w:rsidP="002618C6">
      <w:pPr>
        <w:spacing w:line="245" w:lineRule="auto"/>
      </w:pPr>
      <w:r w:rsidRPr="00AA55FE">
        <w:rPr>
          <w:szCs w:val="23"/>
        </w:rPr>
        <w:tab/>
        <w:t>You anoint my head with oil;</w:t>
      </w:r>
    </w:p>
    <w:p w14:paraId="4EE80F4A" w14:textId="77777777" w:rsidR="002618C6" w:rsidRPr="00AA55FE" w:rsidRDefault="002618C6" w:rsidP="00D52E83">
      <w:pPr>
        <w:spacing w:after="140" w:line="245" w:lineRule="auto"/>
      </w:pPr>
      <w:r w:rsidRPr="00AA55FE">
        <w:rPr>
          <w:szCs w:val="23"/>
        </w:rPr>
        <w:tab/>
        <w:t>My cup runs over.</w:t>
      </w:r>
    </w:p>
    <w:p w14:paraId="379F74BB" w14:textId="77777777" w:rsidR="002618C6" w:rsidRPr="00AA55FE" w:rsidRDefault="002618C6" w:rsidP="002618C6">
      <w:pPr>
        <w:spacing w:line="245" w:lineRule="auto"/>
      </w:pPr>
      <w:r w:rsidRPr="00AA55FE">
        <w:rPr>
          <w:szCs w:val="23"/>
        </w:rPr>
        <w:t>Surely goodness and mercy shall follow me</w:t>
      </w:r>
    </w:p>
    <w:p w14:paraId="7B4E0485" w14:textId="77777777" w:rsidR="002618C6" w:rsidRPr="00AA55FE" w:rsidRDefault="002618C6" w:rsidP="002618C6">
      <w:pPr>
        <w:spacing w:line="245" w:lineRule="auto"/>
      </w:pPr>
      <w:r w:rsidRPr="00AA55FE">
        <w:rPr>
          <w:szCs w:val="23"/>
        </w:rPr>
        <w:tab/>
        <w:t>All the days of my life;</w:t>
      </w:r>
    </w:p>
    <w:p w14:paraId="7B10534E" w14:textId="4A74695A" w:rsidR="002618C6" w:rsidRPr="00AA55FE" w:rsidRDefault="002618C6" w:rsidP="002618C6">
      <w:pPr>
        <w:spacing w:line="245" w:lineRule="auto"/>
      </w:pPr>
      <w:r w:rsidRPr="00AA55FE">
        <w:rPr>
          <w:szCs w:val="23"/>
        </w:rPr>
        <w:t xml:space="preserve">And I will dwell in the house of the </w:t>
      </w:r>
      <w:r w:rsidRPr="00DE506B">
        <w:rPr>
          <w:smallCaps/>
          <w:szCs w:val="23"/>
        </w:rPr>
        <w:t>Lord</w:t>
      </w:r>
    </w:p>
    <w:p w14:paraId="3C58D43E" w14:textId="77777777" w:rsidR="002618C6" w:rsidRPr="00AA55FE" w:rsidRDefault="002618C6" w:rsidP="002618C6">
      <w:pPr>
        <w:spacing w:line="245" w:lineRule="auto"/>
      </w:pPr>
      <w:r w:rsidRPr="00AA55FE">
        <w:rPr>
          <w:szCs w:val="23"/>
        </w:rPr>
        <w:tab/>
        <w:t>Forever.</w:t>
      </w:r>
    </w:p>
    <w:p w14:paraId="36D32092" w14:textId="77777777" w:rsidR="002618C6" w:rsidRPr="00AA55FE" w:rsidRDefault="002618C6" w:rsidP="002618C6">
      <w:pPr>
        <w:pStyle w:val="VerseReference"/>
        <w:tabs>
          <w:tab w:val="left" w:pos="360"/>
        </w:tabs>
        <w:spacing w:line="245" w:lineRule="auto"/>
      </w:pPr>
      <w:bookmarkStart w:id="62" w:name="_Toc115871213"/>
      <w:r w:rsidRPr="00AA55FE">
        <w:t>~ Psalm 23 (NKJV)</w:t>
      </w:r>
      <w:bookmarkEnd w:id="62"/>
    </w:p>
    <w:p w14:paraId="2D171752" w14:textId="77777777" w:rsidR="00390529" w:rsidRPr="00390529" w:rsidRDefault="00390529" w:rsidP="00390529">
      <w:pPr>
        <w:rPr>
          <w:sz w:val="2"/>
          <w:szCs w:val="2"/>
        </w:rPr>
      </w:pPr>
      <w:r w:rsidRPr="00390529">
        <w:lastRenderedPageBreak/>
        <w:t>“I am the good shepherd.”</w:t>
      </w:r>
    </w:p>
    <w:p w14:paraId="69E66BBE" w14:textId="77777777" w:rsidR="00390529" w:rsidRPr="00390529" w:rsidRDefault="00390529" w:rsidP="00390529">
      <w:pPr>
        <w:tabs>
          <w:tab w:val="clear" w:pos="360"/>
          <w:tab w:val="center" w:pos="3386"/>
        </w:tabs>
        <w:spacing w:line="250" w:lineRule="auto"/>
        <w:ind w:left="3744"/>
        <w:outlineLvl w:val="0"/>
        <w:rPr>
          <w:rFonts w:eastAsia="Arial Unicode MS" w:cs="Arial Unicode MS"/>
          <w:bCs/>
          <w:kern w:val="3"/>
          <w:sz w:val="18"/>
          <w:szCs w:val="28"/>
          <w:lang w:eastAsia="zh-CN" w:bidi="hi-IN"/>
        </w:rPr>
      </w:pPr>
      <w:bookmarkStart w:id="63" w:name="_Toc115871210"/>
      <w:r w:rsidRPr="00390529">
        <w:rPr>
          <w:rFonts w:eastAsia="Arial Unicode MS" w:cs="Arial Unicode MS"/>
          <w:bCs/>
          <w:kern w:val="3"/>
          <w:sz w:val="18"/>
          <w:szCs w:val="28"/>
          <w:lang w:eastAsia="zh-CN" w:bidi="hi-IN"/>
        </w:rPr>
        <w:t>~ John 10:11a (NIV)</w:t>
      </w:r>
      <w:bookmarkEnd w:id="63"/>
    </w:p>
    <w:p w14:paraId="47C058C0" w14:textId="77777777" w:rsidR="00390529" w:rsidRPr="00390529" w:rsidRDefault="00390529" w:rsidP="00390529">
      <w:pPr>
        <w:tabs>
          <w:tab w:val="clear" w:pos="360"/>
        </w:tabs>
        <w:suppressAutoHyphens/>
        <w:autoSpaceDN w:val="0"/>
        <w:textAlignment w:val="baseline"/>
        <w:rPr>
          <w:kern w:val="3"/>
          <w:sz w:val="16"/>
        </w:rPr>
      </w:pPr>
    </w:p>
    <w:p w14:paraId="391999D6" w14:textId="77777777" w:rsidR="00390529" w:rsidRPr="00390529" w:rsidRDefault="00390529" w:rsidP="00390529">
      <w:pPr>
        <w:spacing w:after="200" w:line="226" w:lineRule="auto"/>
        <w:rPr>
          <w:rFonts w:eastAsia="Times New Roman"/>
        </w:rPr>
      </w:pPr>
      <w:r w:rsidRPr="00390529">
        <w:rPr>
          <w:rFonts w:eastAsia="Times New Roman"/>
          <w:noProof/>
          <w:spacing w:val="-4"/>
        </w:rPr>
        <w:drawing>
          <wp:anchor distT="0" distB="0" distL="114300" distR="114300" simplePos="0" relativeHeight="251658243" behindDoc="0" locked="0" layoutInCell="1" allowOverlap="1" wp14:anchorId="7A97F726" wp14:editId="32F170D4">
            <wp:simplePos x="0" y="0"/>
            <wp:positionH relativeFrom="margin">
              <wp:align>left</wp:align>
            </wp:positionH>
            <wp:positionV relativeFrom="paragraph">
              <wp:posOffset>414020</wp:posOffset>
            </wp:positionV>
            <wp:extent cx="3006090" cy="4267200"/>
            <wp:effectExtent l="0" t="0" r="3810" b="0"/>
            <wp:wrapSquare wrapText="bothSides"/>
            <wp:docPr id="1879007114" name="Picture 1" descr="A goat standing on a rocky hi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007114" name="Picture 1" descr="A goat standing on a rocky hill&#10;&#10;Description automatically generated"/>
                    <pic:cNvPicPr/>
                  </pic:nvPicPr>
                  <pic:blipFill>
                    <a:blip r:embed="rId36">
                      <a:extLst>
                        <a:ext uri="{28A0092B-C50C-407E-A947-70E740481C1C}">
                          <a14:useLocalDpi xmlns:a14="http://schemas.microsoft.com/office/drawing/2010/main" val="0"/>
                        </a:ext>
                      </a:extLst>
                    </a:blip>
                    <a:stretch>
                      <a:fillRect/>
                    </a:stretch>
                  </pic:blipFill>
                  <pic:spPr>
                    <a:xfrm>
                      <a:off x="0" y="0"/>
                      <a:ext cx="3010568" cy="4273557"/>
                    </a:xfrm>
                    <a:prstGeom prst="rect">
                      <a:avLst/>
                    </a:prstGeom>
                  </pic:spPr>
                </pic:pic>
              </a:graphicData>
            </a:graphic>
            <wp14:sizeRelH relativeFrom="page">
              <wp14:pctWidth>0</wp14:pctWidth>
            </wp14:sizeRelH>
            <wp14:sizeRelV relativeFrom="page">
              <wp14:pctHeight>0</wp14:pctHeight>
            </wp14:sizeRelV>
          </wp:anchor>
        </w:drawing>
      </w:r>
      <w:r w:rsidRPr="00390529">
        <w:rPr>
          <w:rFonts w:eastAsia="Times New Roman"/>
          <w:spacing w:val="-4"/>
        </w:rPr>
        <w:t xml:space="preserve"> “Suppose one of you has a hundred sheep and loses one of them. Doesn’t he leave the ninety-nine in the open country</w:t>
      </w:r>
      <w:r w:rsidRPr="00390529">
        <w:rPr>
          <w:rFonts w:eastAsia="Times New Roman"/>
        </w:rPr>
        <w:t xml:space="preserve"> and go after </w:t>
      </w:r>
      <w:r w:rsidRPr="00390529">
        <w:rPr>
          <w:rFonts w:eastAsia="Times New Roman"/>
          <w:spacing w:val="-6"/>
        </w:rPr>
        <w:t>the lost sheep</w:t>
      </w:r>
      <w:r w:rsidRPr="00390529">
        <w:rPr>
          <w:rFonts w:eastAsia="Times New Roman"/>
        </w:rPr>
        <w:t xml:space="preserve"> until he finds it? </w:t>
      </w:r>
    </w:p>
    <w:p w14:paraId="262F89A6" w14:textId="77777777" w:rsidR="00390529" w:rsidRPr="00390529" w:rsidRDefault="00390529" w:rsidP="00390529">
      <w:pPr>
        <w:spacing w:after="200" w:line="226" w:lineRule="auto"/>
        <w:rPr>
          <w:rFonts w:eastAsia="Times New Roman"/>
        </w:rPr>
      </w:pPr>
      <w:r w:rsidRPr="00390529">
        <w:rPr>
          <w:rFonts w:eastAsia="Times New Roman"/>
        </w:rPr>
        <w:t xml:space="preserve">“And when </w:t>
      </w:r>
      <w:r w:rsidRPr="00390529">
        <w:rPr>
          <w:rFonts w:eastAsia="Times New Roman"/>
        </w:rPr>
        <w:br/>
        <w:t xml:space="preserve">he finds it, </w:t>
      </w:r>
      <w:r w:rsidRPr="00390529">
        <w:rPr>
          <w:rFonts w:eastAsia="Times New Roman"/>
        </w:rPr>
        <w:br/>
        <w:t xml:space="preserve">he joyfully puts it </w:t>
      </w:r>
      <w:r w:rsidRPr="00390529">
        <w:rPr>
          <w:rFonts w:eastAsia="Times New Roman"/>
        </w:rPr>
        <w:br/>
        <w:t xml:space="preserve">on his shoulders </w:t>
      </w:r>
      <w:r w:rsidRPr="00390529">
        <w:rPr>
          <w:rFonts w:eastAsia="Times New Roman"/>
        </w:rPr>
        <w:br/>
        <w:t>and goes home.</w:t>
      </w:r>
    </w:p>
    <w:p w14:paraId="08C07628" w14:textId="77777777" w:rsidR="00390529" w:rsidRPr="00390529" w:rsidRDefault="00390529" w:rsidP="00390529">
      <w:pPr>
        <w:spacing w:after="200" w:line="226" w:lineRule="auto"/>
        <w:rPr>
          <w:rFonts w:eastAsia="Times New Roman"/>
        </w:rPr>
      </w:pPr>
      <w:r w:rsidRPr="00390529">
        <w:rPr>
          <w:rFonts w:eastAsia="Times New Roman"/>
          <w:spacing w:val="-2"/>
        </w:rPr>
        <w:t xml:space="preserve">“Then he calls his friends and neighbors together </w:t>
      </w:r>
      <w:r w:rsidRPr="00390529">
        <w:rPr>
          <w:rFonts w:eastAsia="Times New Roman"/>
          <w:spacing w:val="-2"/>
        </w:rPr>
        <w:br/>
        <w:t>and says</w:t>
      </w:r>
      <w:r w:rsidRPr="00390529">
        <w:rPr>
          <w:rFonts w:eastAsia="Times New Roman"/>
        </w:rPr>
        <w:t xml:space="preserve">, </w:t>
      </w:r>
    </w:p>
    <w:p w14:paraId="5A818FA2" w14:textId="77777777" w:rsidR="00390529" w:rsidRPr="00390529" w:rsidRDefault="00390529" w:rsidP="00390529">
      <w:pPr>
        <w:spacing w:line="226" w:lineRule="auto"/>
        <w:rPr>
          <w:rFonts w:eastAsia="Times New Roman"/>
        </w:rPr>
      </w:pPr>
      <w:r w:rsidRPr="00390529">
        <w:rPr>
          <w:rFonts w:eastAsia="Times New Roman"/>
        </w:rPr>
        <w:t xml:space="preserve">“Rejoice with me; I have found my lost sheep.” </w:t>
      </w:r>
    </w:p>
    <w:p w14:paraId="37700F0C" w14:textId="77777777" w:rsidR="00390529" w:rsidRPr="00390529" w:rsidRDefault="00390529" w:rsidP="00390529">
      <w:pPr>
        <w:tabs>
          <w:tab w:val="clear" w:pos="360"/>
          <w:tab w:val="center" w:pos="3386"/>
        </w:tabs>
        <w:spacing w:line="226" w:lineRule="auto"/>
        <w:ind w:left="3744"/>
        <w:outlineLvl w:val="0"/>
        <w:rPr>
          <w:rFonts w:eastAsia="Arial Unicode MS" w:cs="Arial Unicode MS"/>
          <w:bCs/>
          <w:kern w:val="3"/>
          <w:sz w:val="18"/>
          <w:szCs w:val="28"/>
          <w:lang w:eastAsia="zh-CN" w:bidi="hi-IN"/>
        </w:rPr>
      </w:pPr>
      <w:bookmarkStart w:id="64" w:name="_Toc115871211"/>
      <w:r w:rsidRPr="00390529">
        <w:rPr>
          <w:rFonts w:eastAsia="Arial Unicode MS" w:cs="Arial Unicode MS"/>
          <w:bCs/>
          <w:kern w:val="3"/>
          <w:sz w:val="18"/>
          <w:szCs w:val="28"/>
          <w:lang w:eastAsia="zh-CN" w:bidi="hi-IN"/>
        </w:rPr>
        <w:t>~ Luke 15:4-6 (NIV)</w:t>
      </w:r>
      <w:bookmarkEnd w:id="64"/>
    </w:p>
    <w:p w14:paraId="60FE06FD" w14:textId="77777777" w:rsidR="00390529" w:rsidRPr="00390529" w:rsidRDefault="00390529" w:rsidP="00390529">
      <w:pPr>
        <w:tabs>
          <w:tab w:val="clear" w:pos="360"/>
        </w:tabs>
        <w:rPr>
          <w:sz w:val="16"/>
        </w:rPr>
      </w:pPr>
    </w:p>
    <w:p w14:paraId="0C5F0AA1" w14:textId="77777777" w:rsidR="00390529" w:rsidRPr="00390529" w:rsidRDefault="00390529" w:rsidP="00390529">
      <w:pPr>
        <w:spacing w:after="60"/>
        <w:rPr>
          <w:sz w:val="2"/>
          <w:szCs w:val="2"/>
        </w:rPr>
      </w:pPr>
    </w:p>
    <w:p w14:paraId="3527797D" w14:textId="77777777" w:rsidR="00390529" w:rsidRPr="00390529" w:rsidRDefault="00390529" w:rsidP="00390529">
      <w:pPr>
        <w:spacing w:after="120"/>
        <w:rPr>
          <w:szCs w:val="23"/>
        </w:rPr>
      </w:pPr>
      <w:r w:rsidRPr="00390529">
        <w:rPr>
          <w:szCs w:val="23"/>
        </w:rPr>
        <w:t xml:space="preserve">For this is what the Sovereign </w:t>
      </w:r>
      <w:r w:rsidRPr="00390529">
        <w:rPr>
          <w:smallCaps/>
          <w:szCs w:val="23"/>
        </w:rPr>
        <w:t>Lord</w:t>
      </w:r>
      <w:r w:rsidRPr="00390529">
        <w:rPr>
          <w:szCs w:val="23"/>
        </w:rPr>
        <w:t xml:space="preserve"> says: </w:t>
      </w:r>
    </w:p>
    <w:p w14:paraId="466C7053" w14:textId="77777777" w:rsidR="00390529" w:rsidRPr="00390529" w:rsidRDefault="00390529" w:rsidP="00390529">
      <w:pPr>
        <w:spacing w:after="60"/>
        <w:rPr>
          <w:spacing w:val="-2"/>
        </w:rPr>
      </w:pPr>
      <w:r w:rsidRPr="00390529">
        <w:rPr>
          <w:szCs w:val="23"/>
        </w:rPr>
        <w:tab/>
      </w:r>
      <w:r w:rsidRPr="00390529">
        <w:rPr>
          <w:spacing w:val="-2"/>
          <w:szCs w:val="23"/>
        </w:rPr>
        <w:t>“I myself will search for my sheep and look after them.</w:t>
      </w:r>
      <w:r w:rsidRPr="00390529">
        <w:rPr>
          <w:smallCaps/>
          <w:spacing w:val="-2"/>
          <w:szCs w:val="23"/>
        </w:rPr>
        <w:t>”</w:t>
      </w:r>
    </w:p>
    <w:p w14:paraId="491DF7AB" w14:textId="77777777" w:rsidR="00390529" w:rsidRPr="00390529" w:rsidRDefault="00390529" w:rsidP="00390529">
      <w:pPr>
        <w:tabs>
          <w:tab w:val="center" w:pos="3386"/>
        </w:tabs>
        <w:ind w:left="3744"/>
        <w:outlineLvl w:val="0"/>
        <w:rPr>
          <w:rFonts w:eastAsia="Arial Unicode MS" w:cs="Arial Unicode MS"/>
          <w:bCs/>
          <w:kern w:val="3"/>
          <w:sz w:val="18"/>
          <w:szCs w:val="28"/>
          <w:lang w:eastAsia="zh-CN" w:bidi="hi-IN"/>
        </w:rPr>
      </w:pPr>
      <w:r w:rsidRPr="00390529">
        <w:rPr>
          <w:rFonts w:eastAsia="Arial Unicode MS" w:cs="Arial Unicode MS"/>
          <w:bCs/>
          <w:kern w:val="3"/>
          <w:sz w:val="18"/>
          <w:szCs w:val="28"/>
          <w:lang w:eastAsia="zh-CN" w:bidi="hi-IN"/>
        </w:rPr>
        <w:t>~ Ezekiel 34:11 (NIV)</w:t>
      </w:r>
    </w:p>
    <w:p w14:paraId="1DB33AF5" w14:textId="77777777" w:rsidR="00390529" w:rsidRPr="00390529" w:rsidRDefault="00390529" w:rsidP="00390529">
      <w:pPr>
        <w:tabs>
          <w:tab w:val="clear" w:pos="360"/>
        </w:tabs>
        <w:suppressAutoHyphens/>
        <w:autoSpaceDN w:val="0"/>
        <w:textAlignment w:val="baseline"/>
        <w:rPr>
          <w:spacing w:val="2"/>
          <w:kern w:val="3"/>
          <w:sz w:val="16"/>
          <w:szCs w:val="23"/>
        </w:rPr>
      </w:pPr>
    </w:p>
    <w:p w14:paraId="7FE988B0" w14:textId="77777777" w:rsidR="00390529" w:rsidRPr="00390529" w:rsidRDefault="00390529" w:rsidP="00390529">
      <w:pPr>
        <w:spacing w:after="100" w:line="250" w:lineRule="auto"/>
        <w:rPr>
          <w:spacing w:val="2"/>
          <w:szCs w:val="23"/>
        </w:rPr>
      </w:pPr>
      <w:r w:rsidRPr="00390529">
        <w:rPr>
          <w:spacing w:val="2"/>
          <w:szCs w:val="23"/>
        </w:rPr>
        <w:t xml:space="preserve">“My sheep listen to my voice; </w:t>
      </w:r>
    </w:p>
    <w:p w14:paraId="3D2DD747" w14:textId="77777777" w:rsidR="00390529" w:rsidRPr="00390529" w:rsidRDefault="00390529" w:rsidP="00390529">
      <w:pPr>
        <w:spacing w:after="100" w:line="250" w:lineRule="auto"/>
        <w:rPr>
          <w:spacing w:val="2"/>
          <w:szCs w:val="23"/>
        </w:rPr>
      </w:pPr>
      <w:r w:rsidRPr="00390529">
        <w:rPr>
          <w:spacing w:val="2"/>
          <w:szCs w:val="23"/>
        </w:rPr>
        <w:tab/>
        <w:t xml:space="preserve">“I know them, and they follow me. </w:t>
      </w:r>
    </w:p>
    <w:p w14:paraId="22A884B4" w14:textId="77777777" w:rsidR="00390529" w:rsidRPr="00390529" w:rsidRDefault="00390529" w:rsidP="00390529">
      <w:pPr>
        <w:spacing w:line="250" w:lineRule="auto"/>
        <w:rPr>
          <w:spacing w:val="2"/>
          <w:szCs w:val="23"/>
        </w:rPr>
      </w:pPr>
      <w:r w:rsidRPr="00390529">
        <w:rPr>
          <w:spacing w:val="2"/>
          <w:szCs w:val="23"/>
        </w:rPr>
        <w:tab/>
        <w:t>“I give them eternal life, and they will never perish…”</w:t>
      </w:r>
    </w:p>
    <w:p w14:paraId="35F7B2ED" w14:textId="77777777" w:rsidR="00390529" w:rsidRPr="00390529" w:rsidRDefault="00390529" w:rsidP="00390529">
      <w:pPr>
        <w:tabs>
          <w:tab w:val="clear" w:pos="360"/>
          <w:tab w:val="center" w:pos="3386"/>
        </w:tabs>
        <w:spacing w:line="250" w:lineRule="auto"/>
        <w:ind w:left="3744"/>
        <w:outlineLvl w:val="0"/>
        <w:rPr>
          <w:rFonts w:eastAsia="Arial Unicode MS" w:cs="Arial Unicode MS"/>
          <w:bCs/>
          <w:kern w:val="3"/>
          <w:sz w:val="18"/>
          <w:szCs w:val="28"/>
          <w:lang w:eastAsia="zh-CN" w:bidi="hi-IN"/>
        </w:rPr>
      </w:pPr>
      <w:bookmarkStart w:id="65" w:name="_Toc115871212"/>
      <w:r w:rsidRPr="00390529">
        <w:rPr>
          <w:rFonts w:eastAsia="Arial Unicode MS" w:cs="Arial Unicode MS"/>
          <w:bCs/>
          <w:kern w:val="3"/>
          <w:sz w:val="18"/>
          <w:szCs w:val="28"/>
          <w:lang w:eastAsia="zh-CN" w:bidi="hi-IN"/>
        </w:rPr>
        <w:t>~ John 10:27-28a (NLT)</w:t>
      </w:r>
      <w:bookmarkEnd w:id="65"/>
    </w:p>
    <w:p w14:paraId="604DCD0E" w14:textId="55175167" w:rsidR="002B73F0" w:rsidRPr="00874EB2" w:rsidRDefault="00B848F1" w:rsidP="00F30767">
      <w:pPr>
        <w:pStyle w:val="Heading2"/>
        <w:rPr>
          <w:sz w:val="28"/>
          <w:szCs w:val="24"/>
        </w:rPr>
      </w:pPr>
      <w:r>
        <w:br w:type="page"/>
      </w:r>
      <w:r w:rsidR="002B73F0" w:rsidRPr="00874EB2">
        <w:rPr>
          <w:sz w:val="28"/>
          <w:szCs w:val="24"/>
        </w:rPr>
        <w:lastRenderedPageBreak/>
        <w:t>B</w:t>
      </w:r>
      <w:bookmarkStart w:id="66" w:name="ButYourSinSeparatesYouFromGod"/>
      <w:bookmarkEnd w:id="66"/>
      <w:r w:rsidR="002B73F0" w:rsidRPr="00874EB2">
        <w:rPr>
          <w:sz w:val="28"/>
          <w:szCs w:val="24"/>
        </w:rPr>
        <w:t xml:space="preserve">ut Your Sin Separates You </w:t>
      </w:r>
      <w:r w:rsidR="00CB3F40" w:rsidRPr="00874EB2">
        <w:rPr>
          <w:sz w:val="28"/>
          <w:szCs w:val="24"/>
        </w:rPr>
        <w:t>f</w:t>
      </w:r>
      <w:r w:rsidR="002B73F0" w:rsidRPr="00874EB2">
        <w:rPr>
          <w:sz w:val="28"/>
          <w:szCs w:val="24"/>
        </w:rPr>
        <w:t>rom God</w:t>
      </w:r>
    </w:p>
    <w:p w14:paraId="23C075F8" w14:textId="77777777" w:rsidR="002B73F0" w:rsidRPr="00316C44" w:rsidRDefault="002B73F0" w:rsidP="002B73F0">
      <w:pPr>
        <w:rPr>
          <w:sz w:val="20"/>
          <w:szCs w:val="23"/>
        </w:rPr>
      </w:pPr>
    </w:p>
    <w:p w14:paraId="4082A682" w14:textId="5900C93D" w:rsidR="003E7303" w:rsidRPr="00481D1A" w:rsidRDefault="003E7303" w:rsidP="003E7303">
      <w:r w:rsidRPr="00AA55FE">
        <w:rPr>
          <w:szCs w:val="23"/>
        </w:rPr>
        <w:t>Don</w:t>
      </w:r>
      <w:r w:rsidRPr="00AA55FE">
        <w:rPr>
          <w:smallCaps/>
          <w:szCs w:val="23"/>
        </w:rPr>
        <w:t>’</w:t>
      </w:r>
      <w:r w:rsidRPr="00AA55FE">
        <w:rPr>
          <w:szCs w:val="23"/>
        </w:rPr>
        <w:t>t you realize that those who do wrong will not inherit the Kingdom of God</w:t>
      </w:r>
      <w:r w:rsidRPr="00481D1A">
        <w:rPr>
          <w:szCs w:val="23"/>
        </w:rPr>
        <w:t>?</w:t>
      </w:r>
    </w:p>
    <w:p w14:paraId="3954C06A" w14:textId="480885AB" w:rsidR="003E7303" w:rsidRPr="00481D1A" w:rsidRDefault="003E7303" w:rsidP="00BF2BA0">
      <w:pPr>
        <w:pStyle w:val="VerseReference"/>
        <w:tabs>
          <w:tab w:val="left" w:pos="360"/>
        </w:tabs>
      </w:pPr>
      <w:bookmarkStart w:id="67" w:name="_Toc115871215"/>
      <w:r w:rsidRPr="00481D1A">
        <w:t>~ 1 Corinthians 6:9</w:t>
      </w:r>
      <w:r w:rsidR="003F7623" w:rsidRPr="00481D1A">
        <w:t>a</w:t>
      </w:r>
      <w:r w:rsidRPr="00481D1A">
        <w:t xml:space="preserve"> (NLT)</w:t>
      </w:r>
      <w:bookmarkEnd w:id="67"/>
    </w:p>
    <w:p w14:paraId="72196C2A" w14:textId="77777777" w:rsidR="00CF66D9" w:rsidRPr="00481D1A" w:rsidRDefault="00CF66D9" w:rsidP="00BF2BA0">
      <w:pPr>
        <w:pStyle w:val="NoSpacing"/>
      </w:pPr>
    </w:p>
    <w:p w14:paraId="7FE95863" w14:textId="0C9BAE65" w:rsidR="001E396B" w:rsidRPr="003F7623" w:rsidRDefault="001E396B" w:rsidP="001E396B">
      <w:r w:rsidRPr="003F7623">
        <w:rPr>
          <w:szCs w:val="23"/>
        </w:rPr>
        <w:t>For of this you can be sure: No immoral, impure or greedy person—such a person is an idolater—has any inheritance in the kingdom of Christ and of God.</w:t>
      </w:r>
    </w:p>
    <w:p w14:paraId="35F0D404" w14:textId="3C976B73" w:rsidR="001E396B" w:rsidRPr="003F7623" w:rsidRDefault="001E396B" w:rsidP="001E396B">
      <w:pPr>
        <w:pStyle w:val="VerseReference"/>
        <w:tabs>
          <w:tab w:val="left" w:pos="360"/>
        </w:tabs>
      </w:pPr>
      <w:bookmarkStart w:id="68" w:name="_Toc115871216"/>
      <w:r w:rsidRPr="003F7623">
        <w:t>~ Ephesians 5:5 (NIV)</w:t>
      </w:r>
      <w:bookmarkEnd w:id="68"/>
    </w:p>
    <w:p w14:paraId="73025AD1" w14:textId="77777777" w:rsidR="001E396B" w:rsidRPr="003F7623" w:rsidRDefault="001E396B" w:rsidP="00BF2BA0">
      <w:pPr>
        <w:pStyle w:val="NoSpacing"/>
        <w:rPr>
          <w:lang w:eastAsia="ar-SA"/>
        </w:rPr>
      </w:pPr>
    </w:p>
    <w:p w14:paraId="091BC1B4" w14:textId="5B4E9E3D" w:rsidR="002B73F0" w:rsidRPr="00874EB2" w:rsidRDefault="005F6545" w:rsidP="004652BE">
      <w:pPr>
        <w:pStyle w:val="Heading2"/>
        <w:rPr>
          <w:sz w:val="28"/>
          <w:szCs w:val="24"/>
        </w:rPr>
      </w:pPr>
      <w:r w:rsidRPr="00874EB2">
        <w:rPr>
          <w:sz w:val="28"/>
          <w:szCs w:val="24"/>
        </w:rPr>
        <w:t>T</w:t>
      </w:r>
      <w:bookmarkStart w:id="69" w:name="TheDayOfGodsWrathWillCome"/>
      <w:bookmarkEnd w:id="69"/>
      <w:r w:rsidRPr="00874EB2">
        <w:rPr>
          <w:sz w:val="28"/>
          <w:szCs w:val="24"/>
        </w:rPr>
        <w:t>he Day of God</w:t>
      </w:r>
      <w:r w:rsidR="001B1129" w:rsidRPr="00874EB2">
        <w:rPr>
          <w:sz w:val="28"/>
          <w:szCs w:val="24"/>
        </w:rPr>
        <w:t>’</w:t>
      </w:r>
      <w:r w:rsidRPr="00874EB2">
        <w:rPr>
          <w:sz w:val="28"/>
          <w:szCs w:val="24"/>
        </w:rPr>
        <w:t>s Wrath Will Come</w:t>
      </w:r>
    </w:p>
    <w:p w14:paraId="08E2DCAD" w14:textId="77777777" w:rsidR="002B73F0" w:rsidRPr="003F7623" w:rsidRDefault="002B73F0" w:rsidP="00AE51AB">
      <w:pPr>
        <w:spacing w:line="20" w:lineRule="atLeast"/>
        <w:rPr>
          <w:rFonts w:eastAsia="Times New Roman"/>
          <w:sz w:val="20"/>
          <w:szCs w:val="23"/>
          <w:shd w:val="clear" w:color="auto" w:fill="FFFFFF"/>
          <w:lang w:eastAsia="ar-SA"/>
        </w:rPr>
      </w:pPr>
    </w:p>
    <w:p w14:paraId="741069B1" w14:textId="77777777" w:rsidR="00030380" w:rsidRPr="003F7623" w:rsidRDefault="00030380" w:rsidP="00030380">
      <w:r w:rsidRPr="003F7623">
        <w:rPr>
          <w:rStyle w:val="woj"/>
          <w:szCs w:val="23"/>
        </w:rPr>
        <w:t xml:space="preserve">“When the master of the house has locked the door, </w:t>
      </w:r>
      <w:r w:rsidRPr="003F7623">
        <w:rPr>
          <w:rStyle w:val="woj"/>
          <w:szCs w:val="23"/>
        </w:rPr>
        <w:br/>
        <w:t>it will be too late.”</w:t>
      </w:r>
    </w:p>
    <w:p w14:paraId="34B396E6" w14:textId="77777777" w:rsidR="00030380" w:rsidRPr="003F7623" w:rsidRDefault="00030380" w:rsidP="00030380">
      <w:pPr>
        <w:pStyle w:val="VerseReference"/>
      </w:pPr>
      <w:bookmarkStart w:id="70" w:name="_Toc115871217"/>
      <w:r w:rsidRPr="003F7623">
        <w:rPr>
          <w:rStyle w:val="woj"/>
        </w:rPr>
        <w:t>~ Luke 13:25a (</w:t>
      </w:r>
      <w:r w:rsidRPr="003F7623">
        <w:t>NLT)</w:t>
      </w:r>
      <w:bookmarkEnd w:id="70"/>
    </w:p>
    <w:p w14:paraId="68B0C919" w14:textId="77777777" w:rsidR="00030380" w:rsidRPr="00B72E7D" w:rsidRDefault="00030380" w:rsidP="00030380">
      <w:pPr>
        <w:pStyle w:val="NoSpacing"/>
        <w:rPr>
          <w:sz w:val="14"/>
          <w:szCs w:val="20"/>
        </w:rPr>
      </w:pPr>
    </w:p>
    <w:p w14:paraId="02AD0D48" w14:textId="77777777" w:rsidR="002B64B7" w:rsidRPr="003F7623" w:rsidRDefault="002B64B7" w:rsidP="002B64B7">
      <w:r w:rsidRPr="003F7623">
        <w:rPr>
          <w:rFonts w:eastAsia="Times New Roman"/>
          <w:szCs w:val="23"/>
        </w:rPr>
        <w:t>“I will punish the world for its evil,</w:t>
      </w:r>
    </w:p>
    <w:p w14:paraId="43E32865" w14:textId="77777777" w:rsidR="002B64B7" w:rsidRPr="003F7623" w:rsidRDefault="002B64B7" w:rsidP="002B64B7">
      <w:r w:rsidRPr="003F7623">
        <w:rPr>
          <w:rFonts w:eastAsia="Times New Roman"/>
          <w:szCs w:val="23"/>
        </w:rPr>
        <w:tab/>
        <w:t>the wicked for their sins.</w:t>
      </w:r>
    </w:p>
    <w:p w14:paraId="7C918F18" w14:textId="77777777" w:rsidR="002B64B7" w:rsidRPr="003F7623" w:rsidRDefault="002B64B7" w:rsidP="002B64B7">
      <w:r w:rsidRPr="003F7623">
        <w:rPr>
          <w:rFonts w:eastAsia="Times New Roman"/>
          <w:szCs w:val="23"/>
        </w:rPr>
        <w:t>I will put an end to the arrogance of the haughty</w:t>
      </w:r>
    </w:p>
    <w:p w14:paraId="772B8BD8" w14:textId="77777777" w:rsidR="002B64B7" w:rsidRPr="003F7623" w:rsidRDefault="002B64B7" w:rsidP="002B64B7">
      <w:r w:rsidRPr="003F7623">
        <w:rPr>
          <w:rFonts w:eastAsia="Times New Roman"/>
          <w:szCs w:val="23"/>
        </w:rPr>
        <w:tab/>
        <w:t>and will humble the pride of the ruthless.”</w:t>
      </w:r>
    </w:p>
    <w:p w14:paraId="5CA0CEAF" w14:textId="77777777" w:rsidR="002B64B7" w:rsidRPr="003F7623" w:rsidRDefault="002B64B7" w:rsidP="002B64B7">
      <w:pPr>
        <w:pStyle w:val="VerseReference"/>
        <w:tabs>
          <w:tab w:val="left" w:pos="360"/>
        </w:tabs>
      </w:pPr>
      <w:bookmarkStart w:id="71" w:name="_Toc115871218"/>
      <w:r w:rsidRPr="003F7623">
        <w:t>~ Isaiah 13:11 (NIV)</w:t>
      </w:r>
      <w:bookmarkEnd w:id="71"/>
    </w:p>
    <w:p w14:paraId="2025FB19" w14:textId="77777777" w:rsidR="002B64B7" w:rsidRPr="003F7623" w:rsidRDefault="002B64B7" w:rsidP="00AE0F14">
      <w:pPr>
        <w:pStyle w:val="NoSpacing"/>
        <w:rPr>
          <w:sz w:val="8"/>
          <w:szCs w:val="14"/>
        </w:rPr>
      </w:pPr>
    </w:p>
    <w:p w14:paraId="1B04FF4E" w14:textId="655E5646" w:rsidR="00D06DC0" w:rsidRPr="003F7623" w:rsidRDefault="00D06DC0" w:rsidP="00D06DC0">
      <w:r w:rsidRPr="003F7623">
        <w:rPr>
          <w:rFonts w:eastAsia="Times New Roman"/>
          <w:szCs w:val="23"/>
        </w:rPr>
        <w:t>Wealth is worthless in the day of wrath…</w:t>
      </w:r>
    </w:p>
    <w:p w14:paraId="29C308B0" w14:textId="77777777" w:rsidR="00D06DC0" w:rsidRPr="003F7623" w:rsidRDefault="00D06DC0" w:rsidP="00D06DC0">
      <w:pPr>
        <w:pStyle w:val="VerseReference"/>
      </w:pPr>
      <w:bookmarkStart w:id="72" w:name="_Toc115871219"/>
      <w:r w:rsidRPr="003F7623">
        <w:t>~ Proverbs 11:4a (NIV)</w:t>
      </w:r>
      <w:bookmarkEnd w:id="72"/>
    </w:p>
    <w:p w14:paraId="3A310800" w14:textId="58686616" w:rsidR="00D06DC0" w:rsidRPr="003F7623" w:rsidRDefault="00D06DC0" w:rsidP="00980037">
      <w:pPr>
        <w:pStyle w:val="NoSpacing"/>
        <w:rPr>
          <w:sz w:val="8"/>
          <w:szCs w:val="14"/>
        </w:rPr>
      </w:pPr>
    </w:p>
    <w:p w14:paraId="6C38CAC6" w14:textId="6FE250C9" w:rsidR="00980037" w:rsidRPr="003F7623" w:rsidRDefault="002A1864" w:rsidP="00980037">
      <w:r>
        <w:rPr>
          <w:rStyle w:val="text"/>
        </w:rPr>
        <w:t>“</w:t>
      </w:r>
      <w:r w:rsidR="00980037" w:rsidRPr="003F7623">
        <w:rPr>
          <w:rStyle w:val="text"/>
        </w:rPr>
        <w:t>Their silver and gold</w:t>
      </w:r>
    </w:p>
    <w:p w14:paraId="59C7FDCC" w14:textId="77777777" w:rsidR="00980037" w:rsidRPr="003F7623" w:rsidRDefault="00980037" w:rsidP="00980037">
      <w:r w:rsidRPr="003F7623">
        <w:rPr>
          <w:rStyle w:val="text"/>
        </w:rPr>
        <w:tab/>
        <w:t>will not be able to deliver them</w:t>
      </w:r>
    </w:p>
    <w:p w14:paraId="3C80427C" w14:textId="77777777" w:rsidR="00F111BC" w:rsidRDefault="00980037" w:rsidP="00F111BC">
      <w:pPr>
        <w:spacing w:after="80"/>
        <w:rPr>
          <w:rStyle w:val="text"/>
        </w:rPr>
      </w:pPr>
      <w:r w:rsidRPr="003F7623">
        <w:rPr>
          <w:rStyle w:val="text"/>
        </w:rPr>
        <w:tab/>
        <w:t xml:space="preserve">in the day of the </w:t>
      </w:r>
      <w:r w:rsidRPr="003F7623">
        <w:rPr>
          <w:rStyle w:val="small-caps"/>
          <w:smallCaps/>
        </w:rPr>
        <w:t>Lord</w:t>
      </w:r>
      <w:r w:rsidRPr="003F7623">
        <w:rPr>
          <w:rStyle w:val="text"/>
        </w:rPr>
        <w:t>’s wrath.</w:t>
      </w:r>
    </w:p>
    <w:p w14:paraId="68605C4A" w14:textId="630B1DBA" w:rsidR="00980037" w:rsidRPr="003F7623" w:rsidRDefault="00CB68A2" w:rsidP="00980037">
      <w:r>
        <w:rPr>
          <w:rStyle w:val="text"/>
        </w:rPr>
        <w:t>“</w:t>
      </w:r>
      <w:r w:rsidR="00980037" w:rsidRPr="003F7623">
        <w:rPr>
          <w:rStyle w:val="text"/>
        </w:rPr>
        <w:t>It will not satisfy their hunger</w:t>
      </w:r>
    </w:p>
    <w:p w14:paraId="53C17346" w14:textId="77777777" w:rsidR="00980037" w:rsidRPr="003F7623" w:rsidRDefault="00980037" w:rsidP="00980037">
      <w:r w:rsidRPr="003F7623">
        <w:rPr>
          <w:rStyle w:val="text"/>
        </w:rPr>
        <w:tab/>
        <w:t>or fill their stomachs,</w:t>
      </w:r>
    </w:p>
    <w:p w14:paraId="3F702FF4" w14:textId="6394D6BC" w:rsidR="00980037" w:rsidRPr="003F7623" w:rsidRDefault="00980037" w:rsidP="00980037">
      <w:r w:rsidRPr="003F7623">
        <w:rPr>
          <w:rStyle w:val="text"/>
        </w:rPr>
        <w:tab/>
        <w:t>for it has caused them to stumble into sin</w:t>
      </w:r>
      <w:r w:rsidRPr="003F7623">
        <w:rPr>
          <w:rStyle w:val="text"/>
          <w:szCs w:val="23"/>
        </w:rPr>
        <w:t>.</w:t>
      </w:r>
      <w:r w:rsidR="002A1864">
        <w:rPr>
          <w:rStyle w:val="text"/>
          <w:szCs w:val="23"/>
        </w:rPr>
        <w:t>”</w:t>
      </w:r>
    </w:p>
    <w:p w14:paraId="4DEC7038" w14:textId="41B68181" w:rsidR="00980037" w:rsidRPr="003F7623" w:rsidRDefault="00980037" w:rsidP="00980037">
      <w:pPr>
        <w:pStyle w:val="VerseReference"/>
      </w:pPr>
      <w:bookmarkStart w:id="73" w:name="_Toc115871220"/>
      <w:r w:rsidRPr="003F7623">
        <w:t xml:space="preserve">~ </w:t>
      </w:r>
      <w:r w:rsidRPr="003F7623">
        <w:rPr>
          <w:rStyle w:val="text"/>
        </w:rPr>
        <w:t>Ezekiel 7:19</w:t>
      </w:r>
      <w:r w:rsidR="001A0386">
        <w:rPr>
          <w:rStyle w:val="text"/>
        </w:rPr>
        <w:t>b</w:t>
      </w:r>
      <w:r w:rsidRPr="003F7623">
        <w:rPr>
          <w:rStyle w:val="text"/>
        </w:rPr>
        <w:t xml:space="preserve"> (NIV)</w:t>
      </w:r>
      <w:bookmarkEnd w:id="73"/>
    </w:p>
    <w:p w14:paraId="30EF4F49" w14:textId="77777777" w:rsidR="002B73F0" w:rsidRPr="00B72E7D" w:rsidRDefault="002B73F0" w:rsidP="00AE0F14">
      <w:pPr>
        <w:pStyle w:val="NoSpacing"/>
        <w:rPr>
          <w:sz w:val="14"/>
          <w:szCs w:val="20"/>
        </w:rPr>
      </w:pPr>
    </w:p>
    <w:p w14:paraId="3815998B" w14:textId="6972E39B" w:rsidR="006F7525" w:rsidRPr="003F7623" w:rsidRDefault="006F7525" w:rsidP="006F7525">
      <w:pPr>
        <w:rPr>
          <w:smallCaps/>
          <w:szCs w:val="23"/>
        </w:rPr>
      </w:pPr>
      <w:r w:rsidRPr="003F7623">
        <w:rPr>
          <w:rStyle w:val="woj"/>
        </w:rPr>
        <w:t xml:space="preserve">“Watch out! Don’t let your hearts be dulled by carousing and drunkenness, and by the worries of this life. </w:t>
      </w:r>
      <w:r w:rsidRPr="003F7623">
        <w:rPr>
          <w:szCs w:val="23"/>
        </w:rPr>
        <w:t>Don’t let that day catch you unaware, like a trap.</w:t>
      </w:r>
      <w:r w:rsidR="0023452B" w:rsidRPr="003F7623">
        <w:rPr>
          <w:smallCaps/>
          <w:szCs w:val="23"/>
        </w:rPr>
        <w:t>”</w:t>
      </w:r>
    </w:p>
    <w:p w14:paraId="58C84FA0" w14:textId="4ABAAE40" w:rsidR="006F7525" w:rsidRPr="003F7623" w:rsidRDefault="006F7525" w:rsidP="006F7525">
      <w:pPr>
        <w:pStyle w:val="VerseReference"/>
      </w:pPr>
      <w:bookmarkStart w:id="74" w:name="_Toc115871221"/>
      <w:r w:rsidRPr="003F7623">
        <w:t>~ Luke 21:34-3</w:t>
      </w:r>
      <w:r w:rsidR="00404575" w:rsidRPr="003F7623">
        <w:t>5a</w:t>
      </w:r>
      <w:r w:rsidRPr="003F7623">
        <w:t xml:space="preserve"> (NLT)</w:t>
      </w:r>
      <w:bookmarkEnd w:id="74"/>
    </w:p>
    <w:p w14:paraId="17A38F0F" w14:textId="5DE3AE92" w:rsidR="006F7525" w:rsidRPr="00B72E7D" w:rsidRDefault="006F7525" w:rsidP="00E20234">
      <w:pPr>
        <w:pStyle w:val="NoSpacing"/>
        <w:rPr>
          <w:sz w:val="14"/>
          <w:szCs w:val="20"/>
          <w:lang w:eastAsia="ar-SA"/>
        </w:rPr>
      </w:pPr>
    </w:p>
    <w:p w14:paraId="0FA23430" w14:textId="2EB9B15D" w:rsidR="00AE0F14" w:rsidRDefault="00E20234" w:rsidP="00AE0F14">
      <w:pPr>
        <w:spacing w:after="100"/>
        <w:rPr>
          <w:rFonts w:eastAsia="Times New Roman"/>
          <w:smallCaps/>
          <w:szCs w:val="23"/>
          <w:lang w:eastAsia="ar-SA"/>
        </w:rPr>
      </w:pPr>
      <w:r w:rsidRPr="00AA55FE">
        <w:rPr>
          <w:rFonts w:eastAsia="Times New Roman"/>
          <w:szCs w:val="23"/>
          <w:lang w:eastAsia="ar-SA"/>
        </w:rPr>
        <w:t xml:space="preserve">Seek the </w:t>
      </w:r>
      <w:r w:rsidRPr="00DE506B">
        <w:rPr>
          <w:rFonts w:eastAsia="Times New Roman"/>
          <w:smallCaps/>
          <w:szCs w:val="23"/>
        </w:rPr>
        <w:t>Lord</w:t>
      </w:r>
      <w:r w:rsidRPr="00AA55FE">
        <w:rPr>
          <w:rFonts w:eastAsia="Times New Roman"/>
          <w:szCs w:val="23"/>
          <w:lang w:eastAsia="ar-SA"/>
        </w:rPr>
        <w:t xml:space="preserve">, all you humble of the land, you who </w:t>
      </w:r>
      <w:r w:rsidR="00571B4A">
        <w:rPr>
          <w:rFonts w:eastAsia="Times New Roman"/>
          <w:szCs w:val="23"/>
          <w:lang w:eastAsia="ar-SA"/>
        </w:rPr>
        <w:br/>
      </w:r>
      <w:r w:rsidRPr="00AA55FE">
        <w:rPr>
          <w:rFonts w:eastAsia="Times New Roman"/>
          <w:szCs w:val="23"/>
          <w:lang w:eastAsia="ar-SA"/>
        </w:rPr>
        <w:t>do what he commands.</w:t>
      </w:r>
      <w:r w:rsidRPr="00AA55FE">
        <w:rPr>
          <w:rFonts w:eastAsia="Times New Roman"/>
          <w:smallCaps/>
          <w:szCs w:val="23"/>
          <w:lang w:eastAsia="ar-SA"/>
        </w:rPr>
        <w:t xml:space="preserve"> </w:t>
      </w:r>
    </w:p>
    <w:p w14:paraId="75A36C51" w14:textId="4D60F144" w:rsidR="00E20234" w:rsidRPr="00AA55FE" w:rsidRDefault="00E20234" w:rsidP="00E336AB">
      <w:pPr>
        <w:spacing w:line="245" w:lineRule="auto"/>
      </w:pPr>
      <w:r w:rsidRPr="00AA55FE">
        <w:rPr>
          <w:rFonts w:eastAsia="Times New Roman"/>
          <w:szCs w:val="23"/>
          <w:lang w:eastAsia="ar-SA"/>
        </w:rPr>
        <w:t xml:space="preserve">Seek righteousness, seek humility; perhaps you </w:t>
      </w:r>
      <w:r w:rsidR="00571B4A">
        <w:rPr>
          <w:rFonts w:eastAsia="Times New Roman"/>
          <w:szCs w:val="23"/>
          <w:lang w:eastAsia="ar-SA"/>
        </w:rPr>
        <w:br/>
      </w:r>
      <w:r w:rsidRPr="00AA55FE">
        <w:rPr>
          <w:rFonts w:eastAsia="Times New Roman"/>
          <w:szCs w:val="23"/>
          <w:lang w:eastAsia="ar-SA"/>
        </w:rPr>
        <w:t xml:space="preserve">will be sheltered on the day of the </w:t>
      </w:r>
      <w:r w:rsidRPr="00DE506B">
        <w:rPr>
          <w:rFonts w:eastAsia="Times New Roman"/>
          <w:smallCaps/>
          <w:szCs w:val="23"/>
        </w:rPr>
        <w:t>Lord</w:t>
      </w:r>
      <w:r w:rsidRPr="00AA55FE">
        <w:rPr>
          <w:rFonts w:eastAsia="Times New Roman"/>
          <w:szCs w:val="23"/>
          <w:lang w:eastAsia="ar-SA"/>
        </w:rPr>
        <w:t>’s anger.</w:t>
      </w:r>
    </w:p>
    <w:p w14:paraId="197F59C9" w14:textId="77777777" w:rsidR="00E20234" w:rsidRPr="00AA55FE" w:rsidRDefault="00E20234" w:rsidP="00E20234">
      <w:pPr>
        <w:pStyle w:val="VerseReference"/>
      </w:pPr>
      <w:bookmarkStart w:id="75" w:name="_Toc115871222"/>
      <w:r w:rsidRPr="00AA55FE">
        <w:t>~ Zephaniah 2:3 (NIV)</w:t>
      </w:r>
      <w:bookmarkEnd w:id="75"/>
    </w:p>
    <w:p w14:paraId="05A81310" w14:textId="14E7D7FA" w:rsidR="002B73F0" w:rsidRPr="00874EB2" w:rsidRDefault="001B1129" w:rsidP="004652BE">
      <w:pPr>
        <w:pStyle w:val="Heading2"/>
        <w:rPr>
          <w:sz w:val="28"/>
          <w:szCs w:val="24"/>
        </w:rPr>
      </w:pPr>
      <w:r w:rsidRPr="00874EB2">
        <w:rPr>
          <w:sz w:val="28"/>
          <w:szCs w:val="24"/>
        </w:rPr>
        <w:lastRenderedPageBreak/>
        <w:t>C</w:t>
      </w:r>
      <w:bookmarkStart w:id="76" w:name="ConfessYourSinAndRepent"/>
      <w:bookmarkEnd w:id="76"/>
      <w:r w:rsidRPr="00874EB2">
        <w:rPr>
          <w:sz w:val="28"/>
          <w:szCs w:val="24"/>
        </w:rPr>
        <w:t xml:space="preserve">onfess Your Sin and </w:t>
      </w:r>
      <w:r w:rsidR="002B73F0" w:rsidRPr="00874EB2">
        <w:rPr>
          <w:sz w:val="28"/>
          <w:szCs w:val="24"/>
        </w:rPr>
        <w:t>Repent</w:t>
      </w:r>
    </w:p>
    <w:p w14:paraId="1BF00D07" w14:textId="77777777" w:rsidR="002B73F0" w:rsidRPr="00316C44" w:rsidRDefault="002B73F0" w:rsidP="00853056">
      <w:pPr>
        <w:spacing w:line="242" w:lineRule="auto"/>
        <w:rPr>
          <w:rFonts w:eastAsia="Times New Roman"/>
          <w:sz w:val="20"/>
          <w:szCs w:val="23"/>
          <w:shd w:val="clear" w:color="auto" w:fill="FFFFFF"/>
          <w:lang w:eastAsia="ar-SA"/>
        </w:rPr>
      </w:pPr>
    </w:p>
    <w:p w14:paraId="69534C26" w14:textId="77777777" w:rsidR="008108CE" w:rsidRPr="00316C44" w:rsidRDefault="008108CE" w:rsidP="008108CE">
      <w:pPr>
        <w:spacing w:line="242" w:lineRule="auto"/>
        <w:rPr>
          <w:rStyle w:val="text"/>
          <w:szCs w:val="23"/>
        </w:rPr>
      </w:pPr>
      <w:r w:rsidRPr="00316C44">
        <w:rPr>
          <w:rStyle w:val="text"/>
          <w:szCs w:val="23"/>
        </w:rPr>
        <w:t xml:space="preserve">The </w:t>
      </w:r>
      <w:r w:rsidRPr="00316C44">
        <w:rPr>
          <w:rStyle w:val="text"/>
          <w:smallCaps/>
          <w:szCs w:val="23"/>
        </w:rPr>
        <w:t>Lord</w:t>
      </w:r>
      <w:r w:rsidRPr="00316C44">
        <w:rPr>
          <w:rStyle w:val="text"/>
          <w:szCs w:val="23"/>
        </w:rPr>
        <w:t xml:space="preserve"> is…not willing that any should perish but that all should come to repentance.</w:t>
      </w:r>
    </w:p>
    <w:p w14:paraId="3B9D4B9C" w14:textId="77777777" w:rsidR="008108CE" w:rsidRPr="00316C44" w:rsidRDefault="008108CE" w:rsidP="008108CE">
      <w:pPr>
        <w:pStyle w:val="VerseReference"/>
        <w:spacing w:line="242" w:lineRule="auto"/>
        <w:rPr>
          <w:rStyle w:val="text"/>
        </w:rPr>
      </w:pPr>
      <w:bookmarkStart w:id="77" w:name="_Toc115871223"/>
      <w:r w:rsidRPr="00316C44">
        <w:t xml:space="preserve">~ </w:t>
      </w:r>
      <w:r w:rsidRPr="00316C44">
        <w:rPr>
          <w:rStyle w:val="text"/>
        </w:rPr>
        <w:t>2 Peter 3:9 (NKJV)</w:t>
      </w:r>
      <w:bookmarkEnd w:id="77"/>
    </w:p>
    <w:p w14:paraId="1C6A788A" w14:textId="77777777" w:rsidR="008108CE" w:rsidRPr="00406E2D" w:rsidRDefault="008108CE" w:rsidP="008108CE">
      <w:pPr>
        <w:pStyle w:val="NoSpacing"/>
        <w:rPr>
          <w:rStyle w:val="text"/>
        </w:rPr>
      </w:pPr>
    </w:p>
    <w:p w14:paraId="5F4D4B26" w14:textId="32FD884A" w:rsidR="008108CE" w:rsidRPr="00316C44" w:rsidRDefault="008108CE" w:rsidP="008108CE">
      <w:pPr>
        <w:rPr>
          <w:szCs w:val="23"/>
          <w:shd w:val="clear" w:color="auto" w:fill="FFFFFF"/>
        </w:rPr>
      </w:pPr>
      <w:r w:rsidRPr="00316C44">
        <w:rPr>
          <w:szCs w:val="23"/>
          <w:shd w:val="clear" w:color="auto" w:fill="FFFFFF"/>
        </w:rPr>
        <w:t xml:space="preserve">For with the </w:t>
      </w:r>
      <w:r w:rsidRPr="00316C44">
        <w:rPr>
          <w:smallCaps/>
          <w:szCs w:val="23"/>
          <w:shd w:val="clear" w:color="auto" w:fill="FFFFFF"/>
        </w:rPr>
        <w:t>Lord</w:t>
      </w:r>
      <w:r w:rsidRPr="00316C44">
        <w:rPr>
          <w:szCs w:val="23"/>
          <w:shd w:val="clear" w:color="auto" w:fill="FFFFFF"/>
        </w:rPr>
        <w:t xml:space="preserve"> there is mercy, and with Him is abundant redemption.</w:t>
      </w:r>
    </w:p>
    <w:p w14:paraId="3348E086" w14:textId="77777777" w:rsidR="008108CE" w:rsidRPr="00316C44" w:rsidRDefault="008108CE" w:rsidP="008108CE">
      <w:pPr>
        <w:pStyle w:val="VerseReference"/>
      </w:pPr>
      <w:bookmarkStart w:id="78" w:name="_Toc115871225"/>
      <w:r w:rsidRPr="00316C44">
        <w:t>~ Psalm 130:7b (NKJV)</w:t>
      </w:r>
      <w:bookmarkEnd w:id="78"/>
    </w:p>
    <w:p w14:paraId="0DDA47DA" w14:textId="77777777" w:rsidR="008108CE" w:rsidRPr="00406E2D" w:rsidRDefault="008108CE" w:rsidP="008108CE">
      <w:pPr>
        <w:pStyle w:val="NoSpacing"/>
      </w:pPr>
    </w:p>
    <w:p w14:paraId="785C6550" w14:textId="77777777" w:rsidR="00BF4E25" w:rsidRPr="003F0CE4" w:rsidRDefault="00BF4E25" w:rsidP="00BF4E25">
      <w:pPr>
        <w:rPr>
          <w:spacing w:val="-2"/>
        </w:rPr>
      </w:pPr>
      <w:r w:rsidRPr="003F0CE4">
        <w:rPr>
          <w:rStyle w:val="text"/>
          <w:spacing w:val="-2"/>
          <w:szCs w:val="23"/>
        </w:rPr>
        <w:t xml:space="preserve">“In overflowing anger for a moment I hid my face from you, but with everlasting love I will have compassion on you,” says the </w:t>
      </w:r>
      <w:r w:rsidRPr="003F0CE4">
        <w:rPr>
          <w:rStyle w:val="small-caps"/>
          <w:smallCaps/>
          <w:spacing w:val="-2"/>
          <w:szCs w:val="23"/>
        </w:rPr>
        <w:t>Lord</w:t>
      </w:r>
      <w:r w:rsidRPr="003F0CE4">
        <w:rPr>
          <w:rStyle w:val="text"/>
          <w:spacing w:val="-2"/>
          <w:szCs w:val="23"/>
        </w:rPr>
        <w:t>, your Redeemer.</w:t>
      </w:r>
    </w:p>
    <w:p w14:paraId="28655E7D" w14:textId="77777777" w:rsidR="00287111" w:rsidRPr="00DC4677" w:rsidRDefault="00287111" w:rsidP="00287111">
      <w:pPr>
        <w:pStyle w:val="VerseReference"/>
      </w:pPr>
      <w:r w:rsidRPr="00DC4677">
        <w:t xml:space="preserve">~ </w:t>
      </w:r>
      <w:r w:rsidRPr="00DC4677">
        <w:rPr>
          <w:rStyle w:val="text"/>
        </w:rPr>
        <w:t>Isaiah 54:8 (ESV)</w:t>
      </w:r>
    </w:p>
    <w:p w14:paraId="53E699FB" w14:textId="77777777" w:rsidR="00287111" w:rsidRPr="0035044E" w:rsidRDefault="00287111" w:rsidP="0035044E">
      <w:pPr>
        <w:pStyle w:val="Spacing"/>
        <w:rPr>
          <w:sz w:val="14"/>
          <w:szCs w:val="20"/>
        </w:rPr>
      </w:pPr>
    </w:p>
    <w:p w14:paraId="5445131C" w14:textId="77777777" w:rsidR="00DC2D55" w:rsidRDefault="00DC2D55" w:rsidP="00DC2D55">
      <w:pPr>
        <w:rPr>
          <w:rStyle w:val="text"/>
          <w:spacing w:val="2"/>
          <w:szCs w:val="23"/>
        </w:rPr>
      </w:pPr>
      <w:r w:rsidRPr="00316C44">
        <w:rPr>
          <w:spacing w:val="2"/>
          <w:szCs w:val="23"/>
        </w:rPr>
        <w:t xml:space="preserve">Repent, then, and turn to God, so that your sins may </w:t>
      </w:r>
      <w:r w:rsidRPr="00316C44">
        <w:rPr>
          <w:spacing w:val="2"/>
          <w:szCs w:val="23"/>
        </w:rPr>
        <w:br/>
        <w:t xml:space="preserve">be wiped out, </w:t>
      </w:r>
      <w:r w:rsidRPr="00316C44">
        <w:rPr>
          <w:rStyle w:val="text"/>
          <w:spacing w:val="2"/>
          <w:szCs w:val="23"/>
        </w:rPr>
        <w:t xml:space="preserve">that times of refreshing may come from </w:t>
      </w:r>
      <w:r w:rsidRPr="00316C44">
        <w:rPr>
          <w:rStyle w:val="text"/>
          <w:spacing w:val="2"/>
          <w:szCs w:val="23"/>
        </w:rPr>
        <w:br/>
        <w:t xml:space="preserve">the </w:t>
      </w:r>
      <w:r w:rsidRPr="00316C44">
        <w:rPr>
          <w:rStyle w:val="text"/>
          <w:smallCaps/>
          <w:spacing w:val="2"/>
          <w:szCs w:val="23"/>
        </w:rPr>
        <w:t>Lord</w:t>
      </w:r>
      <w:r w:rsidRPr="00316C44">
        <w:rPr>
          <w:rStyle w:val="text"/>
          <w:spacing w:val="2"/>
          <w:szCs w:val="23"/>
        </w:rPr>
        <w:t>…</w:t>
      </w:r>
    </w:p>
    <w:p w14:paraId="78FAF9FA" w14:textId="77777777" w:rsidR="00DC2D55" w:rsidRPr="00316C44" w:rsidRDefault="00DC2D55" w:rsidP="00DC2D55">
      <w:pPr>
        <w:pStyle w:val="VerseReference"/>
      </w:pPr>
      <w:bookmarkStart w:id="79" w:name="_Toc115871226"/>
      <w:r w:rsidRPr="00316C44">
        <w:t>~ Acts 3:19 (NIV)</w:t>
      </w:r>
      <w:bookmarkEnd w:id="79"/>
    </w:p>
    <w:p w14:paraId="4F54DFBC" w14:textId="77777777" w:rsidR="00DC2D55" w:rsidRPr="00B72E7D" w:rsidRDefault="00DC2D55" w:rsidP="00DC2D55">
      <w:pPr>
        <w:pStyle w:val="NoSpacing"/>
        <w:rPr>
          <w:sz w:val="10"/>
          <w:szCs w:val="16"/>
        </w:rPr>
      </w:pPr>
    </w:p>
    <w:p w14:paraId="08E64212" w14:textId="72A0A418" w:rsidR="00596D4C" w:rsidRPr="00316C44" w:rsidRDefault="00F37104" w:rsidP="002B73F0">
      <w:pPr>
        <w:rPr>
          <w:sz w:val="28"/>
          <w:szCs w:val="23"/>
        </w:rPr>
      </w:pPr>
      <w:r w:rsidRPr="00C91F72">
        <w:rPr>
          <w:noProof/>
          <w:sz w:val="28"/>
          <w:szCs w:val="23"/>
        </w:rPr>
        <w:drawing>
          <wp:inline distT="0" distB="0" distL="0" distR="0" wp14:anchorId="17C41AB7" wp14:editId="7C9D6894">
            <wp:extent cx="3931920" cy="2971800"/>
            <wp:effectExtent l="0" t="0" r="0" b="0"/>
            <wp:docPr id="367199015" name="Picture 1" descr="A river with trees and roc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199015" name="Picture 1" descr="A river with trees and rocks&#10;&#10;Description automatically generated"/>
                    <pic:cNvPicPr/>
                  </pic:nvPicPr>
                  <pic:blipFill>
                    <a:blip r:embed="rId37"/>
                    <a:stretch>
                      <a:fillRect/>
                    </a:stretch>
                  </pic:blipFill>
                  <pic:spPr>
                    <a:xfrm>
                      <a:off x="0" y="0"/>
                      <a:ext cx="3931920" cy="2971800"/>
                    </a:xfrm>
                    <a:prstGeom prst="rect">
                      <a:avLst/>
                    </a:prstGeom>
                  </pic:spPr>
                </pic:pic>
              </a:graphicData>
            </a:graphic>
          </wp:inline>
        </w:drawing>
      </w:r>
    </w:p>
    <w:p w14:paraId="04816530" w14:textId="77777777" w:rsidR="00596D4C" w:rsidRPr="00316C44" w:rsidRDefault="00596D4C" w:rsidP="002B73F0">
      <w:pPr>
        <w:rPr>
          <w:sz w:val="12"/>
          <w:szCs w:val="23"/>
        </w:rPr>
      </w:pPr>
    </w:p>
    <w:p w14:paraId="7313A233" w14:textId="11647284" w:rsidR="009A7F26" w:rsidRDefault="009A7F26" w:rsidP="009A7F26">
      <w:pPr>
        <w:jc w:val="center"/>
        <w:rPr>
          <w:sz w:val="18"/>
          <w:szCs w:val="23"/>
        </w:rPr>
      </w:pPr>
      <w:r w:rsidRPr="00316C44">
        <w:rPr>
          <w:sz w:val="18"/>
          <w:szCs w:val="23"/>
        </w:rPr>
        <w:t>Jordan River</w:t>
      </w:r>
    </w:p>
    <w:p w14:paraId="6B8FA843" w14:textId="77777777" w:rsidR="00DF78A0" w:rsidRPr="00DF78A0" w:rsidRDefault="00DF78A0" w:rsidP="00DF78A0">
      <w:pPr>
        <w:pStyle w:val="Spacing"/>
        <w:rPr>
          <w:sz w:val="20"/>
          <w:szCs w:val="28"/>
        </w:rPr>
      </w:pPr>
    </w:p>
    <w:p w14:paraId="60B1E269" w14:textId="77777777" w:rsidR="00DF78A0" w:rsidRPr="00DC4677" w:rsidRDefault="00DF78A0" w:rsidP="00DF78A0">
      <w:pPr>
        <w:pStyle w:val="Standard"/>
        <w:tabs>
          <w:tab w:val="left" w:pos="360"/>
          <w:tab w:val="center" w:pos="3386"/>
        </w:tabs>
        <w:spacing w:line="242" w:lineRule="auto"/>
      </w:pPr>
      <w:r w:rsidRPr="00DC4677">
        <w:rPr>
          <w:szCs w:val="23"/>
        </w:rPr>
        <w:t>If we confess our sins, he is faithful and just to forgive us our sins, and to cleanse us from all unrighteousness.</w:t>
      </w:r>
    </w:p>
    <w:p w14:paraId="34880198" w14:textId="53A7D835" w:rsidR="00DF78A0" w:rsidRPr="00DF78A0" w:rsidRDefault="00DF78A0" w:rsidP="00DF78A0">
      <w:pPr>
        <w:pStyle w:val="VerseReference"/>
        <w:rPr>
          <w:smallCaps/>
        </w:rPr>
      </w:pPr>
      <w:r w:rsidRPr="00DC4677">
        <w:t>~ 1 John 1:9 (ES</w:t>
      </w:r>
      <w:r w:rsidRPr="00DC4677">
        <w:rPr>
          <w:smallCaps/>
        </w:rPr>
        <w:t>V)</w:t>
      </w:r>
    </w:p>
    <w:p w14:paraId="3279A509" w14:textId="332AECD7" w:rsidR="002B73F0" w:rsidRPr="00E4112A" w:rsidRDefault="00511992" w:rsidP="0035044E">
      <w:pPr>
        <w:tabs>
          <w:tab w:val="clear" w:pos="360"/>
        </w:tabs>
        <w:rPr>
          <w:sz w:val="28"/>
          <w:szCs w:val="24"/>
          <w:u w:val="single"/>
        </w:rPr>
      </w:pPr>
      <w:r>
        <w:rPr>
          <w:sz w:val="28"/>
          <w:szCs w:val="24"/>
        </w:rPr>
        <w:br w:type="page"/>
      </w:r>
      <w:r w:rsidR="005F6545" w:rsidRPr="00E4112A">
        <w:rPr>
          <w:sz w:val="28"/>
          <w:szCs w:val="24"/>
          <w:u w:val="single"/>
        </w:rPr>
        <w:lastRenderedPageBreak/>
        <w:t>J</w:t>
      </w:r>
      <w:bookmarkStart w:id="80" w:name="JesusDiedToSaveYou"/>
      <w:bookmarkEnd w:id="80"/>
      <w:r w:rsidR="005F6545" w:rsidRPr="00E4112A">
        <w:rPr>
          <w:sz w:val="28"/>
          <w:szCs w:val="24"/>
          <w:u w:val="single"/>
        </w:rPr>
        <w:t xml:space="preserve">esus </w:t>
      </w:r>
      <w:r w:rsidR="00A1478F" w:rsidRPr="00E4112A">
        <w:rPr>
          <w:sz w:val="28"/>
          <w:szCs w:val="24"/>
          <w:u w:val="single"/>
        </w:rPr>
        <w:t>Died to Save You</w:t>
      </w:r>
      <w:r w:rsidR="002B73F0" w:rsidRPr="00E4112A">
        <w:rPr>
          <w:sz w:val="28"/>
          <w:szCs w:val="24"/>
          <w:u w:val="single"/>
        </w:rPr>
        <w:t xml:space="preserve"> </w:t>
      </w:r>
    </w:p>
    <w:p w14:paraId="7FBD13B2" w14:textId="77777777" w:rsidR="002B73F0" w:rsidRPr="00874EB2" w:rsidRDefault="002B73F0" w:rsidP="00F247E8">
      <w:pPr>
        <w:spacing w:line="235" w:lineRule="auto"/>
        <w:rPr>
          <w:rFonts w:eastAsia="Times New Roman"/>
          <w:szCs w:val="24"/>
          <w:shd w:val="clear" w:color="auto" w:fill="FFFFFF"/>
          <w:lang w:eastAsia="ar-SA"/>
        </w:rPr>
      </w:pPr>
    </w:p>
    <w:p w14:paraId="13A9942B" w14:textId="77777777" w:rsidR="002B73F0" w:rsidRPr="00874EB2" w:rsidRDefault="00A1478F" w:rsidP="00F247E8">
      <w:pPr>
        <w:spacing w:line="235" w:lineRule="auto"/>
        <w:rPr>
          <w:szCs w:val="24"/>
          <w:u w:val="single"/>
        </w:rPr>
      </w:pPr>
      <w:r w:rsidRPr="00874EB2">
        <w:rPr>
          <w:szCs w:val="24"/>
          <w:u w:val="single"/>
        </w:rPr>
        <w:t>…</w:t>
      </w:r>
      <w:r w:rsidR="002B73F0" w:rsidRPr="00874EB2">
        <w:rPr>
          <w:szCs w:val="24"/>
          <w:u w:val="single"/>
        </w:rPr>
        <w:t>From Your Sin</w:t>
      </w:r>
    </w:p>
    <w:p w14:paraId="6BA5FCE0" w14:textId="77777777" w:rsidR="00F247E8" w:rsidRPr="00316C44" w:rsidRDefault="00F247E8" w:rsidP="00F247E8">
      <w:pPr>
        <w:spacing w:line="235" w:lineRule="auto"/>
        <w:rPr>
          <w:rStyle w:val="text"/>
          <w:spacing w:val="-2"/>
          <w:sz w:val="20"/>
          <w:szCs w:val="23"/>
        </w:rPr>
      </w:pPr>
    </w:p>
    <w:p w14:paraId="59E3139C" w14:textId="77777777" w:rsidR="002B73F0" w:rsidRPr="00316C44" w:rsidRDefault="002B73F0" w:rsidP="00F247E8">
      <w:pPr>
        <w:spacing w:line="235" w:lineRule="auto"/>
        <w:rPr>
          <w:rStyle w:val="versetext3"/>
          <w:spacing w:val="-2"/>
          <w:szCs w:val="23"/>
        </w:rPr>
      </w:pPr>
      <w:r w:rsidRPr="00316C44">
        <w:rPr>
          <w:rStyle w:val="text"/>
          <w:spacing w:val="-2"/>
          <w:szCs w:val="23"/>
        </w:rPr>
        <w:t>She will give birth to a son, and you are to give him the name Jesus, because he will save his people from their sins.</w:t>
      </w:r>
    </w:p>
    <w:p w14:paraId="777439C9" w14:textId="77777777" w:rsidR="002B73F0" w:rsidRPr="00316C44" w:rsidRDefault="002B73F0" w:rsidP="00F247E8">
      <w:pPr>
        <w:pStyle w:val="VerseReference"/>
        <w:spacing w:line="235" w:lineRule="auto"/>
        <w:rPr>
          <w:rStyle w:val="versetext3"/>
        </w:rPr>
      </w:pPr>
      <w:bookmarkStart w:id="81" w:name="_Toc115871227"/>
      <w:r w:rsidRPr="00316C44">
        <w:t>~ Matthew 1:21 (NIV)</w:t>
      </w:r>
      <w:bookmarkEnd w:id="81"/>
    </w:p>
    <w:p w14:paraId="40D9C65C" w14:textId="77777777" w:rsidR="002B73F0" w:rsidRPr="00B72E7D" w:rsidRDefault="002B73F0" w:rsidP="00F247E8">
      <w:pPr>
        <w:pStyle w:val="NoSpacing"/>
        <w:spacing w:line="235" w:lineRule="auto"/>
        <w:rPr>
          <w:sz w:val="14"/>
          <w:szCs w:val="20"/>
          <w:shd w:val="clear" w:color="auto" w:fill="FFFF66"/>
        </w:rPr>
      </w:pPr>
    </w:p>
    <w:p w14:paraId="7D9B9873" w14:textId="77777777" w:rsidR="002B73F0" w:rsidRPr="00316C44" w:rsidRDefault="002B73F0" w:rsidP="00F247E8">
      <w:pPr>
        <w:spacing w:line="235" w:lineRule="auto"/>
        <w:rPr>
          <w:rStyle w:val="text"/>
          <w:szCs w:val="23"/>
        </w:rPr>
      </w:pPr>
      <w:r w:rsidRPr="00316C44">
        <w:rPr>
          <w:rStyle w:val="text"/>
          <w:szCs w:val="23"/>
        </w:rPr>
        <w:t>In his name the nations will put their hope.</w:t>
      </w:r>
    </w:p>
    <w:p w14:paraId="55347C98" w14:textId="77777777" w:rsidR="002B73F0" w:rsidRPr="00316C44" w:rsidRDefault="002B73F0" w:rsidP="00F247E8">
      <w:pPr>
        <w:pStyle w:val="VerseReference"/>
        <w:spacing w:line="235" w:lineRule="auto"/>
        <w:rPr>
          <w:rStyle w:val="text"/>
        </w:rPr>
      </w:pPr>
      <w:bookmarkStart w:id="82" w:name="_Toc115871228"/>
      <w:r w:rsidRPr="00316C44">
        <w:t>~ Matthew 12:21 (NIV)</w:t>
      </w:r>
      <w:bookmarkEnd w:id="82"/>
    </w:p>
    <w:p w14:paraId="599CC722" w14:textId="77777777" w:rsidR="0022156D" w:rsidRPr="00B72E7D" w:rsidRDefault="0022156D" w:rsidP="0022156D">
      <w:pPr>
        <w:pStyle w:val="NoSpacing"/>
        <w:rPr>
          <w:sz w:val="12"/>
          <w:szCs w:val="18"/>
        </w:rPr>
      </w:pPr>
    </w:p>
    <w:p w14:paraId="6E903D1D" w14:textId="77777777" w:rsidR="002F39DC" w:rsidRPr="00316C44" w:rsidRDefault="002F39DC" w:rsidP="002F39DC">
      <w:pPr>
        <w:pStyle w:val="Standard"/>
        <w:tabs>
          <w:tab w:val="left" w:pos="360"/>
          <w:tab w:val="center" w:pos="3386"/>
        </w:tabs>
      </w:pPr>
      <w:r w:rsidRPr="00316C44">
        <w:rPr>
          <w:rFonts w:eastAsia="Times New Roman"/>
          <w:bCs/>
          <w:szCs w:val="23"/>
        </w:rPr>
        <w:t>…Christ Jesus came into the world to save sinners…</w:t>
      </w:r>
    </w:p>
    <w:p w14:paraId="2E85729A" w14:textId="77777777" w:rsidR="002F39DC" w:rsidRPr="00316C44" w:rsidRDefault="002F39DC" w:rsidP="002F39DC">
      <w:pPr>
        <w:pStyle w:val="VerseReference"/>
      </w:pPr>
      <w:bookmarkStart w:id="83" w:name="_Toc115871229"/>
      <w:r w:rsidRPr="00316C44">
        <w:t>~ 1 Timothy 1:15b (ESV)</w:t>
      </w:r>
      <w:bookmarkEnd w:id="83"/>
    </w:p>
    <w:p w14:paraId="508A5B88" w14:textId="77777777" w:rsidR="002F39DC" w:rsidRPr="00874EB2" w:rsidRDefault="002F39DC" w:rsidP="002F39DC">
      <w:pPr>
        <w:pStyle w:val="NoSpacing"/>
        <w:rPr>
          <w:sz w:val="20"/>
          <w:szCs w:val="28"/>
        </w:rPr>
      </w:pPr>
    </w:p>
    <w:p w14:paraId="78EBB0AE" w14:textId="77777777" w:rsidR="0022156D" w:rsidRPr="00874EB2" w:rsidRDefault="0022156D" w:rsidP="0022156D">
      <w:pPr>
        <w:spacing w:line="235" w:lineRule="auto"/>
        <w:rPr>
          <w:szCs w:val="24"/>
          <w:u w:val="single"/>
          <w:shd w:val="clear" w:color="auto" w:fill="FFFFFF"/>
        </w:rPr>
      </w:pPr>
      <w:r w:rsidRPr="00874EB2">
        <w:rPr>
          <w:szCs w:val="24"/>
          <w:u w:val="single"/>
          <w:shd w:val="clear" w:color="auto" w:fill="FFFFFF"/>
        </w:rPr>
        <w:t>…From God’s Wrath</w:t>
      </w:r>
    </w:p>
    <w:p w14:paraId="04E5FD59" w14:textId="77777777" w:rsidR="0022156D" w:rsidRPr="00316C44" w:rsidRDefault="0022156D" w:rsidP="0022156D">
      <w:pPr>
        <w:spacing w:line="235" w:lineRule="auto"/>
        <w:rPr>
          <w:sz w:val="20"/>
          <w:szCs w:val="23"/>
          <w:shd w:val="clear" w:color="auto" w:fill="FFFFFF"/>
        </w:rPr>
      </w:pPr>
    </w:p>
    <w:p w14:paraId="210FF4A4" w14:textId="77777777" w:rsidR="0022156D" w:rsidRPr="00316C44" w:rsidRDefault="0022156D" w:rsidP="0022156D">
      <w:pPr>
        <w:spacing w:line="235" w:lineRule="auto"/>
        <w:rPr>
          <w:smallCaps/>
          <w:spacing w:val="-2"/>
          <w:szCs w:val="23"/>
          <w:shd w:val="clear" w:color="auto" w:fill="FFFFFF"/>
        </w:rPr>
      </w:pPr>
      <w:r w:rsidRPr="00316C44">
        <w:rPr>
          <w:spacing w:val="-2"/>
          <w:szCs w:val="23"/>
          <w:shd w:val="clear" w:color="auto" w:fill="FFFFFF"/>
        </w:rPr>
        <w:t>“For God did not send His Son into the world to condemn the world, but that the world through Him might be saved.”</w:t>
      </w:r>
    </w:p>
    <w:p w14:paraId="7C28FE4F" w14:textId="77777777" w:rsidR="0022156D" w:rsidRPr="00316C44" w:rsidRDefault="0022156D" w:rsidP="0022156D">
      <w:pPr>
        <w:pStyle w:val="VerseReference"/>
        <w:spacing w:line="235" w:lineRule="auto"/>
      </w:pPr>
      <w:bookmarkStart w:id="84" w:name="_Toc115871230"/>
      <w:r w:rsidRPr="00316C44">
        <w:t>~ John 3:17 (NKJV)</w:t>
      </w:r>
      <w:bookmarkEnd w:id="84"/>
    </w:p>
    <w:p w14:paraId="4BB10885" w14:textId="77777777" w:rsidR="0022156D" w:rsidRPr="00874EB2" w:rsidRDefault="0022156D" w:rsidP="0022156D">
      <w:pPr>
        <w:pStyle w:val="NoSpacing"/>
        <w:spacing w:line="235" w:lineRule="auto"/>
        <w:rPr>
          <w:rStyle w:val="text"/>
          <w:sz w:val="20"/>
          <w:szCs w:val="36"/>
        </w:rPr>
      </w:pPr>
    </w:p>
    <w:p w14:paraId="5D0DADA3" w14:textId="77777777" w:rsidR="002B73F0" w:rsidRPr="00874EB2" w:rsidRDefault="00A1478F" w:rsidP="002B73F0">
      <w:pPr>
        <w:rPr>
          <w:szCs w:val="24"/>
          <w:u w:val="single"/>
        </w:rPr>
      </w:pPr>
      <w:r w:rsidRPr="00874EB2">
        <w:rPr>
          <w:szCs w:val="24"/>
          <w:u w:val="single"/>
        </w:rPr>
        <w:t>…</w:t>
      </w:r>
      <w:r w:rsidR="002B73F0" w:rsidRPr="00874EB2">
        <w:rPr>
          <w:szCs w:val="24"/>
          <w:u w:val="single"/>
        </w:rPr>
        <w:t>From Death</w:t>
      </w:r>
    </w:p>
    <w:p w14:paraId="70CB358E" w14:textId="77777777" w:rsidR="002B73F0" w:rsidRPr="00316C44" w:rsidRDefault="002B73F0" w:rsidP="002B73F0">
      <w:pPr>
        <w:rPr>
          <w:rStyle w:val="text"/>
          <w:sz w:val="20"/>
          <w:szCs w:val="23"/>
        </w:rPr>
      </w:pPr>
    </w:p>
    <w:p w14:paraId="6EBEE683" w14:textId="7C81B47E" w:rsidR="00166382" w:rsidRPr="00AA55FE" w:rsidRDefault="00166382" w:rsidP="00166382">
      <w:r w:rsidRPr="00AA55FE">
        <w:rPr>
          <w:szCs w:val="23"/>
        </w:rPr>
        <w:t xml:space="preserve">For the wages of sin is death, but the free gift of God </w:t>
      </w:r>
      <w:r w:rsidR="00CB26D2">
        <w:rPr>
          <w:szCs w:val="23"/>
        </w:rPr>
        <w:br/>
      </w:r>
      <w:r w:rsidRPr="00AA55FE">
        <w:rPr>
          <w:szCs w:val="23"/>
        </w:rPr>
        <w:t xml:space="preserve">is eternal life in Christ Jesus our </w:t>
      </w:r>
      <w:r w:rsidRPr="00DE506B">
        <w:rPr>
          <w:smallCaps/>
          <w:szCs w:val="23"/>
        </w:rPr>
        <w:t>Lord</w:t>
      </w:r>
      <w:r w:rsidRPr="00AA55FE">
        <w:rPr>
          <w:szCs w:val="23"/>
        </w:rPr>
        <w:t>.</w:t>
      </w:r>
    </w:p>
    <w:p w14:paraId="2C9E1006" w14:textId="77777777" w:rsidR="00166382" w:rsidRPr="00AA55FE" w:rsidRDefault="00166382" w:rsidP="00166382">
      <w:pPr>
        <w:pStyle w:val="VerseReference"/>
      </w:pPr>
      <w:bookmarkStart w:id="85" w:name="_Toc115871231"/>
      <w:r w:rsidRPr="00AA55FE">
        <w:t>~ Romans 6:23 (ESV)</w:t>
      </w:r>
      <w:bookmarkEnd w:id="85"/>
    </w:p>
    <w:p w14:paraId="46D98754" w14:textId="77777777" w:rsidR="00166382" w:rsidRPr="00B72E7D" w:rsidRDefault="00166382" w:rsidP="00166382">
      <w:pPr>
        <w:pStyle w:val="Spacing"/>
        <w:rPr>
          <w:sz w:val="14"/>
          <w:szCs w:val="20"/>
        </w:rPr>
      </w:pPr>
    </w:p>
    <w:p w14:paraId="54656FCE" w14:textId="5A6C5A85" w:rsidR="004E1E43" w:rsidRPr="00316C44" w:rsidRDefault="004E1E43" w:rsidP="004E1E43">
      <w:pPr>
        <w:spacing w:after="100"/>
        <w:rPr>
          <w:szCs w:val="23"/>
        </w:rPr>
      </w:pPr>
      <w:r w:rsidRPr="00316C44">
        <w:rPr>
          <w:szCs w:val="23"/>
        </w:rPr>
        <w:t>Because God</w:t>
      </w:r>
      <w:r w:rsidRPr="00316C44">
        <w:rPr>
          <w:smallCaps/>
          <w:szCs w:val="23"/>
        </w:rPr>
        <w:t>’</w:t>
      </w:r>
      <w:r w:rsidRPr="00316C44">
        <w:rPr>
          <w:szCs w:val="23"/>
        </w:rPr>
        <w:t xml:space="preserve">s children are human beings—made of </w:t>
      </w:r>
      <w:r w:rsidR="00945B2E">
        <w:rPr>
          <w:szCs w:val="23"/>
        </w:rPr>
        <w:br/>
      </w:r>
      <w:r w:rsidRPr="00316C44">
        <w:rPr>
          <w:szCs w:val="23"/>
        </w:rPr>
        <w:t xml:space="preserve">flesh and blood—the Son also became flesh and blood. </w:t>
      </w:r>
    </w:p>
    <w:p w14:paraId="527F07A1" w14:textId="77777777" w:rsidR="004E1E43" w:rsidRPr="00316C44" w:rsidRDefault="004E1E43" w:rsidP="004E1E43">
      <w:pPr>
        <w:rPr>
          <w:szCs w:val="23"/>
        </w:rPr>
      </w:pPr>
      <w:r w:rsidRPr="00316C44">
        <w:rPr>
          <w:szCs w:val="23"/>
        </w:rPr>
        <w:t>For only as a human being could he die, and only by dying could he break the power of the devil, who had the power of death.</w:t>
      </w:r>
    </w:p>
    <w:p w14:paraId="6E548480" w14:textId="77777777" w:rsidR="004E1E43" w:rsidRPr="00316C44" w:rsidRDefault="004E1E43" w:rsidP="004E1E43">
      <w:pPr>
        <w:pStyle w:val="VerseReference"/>
      </w:pPr>
      <w:bookmarkStart w:id="86" w:name="_Toc115871232"/>
      <w:r w:rsidRPr="00316C44">
        <w:t>~ Hebrews 2:14 (NLT)</w:t>
      </w:r>
      <w:bookmarkEnd w:id="86"/>
    </w:p>
    <w:p w14:paraId="3B6C1A9C" w14:textId="77777777" w:rsidR="004E1E43" w:rsidRPr="00B72E7D" w:rsidRDefault="004E1E43" w:rsidP="004E1E43">
      <w:pPr>
        <w:pStyle w:val="NoSpacing"/>
        <w:rPr>
          <w:sz w:val="10"/>
          <w:szCs w:val="18"/>
          <w:shd w:val="clear" w:color="auto" w:fill="FFFFFF"/>
        </w:rPr>
      </w:pPr>
    </w:p>
    <w:p w14:paraId="3D45B31B" w14:textId="7C3338F6" w:rsidR="004E1E43" w:rsidRPr="00316C44" w:rsidRDefault="004E1E43" w:rsidP="004E1E43">
      <w:pPr>
        <w:pStyle w:val="Standard"/>
        <w:tabs>
          <w:tab w:val="left" w:pos="360"/>
          <w:tab w:val="center" w:pos="3386"/>
        </w:tabs>
      </w:pPr>
      <w:r w:rsidRPr="00316C44">
        <w:rPr>
          <w:rStyle w:val="text"/>
        </w:rPr>
        <w:t>But God raised him from the dead</w:t>
      </w:r>
      <w:r w:rsidR="007D0F0D">
        <w:rPr>
          <w:rStyle w:val="text"/>
        </w:rPr>
        <w:t>…</w:t>
      </w:r>
    </w:p>
    <w:p w14:paraId="35F4E3E2" w14:textId="541D3F29" w:rsidR="004E1E43" w:rsidRPr="00316C44" w:rsidRDefault="004E1E43" w:rsidP="004E1E43">
      <w:pPr>
        <w:pStyle w:val="VerseReference"/>
      </w:pPr>
      <w:bookmarkStart w:id="87" w:name="_Toc115871233"/>
      <w:r w:rsidRPr="00316C44">
        <w:t>~ Acts 2:24</w:t>
      </w:r>
      <w:r w:rsidR="007D0F0D">
        <w:t>a</w:t>
      </w:r>
      <w:r w:rsidRPr="00316C44">
        <w:t xml:space="preserve"> (NIV)</w:t>
      </w:r>
      <w:bookmarkEnd w:id="87"/>
    </w:p>
    <w:p w14:paraId="0ED71D1C" w14:textId="77777777" w:rsidR="004E1E43" w:rsidRPr="00B72E7D" w:rsidRDefault="004E1E43" w:rsidP="0072641C">
      <w:pPr>
        <w:pStyle w:val="NoSpacing"/>
        <w:rPr>
          <w:sz w:val="14"/>
          <w:szCs w:val="20"/>
        </w:rPr>
      </w:pPr>
    </w:p>
    <w:p w14:paraId="2B4D691A" w14:textId="77777777" w:rsidR="00FA4956" w:rsidRPr="00316C44" w:rsidRDefault="00FA4956" w:rsidP="00FA4956">
      <w:pPr>
        <w:pStyle w:val="Standard"/>
        <w:tabs>
          <w:tab w:val="left" w:pos="360"/>
          <w:tab w:val="center" w:pos="3386"/>
        </w:tabs>
      </w:pPr>
      <w:r w:rsidRPr="00316C44">
        <w:rPr>
          <w:rStyle w:val="text"/>
        </w:rPr>
        <w:t xml:space="preserve">We know that God, who raised the </w:t>
      </w:r>
      <w:r w:rsidRPr="00316C44">
        <w:rPr>
          <w:rStyle w:val="text"/>
          <w:smallCaps/>
        </w:rPr>
        <w:t>Lord</w:t>
      </w:r>
      <w:r w:rsidRPr="00316C44">
        <w:rPr>
          <w:rStyle w:val="text"/>
        </w:rPr>
        <w:t xml:space="preserve"> Jesus, will also raise us with Jesus…</w:t>
      </w:r>
    </w:p>
    <w:p w14:paraId="53C5C484" w14:textId="77777777" w:rsidR="00FA4956" w:rsidRPr="00316C44" w:rsidRDefault="00FA4956" w:rsidP="00FA4956">
      <w:pPr>
        <w:pStyle w:val="VerseReference"/>
      </w:pPr>
      <w:bookmarkStart w:id="88" w:name="_Toc115871234"/>
      <w:r w:rsidRPr="00316C44">
        <w:t>~ 2 Corinthians 4:14a (NLT)</w:t>
      </w:r>
      <w:bookmarkEnd w:id="88"/>
    </w:p>
    <w:p w14:paraId="6510CD06" w14:textId="77777777" w:rsidR="00FA4956" w:rsidRPr="00B72E7D" w:rsidRDefault="00FA4956" w:rsidP="0072641C">
      <w:pPr>
        <w:pStyle w:val="NoSpacing"/>
        <w:rPr>
          <w:sz w:val="14"/>
          <w:szCs w:val="20"/>
        </w:rPr>
      </w:pPr>
    </w:p>
    <w:p w14:paraId="05DFDE4E" w14:textId="77777777" w:rsidR="00CA50C2" w:rsidRPr="00AA55FE" w:rsidRDefault="00CA50C2" w:rsidP="00CA50C2">
      <w:r w:rsidRPr="00AA55FE">
        <w:rPr>
          <w:rFonts w:eastAsia="Times New Roman"/>
          <w:szCs w:val="23"/>
        </w:rPr>
        <w:t>For we know that since Christ was raised from the dead, he cannot die again; death no longer has mastery over him...In the same way, count yourselves dead to sin but alive to God in Christ Jesus.</w:t>
      </w:r>
    </w:p>
    <w:p w14:paraId="7860046A" w14:textId="77777777" w:rsidR="00CA50C2" w:rsidRPr="00AA55FE" w:rsidRDefault="00CA50C2" w:rsidP="00CA50C2">
      <w:pPr>
        <w:pStyle w:val="VerseReference"/>
      </w:pPr>
      <w:bookmarkStart w:id="89" w:name="_Toc115871235"/>
      <w:r w:rsidRPr="00AA55FE">
        <w:t>~ Romans 6:9-11 (NIV)</w:t>
      </w:r>
      <w:bookmarkEnd w:id="89"/>
    </w:p>
    <w:p w14:paraId="65CB245C" w14:textId="77777777" w:rsidR="00FE3EB3" w:rsidRPr="00874EB2" w:rsidRDefault="00FE3EB3" w:rsidP="00FE3EB3">
      <w:pPr>
        <w:pStyle w:val="Heading2"/>
        <w:rPr>
          <w:sz w:val="28"/>
          <w:szCs w:val="24"/>
        </w:rPr>
      </w:pPr>
      <w:r w:rsidRPr="00874EB2">
        <w:rPr>
          <w:sz w:val="28"/>
          <w:szCs w:val="24"/>
        </w:rPr>
        <w:lastRenderedPageBreak/>
        <w:t>G</w:t>
      </w:r>
      <w:bookmarkStart w:id="90" w:name="GodBoughtYouAtAPrice"/>
      <w:bookmarkEnd w:id="90"/>
      <w:r w:rsidRPr="00874EB2">
        <w:rPr>
          <w:sz w:val="28"/>
          <w:szCs w:val="24"/>
        </w:rPr>
        <w:t>od Bought You at a Price</w:t>
      </w:r>
    </w:p>
    <w:p w14:paraId="3D3EBC22" w14:textId="77777777" w:rsidR="00FE3EB3" w:rsidRPr="00316C44" w:rsidRDefault="00FE3EB3" w:rsidP="00FE3EB3">
      <w:pPr>
        <w:rPr>
          <w:rFonts w:eastAsia="Times New Roman"/>
          <w:sz w:val="20"/>
          <w:szCs w:val="23"/>
          <w:shd w:val="clear" w:color="auto" w:fill="FFFFFF"/>
          <w:lang w:eastAsia="ar-SA"/>
        </w:rPr>
      </w:pPr>
    </w:p>
    <w:p w14:paraId="2AC42E9B" w14:textId="77777777" w:rsidR="00FE3EB3" w:rsidRPr="00316C44" w:rsidRDefault="00FE3EB3" w:rsidP="00FE3EB3">
      <w:pPr>
        <w:spacing w:line="233" w:lineRule="auto"/>
        <w:rPr>
          <w:szCs w:val="23"/>
        </w:rPr>
      </w:pPr>
      <w:r w:rsidRPr="00316C44">
        <w:rPr>
          <w:szCs w:val="23"/>
        </w:rPr>
        <w:t>God paid a high price for you, so don</w:t>
      </w:r>
      <w:r w:rsidRPr="00316C44">
        <w:rPr>
          <w:smallCaps/>
          <w:szCs w:val="23"/>
        </w:rPr>
        <w:t>’</w:t>
      </w:r>
      <w:r w:rsidRPr="00316C44">
        <w:rPr>
          <w:szCs w:val="23"/>
        </w:rPr>
        <w:t xml:space="preserve">t be enslaved by </w:t>
      </w:r>
      <w:r w:rsidRPr="00316C44">
        <w:rPr>
          <w:szCs w:val="23"/>
        </w:rPr>
        <w:br/>
        <w:t>the world.</w:t>
      </w:r>
    </w:p>
    <w:p w14:paraId="433CCA5F" w14:textId="77777777" w:rsidR="00FE3EB3" w:rsidRPr="00316C44" w:rsidRDefault="00FE3EB3" w:rsidP="00FE3EB3">
      <w:pPr>
        <w:pStyle w:val="VerseReference"/>
        <w:spacing w:line="233" w:lineRule="auto"/>
      </w:pPr>
      <w:bookmarkStart w:id="91" w:name="_Toc115871237"/>
      <w:r w:rsidRPr="00316C44">
        <w:t>~ 1 Corinthians 7:23 (NLT)</w:t>
      </w:r>
      <w:bookmarkEnd w:id="91"/>
    </w:p>
    <w:p w14:paraId="0E2C8518" w14:textId="77777777" w:rsidR="00FE3EB3" w:rsidRPr="0041136B" w:rsidRDefault="00FE3EB3" w:rsidP="00FE3EB3">
      <w:pPr>
        <w:pStyle w:val="NoSpacing"/>
        <w:spacing w:line="233" w:lineRule="auto"/>
        <w:rPr>
          <w:szCs w:val="28"/>
        </w:rPr>
      </w:pPr>
    </w:p>
    <w:p w14:paraId="5CFA9061" w14:textId="77777777" w:rsidR="00FE3EB3" w:rsidRDefault="00FE3EB3" w:rsidP="00FE3EB3">
      <w:pPr>
        <w:spacing w:after="80" w:line="233" w:lineRule="auto"/>
      </w:pPr>
      <w:r>
        <w:t>…</w:t>
      </w:r>
      <w:r w:rsidRPr="00316C44">
        <w:t xml:space="preserve">have the same mindset as Christ Jesus: </w:t>
      </w:r>
    </w:p>
    <w:p w14:paraId="1381CEF4" w14:textId="77777777" w:rsidR="00FE3EB3" w:rsidRPr="00316C44" w:rsidRDefault="00FE3EB3" w:rsidP="00FE3EB3">
      <w:pPr>
        <w:spacing w:line="233" w:lineRule="auto"/>
      </w:pPr>
      <w:r w:rsidRPr="009A3C3E">
        <w:rPr>
          <w:noProof/>
        </w:rPr>
        <w:drawing>
          <wp:anchor distT="0" distB="0" distL="114300" distR="114300" simplePos="0" relativeHeight="251658244" behindDoc="0" locked="0" layoutInCell="1" allowOverlap="1" wp14:anchorId="636F0B1C" wp14:editId="360A2CA8">
            <wp:simplePos x="0" y="0"/>
            <wp:positionH relativeFrom="margin">
              <wp:posOffset>-6985</wp:posOffset>
            </wp:positionH>
            <wp:positionV relativeFrom="paragraph">
              <wp:posOffset>440690</wp:posOffset>
            </wp:positionV>
            <wp:extent cx="2785745" cy="2042795"/>
            <wp:effectExtent l="0" t="0" r="0" b="0"/>
            <wp:wrapSquare wrapText="bothSides"/>
            <wp:docPr id="2111209837" name="Picture 1" descr="A person riding a donkey on a stone stairca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209837" name="Picture 1" descr="A person riding a donkey on a stone staircase&#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785745" cy="2042795"/>
                    </a:xfrm>
                    <a:prstGeom prst="rect">
                      <a:avLst/>
                    </a:prstGeom>
                  </pic:spPr>
                </pic:pic>
              </a:graphicData>
            </a:graphic>
            <wp14:sizeRelH relativeFrom="page">
              <wp14:pctWidth>0</wp14:pctWidth>
            </wp14:sizeRelH>
            <wp14:sizeRelV relativeFrom="page">
              <wp14:pctHeight>0</wp14:pctHeight>
            </wp14:sizeRelV>
          </wp:anchor>
        </w:drawing>
      </w:r>
      <w:r w:rsidRPr="00316C44">
        <w:t xml:space="preserve">Who, being in very nature God, did not consider equality with God something to be used to his own advantage; rather, he made himself nothing by taking the very nature of a servant, being made in human likeness. </w:t>
      </w:r>
    </w:p>
    <w:p w14:paraId="75ED27D3" w14:textId="77777777" w:rsidR="00FE3EB3" w:rsidRPr="00326D5C" w:rsidRDefault="00FE3EB3" w:rsidP="00FE3EB3">
      <w:pPr>
        <w:spacing w:line="233" w:lineRule="auto"/>
        <w:rPr>
          <w:spacing w:val="2"/>
          <w:sz w:val="18"/>
          <w:szCs w:val="16"/>
        </w:rPr>
      </w:pPr>
      <w:r w:rsidRPr="00316C44">
        <w:t xml:space="preserve">And being found in appearance </w:t>
      </w:r>
      <w:r>
        <w:br/>
      </w:r>
      <w:r w:rsidRPr="00316C44">
        <w:t xml:space="preserve">as a man, </w:t>
      </w:r>
      <w:r>
        <w:br/>
      </w:r>
      <w:r w:rsidRPr="00326D5C">
        <w:rPr>
          <w:spacing w:val="2"/>
        </w:rPr>
        <w:t>he humbled himself by becoming obedient to death—</w:t>
      </w:r>
      <w:r w:rsidRPr="00326D5C">
        <w:rPr>
          <w:spacing w:val="2"/>
        </w:rPr>
        <w:br/>
        <w:t>even death on a cross!</w:t>
      </w:r>
      <w:r w:rsidRPr="00326D5C">
        <w:rPr>
          <w:spacing w:val="2"/>
          <w:sz w:val="18"/>
          <w:szCs w:val="16"/>
        </w:rPr>
        <w:t xml:space="preserve"> </w:t>
      </w:r>
    </w:p>
    <w:p w14:paraId="261DCAE8" w14:textId="77777777" w:rsidR="00FE3EB3" w:rsidRDefault="00FE3EB3" w:rsidP="00FE3EB3">
      <w:pPr>
        <w:pStyle w:val="VerseReference"/>
        <w:rPr>
          <w:szCs w:val="16"/>
        </w:rPr>
      </w:pPr>
      <w:r w:rsidRPr="00E3389A">
        <w:rPr>
          <w:szCs w:val="16"/>
        </w:rPr>
        <w:t xml:space="preserve"> </w:t>
      </w:r>
      <w:r w:rsidRPr="004147EB">
        <w:t xml:space="preserve">~ Philippians </w:t>
      </w:r>
      <w:r w:rsidRPr="00E3389A">
        <w:rPr>
          <w:szCs w:val="16"/>
        </w:rPr>
        <w:t>2:5</w:t>
      </w:r>
      <w:r>
        <w:rPr>
          <w:szCs w:val="16"/>
        </w:rPr>
        <w:t xml:space="preserve">b-8 </w:t>
      </w:r>
      <w:r w:rsidRPr="00E3389A">
        <w:rPr>
          <w:szCs w:val="16"/>
        </w:rPr>
        <w:t>(NIV)</w:t>
      </w:r>
    </w:p>
    <w:p w14:paraId="5FFDE67E" w14:textId="77777777" w:rsidR="00FE3EB3" w:rsidRPr="00EC24EF" w:rsidRDefault="00FE3EB3" w:rsidP="00FE3EB3">
      <w:pPr>
        <w:pStyle w:val="Spacing"/>
      </w:pPr>
    </w:p>
    <w:p w14:paraId="2A80632A" w14:textId="77777777" w:rsidR="00FE3EB3" w:rsidRPr="00AA55FE" w:rsidRDefault="00FE3EB3" w:rsidP="00FE3EB3">
      <w:r w:rsidRPr="00AA55FE">
        <w:rPr>
          <w:rStyle w:val="text"/>
          <w:szCs w:val="23"/>
        </w:rPr>
        <w:t>Christ redeemed us from the curse of the law by becoming a curse for us</w:t>
      </w:r>
      <w:r>
        <w:rPr>
          <w:rStyle w:val="text"/>
          <w:szCs w:val="23"/>
        </w:rPr>
        <w:t>…</w:t>
      </w:r>
      <w:r w:rsidRPr="00AA55FE">
        <w:rPr>
          <w:rStyle w:val="text"/>
          <w:szCs w:val="23"/>
        </w:rPr>
        <w:t>so that in Christ Jesus the blessing of Abraham might come to the Gentiles, so that we might receive the promised Spirit through faith.</w:t>
      </w:r>
    </w:p>
    <w:p w14:paraId="1A69119C" w14:textId="77777777" w:rsidR="00FE3EB3" w:rsidRPr="00AA55FE" w:rsidRDefault="00FE3EB3" w:rsidP="00FE3EB3">
      <w:pPr>
        <w:pStyle w:val="VerseReference"/>
      </w:pPr>
      <w:bookmarkStart w:id="92" w:name="_Toc115871238"/>
      <w:r w:rsidRPr="00AA55FE">
        <w:t>~ Galatians 3:13-14 (</w:t>
      </w:r>
      <w:r>
        <w:t>ES</w:t>
      </w:r>
      <w:r w:rsidRPr="00AA55FE">
        <w:t>V)</w:t>
      </w:r>
      <w:bookmarkEnd w:id="92"/>
    </w:p>
    <w:p w14:paraId="4BD54EDC" w14:textId="77777777" w:rsidR="00FE3EB3" w:rsidRPr="0041136B" w:rsidRDefault="00FE3EB3" w:rsidP="00FE3EB3">
      <w:pPr>
        <w:spacing w:line="233" w:lineRule="auto"/>
        <w:rPr>
          <w:sz w:val="20"/>
          <w:szCs w:val="20"/>
        </w:rPr>
      </w:pPr>
    </w:p>
    <w:p w14:paraId="513F28CF" w14:textId="77777777" w:rsidR="00FE3EB3" w:rsidRPr="00874EB2" w:rsidRDefault="00FE3EB3" w:rsidP="00FE3EB3">
      <w:pPr>
        <w:pStyle w:val="Heading2"/>
        <w:rPr>
          <w:sz w:val="28"/>
          <w:szCs w:val="24"/>
        </w:rPr>
      </w:pPr>
      <w:r w:rsidRPr="00874EB2">
        <w:rPr>
          <w:sz w:val="28"/>
          <w:szCs w:val="24"/>
        </w:rPr>
        <w:t>I</w:t>
      </w:r>
      <w:bookmarkStart w:id="93" w:name="InChristYouAreForgiven"/>
      <w:bookmarkEnd w:id="93"/>
      <w:r w:rsidRPr="00874EB2">
        <w:rPr>
          <w:sz w:val="28"/>
          <w:szCs w:val="24"/>
        </w:rPr>
        <w:t>n Christ You Are Forgiven</w:t>
      </w:r>
    </w:p>
    <w:p w14:paraId="7F0D73B3" w14:textId="77777777" w:rsidR="00FE3EB3" w:rsidRPr="0041136B" w:rsidRDefault="00FE3EB3" w:rsidP="00FE3EB3">
      <w:pPr>
        <w:spacing w:line="233" w:lineRule="auto"/>
        <w:rPr>
          <w:rFonts w:eastAsia="Times New Roman"/>
          <w:spacing w:val="2"/>
          <w:sz w:val="20"/>
          <w:szCs w:val="24"/>
          <w:shd w:val="clear" w:color="auto" w:fill="FFFFFF"/>
          <w:lang w:eastAsia="ar-SA"/>
        </w:rPr>
      </w:pPr>
    </w:p>
    <w:p w14:paraId="421C8673" w14:textId="77777777" w:rsidR="00FE3EB3" w:rsidRDefault="00FE3EB3" w:rsidP="00FE3EB3">
      <w:pPr>
        <w:spacing w:after="60" w:line="233" w:lineRule="auto"/>
        <w:rPr>
          <w:szCs w:val="23"/>
        </w:rPr>
      </w:pPr>
      <w:r w:rsidRPr="00316C44">
        <w:rPr>
          <w:szCs w:val="23"/>
        </w:rPr>
        <w:t xml:space="preserve">Therefore, since we have been made right in God’s sight by faith, we have peace with God because of what Jesus Christ our </w:t>
      </w:r>
      <w:r w:rsidRPr="00316C44">
        <w:rPr>
          <w:smallCaps/>
          <w:szCs w:val="23"/>
        </w:rPr>
        <w:t>Lord</w:t>
      </w:r>
      <w:r w:rsidRPr="00316C44">
        <w:rPr>
          <w:szCs w:val="23"/>
        </w:rPr>
        <w:t xml:space="preserve"> has done for us.</w:t>
      </w:r>
      <w:r>
        <w:rPr>
          <w:szCs w:val="23"/>
        </w:rPr>
        <w:t xml:space="preserve"> </w:t>
      </w:r>
    </w:p>
    <w:p w14:paraId="5B5EBD52" w14:textId="77777777" w:rsidR="00FE3EB3" w:rsidRPr="00E33BCE" w:rsidRDefault="00FE3EB3" w:rsidP="00FE3EB3">
      <w:pPr>
        <w:spacing w:line="233" w:lineRule="auto"/>
        <w:rPr>
          <w:spacing w:val="-6"/>
          <w:szCs w:val="23"/>
        </w:rPr>
      </w:pPr>
      <w:r w:rsidRPr="00E33BCE">
        <w:rPr>
          <w:spacing w:val="-6"/>
          <w:szCs w:val="23"/>
        </w:rPr>
        <w:t>Because of our faith, Christ has brought us into this place of undeserved privilege where we now stand, and we confidently and joyfully look forward to sharing God’s glory.</w:t>
      </w:r>
    </w:p>
    <w:p w14:paraId="5C91E0EF" w14:textId="77777777" w:rsidR="00FE3EB3" w:rsidRDefault="00FE3EB3" w:rsidP="00FE3EB3">
      <w:pPr>
        <w:pStyle w:val="VerseReference"/>
        <w:spacing w:line="233" w:lineRule="auto"/>
      </w:pPr>
      <w:bookmarkStart w:id="94" w:name="_Toc115871239"/>
      <w:r w:rsidRPr="00316C44">
        <w:t>~ Romans 5:1-2 (NLT)</w:t>
      </w:r>
      <w:bookmarkEnd w:id="94"/>
    </w:p>
    <w:p w14:paraId="5331CCEF" w14:textId="1F23FDC7" w:rsidR="00E81B71" w:rsidRPr="002601F0" w:rsidRDefault="00774410" w:rsidP="00E81B71">
      <w:pPr>
        <w:pStyle w:val="Heading2"/>
        <w:rPr>
          <w:spacing w:val="-2"/>
          <w:sz w:val="28"/>
          <w:szCs w:val="24"/>
        </w:rPr>
      </w:pPr>
      <w:r w:rsidRPr="00316C44">
        <w:rPr>
          <w:sz w:val="28"/>
          <w:szCs w:val="23"/>
        </w:rPr>
        <w:br w:type="page"/>
      </w:r>
      <w:r w:rsidR="00E81B71" w:rsidRPr="002601F0">
        <w:rPr>
          <w:spacing w:val="-2"/>
          <w:sz w:val="28"/>
          <w:szCs w:val="24"/>
        </w:rPr>
        <w:lastRenderedPageBreak/>
        <w:t>G</w:t>
      </w:r>
      <w:bookmarkStart w:id="95" w:name="GodDemonstratesHisLove"/>
      <w:bookmarkEnd w:id="95"/>
      <w:r w:rsidR="00E81B71" w:rsidRPr="002601F0">
        <w:rPr>
          <w:spacing w:val="-2"/>
          <w:sz w:val="28"/>
          <w:szCs w:val="24"/>
        </w:rPr>
        <w:t>od Demonstrates His Love Through Christ</w:t>
      </w:r>
    </w:p>
    <w:p w14:paraId="388FD8CC" w14:textId="77777777" w:rsidR="00E81B71" w:rsidRPr="00316C44" w:rsidRDefault="00E81B71" w:rsidP="00E81B71">
      <w:pPr>
        <w:rPr>
          <w:rFonts w:eastAsia="Times New Roman"/>
          <w:sz w:val="20"/>
          <w:szCs w:val="23"/>
          <w:shd w:val="clear" w:color="auto" w:fill="FFFFFF"/>
          <w:lang w:eastAsia="ar-SA"/>
        </w:rPr>
      </w:pPr>
    </w:p>
    <w:p w14:paraId="017CDA23" w14:textId="77777777" w:rsidR="00E81B71" w:rsidRPr="00316C44" w:rsidRDefault="00E81B71" w:rsidP="00E81B71">
      <w:pPr>
        <w:rPr>
          <w:rStyle w:val="text"/>
          <w:szCs w:val="23"/>
        </w:rPr>
      </w:pPr>
      <w:r w:rsidRPr="00316C44">
        <w:rPr>
          <w:rStyle w:val="text"/>
          <w:szCs w:val="23"/>
        </w:rPr>
        <w:t>This is love: not that we loved God, but that he loved us and sent his Son as an atoning sacrifice for our sins.</w:t>
      </w:r>
    </w:p>
    <w:p w14:paraId="2DC923E4" w14:textId="77777777" w:rsidR="00E81B71" w:rsidRPr="00316C44" w:rsidRDefault="00E81B71" w:rsidP="00E81B71">
      <w:pPr>
        <w:pStyle w:val="VerseReference"/>
        <w:rPr>
          <w:rStyle w:val="text"/>
        </w:rPr>
      </w:pPr>
      <w:bookmarkStart w:id="96" w:name="_Toc115871240"/>
      <w:r w:rsidRPr="00316C44">
        <w:t>~ 1 John 4:10 (NIV)</w:t>
      </w:r>
      <w:bookmarkEnd w:id="96"/>
    </w:p>
    <w:p w14:paraId="1872BDFE" w14:textId="77777777" w:rsidR="00E81B71" w:rsidRPr="00C6380A" w:rsidRDefault="00E81B71" w:rsidP="00E81B71">
      <w:pPr>
        <w:pStyle w:val="NoSpacing"/>
        <w:rPr>
          <w:sz w:val="14"/>
          <w:szCs w:val="20"/>
        </w:rPr>
      </w:pPr>
    </w:p>
    <w:p w14:paraId="04EF884A" w14:textId="77777777" w:rsidR="00E81B71" w:rsidRPr="00316C44" w:rsidRDefault="00E81B71" w:rsidP="00E81B71">
      <w:pPr>
        <w:rPr>
          <w:szCs w:val="23"/>
        </w:rPr>
      </w:pPr>
      <w:r w:rsidRPr="00316C44">
        <w:rPr>
          <w:szCs w:val="23"/>
        </w:rPr>
        <w:t>“</w:t>
      </w:r>
      <w:r w:rsidRPr="00316C44">
        <w:rPr>
          <w:rStyle w:val="woj"/>
        </w:rPr>
        <w:t xml:space="preserve">For God so loved the world that He gave His only begotten Son, that whoever believes in Him should </w:t>
      </w:r>
      <w:r w:rsidRPr="00316C44">
        <w:rPr>
          <w:rStyle w:val="woj"/>
        </w:rPr>
        <w:br/>
        <w:t>not perish but have everlasting life.”</w:t>
      </w:r>
    </w:p>
    <w:p w14:paraId="744C33E4" w14:textId="77777777" w:rsidR="00E81B71" w:rsidRPr="00316C44" w:rsidRDefault="00E81B71" w:rsidP="00E81B71">
      <w:pPr>
        <w:pStyle w:val="VerseReference"/>
      </w:pPr>
      <w:bookmarkStart w:id="97" w:name="_Toc115871241"/>
      <w:r w:rsidRPr="00316C44">
        <w:t xml:space="preserve">~ </w:t>
      </w:r>
      <w:r w:rsidRPr="00B020CE">
        <w:t>John 3:16</w:t>
      </w:r>
      <w:r w:rsidRPr="00316C44">
        <w:t xml:space="preserve"> (N</w:t>
      </w:r>
      <w:r w:rsidRPr="00316C44">
        <w:rPr>
          <w:rStyle w:val="Strong"/>
          <w:b w:val="0"/>
          <w:bCs/>
        </w:rPr>
        <w:t>KJV)</w:t>
      </w:r>
      <w:bookmarkEnd w:id="97"/>
    </w:p>
    <w:p w14:paraId="2A6FB272" w14:textId="77777777" w:rsidR="00E81B71" w:rsidRPr="00C6380A" w:rsidRDefault="00E81B71" w:rsidP="00E81B71">
      <w:pPr>
        <w:pStyle w:val="NoSpacing"/>
        <w:rPr>
          <w:rStyle w:val="text"/>
          <w:sz w:val="12"/>
          <w:szCs w:val="18"/>
        </w:rPr>
      </w:pPr>
    </w:p>
    <w:p w14:paraId="1A1D7DFB" w14:textId="77777777" w:rsidR="00E81B71" w:rsidRPr="00316C44" w:rsidRDefault="00E81B71" w:rsidP="00E81B71">
      <w:pPr>
        <w:spacing w:after="60"/>
        <w:rPr>
          <w:szCs w:val="23"/>
          <w:shd w:val="clear" w:color="auto" w:fill="FFFFFF"/>
        </w:rPr>
      </w:pPr>
      <w:r w:rsidRPr="00316C44">
        <w:rPr>
          <w:szCs w:val="23"/>
          <w:shd w:val="clear" w:color="auto" w:fill="FFFFFF"/>
        </w:rPr>
        <w:t>Who shall separate us from the love of Christ?</w:t>
      </w:r>
      <w:r w:rsidRPr="00316C44">
        <w:rPr>
          <w:smallCaps/>
          <w:szCs w:val="23"/>
          <w:shd w:val="clear" w:color="auto" w:fill="FFFFFF"/>
        </w:rPr>
        <w:t xml:space="preserve"> </w:t>
      </w:r>
      <w:r w:rsidRPr="00316C44">
        <w:rPr>
          <w:smallCaps/>
          <w:szCs w:val="23"/>
          <w:shd w:val="clear" w:color="auto" w:fill="FFFFFF"/>
        </w:rPr>
        <w:br/>
      </w:r>
      <w:r w:rsidRPr="00316C44">
        <w:rPr>
          <w:szCs w:val="23"/>
          <w:shd w:val="clear" w:color="auto" w:fill="FFFFFF"/>
        </w:rPr>
        <w:t xml:space="preserve">Shall trouble or hardship or persecution or famine </w:t>
      </w:r>
      <w:r w:rsidRPr="00316C44">
        <w:rPr>
          <w:szCs w:val="23"/>
          <w:shd w:val="clear" w:color="auto" w:fill="FFFFFF"/>
        </w:rPr>
        <w:br/>
        <w:t>or nakedness or danger or sword?...</w:t>
      </w:r>
    </w:p>
    <w:p w14:paraId="7876D35B" w14:textId="77777777" w:rsidR="00E81B71" w:rsidRPr="00316C44" w:rsidRDefault="00E81B71" w:rsidP="00E81B71">
      <w:pPr>
        <w:spacing w:after="60"/>
        <w:rPr>
          <w:smallCaps/>
          <w:szCs w:val="23"/>
          <w:shd w:val="clear" w:color="auto" w:fill="FFFFFF"/>
        </w:rPr>
      </w:pPr>
      <w:r w:rsidRPr="00316C44">
        <w:rPr>
          <w:szCs w:val="23"/>
          <w:shd w:val="clear" w:color="auto" w:fill="FFFFFF"/>
        </w:rPr>
        <w:t>No, in all these things we are more than conquerors through him who loved us.</w:t>
      </w:r>
      <w:r w:rsidRPr="00316C44">
        <w:rPr>
          <w:smallCaps/>
          <w:szCs w:val="23"/>
          <w:shd w:val="clear" w:color="auto" w:fill="FFFFFF"/>
        </w:rPr>
        <w:t xml:space="preserve"> </w:t>
      </w:r>
    </w:p>
    <w:p w14:paraId="01974DB6" w14:textId="77777777" w:rsidR="00E81B71" w:rsidRDefault="00E81B71" w:rsidP="00E81B71">
      <w:pPr>
        <w:rPr>
          <w:szCs w:val="23"/>
          <w:shd w:val="clear" w:color="auto" w:fill="FFFFFF"/>
        </w:rPr>
      </w:pPr>
      <w:r w:rsidRPr="00B5637C">
        <w:rPr>
          <w:noProof/>
          <w:szCs w:val="23"/>
          <w:shd w:val="clear" w:color="auto" w:fill="FFFFFF"/>
        </w:rPr>
        <w:drawing>
          <wp:anchor distT="0" distB="0" distL="114300" distR="114300" simplePos="0" relativeHeight="251658245" behindDoc="0" locked="0" layoutInCell="1" allowOverlap="1" wp14:anchorId="221F226A" wp14:editId="1F780AF6">
            <wp:simplePos x="0" y="0"/>
            <wp:positionH relativeFrom="margin">
              <wp:align>right</wp:align>
            </wp:positionH>
            <wp:positionV relativeFrom="paragraph">
              <wp:posOffset>69850</wp:posOffset>
            </wp:positionV>
            <wp:extent cx="2657475" cy="2938145"/>
            <wp:effectExtent l="0" t="0" r="9525" b="0"/>
            <wp:wrapSquare wrapText="bothSides"/>
            <wp:docPr id="2092790302" name="Picture 1" descr="People standing on a clif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790302" name="Picture 1" descr="People standing on a cliff&#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657475" cy="2938145"/>
                    </a:xfrm>
                    <a:prstGeom prst="rect">
                      <a:avLst/>
                    </a:prstGeom>
                  </pic:spPr>
                </pic:pic>
              </a:graphicData>
            </a:graphic>
            <wp14:sizeRelH relativeFrom="page">
              <wp14:pctWidth>0</wp14:pctWidth>
            </wp14:sizeRelH>
            <wp14:sizeRelV relativeFrom="page">
              <wp14:pctHeight>0</wp14:pctHeight>
            </wp14:sizeRelV>
          </wp:anchor>
        </w:drawing>
      </w:r>
      <w:r w:rsidRPr="00316C44">
        <w:rPr>
          <w:szCs w:val="23"/>
          <w:shd w:val="clear" w:color="auto" w:fill="FFFFFF"/>
        </w:rPr>
        <w:t xml:space="preserve">For I am convinced that neither death nor life, </w:t>
      </w:r>
      <w:r>
        <w:rPr>
          <w:szCs w:val="23"/>
          <w:shd w:val="clear" w:color="auto" w:fill="FFFFFF"/>
        </w:rPr>
        <w:br/>
      </w:r>
      <w:r w:rsidRPr="00316C44">
        <w:rPr>
          <w:szCs w:val="23"/>
          <w:shd w:val="clear" w:color="auto" w:fill="FFFFFF"/>
        </w:rPr>
        <w:t xml:space="preserve">neither angels nor demons, neither the present nor </w:t>
      </w:r>
      <w:r>
        <w:rPr>
          <w:szCs w:val="23"/>
          <w:shd w:val="clear" w:color="auto" w:fill="FFFFFF"/>
        </w:rPr>
        <w:br/>
      </w:r>
      <w:r w:rsidRPr="00316C44">
        <w:rPr>
          <w:szCs w:val="23"/>
          <w:shd w:val="clear" w:color="auto" w:fill="FFFFFF"/>
        </w:rPr>
        <w:t xml:space="preserve">the future, </w:t>
      </w:r>
      <w:r w:rsidRPr="00316C44">
        <w:rPr>
          <w:szCs w:val="23"/>
          <w:shd w:val="clear" w:color="auto" w:fill="FFFFFF"/>
        </w:rPr>
        <w:br/>
        <w:t xml:space="preserve">nor any powers, </w:t>
      </w:r>
    </w:p>
    <w:p w14:paraId="248CF824" w14:textId="77777777" w:rsidR="00E81B71" w:rsidRPr="00316C44" w:rsidRDefault="00E81B71" w:rsidP="00E81B71">
      <w:pPr>
        <w:rPr>
          <w:sz w:val="18"/>
          <w:szCs w:val="23"/>
          <w:shd w:val="clear" w:color="auto" w:fill="FFFFFF"/>
        </w:rPr>
      </w:pPr>
      <w:r w:rsidRPr="00316C44">
        <w:rPr>
          <w:szCs w:val="23"/>
          <w:shd w:val="clear" w:color="auto" w:fill="FFFFFF"/>
        </w:rPr>
        <w:t xml:space="preserve">neither height nor depth, </w:t>
      </w:r>
      <w:r>
        <w:rPr>
          <w:szCs w:val="23"/>
          <w:shd w:val="clear" w:color="auto" w:fill="FFFFFF"/>
        </w:rPr>
        <w:br/>
      </w:r>
      <w:r w:rsidRPr="00316C44">
        <w:rPr>
          <w:szCs w:val="23"/>
          <w:shd w:val="clear" w:color="auto" w:fill="FFFFFF"/>
        </w:rPr>
        <w:t xml:space="preserve">nor anything else in all creation, </w:t>
      </w:r>
    </w:p>
    <w:p w14:paraId="4F183952" w14:textId="77777777" w:rsidR="00E81B71" w:rsidRPr="00316C44" w:rsidRDefault="00E81B71" w:rsidP="00E81B71">
      <w:pPr>
        <w:rPr>
          <w:sz w:val="16"/>
          <w:shd w:val="clear" w:color="auto" w:fill="FFFFFF"/>
        </w:rPr>
      </w:pPr>
      <w:r w:rsidRPr="00316C44">
        <w:rPr>
          <w:shd w:val="clear" w:color="auto" w:fill="FFFFFF"/>
        </w:rPr>
        <w:t xml:space="preserve">will be able to separate us from the love of God that is in Christ Jesus our </w:t>
      </w:r>
      <w:r w:rsidRPr="00316C44">
        <w:rPr>
          <w:smallCaps/>
          <w:shd w:val="clear" w:color="auto" w:fill="FFFFFF"/>
        </w:rPr>
        <w:t>Lord</w:t>
      </w:r>
      <w:r w:rsidRPr="00316C44">
        <w:rPr>
          <w:shd w:val="clear" w:color="auto" w:fill="FFFFFF"/>
        </w:rPr>
        <w:t>.</w:t>
      </w:r>
    </w:p>
    <w:p w14:paraId="6F5BE5A0" w14:textId="77777777" w:rsidR="00E81B71" w:rsidRPr="00316C44" w:rsidRDefault="00E81B71" w:rsidP="00E81B71">
      <w:pPr>
        <w:pStyle w:val="VerseReference"/>
        <w:ind w:left="0"/>
      </w:pPr>
      <w:bookmarkStart w:id="98" w:name="_Toc115871242"/>
      <w:r w:rsidRPr="00316C44">
        <w:t>~ Romans 8:35-39 (NIV)</w:t>
      </w:r>
      <w:r>
        <w:tab/>
        <w:t xml:space="preserve">                   Ramon Crater, Negev Desert</w:t>
      </w:r>
      <w:bookmarkEnd w:id="98"/>
    </w:p>
    <w:p w14:paraId="338523C3" w14:textId="77777777" w:rsidR="00E81B71" w:rsidRPr="00616FDD" w:rsidRDefault="00E81B71" w:rsidP="00E81B71">
      <w:pPr>
        <w:pStyle w:val="NoSpacing"/>
        <w:rPr>
          <w:sz w:val="18"/>
          <w:szCs w:val="24"/>
        </w:rPr>
      </w:pPr>
    </w:p>
    <w:p w14:paraId="15B9B467" w14:textId="77777777" w:rsidR="00E81B71" w:rsidRPr="00316C44" w:rsidRDefault="00E81B71" w:rsidP="00E81B71">
      <w:pPr>
        <w:rPr>
          <w:szCs w:val="23"/>
        </w:rPr>
      </w:pPr>
      <w:r w:rsidRPr="00316C44">
        <w:rPr>
          <w:szCs w:val="23"/>
        </w:rPr>
        <w:t xml:space="preserve">And I pray that you, being rooted and established in love, may have power…to grasp how wide and long and high and deep is the love of Christ… </w:t>
      </w:r>
    </w:p>
    <w:p w14:paraId="104A8E9D" w14:textId="77777777" w:rsidR="00E81B71" w:rsidRPr="00316C44" w:rsidRDefault="00E81B71" w:rsidP="00E81B71">
      <w:pPr>
        <w:pStyle w:val="VerseReference"/>
      </w:pPr>
      <w:bookmarkStart w:id="99" w:name="_Toc115871243"/>
      <w:r w:rsidRPr="00316C44">
        <w:t>~ Ephesians 3:17b-18 (NIV)</w:t>
      </w:r>
      <w:bookmarkEnd w:id="99"/>
    </w:p>
    <w:p w14:paraId="35CD9B45" w14:textId="174DE38C" w:rsidR="00C408DC" w:rsidRPr="00B72E7D" w:rsidRDefault="00C408DC" w:rsidP="00E81B71">
      <w:pPr>
        <w:pStyle w:val="Heading2"/>
      </w:pPr>
      <w:r w:rsidRPr="002601F0">
        <w:rPr>
          <w:sz w:val="28"/>
          <w:szCs w:val="24"/>
        </w:rPr>
        <w:lastRenderedPageBreak/>
        <w:t>S</w:t>
      </w:r>
      <w:bookmarkStart w:id="100" w:name="SalvationIsThroughChristAlone"/>
      <w:bookmarkEnd w:id="100"/>
      <w:r w:rsidRPr="002601F0">
        <w:rPr>
          <w:sz w:val="28"/>
          <w:szCs w:val="24"/>
        </w:rPr>
        <w:t>alvation is Through Christ Alone</w:t>
      </w:r>
    </w:p>
    <w:p w14:paraId="2BCA7AF6" w14:textId="77777777" w:rsidR="00C408DC" w:rsidRPr="00316C44" w:rsidRDefault="00C408DC" w:rsidP="00C408DC">
      <w:pPr>
        <w:rPr>
          <w:rFonts w:eastAsia="Times New Roman"/>
          <w:sz w:val="20"/>
          <w:szCs w:val="23"/>
          <w:shd w:val="clear" w:color="auto" w:fill="FFFFFF"/>
          <w:lang w:eastAsia="ar-SA"/>
        </w:rPr>
      </w:pPr>
    </w:p>
    <w:p w14:paraId="2727D1D1" w14:textId="02964A95" w:rsidR="0088304E" w:rsidRDefault="0088304E" w:rsidP="00531875">
      <w:pPr>
        <w:spacing w:after="80"/>
        <w:rPr>
          <w:szCs w:val="23"/>
        </w:rPr>
      </w:pPr>
      <w:r w:rsidRPr="00316C44">
        <w:rPr>
          <w:rStyle w:val="text"/>
          <w:szCs w:val="23"/>
        </w:rPr>
        <w:t>God promised this Good News long ago through his prophets in the holy Scriptures.</w:t>
      </w:r>
      <w:r w:rsidRPr="00316C44">
        <w:rPr>
          <w:szCs w:val="23"/>
        </w:rPr>
        <w:t xml:space="preserve"> </w:t>
      </w:r>
    </w:p>
    <w:p w14:paraId="3DA904FC" w14:textId="77777777" w:rsidR="0088304E" w:rsidRDefault="0088304E" w:rsidP="00531875">
      <w:pPr>
        <w:spacing w:after="80"/>
        <w:rPr>
          <w:rStyle w:val="text"/>
          <w:szCs w:val="23"/>
        </w:rPr>
      </w:pPr>
      <w:r w:rsidRPr="00316C44">
        <w:rPr>
          <w:rStyle w:val="text"/>
          <w:szCs w:val="23"/>
        </w:rPr>
        <w:t xml:space="preserve">The Good News is about his Son. </w:t>
      </w:r>
    </w:p>
    <w:p w14:paraId="18310B05" w14:textId="6AD4D516" w:rsidR="0088304E" w:rsidRDefault="0088304E" w:rsidP="00531875">
      <w:pPr>
        <w:spacing w:after="80"/>
        <w:rPr>
          <w:rStyle w:val="text"/>
          <w:spacing w:val="2"/>
          <w:szCs w:val="23"/>
        </w:rPr>
      </w:pPr>
      <w:r w:rsidRPr="00316C44">
        <w:rPr>
          <w:rStyle w:val="text"/>
          <w:szCs w:val="23"/>
        </w:rPr>
        <w:t>In his earthly life he was born into King David’s family</w:t>
      </w:r>
      <w:r>
        <w:rPr>
          <w:rStyle w:val="text"/>
          <w:szCs w:val="23"/>
        </w:rPr>
        <w:t xml:space="preserve"> </w:t>
      </w:r>
      <w:r w:rsidRPr="00316C44">
        <w:rPr>
          <w:rStyle w:val="text"/>
          <w:szCs w:val="23"/>
        </w:rPr>
        <w:t>line,</w:t>
      </w:r>
      <w:r w:rsidRPr="00316C44">
        <w:rPr>
          <w:szCs w:val="23"/>
        </w:rPr>
        <w:t xml:space="preserve"> </w:t>
      </w:r>
      <w:r w:rsidRPr="00316C44">
        <w:rPr>
          <w:rStyle w:val="text"/>
          <w:szCs w:val="23"/>
        </w:rPr>
        <w:t xml:space="preserve">and he was shown to be the Son of God when he </w:t>
      </w:r>
      <w:r w:rsidR="00B440BB">
        <w:rPr>
          <w:rStyle w:val="text"/>
          <w:szCs w:val="23"/>
        </w:rPr>
        <w:br/>
      </w:r>
      <w:r w:rsidRPr="00316C44">
        <w:rPr>
          <w:rStyle w:val="text"/>
          <w:szCs w:val="23"/>
        </w:rPr>
        <w:t xml:space="preserve">was </w:t>
      </w:r>
      <w:r>
        <w:rPr>
          <w:rStyle w:val="text"/>
          <w:szCs w:val="23"/>
        </w:rPr>
        <w:t xml:space="preserve">raised </w:t>
      </w:r>
      <w:r w:rsidRPr="00316C44">
        <w:rPr>
          <w:rStyle w:val="text"/>
          <w:spacing w:val="2"/>
          <w:szCs w:val="23"/>
        </w:rPr>
        <w:t xml:space="preserve">from the dead by the power of the Holy Spirit. </w:t>
      </w:r>
    </w:p>
    <w:p w14:paraId="2C807FA2" w14:textId="77777777" w:rsidR="0088304E" w:rsidRPr="00316C44" w:rsidRDefault="0088304E" w:rsidP="0088304E">
      <w:pPr>
        <w:rPr>
          <w:rStyle w:val="text"/>
          <w:szCs w:val="23"/>
        </w:rPr>
      </w:pPr>
      <w:r w:rsidRPr="00EA0FFA">
        <w:rPr>
          <w:rStyle w:val="text"/>
          <w:spacing w:val="-4"/>
          <w:szCs w:val="23"/>
        </w:rPr>
        <w:t>He is Jesus Christ</w:t>
      </w:r>
      <w:r w:rsidRPr="00316C44">
        <w:rPr>
          <w:rStyle w:val="text"/>
          <w:szCs w:val="23"/>
        </w:rPr>
        <w:t xml:space="preserve"> our </w:t>
      </w:r>
      <w:r w:rsidRPr="00316C44">
        <w:rPr>
          <w:rStyle w:val="text"/>
          <w:smallCaps/>
          <w:szCs w:val="23"/>
        </w:rPr>
        <w:t>Lord</w:t>
      </w:r>
      <w:r w:rsidRPr="00316C44">
        <w:rPr>
          <w:rStyle w:val="text"/>
          <w:szCs w:val="23"/>
        </w:rPr>
        <w:t xml:space="preserve">. </w:t>
      </w:r>
    </w:p>
    <w:p w14:paraId="5DF9A06D" w14:textId="278E3503" w:rsidR="0088304E" w:rsidRDefault="0088304E" w:rsidP="0088304E">
      <w:pPr>
        <w:pStyle w:val="VerseReference"/>
        <w:rPr>
          <w:rStyle w:val="text"/>
        </w:rPr>
      </w:pPr>
      <w:bookmarkStart w:id="101" w:name="_Toc115871244"/>
      <w:r w:rsidRPr="00316C44">
        <w:t xml:space="preserve">~ </w:t>
      </w:r>
      <w:r w:rsidRPr="00316C44">
        <w:rPr>
          <w:rStyle w:val="text"/>
        </w:rPr>
        <w:t>Romans</w:t>
      </w:r>
      <w:r>
        <w:rPr>
          <w:rStyle w:val="text"/>
        </w:rPr>
        <w:t xml:space="preserve"> </w:t>
      </w:r>
      <w:r w:rsidRPr="00316C44">
        <w:rPr>
          <w:rStyle w:val="text"/>
        </w:rPr>
        <w:t>1:2-4 (NLT)</w:t>
      </w:r>
      <w:bookmarkEnd w:id="101"/>
    </w:p>
    <w:p w14:paraId="42A175E1" w14:textId="77777777" w:rsidR="0088304E" w:rsidRDefault="0088304E" w:rsidP="0088304E">
      <w:pPr>
        <w:spacing w:line="230" w:lineRule="auto"/>
        <w:rPr>
          <w:rStyle w:val="text"/>
          <w:sz w:val="18"/>
        </w:rPr>
      </w:pPr>
    </w:p>
    <w:p w14:paraId="11DC017E" w14:textId="47340EE8" w:rsidR="002B73F0" w:rsidRPr="00316C44" w:rsidRDefault="002B73F0" w:rsidP="0088304E">
      <w:pPr>
        <w:spacing w:line="230" w:lineRule="auto"/>
        <w:rPr>
          <w:spacing w:val="-6"/>
          <w:szCs w:val="23"/>
          <w:shd w:val="clear" w:color="auto" w:fill="FFFFFF"/>
        </w:rPr>
      </w:pPr>
      <w:r w:rsidRPr="00316C44">
        <w:rPr>
          <w:spacing w:val="-6"/>
          <w:szCs w:val="23"/>
          <w:shd w:val="clear" w:color="auto" w:fill="FFFFFF"/>
        </w:rPr>
        <w:t>Salvation is found in no one else, for there is no other name under heaven given to mankind by which we must be saved.</w:t>
      </w:r>
    </w:p>
    <w:p w14:paraId="4031F53F" w14:textId="77777777" w:rsidR="002B73F0" w:rsidRPr="00316C44" w:rsidRDefault="002B73F0" w:rsidP="006574EC">
      <w:pPr>
        <w:pStyle w:val="VerseReference"/>
        <w:spacing w:line="230" w:lineRule="auto"/>
      </w:pPr>
      <w:bookmarkStart w:id="102" w:name="_Toc115871245"/>
      <w:r w:rsidRPr="00316C44">
        <w:t>~ Acts 4:12 (NIV)</w:t>
      </w:r>
      <w:bookmarkEnd w:id="102"/>
    </w:p>
    <w:p w14:paraId="579A4DBF" w14:textId="77777777" w:rsidR="002B73F0" w:rsidRPr="007E7059" w:rsidRDefault="002B73F0" w:rsidP="006574EC">
      <w:pPr>
        <w:pStyle w:val="NoSpacing"/>
        <w:spacing w:line="230" w:lineRule="auto"/>
        <w:rPr>
          <w:sz w:val="14"/>
          <w:szCs w:val="20"/>
          <w:shd w:val="clear" w:color="auto" w:fill="FFFFFF"/>
        </w:rPr>
      </w:pPr>
    </w:p>
    <w:p w14:paraId="55A58CC0" w14:textId="77777777" w:rsidR="002B73F0" w:rsidRPr="00316C44" w:rsidRDefault="00934321" w:rsidP="006574EC">
      <w:pPr>
        <w:spacing w:line="230" w:lineRule="auto"/>
        <w:rPr>
          <w:spacing w:val="2"/>
          <w:szCs w:val="23"/>
        </w:rPr>
      </w:pPr>
      <w:r w:rsidRPr="00316C44">
        <w:rPr>
          <w:rStyle w:val="text"/>
        </w:rPr>
        <w:t xml:space="preserve">Jesus said to him, </w:t>
      </w:r>
      <w:r w:rsidRPr="00316C44">
        <w:rPr>
          <w:rStyle w:val="woj"/>
        </w:rPr>
        <w:t>“I am the way, the truth, and the life. No one comes to the Father except through Me.</w:t>
      </w:r>
      <w:r w:rsidR="002B73F0" w:rsidRPr="00316C44">
        <w:rPr>
          <w:smallCaps/>
          <w:spacing w:val="2"/>
          <w:szCs w:val="23"/>
        </w:rPr>
        <w:t>”</w:t>
      </w:r>
    </w:p>
    <w:p w14:paraId="4B157EF6" w14:textId="77777777" w:rsidR="002B73F0" w:rsidRPr="00316C44" w:rsidRDefault="002B73F0" w:rsidP="006574EC">
      <w:pPr>
        <w:pStyle w:val="VerseReference"/>
        <w:spacing w:line="230" w:lineRule="auto"/>
      </w:pPr>
      <w:bookmarkStart w:id="103" w:name="_Toc115871246"/>
      <w:r w:rsidRPr="00316C44">
        <w:t>~ John</w:t>
      </w:r>
      <w:r w:rsidR="00934321" w:rsidRPr="00316C44">
        <w:t xml:space="preserve"> 14:6 (NKJV</w:t>
      </w:r>
      <w:r w:rsidRPr="00316C44">
        <w:t>)</w:t>
      </w:r>
      <w:bookmarkEnd w:id="103"/>
    </w:p>
    <w:p w14:paraId="79768726" w14:textId="77777777" w:rsidR="007E7059" w:rsidRPr="007E7059" w:rsidRDefault="007E7059" w:rsidP="007E7059">
      <w:pPr>
        <w:pStyle w:val="NoSpacing"/>
        <w:spacing w:line="230" w:lineRule="auto"/>
        <w:rPr>
          <w:sz w:val="14"/>
          <w:szCs w:val="20"/>
          <w:shd w:val="clear" w:color="auto" w:fill="FFFFFF"/>
        </w:rPr>
      </w:pPr>
    </w:p>
    <w:p w14:paraId="052A077B" w14:textId="77777777" w:rsidR="000E5DE5" w:rsidRPr="00316C44" w:rsidRDefault="000E5DE5" w:rsidP="000E5DE5">
      <w:pPr>
        <w:spacing w:line="242" w:lineRule="auto"/>
        <w:rPr>
          <w:szCs w:val="23"/>
          <w:shd w:val="clear" w:color="auto" w:fill="FFFFFF"/>
        </w:rPr>
      </w:pPr>
      <w:r w:rsidRPr="00316C44">
        <w:rPr>
          <w:rStyle w:val="sup"/>
          <w:rFonts w:eastAsia="DejaVu Sans"/>
          <w:smallCaps/>
          <w:szCs w:val="23"/>
          <w:shd w:val="clear" w:color="auto" w:fill="FFFFFF"/>
        </w:rPr>
        <w:t>“</w:t>
      </w:r>
      <w:r w:rsidRPr="00316C44">
        <w:rPr>
          <w:szCs w:val="23"/>
          <w:shd w:val="clear" w:color="auto" w:fill="FFFFFF"/>
        </w:rPr>
        <w:t>…whoever comes to me I will never drive away.</w:t>
      </w:r>
      <w:r w:rsidRPr="00316C44">
        <w:rPr>
          <w:smallCaps/>
          <w:szCs w:val="23"/>
          <w:shd w:val="clear" w:color="auto" w:fill="FFFFFF"/>
        </w:rPr>
        <w:t>”</w:t>
      </w:r>
    </w:p>
    <w:p w14:paraId="386DAF8F" w14:textId="77777777" w:rsidR="000E5DE5" w:rsidRPr="00316C44" w:rsidRDefault="000E5DE5" w:rsidP="000E5DE5">
      <w:pPr>
        <w:pStyle w:val="VerseReference"/>
        <w:spacing w:line="242" w:lineRule="auto"/>
      </w:pPr>
      <w:bookmarkStart w:id="104" w:name="_Toc115871247"/>
      <w:r w:rsidRPr="00316C44">
        <w:t>~ John 6:37b (NIV)</w:t>
      </w:r>
      <w:bookmarkEnd w:id="104"/>
    </w:p>
    <w:p w14:paraId="62A6CC9B" w14:textId="77777777" w:rsidR="007E7059" w:rsidRPr="007E7059" w:rsidRDefault="007E7059" w:rsidP="007E7059">
      <w:pPr>
        <w:pStyle w:val="NoSpacing"/>
        <w:spacing w:line="230" w:lineRule="auto"/>
        <w:rPr>
          <w:sz w:val="14"/>
          <w:szCs w:val="20"/>
          <w:shd w:val="clear" w:color="auto" w:fill="FFFFFF"/>
        </w:rPr>
      </w:pPr>
    </w:p>
    <w:p w14:paraId="642D0391" w14:textId="77777777" w:rsidR="000E5DE5" w:rsidRPr="00316C44" w:rsidRDefault="000E5DE5" w:rsidP="000E5DE5">
      <w:pPr>
        <w:spacing w:line="242" w:lineRule="auto"/>
        <w:rPr>
          <w:rStyle w:val="versetext3"/>
          <w:szCs w:val="23"/>
        </w:rPr>
      </w:pPr>
      <w:r w:rsidRPr="00316C44">
        <w:rPr>
          <w:rStyle w:val="woj"/>
          <w:szCs w:val="23"/>
        </w:rPr>
        <w:t>“No one can come to Me unless the Father who sent Me draws him..</w:t>
      </w:r>
      <w:r w:rsidRPr="00316C44">
        <w:rPr>
          <w:rStyle w:val="versetext3"/>
          <w:szCs w:val="23"/>
        </w:rPr>
        <w:t>.</w:t>
      </w:r>
      <w:r w:rsidRPr="00316C44">
        <w:rPr>
          <w:rStyle w:val="versetext3"/>
          <w:smallCaps/>
          <w:szCs w:val="23"/>
        </w:rPr>
        <w:t>”</w:t>
      </w:r>
    </w:p>
    <w:p w14:paraId="2DEEABE4" w14:textId="00EB2B32" w:rsidR="000E5DE5" w:rsidRPr="00316C44" w:rsidRDefault="000E5DE5" w:rsidP="000E5DE5">
      <w:pPr>
        <w:pStyle w:val="VerseReference"/>
        <w:spacing w:line="242" w:lineRule="auto"/>
        <w:rPr>
          <w:rStyle w:val="versetext3"/>
        </w:rPr>
      </w:pPr>
      <w:bookmarkStart w:id="105" w:name="_Toc115871248"/>
      <w:r w:rsidRPr="00316C44">
        <w:t>~ John 6:44</w:t>
      </w:r>
      <w:r w:rsidR="003366DF">
        <w:t>a</w:t>
      </w:r>
      <w:r w:rsidRPr="00316C44">
        <w:t xml:space="preserve"> (NKJV)</w:t>
      </w:r>
      <w:bookmarkEnd w:id="105"/>
    </w:p>
    <w:p w14:paraId="5513B0CF" w14:textId="77777777" w:rsidR="007E7059" w:rsidRPr="007E7059" w:rsidRDefault="007E7059" w:rsidP="007E7059">
      <w:pPr>
        <w:pStyle w:val="NoSpacing"/>
        <w:spacing w:line="230" w:lineRule="auto"/>
        <w:rPr>
          <w:sz w:val="14"/>
          <w:szCs w:val="20"/>
          <w:shd w:val="clear" w:color="auto" w:fill="FFFFFF"/>
        </w:rPr>
      </w:pPr>
    </w:p>
    <w:p w14:paraId="4DB5BCF8" w14:textId="77777777" w:rsidR="000E5DE5" w:rsidRPr="00316C44" w:rsidRDefault="000E5DE5" w:rsidP="000E5DE5">
      <w:pPr>
        <w:spacing w:line="242" w:lineRule="auto"/>
        <w:rPr>
          <w:szCs w:val="23"/>
        </w:rPr>
      </w:pPr>
      <w:r w:rsidRPr="00316C44">
        <w:rPr>
          <w:smallCaps/>
          <w:szCs w:val="23"/>
        </w:rPr>
        <w:t>“</w:t>
      </w:r>
      <w:r w:rsidRPr="00316C44">
        <w:rPr>
          <w:szCs w:val="23"/>
        </w:rPr>
        <w:t>And this is the will of God, that I should not lose even one of all those he has given me, but that I should raise them up at the last day.</w:t>
      </w:r>
      <w:r w:rsidRPr="00316C44">
        <w:rPr>
          <w:smallCaps/>
          <w:szCs w:val="23"/>
        </w:rPr>
        <w:t>”</w:t>
      </w:r>
    </w:p>
    <w:p w14:paraId="501F4631" w14:textId="77777777" w:rsidR="000E5DE5" w:rsidRPr="00316C44" w:rsidRDefault="000E5DE5" w:rsidP="000E5DE5">
      <w:pPr>
        <w:pStyle w:val="VerseReference"/>
        <w:spacing w:line="242" w:lineRule="auto"/>
      </w:pPr>
      <w:bookmarkStart w:id="106" w:name="_Toc115871249"/>
      <w:r w:rsidRPr="00316C44">
        <w:t>~ John 6:39 (NLT)</w:t>
      </w:r>
      <w:bookmarkEnd w:id="106"/>
    </w:p>
    <w:p w14:paraId="7120013B" w14:textId="77777777" w:rsidR="007E7059" w:rsidRPr="007E7059" w:rsidRDefault="007E7059" w:rsidP="007E7059">
      <w:pPr>
        <w:pStyle w:val="NoSpacing"/>
        <w:spacing w:line="230" w:lineRule="auto"/>
        <w:rPr>
          <w:sz w:val="14"/>
          <w:szCs w:val="20"/>
          <w:shd w:val="clear" w:color="auto" w:fill="FFFFFF"/>
        </w:rPr>
      </w:pPr>
    </w:p>
    <w:p w14:paraId="2AFCFCBE" w14:textId="77777777" w:rsidR="000E5DE5" w:rsidRPr="00316C44" w:rsidRDefault="000E5DE5" w:rsidP="000E5DE5">
      <w:pPr>
        <w:spacing w:line="242" w:lineRule="auto"/>
        <w:rPr>
          <w:szCs w:val="23"/>
          <w:shd w:val="clear" w:color="auto" w:fill="FFFFFF"/>
        </w:rPr>
      </w:pPr>
      <w:r w:rsidRPr="00316C44">
        <w:rPr>
          <w:smallCaps/>
          <w:szCs w:val="23"/>
          <w:shd w:val="clear" w:color="auto" w:fill="FFFFFF"/>
        </w:rPr>
        <w:t>“</w:t>
      </w:r>
      <w:r w:rsidRPr="00316C44">
        <w:rPr>
          <w:rStyle w:val="woj"/>
          <w:szCs w:val="23"/>
        </w:rPr>
        <w:t>For the Son of Man came to seek and to save the lost</w:t>
      </w:r>
      <w:r w:rsidRPr="00316C44">
        <w:rPr>
          <w:szCs w:val="23"/>
          <w:shd w:val="clear" w:color="auto" w:fill="FFFFFF"/>
        </w:rPr>
        <w:t>.</w:t>
      </w:r>
      <w:r w:rsidRPr="00316C44">
        <w:rPr>
          <w:smallCaps/>
          <w:szCs w:val="23"/>
          <w:shd w:val="clear" w:color="auto" w:fill="FFFFFF"/>
        </w:rPr>
        <w:t>”</w:t>
      </w:r>
    </w:p>
    <w:p w14:paraId="4678C8E9" w14:textId="77777777" w:rsidR="000E5DE5" w:rsidRPr="00316C44" w:rsidRDefault="000E5DE5" w:rsidP="000E5DE5">
      <w:pPr>
        <w:pStyle w:val="VerseReference"/>
        <w:spacing w:line="242" w:lineRule="auto"/>
      </w:pPr>
      <w:bookmarkStart w:id="107" w:name="_Toc115871250"/>
      <w:r w:rsidRPr="00316C44">
        <w:t>~ Luke 19:10 (ESV)</w:t>
      </w:r>
      <w:bookmarkEnd w:id="107"/>
    </w:p>
    <w:p w14:paraId="59DACBCE" w14:textId="77777777" w:rsidR="007E7059" w:rsidRPr="007E7059" w:rsidRDefault="007E7059" w:rsidP="007E7059">
      <w:pPr>
        <w:pStyle w:val="NoSpacing"/>
        <w:spacing w:line="230" w:lineRule="auto"/>
        <w:rPr>
          <w:sz w:val="14"/>
          <w:szCs w:val="20"/>
          <w:shd w:val="clear" w:color="auto" w:fill="FFFFFF"/>
        </w:rPr>
      </w:pPr>
    </w:p>
    <w:p w14:paraId="48907F6E" w14:textId="77777777" w:rsidR="000E5DE5" w:rsidRPr="00316C44" w:rsidRDefault="000E5DE5" w:rsidP="000E5DE5">
      <w:pPr>
        <w:spacing w:line="242" w:lineRule="auto"/>
        <w:rPr>
          <w:rStyle w:val="woj"/>
        </w:rPr>
      </w:pPr>
      <w:r w:rsidRPr="00316C44">
        <w:rPr>
          <w:rStyle w:val="woj"/>
        </w:rPr>
        <w:t xml:space="preserve">“And I, when I am lifted up from the earth, will draw </w:t>
      </w:r>
      <w:r w:rsidRPr="00316C44">
        <w:rPr>
          <w:rStyle w:val="woj"/>
        </w:rPr>
        <w:br/>
        <w:t>all people to myself.”</w:t>
      </w:r>
    </w:p>
    <w:p w14:paraId="6A757281" w14:textId="77777777" w:rsidR="000E5DE5" w:rsidRPr="00316C44" w:rsidRDefault="000E5DE5" w:rsidP="000E5DE5">
      <w:pPr>
        <w:pStyle w:val="VerseReference"/>
        <w:spacing w:line="242" w:lineRule="auto"/>
        <w:rPr>
          <w:rStyle w:val="Strong"/>
          <w:b w:val="0"/>
          <w:bCs/>
        </w:rPr>
      </w:pPr>
      <w:bookmarkStart w:id="108" w:name="_Toc115871251"/>
      <w:r w:rsidRPr="00316C44">
        <w:t xml:space="preserve">~ </w:t>
      </w:r>
      <w:r w:rsidRPr="00316C44">
        <w:rPr>
          <w:szCs w:val="24"/>
        </w:rPr>
        <w:t>John 12:32 (</w:t>
      </w:r>
      <w:r w:rsidRPr="00316C44">
        <w:rPr>
          <w:rStyle w:val="Strong"/>
          <w:b w:val="0"/>
          <w:bCs/>
        </w:rPr>
        <w:t>ESV)</w:t>
      </w:r>
      <w:bookmarkEnd w:id="108"/>
    </w:p>
    <w:p w14:paraId="32F89AF2" w14:textId="77777777" w:rsidR="007E7059" w:rsidRPr="007E7059" w:rsidRDefault="007E7059" w:rsidP="007E7059">
      <w:pPr>
        <w:pStyle w:val="NoSpacing"/>
        <w:spacing w:line="230" w:lineRule="auto"/>
        <w:rPr>
          <w:sz w:val="14"/>
          <w:szCs w:val="20"/>
          <w:shd w:val="clear" w:color="auto" w:fill="FFFFFF"/>
        </w:rPr>
      </w:pPr>
    </w:p>
    <w:p w14:paraId="0F2BE184" w14:textId="77777777" w:rsidR="001C5A79" w:rsidRPr="00316C44" w:rsidRDefault="001C5A79" w:rsidP="001C5A79">
      <w:pPr>
        <w:rPr>
          <w:szCs w:val="23"/>
        </w:rPr>
      </w:pPr>
      <w:r w:rsidRPr="00316C44">
        <w:rPr>
          <w:smallCaps/>
          <w:szCs w:val="23"/>
        </w:rPr>
        <w:t>“</w:t>
      </w:r>
      <w:r w:rsidRPr="00316C44">
        <w:rPr>
          <w:szCs w:val="23"/>
        </w:rPr>
        <w:t>Most assuredly, I say to you, he who believes in Me has everlasting life.</w:t>
      </w:r>
      <w:r w:rsidRPr="00316C44">
        <w:rPr>
          <w:smallCaps/>
          <w:szCs w:val="23"/>
        </w:rPr>
        <w:t>”</w:t>
      </w:r>
    </w:p>
    <w:p w14:paraId="21773D87" w14:textId="77777777" w:rsidR="001C5A79" w:rsidRPr="00316C44" w:rsidRDefault="001C5A79" w:rsidP="001C5A79">
      <w:pPr>
        <w:pStyle w:val="VerseReference"/>
        <w:rPr>
          <w:rStyle w:val="wordsofchrist"/>
        </w:rPr>
      </w:pPr>
      <w:bookmarkStart w:id="109" w:name="_Toc115871252"/>
      <w:r w:rsidRPr="00316C44">
        <w:t>~ John 6:47 (NKJV)</w:t>
      </w:r>
      <w:bookmarkEnd w:id="109"/>
    </w:p>
    <w:p w14:paraId="2186BA73" w14:textId="77777777" w:rsidR="00753585" w:rsidRPr="007E7059" w:rsidRDefault="00753585" w:rsidP="00753585">
      <w:pPr>
        <w:pStyle w:val="NoSpacing"/>
        <w:spacing w:line="230" w:lineRule="auto"/>
        <w:rPr>
          <w:sz w:val="14"/>
          <w:szCs w:val="20"/>
          <w:shd w:val="clear" w:color="auto" w:fill="FFFFFF"/>
        </w:rPr>
      </w:pPr>
    </w:p>
    <w:p w14:paraId="16E62C06" w14:textId="77777777" w:rsidR="00C96425" w:rsidRPr="00316C44" w:rsidRDefault="00C96425" w:rsidP="00C96425">
      <w:pPr>
        <w:spacing w:line="230" w:lineRule="auto"/>
        <w:rPr>
          <w:rStyle w:val="wordsofchrist"/>
          <w:spacing w:val="-2"/>
          <w:szCs w:val="23"/>
        </w:rPr>
      </w:pPr>
      <w:r w:rsidRPr="00316C44">
        <w:rPr>
          <w:rStyle w:val="text"/>
          <w:spacing w:val="-2"/>
          <w:szCs w:val="23"/>
        </w:rPr>
        <w:t>Jesus said to her, “</w:t>
      </w:r>
      <w:r w:rsidRPr="00316C44">
        <w:rPr>
          <w:rStyle w:val="woj"/>
          <w:spacing w:val="-2"/>
          <w:szCs w:val="23"/>
        </w:rPr>
        <w:t>I am the resurrection and the life. Whoever believes in me, though he die, yet shall he live</w:t>
      </w:r>
      <w:r>
        <w:rPr>
          <w:rStyle w:val="woj"/>
          <w:spacing w:val="-2"/>
          <w:szCs w:val="23"/>
        </w:rPr>
        <w:t>..</w:t>
      </w:r>
      <w:r w:rsidRPr="00316C44">
        <w:rPr>
          <w:rStyle w:val="woj"/>
          <w:spacing w:val="-2"/>
          <w:szCs w:val="23"/>
        </w:rPr>
        <w:t>.</w:t>
      </w:r>
      <w:r w:rsidRPr="00316C44">
        <w:rPr>
          <w:rStyle w:val="wordsofchrist"/>
          <w:smallCaps/>
          <w:spacing w:val="-2"/>
          <w:szCs w:val="23"/>
        </w:rPr>
        <w:t>”</w:t>
      </w:r>
    </w:p>
    <w:p w14:paraId="1733A1F2" w14:textId="77777777" w:rsidR="00C96425" w:rsidRPr="00316C44" w:rsidRDefault="00C96425" w:rsidP="00C96425">
      <w:pPr>
        <w:pStyle w:val="VerseReference"/>
        <w:spacing w:line="230" w:lineRule="auto"/>
        <w:rPr>
          <w:rStyle w:val="wordsofchrist"/>
        </w:rPr>
      </w:pPr>
      <w:bookmarkStart w:id="110" w:name="_Toc115871253"/>
      <w:r w:rsidRPr="00316C44">
        <w:t>~ John 11:25 (ESV)</w:t>
      </w:r>
      <w:bookmarkEnd w:id="110"/>
    </w:p>
    <w:p w14:paraId="55D1943C" w14:textId="77777777" w:rsidR="001B230D" w:rsidRPr="00F61D43" w:rsidRDefault="001B230D" w:rsidP="001B230D">
      <w:pPr>
        <w:spacing w:line="242" w:lineRule="auto"/>
        <w:rPr>
          <w:rFonts w:eastAsia="Times New Roman"/>
          <w:spacing w:val="2"/>
          <w:szCs w:val="23"/>
        </w:rPr>
      </w:pPr>
      <w:r w:rsidRPr="00F61D43">
        <w:rPr>
          <w:rStyle w:val="text"/>
          <w:spacing w:val="2"/>
          <w:szCs w:val="23"/>
        </w:rPr>
        <w:lastRenderedPageBreak/>
        <w:t>Jesus replied, “</w:t>
      </w:r>
      <w:r w:rsidRPr="00F61D43">
        <w:rPr>
          <w:rStyle w:val="woj"/>
          <w:spacing w:val="2"/>
          <w:szCs w:val="23"/>
        </w:rPr>
        <w:t xml:space="preserve">I tell you the truth, unless you are </w:t>
      </w:r>
      <w:r w:rsidRPr="00F61D43">
        <w:rPr>
          <w:rStyle w:val="woj"/>
          <w:spacing w:val="2"/>
          <w:szCs w:val="23"/>
        </w:rPr>
        <w:br/>
        <w:t>born again, you cannot see the Kingdom of God.”</w:t>
      </w:r>
    </w:p>
    <w:p w14:paraId="6430B88E" w14:textId="77777777" w:rsidR="001B230D" w:rsidRDefault="001B230D" w:rsidP="001B230D">
      <w:pPr>
        <w:pStyle w:val="VerseReference"/>
        <w:spacing w:line="242" w:lineRule="auto"/>
      </w:pPr>
      <w:bookmarkStart w:id="111" w:name="_Toc115871254"/>
      <w:r w:rsidRPr="00316C44">
        <w:t>~ John 3:3 (NLT)</w:t>
      </w:r>
      <w:bookmarkEnd w:id="111"/>
    </w:p>
    <w:p w14:paraId="0F126595" w14:textId="77777777" w:rsidR="00753585" w:rsidRPr="007E7059" w:rsidRDefault="00753585" w:rsidP="00753585">
      <w:pPr>
        <w:pStyle w:val="NoSpacing"/>
        <w:spacing w:line="230" w:lineRule="auto"/>
        <w:rPr>
          <w:sz w:val="14"/>
          <w:szCs w:val="20"/>
          <w:shd w:val="clear" w:color="auto" w:fill="FFFFFF"/>
        </w:rPr>
      </w:pPr>
    </w:p>
    <w:p w14:paraId="7E74D712" w14:textId="03C1BC8E" w:rsidR="003F6D3C" w:rsidRPr="00774FF9" w:rsidRDefault="003F6D3C" w:rsidP="003F6D3C">
      <w:pPr>
        <w:rPr>
          <w:spacing w:val="-8"/>
          <w:szCs w:val="23"/>
        </w:rPr>
      </w:pPr>
      <w:r w:rsidRPr="00774FF9">
        <w:rPr>
          <w:smallCaps/>
          <w:spacing w:val="-8"/>
          <w:szCs w:val="23"/>
        </w:rPr>
        <w:t>“</w:t>
      </w:r>
      <w:r w:rsidRPr="00774FF9">
        <w:rPr>
          <w:spacing w:val="-8"/>
          <w:szCs w:val="23"/>
        </w:rPr>
        <w:t>You can enter God</w:t>
      </w:r>
      <w:r w:rsidR="001B1129" w:rsidRPr="00774FF9">
        <w:rPr>
          <w:smallCaps/>
          <w:spacing w:val="-8"/>
          <w:szCs w:val="23"/>
        </w:rPr>
        <w:t>’</w:t>
      </w:r>
      <w:r w:rsidRPr="00774FF9">
        <w:rPr>
          <w:spacing w:val="-8"/>
          <w:szCs w:val="23"/>
        </w:rPr>
        <w:t>s Kingdom only through the narrow gate.</w:t>
      </w:r>
      <w:r w:rsidRPr="00774FF9">
        <w:rPr>
          <w:smallCaps/>
          <w:spacing w:val="-8"/>
          <w:szCs w:val="23"/>
        </w:rPr>
        <w:t>”</w:t>
      </w:r>
      <w:r w:rsidR="007A6143" w:rsidRPr="00774FF9">
        <w:rPr>
          <w:spacing w:val="-8"/>
          <w:szCs w:val="23"/>
        </w:rPr>
        <w:t xml:space="preserve"> </w:t>
      </w:r>
    </w:p>
    <w:p w14:paraId="636BC74C" w14:textId="77777777" w:rsidR="003F6D3C" w:rsidRPr="00316C44" w:rsidRDefault="003F6D3C" w:rsidP="003F6D3C">
      <w:pPr>
        <w:pStyle w:val="VerseReference"/>
        <w:rPr>
          <w:rStyle w:val="wordsofchrist"/>
        </w:rPr>
      </w:pPr>
      <w:bookmarkStart w:id="112" w:name="_Toc115871255"/>
      <w:r w:rsidRPr="00316C44">
        <w:t>~ Matthew 7:13a (NLT)</w:t>
      </w:r>
      <w:bookmarkEnd w:id="112"/>
    </w:p>
    <w:p w14:paraId="38C98EE5" w14:textId="77777777" w:rsidR="003F6D3C" w:rsidRDefault="003F6D3C" w:rsidP="003F6D3C">
      <w:pPr>
        <w:pStyle w:val="NoSpacing"/>
        <w:rPr>
          <w:sz w:val="14"/>
          <w:shd w:val="clear" w:color="auto" w:fill="FFFFFF"/>
        </w:rPr>
      </w:pPr>
    </w:p>
    <w:p w14:paraId="277BAA54" w14:textId="77777777" w:rsidR="006D64ED" w:rsidRPr="00316C44" w:rsidRDefault="006D64ED" w:rsidP="006D64ED">
      <w:pPr>
        <w:spacing w:after="120"/>
        <w:rPr>
          <w:szCs w:val="23"/>
        </w:rPr>
      </w:pPr>
      <w:r w:rsidRPr="00316C44">
        <w:rPr>
          <w:smallCaps/>
          <w:szCs w:val="23"/>
        </w:rPr>
        <w:t>“</w:t>
      </w:r>
      <w:r w:rsidRPr="00316C44">
        <w:rPr>
          <w:szCs w:val="23"/>
        </w:rPr>
        <w:t xml:space="preserve">Enter through the narrow gate. </w:t>
      </w:r>
    </w:p>
    <w:p w14:paraId="4E4228C3" w14:textId="2F5FF574" w:rsidR="006D64ED" w:rsidRPr="00316C44" w:rsidRDefault="006D64ED" w:rsidP="00E24904">
      <w:pPr>
        <w:spacing w:after="120"/>
        <w:ind w:left="360"/>
        <w:rPr>
          <w:szCs w:val="23"/>
        </w:rPr>
      </w:pPr>
      <w:r w:rsidRPr="00316C44">
        <w:rPr>
          <w:szCs w:val="23"/>
        </w:rPr>
        <w:t xml:space="preserve">“For wide is the gate and broad is the road that leads to destruction, and many enter through it. </w:t>
      </w:r>
    </w:p>
    <w:p w14:paraId="5B22AF48" w14:textId="0F582681" w:rsidR="006D64ED" w:rsidRPr="00316C44" w:rsidRDefault="006D64ED" w:rsidP="00E24904">
      <w:pPr>
        <w:ind w:left="360"/>
        <w:rPr>
          <w:szCs w:val="23"/>
        </w:rPr>
      </w:pPr>
      <w:r w:rsidRPr="00316C44">
        <w:rPr>
          <w:szCs w:val="23"/>
        </w:rPr>
        <w:t>“But small is the gate and narrow the road that leads to life, and only a few find it.</w:t>
      </w:r>
      <w:r w:rsidRPr="00316C44">
        <w:rPr>
          <w:smallCaps/>
          <w:szCs w:val="23"/>
        </w:rPr>
        <w:t>”</w:t>
      </w:r>
    </w:p>
    <w:p w14:paraId="5CAB5351" w14:textId="77777777" w:rsidR="006D64ED" w:rsidRPr="00316C44" w:rsidRDefault="006D64ED" w:rsidP="006D64ED">
      <w:pPr>
        <w:pStyle w:val="VerseReference"/>
      </w:pPr>
      <w:bookmarkStart w:id="113" w:name="_Toc115871256"/>
      <w:r w:rsidRPr="00316C44">
        <w:t>~ Matthew 7:13-14 (NIV)</w:t>
      </w:r>
      <w:bookmarkEnd w:id="113"/>
    </w:p>
    <w:p w14:paraId="33A8356D" w14:textId="77777777" w:rsidR="006D64ED" w:rsidRPr="00316C44" w:rsidRDefault="006D64ED" w:rsidP="006D64ED">
      <w:pPr>
        <w:pStyle w:val="NoSpacing"/>
        <w:rPr>
          <w:sz w:val="18"/>
        </w:rPr>
      </w:pPr>
    </w:p>
    <w:p w14:paraId="6B91EDB6" w14:textId="49319D3D" w:rsidR="007A6143" w:rsidRPr="00316C44" w:rsidRDefault="00FB3EBF" w:rsidP="003F6D3C">
      <w:pPr>
        <w:rPr>
          <w:smallCaps/>
          <w:szCs w:val="23"/>
        </w:rPr>
      </w:pPr>
      <w:r w:rsidRPr="00FD563B">
        <w:rPr>
          <w:smallCaps/>
          <w:noProof/>
          <w:szCs w:val="23"/>
        </w:rPr>
        <w:drawing>
          <wp:inline distT="0" distB="0" distL="0" distR="0" wp14:anchorId="6AED6673" wp14:editId="1C6E59C2">
            <wp:extent cx="3931920" cy="3205163"/>
            <wp:effectExtent l="0" t="0" r="0" b="0"/>
            <wp:docPr id="1134323071" name="Picture 1" descr="A stone alley with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323071" name="Picture 1" descr="A stone alley with flowers&#10;&#10;Description automatically generated"/>
                    <pic:cNvPicPr/>
                  </pic:nvPicPr>
                  <pic:blipFill>
                    <a:blip r:embed="rId40"/>
                    <a:stretch>
                      <a:fillRect/>
                    </a:stretch>
                  </pic:blipFill>
                  <pic:spPr>
                    <a:xfrm>
                      <a:off x="0" y="0"/>
                      <a:ext cx="3936193" cy="3208646"/>
                    </a:xfrm>
                    <a:prstGeom prst="rect">
                      <a:avLst/>
                    </a:prstGeom>
                  </pic:spPr>
                </pic:pic>
              </a:graphicData>
            </a:graphic>
          </wp:inline>
        </w:drawing>
      </w:r>
    </w:p>
    <w:p w14:paraId="58595188" w14:textId="77777777" w:rsidR="007A6143" w:rsidRPr="00316C44" w:rsidRDefault="007A6143" w:rsidP="007A6143">
      <w:pPr>
        <w:pStyle w:val="NoSpacing"/>
        <w:rPr>
          <w:sz w:val="12"/>
        </w:rPr>
      </w:pPr>
    </w:p>
    <w:p w14:paraId="7599B654" w14:textId="77777777" w:rsidR="007A6143" w:rsidRPr="00316C44" w:rsidRDefault="007A6143" w:rsidP="007A6143">
      <w:pPr>
        <w:jc w:val="center"/>
        <w:rPr>
          <w:sz w:val="18"/>
          <w:szCs w:val="23"/>
        </w:rPr>
      </w:pPr>
      <w:r w:rsidRPr="00316C44">
        <w:rPr>
          <w:sz w:val="18"/>
          <w:szCs w:val="23"/>
        </w:rPr>
        <w:t>Jaffa, Israel</w:t>
      </w:r>
    </w:p>
    <w:p w14:paraId="24F4B23F" w14:textId="77777777" w:rsidR="007A6143" w:rsidRPr="00316C44" w:rsidRDefault="007A6143" w:rsidP="007A6143">
      <w:pPr>
        <w:pStyle w:val="NoSpacing"/>
        <w:rPr>
          <w:sz w:val="18"/>
        </w:rPr>
      </w:pPr>
    </w:p>
    <w:p w14:paraId="4F7AF6EC" w14:textId="77777777" w:rsidR="00206191" w:rsidRPr="00AA55FE" w:rsidRDefault="00206191" w:rsidP="00206191">
      <w:r w:rsidRPr="00AA55FE">
        <w:rPr>
          <w:rStyle w:val="text"/>
        </w:rPr>
        <w:t xml:space="preserve">If anyone acknowledges that Jesus is the Son of God, </w:t>
      </w:r>
      <w:r>
        <w:rPr>
          <w:rStyle w:val="text"/>
        </w:rPr>
        <w:br/>
      </w:r>
      <w:r w:rsidRPr="00AA55FE">
        <w:rPr>
          <w:rStyle w:val="text"/>
        </w:rPr>
        <w:t>God lives in them and they in God.</w:t>
      </w:r>
    </w:p>
    <w:p w14:paraId="3B5FACBA" w14:textId="77777777" w:rsidR="00206191" w:rsidRPr="00AA55FE" w:rsidRDefault="00206191" w:rsidP="00206191">
      <w:pPr>
        <w:pStyle w:val="VerseReference"/>
      </w:pPr>
      <w:bookmarkStart w:id="114" w:name="_Toc115871257"/>
      <w:r w:rsidRPr="00AA55FE">
        <w:t>~ 1 John 4:15 (NIV)</w:t>
      </w:r>
      <w:bookmarkEnd w:id="114"/>
    </w:p>
    <w:p w14:paraId="6072321C" w14:textId="77777777" w:rsidR="00206191" w:rsidRPr="00386EB7" w:rsidRDefault="00206191" w:rsidP="00206191">
      <w:pPr>
        <w:pStyle w:val="NoSpacing"/>
        <w:spacing w:line="230" w:lineRule="auto"/>
        <w:rPr>
          <w:sz w:val="14"/>
          <w:szCs w:val="20"/>
          <w:shd w:val="clear" w:color="auto" w:fill="FFFFFF"/>
        </w:rPr>
      </w:pPr>
    </w:p>
    <w:p w14:paraId="17F95482" w14:textId="77777777" w:rsidR="00206191" w:rsidRPr="00316C44" w:rsidRDefault="00206191" w:rsidP="00206191">
      <w:pPr>
        <w:spacing w:line="230" w:lineRule="auto"/>
        <w:rPr>
          <w:szCs w:val="23"/>
          <w:shd w:val="clear" w:color="auto" w:fill="FFFFFF"/>
        </w:rPr>
      </w:pPr>
      <w:r w:rsidRPr="00316C44">
        <w:rPr>
          <w:szCs w:val="23"/>
          <w:shd w:val="clear" w:color="auto" w:fill="FFFFFF"/>
        </w:rPr>
        <w:t xml:space="preserve">The reward for trusting him will be the salvation of </w:t>
      </w:r>
      <w:r>
        <w:rPr>
          <w:szCs w:val="23"/>
          <w:shd w:val="clear" w:color="auto" w:fill="FFFFFF"/>
        </w:rPr>
        <w:br/>
      </w:r>
      <w:r w:rsidRPr="00316C44">
        <w:rPr>
          <w:szCs w:val="23"/>
          <w:shd w:val="clear" w:color="auto" w:fill="FFFFFF"/>
        </w:rPr>
        <w:t>your souls.</w:t>
      </w:r>
    </w:p>
    <w:p w14:paraId="532BCE20" w14:textId="77777777" w:rsidR="00206191" w:rsidRPr="00316C44" w:rsidRDefault="00206191" w:rsidP="00206191">
      <w:pPr>
        <w:pStyle w:val="VerseReference"/>
        <w:spacing w:line="230" w:lineRule="auto"/>
      </w:pPr>
      <w:bookmarkStart w:id="115" w:name="_Toc115871258"/>
      <w:r w:rsidRPr="00316C44">
        <w:t>~ 1 Peter 1:9 (NLT)</w:t>
      </w:r>
      <w:bookmarkEnd w:id="115"/>
    </w:p>
    <w:p w14:paraId="47C659B8" w14:textId="7F02915E" w:rsidR="00C408DC" w:rsidRPr="00B72E7D" w:rsidRDefault="00C408DC" w:rsidP="004652BE">
      <w:pPr>
        <w:pStyle w:val="Heading2"/>
      </w:pPr>
      <w:r w:rsidRPr="002601F0">
        <w:rPr>
          <w:sz w:val="28"/>
          <w:szCs w:val="24"/>
        </w:rPr>
        <w:lastRenderedPageBreak/>
        <w:t>S</w:t>
      </w:r>
      <w:bookmarkStart w:id="116" w:name="SalvationIsAGift"/>
      <w:bookmarkEnd w:id="116"/>
      <w:r w:rsidRPr="002601F0">
        <w:rPr>
          <w:sz w:val="28"/>
          <w:szCs w:val="24"/>
        </w:rPr>
        <w:t>alvation is a Gift: Free and Undeserved</w:t>
      </w:r>
    </w:p>
    <w:p w14:paraId="1F6CB971" w14:textId="77777777" w:rsidR="00C408DC" w:rsidRPr="00316C44" w:rsidRDefault="00C408DC" w:rsidP="00C408DC">
      <w:pPr>
        <w:rPr>
          <w:rFonts w:eastAsia="Times New Roman"/>
          <w:sz w:val="20"/>
          <w:szCs w:val="23"/>
          <w:shd w:val="clear" w:color="auto" w:fill="FFFFFF"/>
          <w:lang w:eastAsia="ar-SA"/>
        </w:rPr>
      </w:pPr>
    </w:p>
    <w:p w14:paraId="2912F679" w14:textId="77777777" w:rsidR="002B73F0" w:rsidRPr="00316C44" w:rsidRDefault="002B73F0" w:rsidP="002B73F0">
      <w:pPr>
        <w:rPr>
          <w:szCs w:val="23"/>
          <w:shd w:val="clear" w:color="auto" w:fill="FFFFFF"/>
        </w:rPr>
      </w:pPr>
      <w:r w:rsidRPr="00316C44">
        <w:rPr>
          <w:szCs w:val="23"/>
          <w:shd w:val="clear" w:color="auto" w:fill="FFFFFF"/>
        </w:rPr>
        <w:t>For it is by grace you have been saved, through faith—</w:t>
      </w:r>
      <w:r w:rsidR="00231E8F" w:rsidRPr="00316C44">
        <w:rPr>
          <w:szCs w:val="23"/>
          <w:shd w:val="clear" w:color="auto" w:fill="FFFFFF"/>
        </w:rPr>
        <w:br/>
      </w:r>
      <w:r w:rsidRPr="00316C44">
        <w:rPr>
          <w:spacing w:val="2"/>
          <w:szCs w:val="23"/>
          <w:shd w:val="clear" w:color="auto" w:fill="FFFFFF"/>
        </w:rPr>
        <w:t>and this not from yourselves, it is the gift of God—</w:t>
      </w:r>
      <w:r w:rsidR="008F5706" w:rsidRPr="00316C44">
        <w:rPr>
          <w:spacing w:val="2"/>
          <w:szCs w:val="23"/>
          <w:shd w:val="clear" w:color="auto" w:fill="FFFFFF"/>
        </w:rPr>
        <w:br/>
      </w:r>
      <w:r w:rsidRPr="00316C44">
        <w:rPr>
          <w:szCs w:val="23"/>
          <w:shd w:val="clear" w:color="auto" w:fill="FFFFFF"/>
        </w:rPr>
        <w:t>not by works, so that no one can boast.</w:t>
      </w:r>
    </w:p>
    <w:p w14:paraId="5786524D" w14:textId="77777777" w:rsidR="002B73F0" w:rsidRPr="00316C44" w:rsidRDefault="002B73F0" w:rsidP="002B73F0">
      <w:pPr>
        <w:pStyle w:val="VerseReference"/>
      </w:pPr>
      <w:bookmarkStart w:id="117" w:name="_Toc115871259"/>
      <w:r w:rsidRPr="00316C44">
        <w:t>~ Ephesians 2:8-9 (NIV)</w:t>
      </w:r>
      <w:bookmarkEnd w:id="117"/>
    </w:p>
    <w:p w14:paraId="571045B6" w14:textId="77777777" w:rsidR="002B73F0" w:rsidRPr="00CA16E4" w:rsidRDefault="002B73F0" w:rsidP="00045F9A">
      <w:pPr>
        <w:pStyle w:val="NoSpacing"/>
        <w:rPr>
          <w:szCs w:val="20"/>
        </w:rPr>
      </w:pPr>
    </w:p>
    <w:p w14:paraId="264F4CFB" w14:textId="77777777" w:rsidR="002B73F0" w:rsidRPr="00316C44" w:rsidRDefault="002B73F0" w:rsidP="002B73F0">
      <w:pPr>
        <w:rPr>
          <w:szCs w:val="23"/>
          <w:shd w:val="clear" w:color="auto" w:fill="FFFFFF"/>
        </w:rPr>
      </w:pPr>
      <w:r w:rsidRPr="00316C44">
        <w:rPr>
          <w:spacing w:val="-2"/>
          <w:szCs w:val="23"/>
          <w:shd w:val="clear" w:color="auto" w:fill="FFFFFF"/>
        </w:rPr>
        <w:t>Salvation is not a reward for the good things we have done,</w:t>
      </w:r>
      <w:r w:rsidRPr="00316C44">
        <w:rPr>
          <w:szCs w:val="23"/>
          <w:shd w:val="clear" w:color="auto" w:fill="FFFFFF"/>
        </w:rPr>
        <w:t xml:space="preserve"> so none of us can boast about it.</w:t>
      </w:r>
    </w:p>
    <w:p w14:paraId="4B49084F" w14:textId="77777777" w:rsidR="002B73F0" w:rsidRPr="00316C44" w:rsidRDefault="002B73F0" w:rsidP="002B73F0">
      <w:pPr>
        <w:pStyle w:val="VerseReference"/>
      </w:pPr>
      <w:bookmarkStart w:id="118" w:name="_Toc115871260"/>
      <w:r w:rsidRPr="00316C44">
        <w:t>~ Ephesians 2:9 (NLT)</w:t>
      </w:r>
      <w:bookmarkEnd w:id="118"/>
    </w:p>
    <w:p w14:paraId="32E60049" w14:textId="77777777" w:rsidR="00704C09" w:rsidRPr="00CA16E4" w:rsidRDefault="00704C09" w:rsidP="00704C09">
      <w:pPr>
        <w:pStyle w:val="NoSpacing"/>
        <w:rPr>
          <w:rStyle w:val="text"/>
          <w:sz w:val="18"/>
          <w:szCs w:val="24"/>
        </w:rPr>
      </w:pPr>
    </w:p>
    <w:p w14:paraId="4BD09158" w14:textId="46B3FD4D" w:rsidR="002B73F0" w:rsidRPr="00316C44" w:rsidRDefault="00730E67" w:rsidP="000A3928">
      <w:pPr>
        <w:spacing w:line="242" w:lineRule="auto"/>
        <w:rPr>
          <w:szCs w:val="23"/>
        </w:rPr>
      </w:pPr>
      <w:r w:rsidRPr="00FA4235">
        <w:rPr>
          <w:rStyle w:val="text"/>
          <w:spacing w:val="-2"/>
          <w:szCs w:val="23"/>
        </w:rPr>
        <w:t>…</w:t>
      </w:r>
      <w:r w:rsidR="002B73F0" w:rsidRPr="00FA4235">
        <w:rPr>
          <w:rStyle w:val="text"/>
          <w:spacing w:val="-2"/>
          <w:szCs w:val="23"/>
        </w:rPr>
        <w:t>because of his great love for us, God, who is rich in mercy,</w:t>
      </w:r>
      <w:r w:rsidR="002B73F0" w:rsidRPr="00316C44">
        <w:rPr>
          <w:szCs w:val="23"/>
        </w:rPr>
        <w:t xml:space="preserve"> </w:t>
      </w:r>
      <w:r w:rsidR="002B73F0" w:rsidRPr="00316C44">
        <w:rPr>
          <w:rStyle w:val="text"/>
          <w:szCs w:val="23"/>
        </w:rPr>
        <w:t>made us alive with Christ even when we were dead in transgressions—it is by grace you have been saved.</w:t>
      </w:r>
    </w:p>
    <w:p w14:paraId="1B64C439" w14:textId="77777777" w:rsidR="002B73F0" w:rsidRPr="00316C44" w:rsidRDefault="002B73F0" w:rsidP="000A3928">
      <w:pPr>
        <w:pStyle w:val="VerseReference"/>
        <w:spacing w:line="242" w:lineRule="auto"/>
      </w:pPr>
      <w:bookmarkStart w:id="119" w:name="_Toc115871261"/>
      <w:r w:rsidRPr="00316C44">
        <w:t>~ Ephesians 2:4-5 (NIV)</w:t>
      </w:r>
      <w:bookmarkEnd w:id="119"/>
    </w:p>
    <w:p w14:paraId="03C87DBA" w14:textId="77777777" w:rsidR="002B73F0" w:rsidRPr="00CA16E4" w:rsidRDefault="002B73F0" w:rsidP="000A3928">
      <w:pPr>
        <w:pStyle w:val="NoSpacing"/>
        <w:spacing w:line="242" w:lineRule="auto"/>
        <w:rPr>
          <w:rStyle w:val="text"/>
          <w:szCs w:val="24"/>
        </w:rPr>
      </w:pPr>
    </w:p>
    <w:p w14:paraId="3D8BF2D5" w14:textId="77777777" w:rsidR="000A3928" w:rsidRPr="00316C44" w:rsidRDefault="002B73F0" w:rsidP="00386EB7">
      <w:pPr>
        <w:spacing w:after="100" w:line="242" w:lineRule="auto"/>
        <w:rPr>
          <w:rStyle w:val="text"/>
          <w:szCs w:val="23"/>
        </w:rPr>
      </w:pPr>
      <w:r w:rsidRPr="00316C44">
        <w:rPr>
          <w:rStyle w:val="text"/>
          <w:szCs w:val="23"/>
        </w:rPr>
        <w:t xml:space="preserve">…he saved us, not because of the righteous things we </w:t>
      </w:r>
      <w:r w:rsidR="00A231B1">
        <w:rPr>
          <w:rStyle w:val="text"/>
          <w:szCs w:val="23"/>
        </w:rPr>
        <w:br/>
      </w:r>
      <w:r w:rsidRPr="00316C44">
        <w:rPr>
          <w:rStyle w:val="text"/>
          <w:szCs w:val="23"/>
        </w:rPr>
        <w:t>had done, but because of his mercy…</w:t>
      </w:r>
    </w:p>
    <w:p w14:paraId="3CEF99F0" w14:textId="77777777" w:rsidR="002B73F0" w:rsidRPr="00316C44" w:rsidRDefault="002B73F0" w:rsidP="000A3928">
      <w:pPr>
        <w:spacing w:line="242" w:lineRule="auto"/>
        <w:rPr>
          <w:szCs w:val="23"/>
        </w:rPr>
      </w:pPr>
      <w:r w:rsidRPr="00A231B1">
        <w:rPr>
          <w:rStyle w:val="text"/>
          <w:spacing w:val="-2"/>
          <w:szCs w:val="23"/>
        </w:rPr>
        <w:t>Because of his grace he declared us righteous and gave us</w:t>
      </w:r>
      <w:r w:rsidRPr="00316C44">
        <w:rPr>
          <w:rStyle w:val="text"/>
          <w:szCs w:val="23"/>
        </w:rPr>
        <w:t xml:space="preserve"> confidence that we will inherit eternal life.</w:t>
      </w:r>
    </w:p>
    <w:p w14:paraId="4EF16DBE" w14:textId="77777777" w:rsidR="002B73F0" w:rsidRPr="00316C44" w:rsidRDefault="002B73F0" w:rsidP="000A3928">
      <w:pPr>
        <w:pStyle w:val="VerseReference"/>
        <w:spacing w:line="242" w:lineRule="auto"/>
      </w:pPr>
      <w:bookmarkStart w:id="120" w:name="_Toc115871262"/>
      <w:r w:rsidRPr="00316C44">
        <w:t>~ Titus 3:5-7 (NLT)</w:t>
      </w:r>
      <w:bookmarkEnd w:id="120"/>
    </w:p>
    <w:p w14:paraId="1F0BFEE6" w14:textId="77777777" w:rsidR="002B73F0" w:rsidRPr="00CA16E4" w:rsidRDefault="002B73F0" w:rsidP="000A3928">
      <w:pPr>
        <w:pStyle w:val="NoSpacing"/>
        <w:spacing w:line="242" w:lineRule="auto"/>
        <w:rPr>
          <w:rStyle w:val="versetext3"/>
          <w:szCs w:val="24"/>
        </w:rPr>
      </w:pPr>
    </w:p>
    <w:p w14:paraId="2A3E6E1C" w14:textId="62588531" w:rsidR="002B73F0" w:rsidRPr="00316C44" w:rsidRDefault="002B73F0" w:rsidP="000A3928">
      <w:pPr>
        <w:spacing w:line="242" w:lineRule="auto"/>
        <w:rPr>
          <w:rStyle w:val="versetext3"/>
          <w:szCs w:val="23"/>
        </w:rPr>
      </w:pPr>
      <w:r w:rsidRPr="00CA16E4">
        <w:rPr>
          <w:rStyle w:val="text"/>
          <w:spacing w:val="2"/>
          <w:szCs w:val="23"/>
        </w:rPr>
        <w:t>And since it is through God</w:t>
      </w:r>
      <w:r w:rsidR="001B1129" w:rsidRPr="00CA16E4">
        <w:rPr>
          <w:rStyle w:val="text"/>
          <w:spacing w:val="2"/>
          <w:szCs w:val="23"/>
        </w:rPr>
        <w:t>’</w:t>
      </w:r>
      <w:r w:rsidRPr="00CA16E4">
        <w:rPr>
          <w:rStyle w:val="text"/>
          <w:spacing w:val="2"/>
          <w:szCs w:val="23"/>
        </w:rPr>
        <w:t xml:space="preserve">s kindness, then it is not </w:t>
      </w:r>
      <w:r w:rsidR="00CA16E4" w:rsidRPr="00CA16E4">
        <w:rPr>
          <w:rStyle w:val="text"/>
          <w:spacing w:val="2"/>
          <w:szCs w:val="23"/>
        </w:rPr>
        <w:br/>
      </w:r>
      <w:r w:rsidRPr="00316C44">
        <w:rPr>
          <w:rStyle w:val="text"/>
          <w:szCs w:val="23"/>
        </w:rPr>
        <w:t>by their good works. For in that case, God</w:t>
      </w:r>
      <w:r w:rsidR="001B1129" w:rsidRPr="00316C44">
        <w:rPr>
          <w:rStyle w:val="text"/>
          <w:szCs w:val="23"/>
        </w:rPr>
        <w:t>’</w:t>
      </w:r>
      <w:r w:rsidRPr="00316C44">
        <w:rPr>
          <w:rStyle w:val="text"/>
          <w:szCs w:val="23"/>
        </w:rPr>
        <w:t xml:space="preserve">s grace would </w:t>
      </w:r>
      <w:r w:rsidR="00FE6D07">
        <w:rPr>
          <w:rStyle w:val="text"/>
          <w:szCs w:val="23"/>
        </w:rPr>
        <w:br/>
      </w:r>
      <w:r w:rsidRPr="00316C44">
        <w:rPr>
          <w:rStyle w:val="text"/>
          <w:szCs w:val="23"/>
        </w:rPr>
        <w:t>not be what it really is—free and undeserved.</w:t>
      </w:r>
    </w:p>
    <w:p w14:paraId="3812F69F" w14:textId="77777777" w:rsidR="002B73F0" w:rsidRPr="00316C44" w:rsidRDefault="002B73F0" w:rsidP="000A3928">
      <w:pPr>
        <w:pStyle w:val="VerseReference"/>
        <w:spacing w:line="242" w:lineRule="auto"/>
        <w:rPr>
          <w:rStyle w:val="versetext3"/>
        </w:rPr>
      </w:pPr>
      <w:bookmarkStart w:id="121" w:name="_Toc115871263"/>
      <w:r w:rsidRPr="00316C44">
        <w:t>~ Romans 11:6 (NLT)</w:t>
      </w:r>
      <w:bookmarkEnd w:id="121"/>
    </w:p>
    <w:p w14:paraId="4A8C126B" w14:textId="77777777" w:rsidR="002B73F0" w:rsidRPr="00CA16E4" w:rsidRDefault="002B73F0" w:rsidP="000A3928">
      <w:pPr>
        <w:pStyle w:val="NoSpacing"/>
        <w:spacing w:line="242" w:lineRule="auto"/>
        <w:rPr>
          <w:sz w:val="18"/>
          <w:szCs w:val="24"/>
          <w:shd w:val="clear" w:color="auto" w:fill="FFFFFF"/>
        </w:rPr>
      </w:pPr>
    </w:p>
    <w:p w14:paraId="60C14C00" w14:textId="77777777" w:rsidR="000A3928" w:rsidRPr="00316C44" w:rsidRDefault="002B73F0" w:rsidP="00CA16E4">
      <w:pPr>
        <w:spacing w:after="120" w:line="242" w:lineRule="auto"/>
        <w:rPr>
          <w:szCs w:val="23"/>
        </w:rPr>
      </w:pPr>
      <w:r w:rsidRPr="00316C44">
        <w:rPr>
          <w:szCs w:val="23"/>
        </w:rPr>
        <w:t xml:space="preserve">For God saved us and called us to live a holy life. </w:t>
      </w:r>
    </w:p>
    <w:p w14:paraId="728D930F" w14:textId="75CF6EBB" w:rsidR="002B73F0" w:rsidRPr="00316C44" w:rsidRDefault="002B73F0" w:rsidP="000A3928">
      <w:pPr>
        <w:spacing w:line="242" w:lineRule="auto"/>
        <w:rPr>
          <w:szCs w:val="23"/>
        </w:rPr>
      </w:pPr>
      <w:r w:rsidRPr="00316C44">
        <w:rPr>
          <w:szCs w:val="23"/>
        </w:rPr>
        <w:t xml:space="preserve">He did this, not because we deserved it, but because </w:t>
      </w:r>
      <w:r w:rsidR="00A231B1">
        <w:rPr>
          <w:szCs w:val="23"/>
        </w:rPr>
        <w:br/>
      </w:r>
      <w:r w:rsidRPr="00316C44">
        <w:rPr>
          <w:szCs w:val="23"/>
        </w:rPr>
        <w:t>that was his plan from before the beginning of time</w:t>
      </w:r>
      <w:r w:rsidR="00D84417" w:rsidRPr="00083059">
        <w:rPr>
          <w:szCs w:val="23"/>
        </w:rPr>
        <w:t>—</w:t>
      </w:r>
      <w:r w:rsidR="00386EB7">
        <w:rPr>
          <w:szCs w:val="23"/>
        </w:rPr>
        <w:br/>
      </w:r>
      <w:r w:rsidR="00D84417" w:rsidRPr="00083059">
        <w:rPr>
          <w:szCs w:val="23"/>
        </w:rPr>
        <w:t>to show us his grace through Christ Jesus</w:t>
      </w:r>
      <w:r w:rsidR="001859D9">
        <w:rPr>
          <w:szCs w:val="23"/>
        </w:rPr>
        <w:t>.</w:t>
      </w:r>
    </w:p>
    <w:p w14:paraId="3C4F9857" w14:textId="33CEE474" w:rsidR="002B73F0" w:rsidRPr="00316C44" w:rsidRDefault="002B73F0" w:rsidP="000A3928">
      <w:pPr>
        <w:pStyle w:val="VerseReference"/>
        <w:spacing w:line="242" w:lineRule="auto"/>
      </w:pPr>
      <w:bookmarkStart w:id="122" w:name="_Toc115871264"/>
      <w:r w:rsidRPr="00316C44">
        <w:t>~ 2 Timothy 1:9 (NLT)</w:t>
      </w:r>
      <w:bookmarkEnd w:id="122"/>
    </w:p>
    <w:p w14:paraId="5D6FA40C" w14:textId="77777777" w:rsidR="00A81530" w:rsidRDefault="00A81530">
      <w:pPr>
        <w:tabs>
          <w:tab w:val="clear" w:pos="360"/>
        </w:tabs>
        <w:rPr>
          <w:sz w:val="28"/>
          <w:szCs w:val="23"/>
          <w:u w:val="single"/>
        </w:rPr>
      </w:pPr>
    </w:p>
    <w:p w14:paraId="5177AFE1" w14:textId="6A2E76EC" w:rsidR="00C408DC" w:rsidRPr="002601F0" w:rsidRDefault="00C408DC" w:rsidP="004652BE">
      <w:pPr>
        <w:pStyle w:val="Heading2"/>
        <w:rPr>
          <w:sz w:val="28"/>
          <w:szCs w:val="24"/>
        </w:rPr>
      </w:pPr>
      <w:r w:rsidRPr="002601F0">
        <w:rPr>
          <w:sz w:val="28"/>
          <w:szCs w:val="24"/>
        </w:rPr>
        <w:t>A</w:t>
      </w:r>
      <w:bookmarkStart w:id="123" w:name="AcceptThisGiftOfSalvation"/>
      <w:bookmarkEnd w:id="123"/>
      <w:r w:rsidRPr="002601F0">
        <w:rPr>
          <w:sz w:val="28"/>
          <w:szCs w:val="24"/>
        </w:rPr>
        <w:t>ccept This Gift of Salvation</w:t>
      </w:r>
    </w:p>
    <w:p w14:paraId="77A31E21" w14:textId="77777777" w:rsidR="00C408DC" w:rsidRPr="00316C44" w:rsidRDefault="00C408DC" w:rsidP="000A3928">
      <w:pPr>
        <w:spacing w:line="242" w:lineRule="auto"/>
        <w:rPr>
          <w:rFonts w:eastAsia="Times New Roman"/>
          <w:sz w:val="20"/>
          <w:szCs w:val="23"/>
          <w:shd w:val="clear" w:color="auto" w:fill="FFFFFF"/>
          <w:lang w:eastAsia="ar-SA"/>
        </w:rPr>
      </w:pPr>
    </w:p>
    <w:p w14:paraId="47C7DE8F" w14:textId="77777777" w:rsidR="004268F7" w:rsidRPr="00316C44" w:rsidRDefault="004268F7" w:rsidP="000A3928">
      <w:pPr>
        <w:spacing w:line="242" w:lineRule="auto"/>
        <w:rPr>
          <w:rFonts w:eastAsia="Times New Roman"/>
          <w:szCs w:val="23"/>
          <w:shd w:val="clear" w:color="auto" w:fill="FFFFFF"/>
          <w:lang w:eastAsia="ar-SA"/>
        </w:rPr>
      </w:pPr>
      <w:r w:rsidRPr="00316C44">
        <w:rPr>
          <w:rFonts w:eastAsia="Times New Roman"/>
          <w:szCs w:val="23"/>
          <w:shd w:val="clear" w:color="auto" w:fill="FFFFFF"/>
          <w:lang w:eastAsia="ar-SA"/>
        </w:rPr>
        <w:t>Whoever believes in the Son has eternal life...</w:t>
      </w:r>
    </w:p>
    <w:p w14:paraId="59B1F67B" w14:textId="77777777" w:rsidR="004268F7" w:rsidRPr="00316C44" w:rsidRDefault="004268F7" w:rsidP="000A3928">
      <w:pPr>
        <w:pStyle w:val="VerseReference"/>
        <w:spacing w:line="242" w:lineRule="auto"/>
      </w:pPr>
      <w:bookmarkStart w:id="124" w:name="_Toc115871265"/>
      <w:r w:rsidRPr="00316C44">
        <w:t>~ John 3:36</w:t>
      </w:r>
      <w:r w:rsidR="00664080">
        <w:t>a</w:t>
      </w:r>
      <w:r w:rsidRPr="00316C44">
        <w:t xml:space="preserve"> (NIV)</w:t>
      </w:r>
      <w:bookmarkEnd w:id="124"/>
    </w:p>
    <w:p w14:paraId="1B49A10E" w14:textId="77777777" w:rsidR="004268F7" w:rsidRPr="00CA16E4" w:rsidRDefault="004268F7" w:rsidP="000A3928">
      <w:pPr>
        <w:pStyle w:val="NoSpacing"/>
        <w:spacing w:line="242" w:lineRule="auto"/>
        <w:rPr>
          <w:rStyle w:val="text"/>
          <w:sz w:val="18"/>
          <w:szCs w:val="24"/>
        </w:rPr>
      </w:pPr>
    </w:p>
    <w:p w14:paraId="72B45DCA" w14:textId="77777777" w:rsidR="002B73F0" w:rsidRPr="00316C44" w:rsidRDefault="002B73F0" w:rsidP="000A3928">
      <w:pPr>
        <w:spacing w:line="242" w:lineRule="auto"/>
        <w:rPr>
          <w:rStyle w:val="text"/>
          <w:szCs w:val="23"/>
        </w:rPr>
      </w:pPr>
      <w:r w:rsidRPr="00316C44">
        <w:rPr>
          <w:rStyle w:val="text"/>
          <w:szCs w:val="23"/>
        </w:rPr>
        <w:t>If you declare with your mouth, “Jesus is</w:t>
      </w:r>
      <w:r w:rsidR="005020BA" w:rsidRPr="00316C44">
        <w:rPr>
          <w:rStyle w:val="text"/>
          <w:szCs w:val="23"/>
        </w:rPr>
        <w:t xml:space="preserve"> </w:t>
      </w:r>
      <w:r w:rsidR="006574EC" w:rsidRPr="00316C44">
        <w:rPr>
          <w:rStyle w:val="text"/>
          <w:smallCaps/>
          <w:szCs w:val="23"/>
        </w:rPr>
        <w:t>Lord</w:t>
      </w:r>
      <w:r w:rsidRPr="00316C44">
        <w:rPr>
          <w:rStyle w:val="text"/>
          <w:szCs w:val="23"/>
        </w:rPr>
        <w:t>,” and believe in your heart that God raised him from the dead, you will be saved.</w:t>
      </w:r>
    </w:p>
    <w:p w14:paraId="0C7F0812" w14:textId="77777777" w:rsidR="002B73F0" w:rsidRPr="00316C44" w:rsidRDefault="002B73F0" w:rsidP="000A3928">
      <w:pPr>
        <w:pStyle w:val="VerseReference"/>
        <w:spacing w:line="242" w:lineRule="auto"/>
      </w:pPr>
      <w:bookmarkStart w:id="125" w:name="_Toc115871266"/>
      <w:r w:rsidRPr="00316C44">
        <w:t>~ Romans 10:9 (NIV)</w:t>
      </w:r>
      <w:bookmarkEnd w:id="125"/>
    </w:p>
    <w:p w14:paraId="364EB725" w14:textId="725EBB24" w:rsidR="00AD1636" w:rsidRPr="00F802E3" w:rsidRDefault="002B73F0" w:rsidP="00AD1636">
      <w:pPr>
        <w:spacing w:after="120"/>
        <w:rPr>
          <w:rStyle w:val="text"/>
          <w:spacing w:val="2"/>
          <w:szCs w:val="23"/>
        </w:rPr>
      </w:pPr>
      <w:r w:rsidRPr="00F802E3">
        <w:rPr>
          <w:rStyle w:val="text"/>
          <w:spacing w:val="2"/>
          <w:szCs w:val="23"/>
        </w:rPr>
        <w:lastRenderedPageBreak/>
        <w:t xml:space="preserve">For God says, “At just the right time, I heard you. </w:t>
      </w:r>
      <w:r w:rsidR="00561836" w:rsidRPr="00F802E3">
        <w:rPr>
          <w:rStyle w:val="text"/>
          <w:spacing w:val="2"/>
          <w:szCs w:val="23"/>
        </w:rPr>
        <w:br/>
      </w:r>
      <w:r w:rsidRPr="00F802E3">
        <w:rPr>
          <w:rStyle w:val="text"/>
          <w:spacing w:val="2"/>
          <w:szCs w:val="23"/>
        </w:rPr>
        <w:t xml:space="preserve">On the day of salvation, I helped you.” </w:t>
      </w:r>
    </w:p>
    <w:p w14:paraId="77C5868E" w14:textId="3B883848" w:rsidR="002B73F0" w:rsidRPr="00F802E3" w:rsidRDefault="002B73F0" w:rsidP="00383976">
      <w:pPr>
        <w:rPr>
          <w:spacing w:val="2"/>
          <w:szCs w:val="23"/>
        </w:rPr>
      </w:pPr>
      <w:r w:rsidRPr="00F802E3">
        <w:rPr>
          <w:rStyle w:val="text"/>
          <w:spacing w:val="2"/>
          <w:szCs w:val="23"/>
        </w:rPr>
        <w:t xml:space="preserve">Indeed, the “right time” is now. Today is the day </w:t>
      </w:r>
      <w:r w:rsidR="00561836" w:rsidRPr="00F802E3">
        <w:rPr>
          <w:rStyle w:val="text"/>
          <w:spacing w:val="2"/>
          <w:szCs w:val="23"/>
        </w:rPr>
        <w:br/>
      </w:r>
      <w:r w:rsidRPr="00F802E3">
        <w:rPr>
          <w:rStyle w:val="text"/>
          <w:spacing w:val="2"/>
          <w:szCs w:val="23"/>
        </w:rPr>
        <w:t>of salvation.</w:t>
      </w:r>
    </w:p>
    <w:p w14:paraId="6FC7DF88" w14:textId="77777777" w:rsidR="002B73F0" w:rsidRPr="00316C44" w:rsidRDefault="002B73F0" w:rsidP="002B73F0">
      <w:pPr>
        <w:pStyle w:val="VerseReference"/>
      </w:pPr>
      <w:bookmarkStart w:id="126" w:name="_Toc115871267"/>
      <w:r w:rsidRPr="00316C44">
        <w:t>~ 2 Corinthians 6:2 (NLT)</w:t>
      </w:r>
      <w:bookmarkEnd w:id="126"/>
    </w:p>
    <w:p w14:paraId="61D75E9D" w14:textId="77777777" w:rsidR="002B73F0" w:rsidRPr="00316C44" w:rsidRDefault="002B73F0" w:rsidP="00045F9A">
      <w:pPr>
        <w:pStyle w:val="NoSpacing"/>
      </w:pPr>
    </w:p>
    <w:p w14:paraId="65D1FBED" w14:textId="2161E3CA" w:rsidR="00BB4042" w:rsidRPr="00AA55FE" w:rsidRDefault="00BB4042" w:rsidP="00BB4042">
      <w:r w:rsidRPr="00F01F8E">
        <w:rPr>
          <w:rStyle w:val="text"/>
          <w:spacing w:val="2"/>
          <w:szCs w:val="23"/>
        </w:rPr>
        <w:t xml:space="preserve">What are you waiting for? Get up and be baptized. </w:t>
      </w:r>
      <w:r w:rsidR="00FE2F8E" w:rsidRPr="00F01F8E">
        <w:rPr>
          <w:rStyle w:val="text"/>
          <w:spacing w:val="2"/>
          <w:szCs w:val="23"/>
        </w:rPr>
        <w:br/>
      </w:r>
      <w:r w:rsidRPr="00F01F8E">
        <w:rPr>
          <w:rStyle w:val="text"/>
          <w:spacing w:val="2"/>
          <w:szCs w:val="23"/>
        </w:rPr>
        <w:t xml:space="preserve">Have your sins washed away by calling on the name </w:t>
      </w:r>
      <w:r w:rsidR="00780432" w:rsidRPr="00F01F8E">
        <w:rPr>
          <w:rStyle w:val="text"/>
          <w:spacing w:val="2"/>
          <w:szCs w:val="23"/>
        </w:rPr>
        <w:br/>
      </w:r>
      <w:r w:rsidRPr="00AA55FE">
        <w:rPr>
          <w:rStyle w:val="text"/>
          <w:szCs w:val="23"/>
        </w:rPr>
        <w:t xml:space="preserve">of the </w:t>
      </w:r>
      <w:r w:rsidRPr="00DE506B">
        <w:rPr>
          <w:rStyle w:val="text"/>
          <w:smallCaps/>
          <w:szCs w:val="23"/>
        </w:rPr>
        <w:t>Lord</w:t>
      </w:r>
      <w:r w:rsidRPr="00AA55FE">
        <w:rPr>
          <w:rStyle w:val="text"/>
          <w:szCs w:val="23"/>
        </w:rPr>
        <w:t>.</w:t>
      </w:r>
    </w:p>
    <w:p w14:paraId="43BA9A33" w14:textId="77777777" w:rsidR="00BB4042" w:rsidRPr="00AA55FE" w:rsidRDefault="00BB4042" w:rsidP="00BB4042">
      <w:pPr>
        <w:pStyle w:val="VerseReference"/>
      </w:pPr>
      <w:bookmarkStart w:id="127" w:name="_Toc115871268"/>
      <w:r w:rsidRPr="00AA55FE">
        <w:t>~ Acts 22:16 (NLT)</w:t>
      </w:r>
      <w:bookmarkEnd w:id="127"/>
    </w:p>
    <w:p w14:paraId="68BA6DF7" w14:textId="77777777" w:rsidR="00BB4042" w:rsidRPr="00BB4042" w:rsidRDefault="00BB4042" w:rsidP="00BB4042">
      <w:pPr>
        <w:pStyle w:val="NoSpacing"/>
      </w:pPr>
    </w:p>
    <w:p w14:paraId="1E5590C4" w14:textId="413DDB02" w:rsidR="002B73F0" w:rsidRPr="00316C44" w:rsidRDefault="002B73F0" w:rsidP="002B73F0">
      <w:pPr>
        <w:rPr>
          <w:rFonts w:eastAsia="Times New Roman"/>
          <w:bCs/>
          <w:szCs w:val="23"/>
          <w:shd w:val="clear" w:color="auto" w:fill="FFFFFF"/>
        </w:rPr>
      </w:pPr>
      <w:r w:rsidRPr="00316C44">
        <w:rPr>
          <w:rFonts w:eastAsia="Times New Roman"/>
          <w:bCs/>
          <w:szCs w:val="23"/>
          <w:shd w:val="clear" w:color="auto" w:fill="FFFFFF"/>
        </w:rPr>
        <w:t>This is all the more urgent, for you know how late it is; time is running out.</w:t>
      </w:r>
    </w:p>
    <w:p w14:paraId="539F7FFA" w14:textId="5C166F80" w:rsidR="002B73F0" w:rsidRPr="00316C44" w:rsidRDefault="002B73F0" w:rsidP="002B73F0">
      <w:pPr>
        <w:pStyle w:val="VerseReference"/>
      </w:pPr>
      <w:bookmarkStart w:id="128" w:name="_Toc115871269"/>
      <w:r w:rsidRPr="00316C44">
        <w:t>~ Romans 13:11a (NLT)</w:t>
      </w:r>
      <w:bookmarkEnd w:id="128"/>
    </w:p>
    <w:p w14:paraId="28FD6C51" w14:textId="77777777" w:rsidR="002B73F0" w:rsidRDefault="002B73F0" w:rsidP="00045F9A">
      <w:pPr>
        <w:pStyle w:val="NoSpacing"/>
      </w:pPr>
    </w:p>
    <w:p w14:paraId="6DDF1E0D" w14:textId="77777777" w:rsidR="001F54BB" w:rsidRPr="00AA55FE" w:rsidRDefault="001F54BB" w:rsidP="001F54BB">
      <w:r w:rsidRPr="00AA55FE">
        <w:rPr>
          <w:rStyle w:val="text"/>
          <w:szCs w:val="23"/>
        </w:rPr>
        <w:t>…how shall we escape if we ignore so great a salvation?</w:t>
      </w:r>
    </w:p>
    <w:p w14:paraId="2390BF00" w14:textId="77777777" w:rsidR="001F54BB" w:rsidRPr="00AA55FE" w:rsidRDefault="001F54BB" w:rsidP="001F54BB">
      <w:pPr>
        <w:pStyle w:val="VerseReference"/>
      </w:pPr>
      <w:bookmarkStart w:id="129" w:name="_Toc115871270"/>
      <w:r w:rsidRPr="00AA55FE">
        <w:t>~ Hebrews 2:3a (NIV)</w:t>
      </w:r>
      <w:bookmarkEnd w:id="129"/>
    </w:p>
    <w:p w14:paraId="03A1B666" w14:textId="77777777" w:rsidR="001F54BB" w:rsidRPr="00316C44" w:rsidRDefault="001F54BB" w:rsidP="00045F9A">
      <w:pPr>
        <w:pStyle w:val="NoSpacing"/>
      </w:pPr>
    </w:p>
    <w:p w14:paraId="0E27238C" w14:textId="52F403D6" w:rsidR="004268F7" w:rsidRDefault="00BF0495" w:rsidP="004268F7">
      <w:pPr>
        <w:spacing w:line="245" w:lineRule="auto"/>
        <w:rPr>
          <w:szCs w:val="23"/>
        </w:rPr>
      </w:pPr>
      <w:r w:rsidRPr="00E00D2E">
        <w:rPr>
          <w:noProof/>
          <w:szCs w:val="23"/>
        </w:rPr>
        <w:drawing>
          <wp:inline distT="0" distB="0" distL="0" distR="0" wp14:anchorId="76440D71" wp14:editId="68E59541">
            <wp:extent cx="3931920" cy="3757274"/>
            <wp:effectExtent l="0" t="0" r="0" b="0"/>
            <wp:docPr id="2065369036" name="Picture 1" descr="A rocky landscape with a mountain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369036" name="Picture 1" descr="A rocky landscape with a mountain in the background&#10;&#10;Description automatically generated"/>
                    <pic:cNvPicPr/>
                  </pic:nvPicPr>
                  <pic:blipFill>
                    <a:blip r:embed="rId41"/>
                    <a:stretch>
                      <a:fillRect/>
                    </a:stretch>
                  </pic:blipFill>
                  <pic:spPr>
                    <a:xfrm>
                      <a:off x="0" y="0"/>
                      <a:ext cx="3938149" cy="3763226"/>
                    </a:xfrm>
                    <a:prstGeom prst="rect">
                      <a:avLst/>
                    </a:prstGeom>
                  </pic:spPr>
                </pic:pic>
              </a:graphicData>
            </a:graphic>
          </wp:inline>
        </w:drawing>
      </w:r>
    </w:p>
    <w:p w14:paraId="0479FC45" w14:textId="77777777" w:rsidR="00BB4042" w:rsidRDefault="00BB4042" w:rsidP="00663B74">
      <w:pPr>
        <w:spacing w:line="245" w:lineRule="auto"/>
        <w:jc w:val="center"/>
        <w:rPr>
          <w:sz w:val="18"/>
          <w:szCs w:val="23"/>
        </w:rPr>
      </w:pPr>
    </w:p>
    <w:p w14:paraId="430FD31E" w14:textId="5E75ED07" w:rsidR="00663B74" w:rsidRPr="00316C44" w:rsidRDefault="00663B74" w:rsidP="00663B74">
      <w:pPr>
        <w:spacing w:line="245" w:lineRule="auto"/>
        <w:jc w:val="center"/>
        <w:rPr>
          <w:sz w:val="18"/>
          <w:szCs w:val="23"/>
        </w:rPr>
      </w:pPr>
      <w:r w:rsidRPr="00316C44">
        <w:rPr>
          <w:sz w:val="18"/>
          <w:szCs w:val="23"/>
        </w:rPr>
        <w:t xml:space="preserve">Timna </w:t>
      </w:r>
      <w:r w:rsidR="008B5959">
        <w:rPr>
          <w:sz w:val="18"/>
          <w:szCs w:val="23"/>
        </w:rPr>
        <w:t>Valley</w:t>
      </w:r>
      <w:r w:rsidR="00260C87">
        <w:rPr>
          <w:sz w:val="18"/>
          <w:szCs w:val="23"/>
        </w:rPr>
        <w:t>, Israel</w:t>
      </w:r>
    </w:p>
    <w:p w14:paraId="040803B4" w14:textId="2F60C822" w:rsidR="00C408DC" w:rsidRPr="002601F0" w:rsidRDefault="00C408DC" w:rsidP="003E608A">
      <w:pPr>
        <w:pStyle w:val="Heading2"/>
        <w:spacing w:line="242" w:lineRule="auto"/>
        <w:rPr>
          <w:sz w:val="28"/>
          <w:szCs w:val="24"/>
        </w:rPr>
      </w:pPr>
      <w:bookmarkStart w:id="130" w:name="_You_Belong_to"/>
      <w:bookmarkEnd w:id="130"/>
      <w:r w:rsidRPr="002601F0">
        <w:rPr>
          <w:sz w:val="28"/>
          <w:szCs w:val="24"/>
        </w:rPr>
        <w:lastRenderedPageBreak/>
        <w:t>Y</w:t>
      </w:r>
      <w:bookmarkStart w:id="131" w:name="YouBelongToGod"/>
      <w:bookmarkEnd w:id="131"/>
      <w:r w:rsidRPr="002601F0">
        <w:rPr>
          <w:sz w:val="28"/>
          <w:szCs w:val="24"/>
        </w:rPr>
        <w:t xml:space="preserve">ou Belong to God Through </w:t>
      </w:r>
      <w:r w:rsidR="00C04858" w:rsidRPr="002601F0">
        <w:rPr>
          <w:sz w:val="28"/>
          <w:szCs w:val="24"/>
        </w:rPr>
        <w:t xml:space="preserve">Faith in </w:t>
      </w:r>
      <w:r w:rsidRPr="002601F0">
        <w:rPr>
          <w:sz w:val="28"/>
          <w:szCs w:val="24"/>
        </w:rPr>
        <w:t>Christ</w:t>
      </w:r>
      <w:r w:rsidR="00425BF7" w:rsidRPr="002601F0">
        <w:rPr>
          <w:sz w:val="28"/>
          <w:szCs w:val="24"/>
        </w:rPr>
        <w:t xml:space="preserve"> </w:t>
      </w:r>
      <w:r w:rsidR="0095710D" w:rsidRPr="002601F0">
        <w:rPr>
          <w:sz w:val="28"/>
          <w:szCs w:val="24"/>
        </w:rPr>
        <w:br/>
      </w:r>
      <w:r w:rsidR="00425BF7" w:rsidRPr="002601F0">
        <w:rPr>
          <w:sz w:val="28"/>
          <w:szCs w:val="24"/>
        </w:rPr>
        <w:t>and Have Become His Child</w:t>
      </w:r>
    </w:p>
    <w:p w14:paraId="4282C7EA" w14:textId="77777777" w:rsidR="00C408DC" w:rsidRPr="00316C44" w:rsidRDefault="00C408DC" w:rsidP="003E608A">
      <w:pPr>
        <w:spacing w:line="242" w:lineRule="auto"/>
        <w:rPr>
          <w:rFonts w:eastAsia="Times New Roman"/>
          <w:sz w:val="20"/>
          <w:szCs w:val="23"/>
          <w:shd w:val="clear" w:color="auto" w:fill="FFFFFF"/>
          <w:lang w:eastAsia="ar-SA"/>
        </w:rPr>
      </w:pPr>
    </w:p>
    <w:p w14:paraId="01BE739F" w14:textId="77777777" w:rsidR="00F20B3B" w:rsidRPr="00316C44" w:rsidRDefault="00F20B3B" w:rsidP="003E608A">
      <w:pPr>
        <w:spacing w:after="120" w:line="242" w:lineRule="auto"/>
        <w:rPr>
          <w:szCs w:val="23"/>
          <w:shd w:val="clear" w:color="auto" w:fill="FFFFFF"/>
        </w:rPr>
      </w:pPr>
      <w:r w:rsidRPr="00147D2B">
        <w:rPr>
          <w:spacing w:val="-2"/>
          <w:szCs w:val="23"/>
          <w:shd w:val="clear" w:color="auto" w:fill="FFFFFF"/>
        </w:rPr>
        <w:t>Even before he made the world, God loved us and chose us</w:t>
      </w:r>
      <w:r w:rsidRPr="00316C44">
        <w:rPr>
          <w:szCs w:val="23"/>
          <w:shd w:val="clear" w:color="auto" w:fill="FFFFFF"/>
        </w:rPr>
        <w:t xml:space="preserve"> in Christ to be holy and without fault in his eyes.</w:t>
      </w:r>
    </w:p>
    <w:p w14:paraId="02665DAD" w14:textId="77777777" w:rsidR="00F20B3B" w:rsidRPr="00316C44" w:rsidRDefault="00F20B3B" w:rsidP="003E608A">
      <w:pPr>
        <w:spacing w:after="120" w:line="242" w:lineRule="auto"/>
        <w:rPr>
          <w:szCs w:val="23"/>
          <w:shd w:val="clear" w:color="auto" w:fill="FFFFFF"/>
        </w:rPr>
      </w:pPr>
      <w:r w:rsidRPr="009C162F">
        <w:rPr>
          <w:spacing w:val="2"/>
          <w:szCs w:val="23"/>
          <w:shd w:val="clear" w:color="auto" w:fill="FFFFFF"/>
        </w:rPr>
        <w:t xml:space="preserve">God decided in advance to adopt us into his own family </w:t>
      </w:r>
      <w:r w:rsidRPr="009C162F">
        <w:rPr>
          <w:spacing w:val="2"/>
          <w:szCs w:val="23"/>
          <w:shd w:val="clear" w:color="auto" w:fill="FFFFFF"/>
        </w:rPr>
        <w:br/>
      </w:r>
      <w:r w:rsidRPr="00316C44">
        <w:rPr>
          <w:szCs w:val="23"/>
          <w:shd w:val="clear" w:color="auto" w:fill="FFFFFF"/>
        </w:rPr>
        <w:t xml:space="preserve">by bringing us to himself through Jesus Christ. </w:t>
      </w:r>
    </w:p>
    <w:p w14:paraId="2C247132" w14:textId="77777777" w:rsidR="00F20B3B" w:rsidRPr="00316C44" w:rsidRDefault="00F20B3B" w:rsidP="003E608A">
      <w:pPr>
        <w:spacing w:line="242" w:lineRule="auto"/>
        <w:rPr>
          <w:spacing w:val="-4"/>
          <w:szCs w:val="23"/>
          <w:shd w:val="clear" w:color="auto" w:fill="FFFF00"/>
        </w:rPr>
      </w:pPr>
      <w:r w:rsidRPr="00316C44">
        <w:rPr>
          <w:spacing w:val="-4"/>
          <w:szCs w:val="23"/>
        </w:rPr>
        <w:t xml:space="preserve">This is what he wanted to do, and it gave him great pleasure. </w:t>
      </w:r>
    </w:p>
    <w:p w14:paraId="0D17503F" w14:textId="77777777" w:rsidR="00F20B3B" w:rsidRPr="00316C44" w:rsidRDefault="00F20B3B" w:rsidP="003E608A">
      <w:pPr>
        <w:pStyle w:val="VerseReference"/>
        <w:spacing w:line="242" w:lineRule="auto"/>
      </w:pPr>
      <w:bookmarkStart w:id="132" w:name="_Toc115871271"/>
      <w:r w:rsidRPr="00316C44">
        <w:t>~ Ephesians 1:4-5 (NLT)</w:t>
      </w:r>
      <w:bookmarkEnd w:id="132"/>
    </w:p>
    <w:p w14:paraId="526E3EDA" w14:textId="77777777" w:rsidR="00F20B3B" w:rsidRPr="003E608A" w:rsidRDefault="00F20B3B" w:rsidP="003E608A">
      <w:pPr>
        <w:pStyle w:val="NoSpacing"/>
        <w:spacing w:line="242" w:lineRule="auto"/>
        <w:rPr>
          <w:sz w:val="18"/>
          <w:shd w:val="clear" w:color="auto" w:fill="FFFF00"/>
        </w:rPr>
      </w:pPr>
    </w:p>
    <w:p w14:paraId="49662EF6" w14:textId="77777777" w:rsidR="00104A0D" w:rsidRPr="00116D35" w:rsidRDefault="00104A0D" w:rsidP="00104A0D">
      <w:pPr>
        <w:spacing w:line="242" w:lineRule="auto"/>
      </w:pPr>
      <w:r w:rsidRPr="00116D35">
        <w:rPr>
          <w:szCs w:val="23"/>
        </w:rPr>
        <w:t>…</w:t>
      </w:r>
      <w:r w:rsidRPr="00116D35">
        <w:rPr>
          <w:rStyle w:val="text"/>
          <w:szCs w:val="23"/>
        </w:rPr>
        <w:t>you belong to Christ, and Christ belongs to God.</w:t>
      </w:r>
    </w:p>
    <w:p w14:paraId="70246E07" w14:textId="15D3701C" w:rsidR="00104A0D" w:rsidRPr="00116D35" w:rsidRDefault="00104A0D" w:rsidP="00104A0D">
      <w:pPr>
        <w:pStyle w:val="VerseReference"/>
        <w:spacing w:line="242" w:lineRule="auto"/>
      </w:pPr>
      <w:r w:rsidRPr="00116D35">
        <w:t>~ 1 Corinthians 3:23 (NLT)</w:t>
      </w:r>
    </w:p>
    <w:p w14:paraId="409DFA81" w14:textId="77777777" w:rsidR="00104A0D" w:rsidRPr="003E608A" w:rsidRDefault="00104A0D" w:rsidP="00104A0D">
      <w:pPr>
        <w:pStyle w:val="NoSpacing"/>
        <w:spacing w:line="242" w:lineRule="auto"/>
        <w:rPr>
          <w:sz w:val="18"/>
          <w:shd w:val="clear" w:color="auto" w:fill="FFFF00"/>
        </w:rPr>
      </w:pPr>
    </w:p>
    <w:p w14:paraId="66C93D97" w14:textId="3748C346" w:rsidR="002C4129" w:rsidRPr="00316C44" w:rsidRDefault="002C4129" w:rsidP="003E608A">
      <w:pPr>
        <w:spacing w:line="242" w:lineRule="auto"/>
        <w:rPr>
          <w:spacing w:val="2"/>
          <w:szCs w:val="23"/>
        </w:rPr>
      </w:pPr>
      <w:r w:rsidRPr="00316C44">
        <w:rPr>
          <w:spacing w:val="2"/>
          <w:szCs w:val="23"/>
        </w:rPr>
        <w:t>See what great love the Father has lavished on us, that we should be called children of God!</w:t>
      </w:r>
    </w:p>
    <w:p w14:paraId="514CBA79" w14:textId="77777777" w:rsidR="002C4129" w:rsidRPr="00316C44" w:rsidRDefault="002C4129" w:rsidP="003E608A">
      <w:pPr>
        <w:pStyle w:val="VerseReference"/>
        <w:spacing w:line="242" w:lineRule="auto"/>
      </w:pPr>
      <w:bookmarkStart w:id="133" w:name="_Toc115871272"/>
      <w:r w:rsidRPr="00316C44">
        <w:t>~ 1 John 3:1a (NIV)</w:t>
      </w:r>
      <w:bookmarkEnd w:id="133"/>
    </w:p>
    <w:p w14:paraId="770E0636" w14:textId="77777777" w:rsidR="003E608A" w:rsidRPr="003E608A" w:rsidRDefault="003E608A" w:rsidP="003E608A">
      <w:pPr>
        <w:pStyle w:val="NoSpacing"/>
        <w:spacing w:line="242" w:lineRule="auto"/>
        <w:rPr>
          <w:sz w:val="18"/>
          <w:shd w:val="clear" w:color="auto" w:fill="FFFF00"/>
        </w:rPr>
      </w:pPr>
    </w:p>
    <w:p w14:paraId="4E7D7AA3" w14:textId="341EB956" w:rsidR="004975DF" w:rsidRPr="00316C44" w:rsidRDefault="004975DF" w:rsidP="003E608A">
      <w:pPr>
        <w:spacing w:line="242" w:lineRule="auto"/>
        <w:rPr>
          <w:rFonts w:eastAsia="Times New Roman"/>
          <w:spacing w:val="2"/>
          <w:szCs w:val="23"/>
        </w:rPr>
      </w:pPr>
      <w:r w:rsidRPr="00242B1A">
        <w:rPr>
          <w:rFonts w:eastAsia="Times New Roman"/>
          <w:szCs w:val="23"/>
        </w:rPr>
        <w:t>Everyone who believes that Jesus is the Christ has become</w:t>
      </w:r>
      <w:r w:rsidRPr="00316C44">
        <w:rPr>
          <w:rFonts w:eastAsia="Times New Roman"/>
          <w:spacing w:val="2"/>
          <w:szCs w:val="23"/>
        </w:rPr>
        <w:t xml:space="preserve"> a child of God. </w:t>
      </w:r>
    </w:p>
    <w:p w14:paraId="3ED69442" w14:textId="77777777" w:rsidR="004975DF" w:rsidRPr="00316C44" w:rsidRDefault="004975DF" w:rsidP="003E608A">
      <w:pPr>
        <w:pStyle w:val="VerseReference"/>
        <w:spacing w:line="242" w:lineRule="auto"/>
      </w:pPr>
      <w:bookmarkStart w:id="134" w:name="_Toc115871274"/>
      <w:r w:rsidRPr="00316C44">
        <w:t>~ 1 John 5:1a (NLT)</w:t>
      </w:r>
      <w:bookmarkEnd w:id="134"/>
    </w:p>
    <w:p w14:paraId="3EAA8C38" w14:textId="77777777" w:rsidR="003E608A" w:rsidRPr="003E608A" w:rsidRDefault="003E608A" w:rsidP="003E608A">
      <w:pPr>
        <w:pStyle w:val="NoSpacing"/>
        <w:spacing w:line="242" w:lineRule="auto"/>
        <w:rPr>
          <w:sz w:val="18"/>
          <w:shd w:val="clear" w:color="auto" w:fill="FFFF00"/>
        </w:rPr>
      </w:pPr>
    </w:p>
    <w:p w14:paraId="012995DE" w14:textId="77777777" w:rsidR="004975DF" w:rsidRPr="00316C44" w:rsidRDefault="004975DF" w:rsidP="003E608A">
      <w:pPr>
        <w:spacing w:line="242" w:lineRule="auto"/>
        <w:rPr>
          <w:szCs w:val="23"/>
        </w:rPr>
      </w:pPr>
      <w:r w:rsidRPr="00316C44">
        <w:rPr>
          <w:szCs w:val="23"/>
        </w:rPr>
        <w:t>And since you are his child, God has made you his heir.</w:t>
      </w:r>
    </w:p>
    <w:p w14:paraId="33671BE6" w14:textId="77777777" w:rsidR="004975DF" w:rsidRPr="00316C44" w:rsidRDefault="004975DF" w:rsidP="003E608A">
      <w:pPr>
        <w:pStyle w:val="VerseReference"/>
        <w:spacing w:line="242" w:lineRule="auto"/>
      </w:pPr>
      <w:bookmarkStart w:id="135" w:name="_Toc115871275"/>
      <w:r w:rsidRPr="00316C44">
        <w:t>~ Galatians 4:7b (NLT)</w:t>
      </w:r>
      <w:bookmarkEnd w:id="135"/>
    </w:p>
    <w:p w14:paraId="08990FE9" w14:textId="77777777" w:rsidR="003E608A" w:rsidRPr="003E608A" w:rsidRDefault="003E608A" w:rsidP="003E608A">
      <w:pPr>
        <w:pStyle w:val="NoSpacing"/>
        <w:spacing w:line="242" w:lineRule="auto"/>
        <w:rPr>
          <w:sz w:val="18"/>
          <w:shd w:val="clear" w:color="auto" w:fill="FFFF00"/>
        </w:rPr>
      </w:pPr>
    </w:p>
    <w:p w14:paraId="568E13CB" w14:textId="713E2B49" w:rsidR="00FE1C21" w:rsidRPr="00AA55FE" w:rsidRDefault="00FE1C21" w:rsidP="003E608A">
      <w:pPr>
        <w:spacing w:line="242" w:lineRule="auto"/>
      </w:pPr>
      <w:r w:rsidRPr="000D5584">
        <w:rPr>
          <w:rStyle w:val="text"/>
          <w:spacing w:val="2"/>
          <w:szCs w:val="23"/>
        </w:rPr>
        <w:t>Now if we are children, then we are heirs—heirs of God and co-heirs with Christ, if indeed we share in his</w:t>
      </w:r>
      <w:r w:rsidRPr="00AA55FE">
        <w:rPr>
          <w:rStyle w:val="text"/>
          <w:szCs w:val="23"/>
        </w:rPr>
        <w:t xml:space="preserve"> sufferings in order that we may also share in his glory.</w:t>
      </w:r>
    </w:p>
    <w:p w14:paraId="239A2911" w14:textId="77777777" w:rsidR="00FE1C21" w:rsidRPr="00AA55FE" w:rsidRDefault="00FE1C21" w:rsidP="003E608A">
      <w:pPr>
        <w:pStyle w:val="VerseReference"/>
        <w:spacing w:line="242" w:lineRule="auto"/>
      </w:pPr>
      <w:bookmarkStart w:id="136" w:name="_Toc115871276"/>
      <w:r w:rsidRPr="00AA55FE">
        <w:t>~ Romans 8:17 (NIV)</w:t>
      </w:r>
      <w:bookmarkEnd w:id="136"/>
    </w:p>
    <w:p w14:paraId="1F5E41DF" w14:textId="77777777" w:rsidR="003E608A" w:rsidRPr="003E608A" w:rsidRDefault="003E608A" w:rsidP="003E608A">
      <w:pPr>
        <w:pStyle w:val="NoSpacing"/>
        <w:spacing w:line="242" w:lineRule="auto"/>
        <w:rPr>
          <w:sz w:val="18"/>
          <w:shd w:val="clear" w:color="auto" w:fill="FFFF00"/>
        </w:rPr>
      </w:pPr>
    </w:p>
    <w:p w14:paraId="52F798AE" w14:textId="77777777" w:rsidR="00E55B61" w:rsidRPr="00316C44" w:rsidRDefault="00E55B61" w:rsidP="003E608A">
      <w:pPr>
        <w:spacing w:line="242" w:lineRule="auto"/>
        <w:rPr>
          <w:szCs w:val="23"/>
        </w:rPr>
      </w:pPr>
      <w:r w:rsidRPr="00242B1A">
        <w:rPr>
          <w:spacing w:val="2"/>
          <w:szCs w:val="23"/>
        </w:rPr>
        <w:t>Now all of us can come to the Father through the same</w:t>
      </w:r>
      <w:r w:rsidRPr="00316C44">
        <w:rPr>
          <w:szCs w:val="23"/>
        </w:rPr>
        <w:t xml:space="preserve"> Holy Spirit because of what Christ has done for us.</w:t>
      </w:r>
    </w:p>
    <w:p w14:paraId="7FA92F76" w14:textId="77777777" w:rsidR="00E55B61" w:rsidRPr="00316C44" w:rsidRDefault="00E55B61" w:rsidP="003E608A">
      <w:pPr>
        <w:pStyle w:val="VerseReference"/>
        <w:spacing w:line="242" w:lineRule="auto"/>
      </w:pPr>
      <w:bookmarkStart w:id="137" w:name="_Toc115871273"/>
      <w:r w:rsidRPr="00316C44">
        <w:t>~ Ephesians 2:18 (NLT)</w:t>
      </w:r>
      <w:bookmarkEnd w:id="137"/>
    </w:p>
    <w:p w14:paraId="7588B2BA" w14:textId="77777777" w:rsidR="003E608A" w:rsidRPr="003E608A" w:rsidRDefault="003E608A" w:rsidP="003E608A">
      <w:pPr>
        <w:pStyle w:val="NoSpacing"/>
        <w:spacing w:line="242" w:lineRule="auto"/>
        <w:rPr>
          <w:sz w:val="18"/>
          <w:shd w:val="clear" w:color="auto" w:fill="FFFF00"/>
        </w:rPr>
      </w:pPr>
    </w:p>
    <w:p w14:paraId="1BB0CFB5" w14:textId="62134351" w:rsidR="00900889" w:rsidRPr="007708D7" w:rsidRDefault="00900889" w:rsidP="003E608A">
      <w:pPr>
        <w:spacing w:line="242" w:lineRule="auto"/>
        <w:rPr>
          <w:spacing w:val="2"/>
        </w:rPr>
      </w:pPr>
      <w:r w:rsidRPr="007708D7">
        <w:rPr>
          <w:rStyle w:val="text"/>
          <w:spacing w:val="2"/>
          <w:szCs w:val="23"/>
        </w:rPr>
        <w:t xml:space="preserve">And when you believed in Christ, he identified you as his own </w:t>
      </w:r>
      <w:r w:rsidRPr="007708D7">
        <w:rPr>
          <w:spacing w:val="2"/>
          <w:szCs w:val="23"/>
        </w:rPr>
        <w:t xml:space="preserve">by giving you the Holy Spirit, whom he promised </w:t>
      </w:r>
      <w:r w:rsidR="007708D7" w:rsidRPr="007708D7">
        <w:rPr>
          <w:spacing w:val="2"/>
          <w:szCs w:val="23"/>
        </w:rPr>
        <w:br/>
      </w:r>
      <w:r w:rsidRPr="007708D7">
        <w:rPr>
          <w:spacing w:val="2"/>
          <w:szCs w:val="23"/>
        </w:rPr>
        <w:t>long ago.</w:t>
      </w:r>
    </w:p>
    <w:p w14:paraId="691D02DB" w14:textId="77777777" w:rsidR="00900889" w:rsidRPr="00AA55FE" w:rsidRDefault="00900889" w:rsidP="003E608A">
      <w:pPr>
        <w:pStyle w:val="VerseReference"/>
        <w:spacing w:line="242" w:lineRule="auto"/>
      </w:pPr>
      <w:bookmarkStart w:id="138" w:name="_Toc115871277"/>
      <w:r w:rsidRPr="00AA55FE">
        <w:t>~ Ephesians 1:13</w:t>
      </w:r>
      <w:r>
        <w:t>b</w:t>
      </w:r>
      <w:r w:rsidRPr="00AA55FE">
        <w:t xml:space="preserve"> (NLT)</w:t>
      </w:r>
      <w:bookmarkEnd w:id="138"/>
    </w:p>
    <w:p w14:paraId="63B9CC25" w14:textId="77777777" w:rsidR="003E608A" w:rsidRPr="003E608A" w:rsidRDefault="003E608A" w:rsidP="003E608A">
      <w:pPr>
        <w:pStyle w:val="NoSpacing"/>
        <w:spacing w:line="242" w:lineRule="auto"/>
        <w:rPr>
          <w:sz w:val="18"/>
          <w:shd w:val="clear" w:color="auto" w:fill="FFFF00"/>
        </w:rPr>
      </w:pPr>
    </w:p>
    <w:p w14:paraId="59000F7F" w14:textId="13A86CA7" w:rsidR="007F633F" w:rsidRPr="00AA55FE" w:rsidRDefault="007F633F" w:rsidP="003E608A">
      <w:pPr>
        <w:spacing w:line="242" w:lineRule="auto"/>
      </w:pPr>
      <w:r w:rsidRPr="00AA55FE">
        <w:rPr>
          <w:rStyle w:val="text"/>
          <w:szCs w:val="23"/>
        </w:rPr>
        <w:t>He anointed us,</w:t>
      </w:r>
      <w:r w:rsidRPr="00AA55FE">
        <w:rPr>
          <w:szCs w:val="23"/>
        </w:rPr>
        <w:t xml:space="preserve"> </w:t>
      </w:r>
      <w:r w:rsidRPr="00AA55FE">
        <w:rPr>
          <w:rStyle w:val="text"/>
          <w:szCs w:val="23"/>
        </w:rPr>
        <w:t>set his seal of ownership on us, and put his Spirit in our hearts as a deposit, guaranteeing what is to come.</w:t>
      </w:r>
    </w:p>
    <w:p w14:paraId="725F6456" w14:textId="77777777" w:rsidR="007F633F" w:rsidRPr="007F633F" w:rsidRDefault="007F633F" w:rsidP="003E608A">
      <w:pPr>
        <w:pStyle w:val="VerseReference"/>
        <w:spacing w:line="242" w:lineRule="auto"/>
        <w:rPr>
          <w:sz w:val="16"/>
          <w:szCs w:val="26"/>
        </w:rPr>
      </w:pPr>
      <w:bookmarkStart w:id="139" w:name="_Toc115871278"/>
      <w:r w:rsidRPr="007F633F">
        <w:rPr>
          <w:sz w:val="16"/>
          <w:szCs w:val="26"/>
        </w:rPr>
        <w:t>~ 2 Corinthians 1:21b-22 (NIV)</w:t>
      </w:r>
      <w:bookmarkEnd w:id="139"/>
    </w:p>
    <w:p w14:paraId="26ADD6CF" w14:textId="5406E764" w:rsidR="00C408DC" w:rsidRPr="002601F0" w:rsidRDefault="00C408DC" w:rsidP="004652BE">
      <w:pPr>
        <w:pStyle w:val="Heading2"/>
        <w:rPr>
          <w:sz w:val="28"/>
          <w:szCs w:val="24"/>
        </w:rPr>
      </w:pPr>
      <w:r w:rsidRPr="002601F0">
        <w:rPr>
          <w:sz w:val="28"/>
          <w:szCs w:val="24"/>
        </w:rPr>
        <w:lastRenderedPageBreak/>
        <w:t>E</w:t>
      </w:r>
      <w:bookmarkStart w:id="140" w:name="EternalLifeIsYours"/>
      <w:bookmarkEnd w:id="140"/>
      <w:r w:rsidRPr="002601F0">
        <w:rPr>
          <w:sz w:val="28"/>
          <w:szCs w:val="24"/>
        </w:rPr>
        <w:t>ternal Life is Yours Through Christ</w:t>
      </w:r>
    </w:p>
    <w:p w14:paraId="7616952B" w14:textId="77777777" w:rsidR="00C408DC" w:rsidRPr="00316C44" w:rsidRDefault="00C408DC" w:rsidP="00C408DC">
      <w:pPr>
        <w:rPr>
          <w:rFonts w:eastAsia="Times New Roman"/>
          <w:sz w:val="20"/>
          <w:szCs w:val="23"/>
          <w:shd w:val="clear" w:color="auto" w:fill="FFFFFF"/>
          <w:lang w:eastAsia="ar-SA"/>
        </w:rPr>
      </w:pPr>
    </w:p>
    <w:p w14:paraId="41920F16" w14:textId="77777777" w:rsidR="0012534E" w:rsidRDefault="0012534E" w:rsidP="0012534E">
      <w:pPr>
        <w:spacing w:after="80" w:line="233" w:lineRule="auto"/>
        <w:rPr>
          <w:spacing w:val="2"/>
          <w:szCs w:val="23"/>
        </w:rPr>
      </w:pPr>
      <w:r w:rsidRPr="00316C44">
        <w:rPr>
          <w:spacing w:val="2"/>
          <w:szCs w:val="23"/>
        </w:rPr>
        <w:t xml:space="preserve">Jesus answered him, </w:t>
      </w:r>
    </w:p>
    <w:p w14:paraId="1B59A81F" w14:textId="77777777" w:rsidR="0012534E" w:rsidRPr="00380939" w:rsidRDefault="0012534E" w:rsidP="0012534E">
      <w:pPr>
        <w:spacing w:line="233" w:lineRule="auto"/>
        <w:rPr>
          <w:spacing w:val="-4"/>
          <w:szCs w:val="23"/>
        </w:rPr>
      </w:pPr>
      <w:r>
        <w:rPr>
          <w:spacing w:val="2"/>
          <w:szCs w:val="23"/>
        </w:rPr>
        <w:tab/>
      </w:r>
      <w:r w:rsidRPr="00380939">
        <w:rPr>
          <w:spacing w:val="-4"/>
          <w:szCs w:val="23"/>
        </w:rPr>
        <w:t>“Truly I tell you, today you will be with me in paradise.</w:t>
      </w:r>
      <w:r w:rsidRPr="00380939">
        <w:rPr>
          <w:smallCaps/>
          <w:spacing w:val="-4"/>
          <w:szCs w:val="23"/>
        </w:rPr>
        <w:t>”</w:t>
      </w:r>
    </w:p>
    <w:p w14:paraId="59935AAB" w14:textId="77777777" w:rsidR="0012534E" w:rsidRPr="00316C44" w:rsidRDefault="0012534E" w:rsidP="0012534E">
      <w:pPr>
        <w:pStyle w:val="VerseReference"/>
        <w:spacing w:line="233" w:lineRule="auto"/>
      </w:pPr>
      <w:bookmarkStart w:id="141" w:name="_Toc115871298"/>
      <w:r w:rsidRPr="00316C44">
        <w:rPr>
          <w:rStyle w:val="text"/>
        </w:rPr>
        <w:t xml:space="preserve">~ </w:t>
      </w:r>
      <w:r w:rsidRPr="00E24E38">
        <w:t>Luke 23:43</w:t>
      </w:r>
      <w:r w:rsidRPr="00316C44">
        <w:t xml:space="preserve"> (</w:t>
      </w:r>
      <w:r w:rsidRPr="00316C44">
        <w:rPr>
          <w:rStyle w:val="Strong"/>
          <w:b w:val="0"/>
          <w:bCs/>
        </w:rPr>
        <w:t>NIV)</w:t>
      </w:r>
      <w:bookmarkEnd w:id="141"/>
    </w:p>
    <w:p w14:paraId="050A2ED0" w14:textId="77777777" w:rsidR="0012534E" w:rsidRPr="00316C44" w:rsidRDefault="0012534E" w:rsidP="0012534E">
      <w:pPr>
        <w:pStyle w:val="NoSpacing"/>
        <w:spacing w:line="233" w:lineRule="auto"/>
        <w:rPr>
          <w:spacing w:val="-4"/>
          <w:shd w:val="clear" w:color="auto" w:fill="FFFFFF"/>
        </w:rPr>
      </w:pPr>
    </w:p>
    <w:p w14:paraId="72B2891F" w14:textId="77777777" w:rsidR="0012534E" w:rsidRPr="00FE5DB6" w:rsidRDefault="0012534E" w:rsidP="0012534E">
      <w:pPr>
        <w:pStyle w:val="Standard"/>
        <w:tabs>
          <w:tab w:val="left" w:pos="360"/>
          <w:tab w:val="center" w:pos="3386"/>
        </w:tabs>
        <w:spacing w:after="80"/>
        <w:rPr>
          <w:szCs w:val="23"/>
        </w:rPr>
      </w:pPr>
      <w:r w:rsidRPr="00FE5DB6">
        <w:rPr>
          <w:spacing w:val="-2"/>
          <w:szCs w:val="23"/>
        </w:rPr>
        <w:t>“In My Father’s house are many mansions; if it were not so,</w:t>
      </w:r>
      <w:r w:rsidRPr="00FE5DB6">
        <w:rPr>
          <w:szCs w:val="23"/>
        </w:rPr>
        <w:t xml:space="preserve"> I would have told you. </w:t>
      </w:r>
    </w:p>
    <w:p w14:paraId="464366DE" w14:textId="77777777" w:rsidR="0012534E" w:rsidRPr="00FE5DB6" w:rsidRDefault="0012534E" w:rsidP="0012534E">
      <w:pPr>
        <w:pStyle w:val="Standard"/>
        <w:tabs>
          <w:tab w:val="left" w:pos="360"/>
          <w:tab w:val="center" w:pos="3386"/>
        </w:tabs>
      </w:pPr>
      <w:r w:rsidRPr="00FE5DB6">
        <w:rPr>
          <w:szCs w:val="23"/>
        </w:rPr>
        <w:t>“I go to prepare a place for you. And if I go and prepare a place for you, I will come again and receive you to Myself; that where I am, there you may be also.</w:t>
      </w:r>
      <w:r w:rsidRPr="00FE5DB6">
        <w:rPr>
          <w:smallCaps/>
          <w:szCs w:val="23"/>
        </w:rPr>
        <w:t>”</w:t>
      </w:r>
    </w:p>
    <w:p w14:paraId="22CE2F30" w14:textId="77777777" w:rsidR="0012534E" w:rsidRPr="00316C44" w:rsidRDefault="0012534E" w:rsidP="0012534E">
      <w:pPr>
        <w:pStyle w:val="VerseReference"/>
        <w:spacing w:line="233" w:lineRule="auto"/>
      </w:pPr>
      <w:bookmarkStart w:id="142" w:name="_Toc115871299"/>
      <w:r w:rsidRPr="00316C44">
        <w:rPr>
          <w:rStyle w:val="text"/>
        </w:rPr>
        <w:t xml:space="preserve">~ </w:t>
      </w:r>
      <w:r w:rsidRPr="00316C44">
        <w:t>John 14:2-3 (NKJV)</w:t>
      </w:r>
      <w:bookmarkEnd w:id="142"/>
    </w:p>
    <w:p w14:paraId="5AF5046D" w14:textId="77777777" w:rsidR="0012534E" w:rsidRPr="00781CAF" w:rsidRDefault="0012534E" w:rsidP="0012534E">
      <w:pPr>
        <w:pStyle w:val="NoSpacing"/>
        <w:spacing w:line="233" w:lineRule="auto"/>
        <w:rPr>
          <w:szCs w:val="20"/>
        </w:rPr>
      </w:pPr>
    </w:p>
    <w:p w14:paraId="3E9C0B4C" w14:textId="4DB5E415" w:rsidR="00F40B75" w:rsidRPr="00454F2A" w:rsidRDefault="00F40B75" w:rsidP="00F40B75">
      <w:pPr>
        <w:pStyle w:val="Standard"/>
        <w:tabs>
          <w:tab w:val="left" w:pos="360"/>
          <w:tab w:val="center" w:pos="3386"/>
        </w:tabs>
      </w:pPr>
      <w:r w:rsidRPr="00B654A2">
        <w:rPr>
          <w:rStyle w:val="woj"/>
          <w:spacing w:val="2"/>
          <w:szCs w:val="23"/>
        </w:rPr>
        <w:t>“For my Father’s will is that everyone who looks</w:t>
      </w:r>
      <w:r w:rsidR="00B654A2" w:rsidRPr="00B654A2">
        <w:rPr>
          <w:rStyle w:val="woj"/>
          <w:spacing w:val="2"/>
          <w:szCs w:val="23"/>
        </w:rPr>
        <w:t xml:space="preserve"> </w:t>
      </w:r>
      <w:r w:rsidRPr="00B654A2">
        <w:rPr>
          <w:rStyle w:val="woj"/>
          <w:spacing w:val="2"/>
          <w:szCs w:val="23"/>
        </w:rPr>
        <w:t xml:space="preserve">to </w:t>
      </w:r>
      <w:r w:rsidR="00B654A2" w:rsidRPr="00B654A2">
        <w:rPr>
          <w:rStyle w:val="woj"/>
          <w:spacing w:val="2"/>
          <w:szCs w:val="23"/>
        </w:rPr>
        <w:br/>
      </w:r>
      <w:r w:rsidRPr="00454F2A">
        <w:rPr>
          <w:rStyle w:val="woj"/>
          <w:szCs w:val="23"/>
        </w:rPr>
        <w:t xml:space="preserve">the Son and believes in him shall have eternal life, and </w:t>
      </w:r>
      <w:r w:rsidR="00B654A2">
        <w:rPr>
          <w:rStyle w:val="woj"/>
          <w:szCs w:val="23"/>
        </w:rPr>
        <w:br/>
      </w:r>
      <w:r w:rsidRPr="00454F2A">
        <w:rPr>
          <w:rStyle w:val="woj"/>
          <w:szCs w:val="23"/>
        </w:rPr>
        <w:t xml:space="preserve">I will raise them up at the last day.” </w:t>
      </w:r>
    </w:p>
    <w:p w14:paraId="036A2646" w14:textId="77777777" w:rsidR="00F40B75" w:rsidRPr="00454F2A" w:rsidRDefault="00F40B75" w:rsidP="00F40B75">
      <w:pPr>
        <w:pStyle w:val="VerseReference"/>
      </w:pPr>
      <w:bookmarkStart w:id="143" w:name="_Toc115871281"/>
      <w:r w:rsidRPr="00454F2A">
        <w:rPr>
          <w:rStyle w:val="text"/>
        </w:rPr>
        <w:t xml:space="preserve">~ </w:t>
      </w:r>
      <w:r w:rsidRPr="00454F2A">
        <w:t>John 6:40</w:t>
      </w:r>
      <w:r w:rsidRPr="00454F2A">
        <w:rPr>
          <w:rStyle w:val="woj"/>
        </w:rPr>
        <w:t xml:space="preserve"> (</w:t>
      </w:r>
      <w:r w:rsidRPr="00454F2A">
        <w:t>NIV)</w:t>
      </w:r>
      <w:bookmarkEnd w:id="143"/>
    </w:p>
    <w:p w14:paraId="1A4AFFBB" w14:textId="77777777" w:rsidR="00F40B75" w:rsidRPr="00781CAF" w:rsidRDefault="00F40B75" w:rsidP="002D0203">
      <w:pPr>
        <w:pStyle w:val="NoSpacing"/>
      </w:pPr>
    </w:p>
    <w:p w14:paraId="145F9090" w14:textId="77777777" w:rsidR="00781CAF" w:rsidRDefault="00781CAF" w:rsidP="002D0203">
      <w:pPr>
        <w:tabs>
          <w:tab w:val="clear" w:pos="360"/>
          <w:tab w:val="left" w:pos="0"/>
        </w:tabs>
        <w:spacing w:after="120" w:line="245" w:lineRule="auto"/>
      </w:pPr>
      <w:r w:rsidRPr="00316C44">
        <w:t xml:space="preserve">“Let anyone who is thirsty come to me and drink. </w:t>
      </w:r>
    </w:p>
    <w:p w14:paraId="3139AC8B" w14:textId="77777777" w:rsidR="00781CAF" w:rsidRPr="002D0203" w:rsidRDefault="00781CAF" w:rsidP="00781CAF">
      <w:pPr>
        <w:tabs>
          <w:tab w:val="clear" w:pos="360"/>
          <w:tab w:val="left" w:pos="0"/>
        </w:tabs>
        <w:spacing w:line="245" w:lineRule="auto"/>
        <w:rPr>
          <w:spacing w:val="2"/>
        </w:rPr>
      </w:pPr>
      <w:r w:rsidRPr="002D0203">
        <w:rPr>
          <w:spacing w:val="2"/>
        </w:rPr>
        <w:t xml:space="preserve">“Whoever believes in me, as Scripture has said, </w:t>
      </w:r>
      <w:r w:rsidRPr="002D0203">
        <w:rPr>
          <w:spacing w:val="2"/>
        </w:rPr>
        <w:br/>
        <w:t xml:space="preserve">rivers of living water will flow from within them.” </w:t>
      </w:r>
    </w:p>
    <w:p w14:paraId="0C9D2E3C" w14:textId="5656B89F" w:rsidR="00781CAF" w:rsidRDefault="00781CAF" w:rsidP="00781CAF">
      <w:pPr>
        <w:pStyle w:val="VerseReference"/>
        <w:spacing w:line="245" w:lineRule="auto"/>
        <w:rPr>
          <w:szCs w:val="23"/>
        </w:rPr>
      </w:pPr>
      <w:bookmarkStart w:id="144" w:name="_Toc115871301"/>
      <w:r w:rsidRPr="00316C44">
        <w:rPr>
          <w:rStyle w:val="text"/>
          <w:szCs w:val="23"/>
        </w:rPr>
        <w:t xml:space="preserve">~ </w:t>
      </w:r>
      <w:r w:rsidRPr="00316C44">
        <w:rPr>
          <w:szCs w:val="23"/>
        </w:rPr>
        <w:t>John 7:37</w:t>
      </w:r>
      <w:r w:rsidR="009338FD">
        <w:rPr>
          <w:szCs w:val="23"/>
        </w:rPr>
        <w:t>b</w:t>
      </w:r>
      <w:r w:rsidRPr="00316C44">
        <w:rPr>
          <w:szCs w:val="23"/>
        </w:rPr>
        <w:t>-</w:t>
      </w:r>
      <w:r w:rsidR="009338FD">
        <w:rPr>
          <w:szCs w:val="23"/>
        </w:rPr>
        <w:t>38</w:t>
      </w:r>
      <w:r w:rsidRPr="00316C44">
        <w:rPr>
          <w:szCs w:val="23"/>
        </w:rPr>
        <w:t xml:space="preserve"> (NIV)</w:t>
      </w:r>
      <w:bookmarkEnd w:id="144"/>
    </w:p>
    <w:p w14:paraId="05037031" w14:textId="77777777" w:rsidR="00781CAF" w:rsidRPr="00BC0394" w:rsidRDefault="00781CAF" w:rsidP="00781CAF">
      <w:pPr>
        <w:pStyle w:val="NoSpacing"/>
        <w:rPr>
          <w:sz w:val="10"/>
          <w:szCs w:val="16"/>
          <w:lang w:bidi="hi-IN"/>
        </w:rPr>
      </w:pPr>
    </w:p>
    <w:p w14:paraId="6FF3CAB6" w14:textId="34B74535" w:rsidR="00781CAF" w:rsidRPr="00316C44" w:rsidRDefault="00C3048E" w:rsidP="00781CAF">
      <w:pPr>
        <w:rPr>
          <w:rStyle w:val="woj"/>
          <w:szCs w:val="23"/>
        </w:rPr>
      </w:pPr>
      <w:r w:rsidRPr="00800D77">
        <w:rPr>
          <w:rStyle w:val="woj"/>
          <w:noProof/>
          <w:szCs w:val="23"/>
        </w:rPr>
        <w:drawing>
          <wp:inline distT="0" distB="0" distL="0" distR="0" wp14:anchorId="6F6C1269" wp14:editId="2AD47C74">
            <wp:extent cx="3931920" cy="2871470"/>
            <wp:effectExtent l="0" t="0" r="0" b="5080"/>
            <wp:docPr id="1888821822" name="Picture 1" descr="A river flowing through a rocky ar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821822" name="Picture 1" descr="A river flowing through a rocky area&#10;&#10;Description automatically generated"/>
                    <pic:cNvPicPr/>
                  </pic:nvPicPr>
                  <pic:blipFill>
                    <a:blip r:embed="rId42"/>
                    <a:stretch>
                      <a:fillRect/>
                    </a:stretch>
                  </pic:blipFill>
                  <pic:spPr>
                    <a:xfrm>
                      <a:off x="0" y="0"/>
                      <a:ext cx="3931920" cy="2871470"/>
                    </a:xfrm>
                    <a:prstGeom prst="rect">
                      <a:avLst/>
                    </a:prstGeom>
                  </pic:spPr>
                </pic:pic>
              </a:graphicData>
            </a:graphic>
          </wp:inline>
        </w:drawing>
      </w:r>
    </w:p>
    <w:p w14:paraId="76B489D2" w14:textId="77777777" w:rsidR="00781CAF" w:rsidRPr="00316C44" w:rsidRDefault="00781CAF" w:rsidP="00781CAF">
      <w:pPr>
        <w:rPr>
          <w:sz w:val="12"/>
        </w:rPr>
      </w:pPr>
    </w:p>
    <w:p w14:paraId="0718381A" w14:textId="77777777" w:rsidR="00781CAF" w:rsidRPr="00316C44" w:rsidRDefault="00781CAF" w:rsidP="00781CAF">
      <w:pPr>
        <w:jc w:val="center"/>
        <w:rPr>
          <w:rStyle w:val="woj"/>
          <w:sz w:val="18"/>
          <w:szCs w:val="23"/>
        </w:rPr>
      </w:pPr>
      <w:r>
        <w:rPr>
          <w:rStyle w:val="woj"/>
          <w:sz w:val="18"/>
          <w:szCs w:val="23"/>
        </w:rPr>
        <w:t>Mountain r</w:t>
      </w:r>
      <w:r w:rsidRPr="00316C44">
        <w:rPr>
          <w:rStyle w:val="woj"/>
          <w:sz w:val="18"/>
          <w:szCs w:val="23"/>
        </w:rPr>
        <w:t xml:space="preserve">iver </w:t>
      </w:r>
      <w:r>
        <w:rPr>
          <w:rStyle w:val="woj"/>
          <w:sz w:val="18"/>
          <w:szCs w:val="23"/>
        </w:rPr>
        <w:t>near Jerusalem</w:t>
      </w:r>
    </w:p>
    <w:p w14:paraId="2BFEDF19" w14:textId="77777777" w:rsidR="00BD6A78" w:rsidRDefault="00BD6A78" w:rsidP="00BD6A78">
      <w:pPr>
        <w:spacing w:after="120" w:line="230" w:lineRule="auto"/>
        <w:rPr>
          <w:smallCaps/>
          <w:szCs w:val="23"/>
        </w:rPr>
      </w:pPr>
      <w:r w:rsidRPr="007C3872">
        <w:rPr>
          <w:spacing w:val="2"/>
          <w:szCs w:val="23"/>
        </w:rPr>
        <w:lastRenderedPageBreak/>
        <w:t xml:space="preserve">“Do not store up for yourselves treasures on earth, </w:t>
      </w:r>
      <w:r w:rsidRPr="007C3872">
        <w:rPr>
          <w:spacing w:val="2"/>
          <w:szCs w:val="23"/>
        </w:rPr>
        <w:br/>
      </w:r>
      <w:r w:rsidRPr="00AA55FE">
        <w:rPr>
          <w:szCs w:val="23"/>
        </w:rPr>
        <w:t xml:space="preserve">where moths and vermin destroy, and where thieves </w:t>
      </w:r>
      <w:r>
        <w:rPr>
          <w:szCs w:val="23"/>
        </w:rPr>
        <w:br/>
      </w:r>
      <w:r w:rsidRPr="00AA55FE">
        <w:rPr>
          <w:szCs w:val="23"/>
        </w:rPr>
        <w:t>break in and steal.</w:t>
      </w:r>
      <w:r w:rsidRPr="00AA55FE">
        <w:rPr>
          <w:smallCaps/>
          <w:szCs w:val="23"/>
        </w:rPr>
        <w:t xml:space="preserve"> </w:t>
      </w:r>
    </w:p>
    <w:p w14:paraId="6BC185F7" w14:textId="0F8FE8CE" w:rsidR="00BD6A78" w:rsidRDefault="00BD6A78" w:rsidP="00BD6A78">
      <w:pPr>
        <w:spacing w:after="120" w:line="230" w:lineRule="auto"/>
        <w:rPr>
          <w:szCs w:val="23"/>
        </w:rPr>
      </w:pPr>
      <w:r>
        <w:rPr>
          <w:smallCaps/>
          <w:szCs w:val="23"/>
        </w:rPr>
        <w:t>“</w:t>
      </w:r>
      <w:r w:rsidRPr="00AA55FE">
        <w:rPr>
          <w:szCs w:val="23"/>
        </w:rPr>
        <w:t xml:space="preserve">But store up for yourselves treasures in heaven, where moths and vermin do not destroy, and where thieves do not break in and steal. </w:t>
      </w:r>
    </w:p>
    <w:p w14:paraId="7A3D444C" w14:textId="77777777" w:rsidR="00BD6A78" w:rsidRPr="00AA55FE" w:rsidRDefault="00BD6A78" w:rsidP="00BD6A78">
      <w:pPr>
        <w:spacing w:line="230" w:lineRule="auto"/>
      </w:pPr>
      <w:r>
        <w:rPr>
          <w:szCs w:val="23"/>
        </w:rPr>
        <w:t>“</w:t>
      </w:r>
      <w:r w:rsidRPr="00AA55FE">
        <w:rPr>
          <w:rStyle w:val="woj"/>
          <w:szCs w:val="23"/>
        </w:rPr>
        <w:t>For where your treasure is, there your heart will be also.</w:t>
      </w:r>
      <w:r w:rsidRPr="00AA55FE">
        <w:rPr>
          <w:szCs w:val="23"/>
        </w:rPr>
        <w:t>”</w:t>
      </w:r>
    </w:p>
    <w:p w14:paraId="1B720349" w14:textId="77777777" w:rsidR="00BD6A78" w:rsidRPr="00AA55FE" w:rsidRDefault="00BD6A78" w:rsidP="00BD6A78">
      <w:pPr>
        <w:pStyle w:val="VerseReference"/>
        <w:spacing w:line="230" w:lineRule="auto"/>
      </w:pPr>
      <w:bookmarkStart w:id="145" w:name="_Toc115871287"/>
      <w:r w:rsidRPr="00AA55FE">
        <w:t>~ Matthew 6:19-21 (NIV)</w:t>
      </w:r>
      <w:bookmarkEnd w:id="145"/>
    </w:p>
    <w:p w14:paraId="7FF4BBBE" w14:textId="77777777" w:rsidR="00BD6A78" w:rsidRPr="00785262" w:rsidRDefault="00BD6A78" w:rsidP="00BD6A78">
      <w:pPr>
        <w:pStyle w:val="Spacing"/>
        <w:rPr>
          <w:rStyle w:val="woj"/>
          <w:sz w:val="18"/>
          <w:szCs w:val="24"/>
        </w:rPr>
      </w:pPr>
    </w:p>
    <w:p w14:paraId="4551EE44" w14:textId="77777777" w:rsidR="00785262" w:rsidRPr="00FE5DB6" w:rsidRDefault="00785262" w:rsidP="00785262">
      <w:pPr>
        <w:spacing w:line="230" w:lineRule="auto"/>
        <w:rPr>
          <w:rStyle w:val="woj"/>
          <w:szCs w:val="23"/>
        </w:rPr>
      </w:pPr>
      <w:r w:rsidRPr="00FE5DB6">
        <w:rPr>
          <w:rStyle w:val="woj"/>
          <w:szCs w:val="23"/>
        </w:rPr>
        <w:t>“For the Son of Man is going to come with his angels in the glory of his Father, and then he will repay each person according to what he has done.”</w:t>
      </w:r>
    </w:p>
    <w:p w14:paraId="732E8C74" w14:textId="77777777" w:rsidR="00785262" w:rsidRPr="00FE5DB6" w:rsidRDefault="00785262" w:rsidP="00785262">
      <w:pPr>
        <w:pStyle w:val="VerseReference"/>
        <w:spacing w:line="230" w:lineRule="auto"/>
        <w:rPr>
          <w:rStyle w:val="woj"/>
          <w:szCs w:val="23"/>
        </w:rPr>
      </w:pPr>
      <w:bookmarkStart w:id="146" w:name="_Toc115871286"/>
      <w:r w:rsidRPr="00FE5DB6">
        <w:t>~ Matthew 16:27 (</w:t>
      </w:r>
      <w:r w:rsidRPr="00FE5DB6">
        <w:rPr>
          <w:rStyle w:val="woj"/>
          <w:szCs w:val="23"/>
        </w:rPr>
        <w:t>ESV)</w:t>
      </w:r>
      <w:bookmarkEnd w:id="146"/>
    </w:p>
    <w:p w14:paraId="5BCF319B" w14:textId="77777777" w:rsidR="00785262" w:rsidRPr="00785262" w:rsidRDefault="00785262" w:rsidP="00785262">
      <w:pPr>
        <w:pStyle w:val="Spacing"/>
        <w:rPr>
          <w:sz w:val="18"/>
          <w:szCs w:val="24"/>
        </w:rPr>
      </w:pPr>
    </w:p>
    <w:p w14:paraId="092E4625" w14:textId="43D8D09D" w:rsidR="00B910CD" w:rsidRPr="00AE4C02" w:rsidRDefault="00B910CD" w:rsidP="00AE4C02">
      <w:pPr>
        <w:spacing w:line="230" w:lineRule="auto"/>
        <w:rPr>
          <w:spacing w:val="-2"/>
        </w:rPr>
      </w:pPr>
      <w:r w:rsidRPr="00AE4C02">
        <w:rPr>
          <w:rFonts w:eastAsia="Times New Roman"/>
          <w:spacing w:val="-2"/>
          <w:szCs w:val="23"/>
        </w:rPr>
        <w:t>“Look, I am coming soon! My reward is with me, and I will give to each person according to what they have done.”</w:t>
      </w:r>
    </w:p>
    <w:p w14:paraId="4F45B815" w14:textId="77777777" w:rsidR="00B910CD" w:rsidRPr="00AA55FE" w:rsidRDefault="00B910CD" w:rsidP="00AE4C02">
      <w:pPr>
        <w:pStyle w:val="VerseReference"/>
        <w:spacing w:line="230" w:lineRule="auto"/>
      </w:pPr>
      <w:bookmarkStart w:id="147" w:name="_Toc115871285"/>
      <w:r w:rsidRPr="00AA55FE">
        <w:t>~ Revelation 22:12 (NIV)</w:t>
      </w:r>
      <w:bookmarkEnd w:id="147"/>
    </w:p>
    <w:p w14:paraId="40B3D1C6" w14:textId="77777777" w:rsidR="00B910CD" w:rsidRPr="00785262" w:rsidRDefault="00B910CD" w:rsidP="0012534E">
      <w:pPr>
        <w:pStyle w:val="Spacing"/>
        <w:rPr>
          <w:sz w:val="20"/>
          <w:szCs w:val="28"/>
        </w:rPr>
      </w:pPr>
    </w:p>
    <w:p w14:paraId="683273A3" w14:textId="7A960C1E" w:rsidR="00433E7A" w:rsidRDefault="00B140F8" w:rsidP="00433E7A">
      <w:pPr>
        <w:spacing w:after="120" w:line="238" w:lineRule="auto"/>
      </w:pPr>
      <w:r w:rsidRPr="00CA44C5">
        <w:rPr>
          <w:rStyle w:val="woj"/>
          <w:spacing w:val="-4"/>
          <w:szCs w:val="23"/>
        </w:rPr>
        <w:t>“When the Son of Man comes in his glory, and all the angels</w:t>
      </w:r>
      <w:r w:rsidRPr="00FE5DB6">
        <w:rPr>
          <w:rStyle w:val="woj"/>
          <w:szCs w:val="23"/>
        </w:rPr>
        <w:t xml:space="preserve"> with him, he will sit on his glorious throne.</w:t>
      </w:r>
      <w:r w:rsidRPr="00FE5DB6">
        <w:t xml:space="preserve"> </w:t>
      </w:r>
    </w:p>
    <w:p w14:paraId="353CEBC8" w14:textId="00FF7E6A" w:rsidR="00B140F8" w:rsidRDefault="00433E7A" w:rsidP="00433E7A">
      <w:pPr>
        <w:spacing w:after="120" w:line="238" w:lineRule="auto"/>
        <w:rPr>
          <w:rStyle w:val="woj"/>
          <w:spacing w:val="-2"/>
          <w:szCs w:val="23"/>
        </w:rPr>
      </w:pPr>
      <w:r>
        <w:t>“</w:t>
      </w:r>
      <w:r w:rsidR="00B140F8" w:rsidRPr="00FE5DB6">
        <w:rPr>
          <w:rStyle w:val="woj"/>
          <w:szCs w:val="23"/>
        </w:rPr>
        <w:t xml:space="preserve">All the nations will be gathered before him, and he will separate the people one from </w:t>
      </w:r>
      <w:r w:rsidR="00947710">
        <w:rPr>
          <w:rStyle w:val="woj"/>
          <w:szCs w:val="23"/>
        </w:rPr>
        <w:t>another…</w:t>
      </w:r>
      <w:r w:rsidR="00B140F8" w:rsidRPr="00FE5DB6">
        <w:rPr>
          <w:rStyle w:val="woj"/>
          <w:spacing w:val="-2"/>
          <w:szCs w:val="23"/>
        </w:rPr>
        <w:t xml:space="preserve"> </w:t>
      </w:r>
    </w:p>
    <w:p w14:paraId="7D2E36BD" w14:textId="48A75134" w:rsidR="00B140F8" w:rsidRPr="00CD796C" w:rsidRDefault="00B140F8" w:rsidP="00433E7A">
      <w:pPr>
        <w:spacing w:after="120" w:line="238" w:lineRule="auto"/>
        <w:rPr>
          <w:rStyle w:val="woj"/>
          <w:spacing w:val="-6"/>
          <w:szCs w:val="23"/>
        </w:rPr>
      </w:pPr>
      <w:r w:rsidRPr="00CD796C">
        <w:rPr>
          <w:rStyle w:val="woj"/>
          <w:spacing w:val="-6"/>
          <w:szCs w:val="23"/>
        </w:rPr>
        <w:t xml:space="preserve">“Then the King will say to those on his right, ‘Come, you who are blessed by my Father; take your inheritance, the kingdom prepared for you since the creation of the world. </w:t>
      </w:r>
      <w:r w:rsidR="00B842E7" w:rsidRPr="00CD796C">
        <w:rPr>
          <w:rStyle w:val="woj"/>
          <w:spacing w:val="-6"/>
          <w:szCs w:val="23"/>
        </w:rPr>
        <w:t>For</w:t>
      </w:r>
    </w:p>
    <w:p w14:paraId="4A0F5ABD" w14:textId="77777777" w:rsidR="00785262" w:rsidRDefault="00B140F8" w:rsidP="00785262">
      <w:pPr>
        <w:spacing w:after="40" w:line="238" w:lineRule="auto"/>
        <w:ind w:left="360"/>
        <w:rPr>
          <w:rStyle w:val="woj"/>
          <w:szCs w:val="23"/>
        </w:rPr>
      </w:pPr>
      <w:r w:rsidRPr="00FE5DB6">
        <w:rPr>
          <w:rStyle w:val="woj"/>
          <w:szCs w:val="23"/>
        </w:rPr>
        <w:t xml:space="preserve">I was hungry and you gave me something to eat, </w:t>
      </w:r>
    </w:p>
    <w:p w14:paraId="0454B162" w14:textId="77777777" w:rsidR="00785262" w:rsidRDefault="00B140F8" w:rsidP="00785262">
      <w:pPr>
        <w:spacing w:after="40" w:line="238" w:lineRule="auto"/>
        <w:ind w:left="360"/>
        <w:rPr>
          <w:rStyle w:val="woj"/>
          <w:szCs w:val="23"/>
        </w:rPr>
      </w:pPr>
      <w:r w:rsidRPr="00FE5DB6">
        <w:rPr>
          <w:rStyle w:val="woj"/>
          <w:szCs w:val="23"/>
        </w:rPr>
        <w:t xml:space="preserve">I was thirsty and you gave me something to drink, </w:t>
      </w:r>
    </w:p>
    <w:p w14:paraId="27E96588" w14:textId="77777777" w:rsidR="00785262" w:rsidRDefault="00B140F8" w:rsidP="00785262">
      <w:pPr>
        <w:spacing w:after="40" w:line="238" w:lineRule="auto"/>
        <w:ind w:left="360"/>
      </w:pPr>
      <w:r w:rsidRPr="00FE5DB6">
        <w:rPr>
          <w:rStyle w:val="woj"/>
          <w:szCs w:val="23"/>
        </w:rPr>
        <w:t>I was a stranger and you invited me in,</w:t>
      </w:r>
      <w:r w:rsidRPr="00FE5DB6">
        <w:t xml:space="preserve"> </w:t>
      </w:r>
    </w:p>
    <w:p w14:paraId="0E16D529" w14:textId="77777777" w:rsidR="00785262" w:rsidRDefault="00B140F8" w:rsidP="00785262">
      <w:pPr>
        <w:spacing w:after="40" w:line="238" w:lineRule="auto"/>
        <w:ind w:left="360"/>
        <w:rPr>
          <w:rStyle w:val="woj"/>
          <w:szCs w:val="23"/>
        </w:rPr>
      </w:pPr>
      <w:r w:rsidRPr="00FE5DB6">
        <w:rPr>
          <w:rStyle w:val="woj"/>
          <w:szCs w:val="23"/>
        </w:rPr>
        <w:t xml:space="preserve">I needed clothes and you clothed me, </w:t>
      </w:r>
    </w:p>
    <w:p w14:paraId="5B421F80" w14:textId="77777777" w:rsidR="00785262" w:rsidRDefault="00B140F8" w:rsidP="00785262">
      <w:pPr>
        <w:spacing w:after="40" w:line="238" w:lineRule="auto"/>
        <w:ind w:left="360"/>
        <w:rPr>
          <w:rStyle w:val="woj"/>
          <w:szCs w:val="23"/>
        </w:rPr>
      </w:pPr>
      <w:r w:rsidRPr="00FE5DB6">
        <w:rPr>
          <w:rStyle w:val="woj"/>
          <w:szCs w:val="23"/>
        </w:rPr>
        <w:t xml:space="preserve">I was sick and you looked after me, </w:t>
      </w:r>
    </w:p>
    <w:p w14:paraId="70F6DDC1" w14:textId="14D5704E" w:rsidR="00B140F8" w:rsidRPr="00FE5DB6" w:rsidRDefault="00B140F8" w:rsidP="00433E7A">
      <w:pPr>
        <w:spacing w:after="120" w:line="238" w:lineRule="auto"/>
        <w:ind w:left="360"/>
        <w:rPr>
          <w:rStyle w:val="woj"/>
          <w:szCs w:val="23"/>
        </w:rPr>
      </w:pPr>
      <w:r w:rsidRPr="00FE5DB6">
        <w:rPr>
          <w:rStyle w:val="woj"/>
          <w:szCs w:val="23"/>
        </w:rPr>
        <w:t>I was in prison and you came to visit me.</w:t>
      </w:r>
    </w:p>
    <w:p w14:paraId="49A620EF" w14:textId="77777777" w:rsidR="00B140F8" w:rsidRPr="00FE5DB6" w:rsidRDefault="00B140F8" w:rsidP="00433E7A">
      <w:pPr>
        <w:spacing w:after="120" w:line="238" w:lineRule="auto"/>
        <w:rPr>
          <w:rStyle w:val="woj"/>
          <w:szCs w:val="23"/>
        </w:rPr>
      </w:pPr>
      <w:r w:rsidRPr="00FE5DB6">
        <w:rPr>
          <w:rStyle w:val="woj"/>
          <w:szCs w:val="23"/>
        </w:rPr>
        <w:t>“Then the righteous will answer him, ‘</w:t>
      </w:r>
      <w:r w:rsidRPr="00FE5DB6">
        <w:rPr>
          <w:rStyle w:val="woj"/>
          <w:smallCaps/>
          <w:szCs w:val="23"/>
        </w:rPr>
        <w:t>Lord</w:t>
      </w:r>
      <w:r w:rsidRPr="00FE5DB6">
        <w:rPr>
          <w:rStyle w:val="woj"/>
          <w:szCs w:val="23"/>
        </w:rPr>
        <w:t>, when did we see you hungry and feed you, or thirsty and give you something to drink?’</w:t>
      </w:r>
      <w:r>
        <w:rPr>
          <w:rStyle w:val="woj"/>
          <w:szCs w:val="23"/>
        </w:rPr>
        <w:t>…</w:t>
      </w:r>
      <w:r w:rsidRPr="00FE5DB6">
        <w:rPr>
          <w:rStyle w:val="woj"/>
          <w:szCs w:val="23"/>
        </w:rPr>
        <w:t xml:space="preserve"> </w:t>
      </w:r>
    </w:p>
    <w:p w14:paraId="054A595A" w14:textId="6DDC9570" w:rsidR="00B140F8" w:rsidRPr="007F523A" w:rsidRDefault="00B140F8" w:rsidP="00947710">
      <w:pPr>
        <w:spacing w:line="238" w:lineRule="auto"/>
        <w:rPr>
          <w:rStyle w:val="woj"/>
          <w:spacing w:val="2"/>
          <w:szCs w:val="23"/>
        </w:rPr>
      </w:pPr>
      <w:r w:rsidRPr="007F523A">
        <w:rPr>
          <w:rStyle w:val="woj"/>
          <w:spacing w:val="2"/>
          <w:szCs w:val="23"/>
        </w:rPr>
        <w:t>“The King will reply, ‘Truly I tell you, whatever you did for one of the least of these brothers and sisters of mine, you did for me.’</w:t>
      </w:r>
      <w:r w:rsidR="002B2484" w:rsidRPr="007F523A">
        <w:rPr>
          <w:rStyle w:val="woj"/>
          <w:spacing w:val="2"/>
          <w:szCs w:val="23"/>
        </w:rPr>
        <w:t>”</w:t>
      </w:r>
    </w:p>
    <w:p w14:paraId="29CF260D" w14:textId="67081AB4" w:rsidR="00B140F8" w:rsidRDefault="00B140F8" w:rsidP="00B140F8">
      <w:pPr>
        <w:pStyle w:val="VerseReference"/>
        <w:spacing w:line="238" w:lineRule="auto"/>
      </w:pPr>
      <w:bookmarkStart w:id="148" w:name="_Toc115871288"/>
      <w:r w:rsidRPr="00FE5DB6">
        <w:t>~ Matthew 25:31-4</w:t>
      </w:r>
      <w:r w:rsidR="00E463B5">
        <w:t>0</w:t>
      </w:r>
      <w:r w:rsidRPr="00FE5DB6">
        <w:t xml:space="preserve"> (NIV)</w:t>
      </w:r>
      <w:bookmarkEnd w:id="148"/>
    </w:p>
    <w:p w14:paraId="5F4CAECC" w14:textId="77777777" w:rsidR="007A0990" w:rsidRDefault="00032C16" w:rsidP="007A0990">
      <w:pPr>
        <w:tabs>
          <w:tab w:val="clear" w:pos="360"/>
        </w:tabs>
        <w:spacing w:after="120" w:line="233" w:lineRule="auto"/>
        <w:rPr>
          <w:rFonts w:eastAsia="Times New Roman"/>
          <w:szCs w:val="23"/>
        </w:rPr>
      </w:pPr>
      <w:r>
        <w:rPr>
          <w:rFonts w:eastAsia="Times New Roman"/>
          <w:szCs w:val="23"/>
        </w:rPr>
        <w:br w:type="page"/>
      </w:r>
      <w:r w:rsidRPr="00316C44">
        <w:rPr>
          <w:rFonts w:eastAsia="Times New Roman"/>
          <w:szCs w:val="23"/>
        </w:rPr>
        <w:lastRenderedPageBreak/>
        <w:t xml:space="preserve">Jesus answered, </w:t>
      </w:r>
    </w:p>
    <w:p w14:paraId="1F47905C" w14:textId="01DBEAFE" w:rsidR="00032C16" w:rsidRPr="00316C44" w:rsidRDefault="009D476A" w:rsidP="00C60CAB">
      <w:pPr>
        <w:spacing w:line="233" w:lineRule="auto"/>
        <w:rPr>
          <w:rFonts w:eastAsia="Times New Roman"/>
          <w:szCs w:val="23"/>
        </w:rPr>
      </w:pPr>
      <w:r>
        <w:rPr>
          <w:rFonts w:eastAsia="Times New Roman"/>
          <w:szCs w:val="23"/>
        </w:rPr>
        <w:tab/>
      </w:r>
      <w:r w:rsidR="00032C16" w:rsidRPr="00316C44">
        <w:rPr>
          <w:rFonts w:eastAsia="Times New Roman"/>
          <w:szCs w:val="23"/>
        </w:rPr>
        <w:t>“My kingdom is not of this world.”</w:t>
      </w:r>
    </w:p>
    <w:p w14:paraId="1779E6FA" w14:textId="11217AE9" w:rsidR="00032C16" w:rsidRPr="00316C44" w:rsidRDefault="00032C16" w:rsidP="00433E7A">
      <w:pPr>
        <w:pStyle w:val="VerseReference"/>
        <w:spacing w:line="233" w:lineRule="auto"/>
      </w:pPr>
      <w:bookmarkStart w:id="149" w:name="_Toc115871289"/>
      <w:r w:rsidRPr="00316C44">
        <w:rPr>
          <w:rStyle w:val="text"/>
        </w:rPr>
        <w:t xml:space="preserve">~ </w:t>
      </w:r>
      <w:r w:rsidRPr="00316C44">
        <w:t>John 18:36</w:t>
      </w:r>
      <w:r w:rsidR="0070326A">
        <w:t>a</w:t>
      </w:r>
      <w:r w:rsidRPr="00316C44">
        <w:t xml:space="preserve"> (ESV)</w:t>
      </w:r>
      <w:bookmarkEnd w:id="149"/>
    </w:p>
    <w:p w14:paraId="3A9EB839" w14:textId="77777777" w:rsidR="00032C16" w:rsidRDefault="00032C16" w:rsidP="00433E7A">
      <w:pPr>
        <w:pStyle w:val="Spacing"/>
        <w:spacing w:line="233" w:lineRule="auto"/>
        <w:rPr>
          <w:rStyle w:val="woj"/>
          <w:szCs w:val="23"/>
        </w:rPr>
      </w:pPr>
    </w:p>
    <w:p w14:paraId="0A197FC7" w14:textId="77777777" w:rsidR="007A0990" w:rsidRDefault="002350B6" w:rsidP="007A0990">
      <w:pPr>
        <w:spacing w:after="120" w:line="233" w:lineRule="auto"/>
        <w:rPr>
          <w:szCs w:val="23"/>
        </w:rPr>
      </w:pPr>
      <w:r w:rsidRPr="00316C44">
        <w:rPr>
          <w:smallCaps/>
          <w:szCs w:val="23"/>
        </w:rPr>
        <w:t>“</w:t>
      </w:r>
      <w:r w:rsidRPr="00316C44">
        <w:rPr>
          <w:szCs w:val="23"/>
        </w:rPr>
        <w:t xml:space="preserve">The kingdom of heaven is like treasure hidden in a field. </w:t>
      </w:r>
    </w:p>
    <w:p w14:paraId="7D2A8173" w14:textId="52FC315F" w:rsidR="002350B6" w:rsidRPr="00316C44" w:rsidRDefault="007A0990" w:rsidP="007A0990">
      <w:pPr>
        <w:spacing w:line="233" w:lineRule="auto"/>
        <w:rPr>
          <w:szCs w:val="23"/>
        </w:rPr>
      </w:pPr>
      <w:r>
        <w:rPr>
          <w:szCs w:val="23"/>
        </w:rPr>
        <w:t>“</w:t>
      </w:r>
      <w:r w:rsidR="002350B6" w:rsidRPr="00316C44">
        <w:rPr>
          <w:szCs w:val="23"/>
        </w:rPr>
        <w:t>When a man found it, he hid it again, and then in his joy went and sold all he had and bought that field.</w:t>
      </w:r>
      <w:r w:rsidR="002350B6" w:rsidRPr="00316C44">
        <w:rPr>
          <w:smallCaps/>
          <w:szCs w:val="23"/>
        </w:rPr>
        <w:t>”</w:t>
      </w:r>
    </w:p>
    <w:p w14:paraId="62B51588" w14:textId="77777777" w:rsidR="002350B6" w:rsidRPr="00316C44" w:rsidRDefault="002350B6" w:rsidP="00433E7A">
      <w:pPr>
        <w:pStyle w:val="VerseReference"/>
        <w:spacing w:line="233" w:lineRule="auto"/>
      </w:pPr>
      <w:bookmarkStart w:id="150" w:name="_Toc115871290"/>
      <w:r w:rsidRPr="00316C44">
        <w:rPr>
          <w:rStyle w:val="text"/>
        </w:rPr>
        <w:t xml:space="preserve">~ </w:t>
      </w:r>
      <w:r w:rsidRPr="00774B72">
        <w:t>Matthew 13:44</w:t>
      </w:r>
      <w:r w:rsidRPr="00316C44">
        <w:rPr>
          <w:smallCaps/>
        </w:rPr>
        <w:t xml:space="preserve"> (</w:t>
      </w:r>
      <w:r w:rsidRPr="00316C44">
        <w:rPr>
          <w:rStyle w:val="Strong"/>
          <w:b w:val="0"/>
          <w:bCs/>
        </w:rPr>
        <w:t>NIV)</w:t>
      </w:r>
      <w:bookmarkEnd w:id="150"/>
    </w:p>
    <w:p w14:paraId="5807ECE1" w14:textId="77777777" w:rsidR="002350B6" w:rsidRPr="00433E7A" w:rsidRDefault="002350B6" w:rsidP="00433E7A">
      <w:pPr>
        <w:pStyle w:val="NoSpacing"/>
        <w:spacing w:line="233" w:lineRule="auto"/>
        <w:rPr>
          <w:sz w:val="10"/>
          <w:szCs w:val="16"/>
        </w:rPr>
      </w:pPr>
    </w:p>
    <w:p w14:paraId="431751D9" w14:textId="77765EEB" w:rsidR="002350B6" w:rsidRPr="00316C44" w:rsidRDefault="007C081D" w:rsidP="00433E7A">
      <w:pPr>
        <w:spacing w:line="233" w:lineRule="auto"/>
        <w:rPr>
          <w:smallCaps/>
          <w:szCs w:val="23"/>
        </w:rPr>
      </w:pPr>
      <w:r w:rsidRPr="00676DD3">
        <w:rPr>
          <w:smallCaps/>
          <w:noProof/>
          <w:szCs w:val="23"/>
        </w:rPr>
        <w:drawing>
          <wp:inline distT="0" distB="0" distL="0" distR="0" wp14:anchorId="13244F57" wp14:editId="78B68BF0">
            <wp:extent cx="3931920" cy="3095625"/>
            <wp:effectExtent l="0" t="0" r="0" b="9525"/>
            <wp:docPr id="1294923472" name="Picture 1" descr="A landscape with a tree and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923472" name="Picture 1" descr="A landscape with a tree and grass&#10;&#10;Description automatically generated"/>
                    <pic:cNvPicPr/>
                  </pic:nvPicPr>
                  <pic:blipFill>
                    <a:blip r:embed="rId43"/>
                    <a:stretch>
                      <a:fillRect/>
                    </a:stretch>
                  </pic:blipFill>
                  <pic:spPr>
                    <a:xfrm>
                      <a:off x="0" y="0"/>
                      <a:ext cx="3931920" cy="3095625"/>
                    </a:xfrm>
                    <a:prstGeom prst="rect">
                      <a:avLst/>
                    </a:prstGeom>
                  </pic:spPr>
                </pic:pic>
              </a:graphicData>
            </a:graphic>
          </wp:inline>
        </w:drawing>
      </w:r>
    </w:p>
    <w:p w14:paraId="70ABD110" w14:textId="77777777" w:rsidR="002350B6" w:rsidRPr="00316C44" w:rsidRDefault="002350B6" w:rsidP="00433E7A">
      <w:pPr>
        <w:pStyle w:val="NoSpacing"/>
        <w:spacing w:line="233" w:lineRule="auto"/>
        <w:rPr>
          <w:sz w:val="12"/>
        </w:rPr>
      </w:pPr>
    </w:p>
    <w:p w14:paraId="0A804DD9" w14:textId="6D218586" w:rsidR="002350B6" w:rsidRPr="00316C44" w:rsidRDefault="008E3507" w:rsidP="00433E7A">
      <w:pPr>
        <w:spacing w:line="233" w:lineRule="auto"/>
        <w:jc w:val="center"/>
        <w:rPr>
          <w:sz w:val="18"/>
          <w:szCs w:val="23"/>
        </w:rPr>
      </w:pPr>
      <w:r>
        <w:rPr>
          <w:sz w:val="18"/>
          <w:szCs w:val="23"/>
        </w:rPr>
        <w:t>Golan Heights</w:t>
      </w:r>
    </w:p>
    <w:p w14:paraId="77373B32" w14:textId="77777777" w:rsidR="002350B6" w:rsidRPr="00316C44" w:rsidRDefault="002350B6" w:rsidP="00433E7A">
      <w:pPr>
        <w:pStyle w:val="NoSpacing"/>
        <w:spacing w:line="233" w:lineRule="auto"/>
      </w:pPr>
    </w:p>
    <w:p w14:paraId="37A91962" w14:textId="77777777" w:rsidR="00CE7C37" w:rsidRPr="00316C44" w:rsidRDefault="00CE7C37" w:rsidP="00CE7C37">
      <w:pPr>
        <w:rPr>
          <w:szCs w:val="23"/>
        </w:rPr>
      </w:pPr>
      <w:r>
        <w:rPr>
          <w:szCs w:val="23"/>
        </w:rPr>
        <w:t>“</w:t>
      </w:r>
      <w:r w:rsidRPr="00316C44">
        <w:rPr>
          <w:szCs w:val="23"/>
        </w:rPr>
        <w:t xml:space="preserve">The kingdom of heaven is like a mustard seed, which a </w:t>
      </w:r>
      <w:r w:rsidRPr="00433E7A">
        <w:rPr>
          <w:spacing w:val="-4"/>
          <w:szCs w:val="23"/>
        </w:rPr>
        <w:t>man took and planted in his field. Though it is the smallest</w:t>
      </w:r>
      <w:r w:rsidRPr="00316C44">
        <w:rPr>
          <w:szCs w:val="23"/>
        </w:rPr>
        <w:t xml:space="preserve"> of all seeds, yet when it grows, it is the largest of garden plants and becomes a tree…</w:t>
      </w:r>
      <w:r w:rsidRPr="00316C44">
        <w:rPr>
          <w:smallCaps/>
          <w:szCs w:val="23"/>
        </w:rPr>
        <w:t>”</w:t>
      </w:r>
    </w:p>
    <w:p w14:paraId="6D3F8D81" w14:textId="77777777" w:rsidR="00CE7C37" w:rsidRPr="00316C44" w:rsidRDefault="00CE7C37" w:rsidP="00CE7C37">
      <w:pPr>
        <w:pStyle w:val="VerseReference"/>
      </w:pPr>
      <w:bookmarkStart w:id="151" w:name="_Toc115871294"/>
      <w:r w:rsidRPr="00316C44">
        <w:rPr>
          <w:rStyle w:val="text"/>
        </w:rPr>
        <w:t xml:space="preserve">~ </w:t>
      </w:r>
      <w:r w:rsidRPr="008D071F">
        <w:t>Matthew 13:31</w:t>
      </w:r>
      <w:r w:rsidRPr="00316C44">
        <w:rPr>
          <w:rStyle w:val="Strong"/>
          <w:b w:val="0"/>
          <w:bCs/>
        </w:rPr>
        <w:t>b-32a (NIV)</w:t>
      </w:r>
      <w:bookmarkEnd w:id="151"/>
    </w:p>
    <w:p w14:paraId="3E46CC16" w14:textId="77777777" w:rsidR="002350B6" w:rsidRPr="00316C44" w:rsidRDefault="002350B6" w:rsidP="00433E7A">
      <w:pPr>
        <w:pStyle w:val="NoSpacing"/>
        <w:spacing w:line="233" w:lineRule="auto"/>
      </w:pPr>
    </w:p>
    <w:p w14:paraId="2FA5E061" w14:textId="77777777" w:rsidR="007A0990" w:rsidRDefault="002350B6" w:rsidP="007A0990">
      <w:pPr>
        <w:spacing w:after="120" w:line="233" w:lineRule="auto"/>
        <w:rPr>
          <w:rStyle w:val="woj"/>
          <w:szCs w:val="23"/>
        </w:rPr>
      </w:pPr>
      <w:r w:rsidRPr="00316C44">
        <w:rPr>
          <w:szCs w:val="23"/>
        </w:rPr>
        <w:t xml:space="preserve">“Once again, the kingdom of heaven is like a net that was let down into the lake and caught all kinds of fish. </w:t>
      </w:r>
      <w:r w:rsidRPr="00316C44">
        <w:rPr>
          <w:rStyle w:val="woj"/>
          <w:szCs w:val="23"/>
        </w:rPr>
        <w:t xml:space="preserve">When it was full, the fishermen pulled it up on the shore. </w:t>
      </w:r>
    </w:p>
    <w:p w14:paraId="3D10498D" w14:textId="403B2332" w:rsidR="002350B6" w:rsidRPr="00316C44" w:rsidRDefault="007A0990" w:rsidP="00433E7A">
      <w:pPr>
        <w:spacing w:line="233" w:lineRule="auto"/>
        <w:rPr>
          <w:szCs w:val="23"/>
        </w:rPr>
      </w:pPr>
      <w:r w:rsidRPr="007A0990">
        <w:rPr>
          <w:rStyle w:val="woj"/>
          <w:spacing w:val="-2"/>
          <w:szCs w:val="23"/>
        </w:rPr>
        <w:t>“</w:t>
      </w:r>
      <w:r w:rsidR="002350B6" w:rsidRPr="007A0990">
        <w:rPr>
          <w:rStyle w:val="woj"/>
          <w:spacing w:val="-2"/>
          <w:szCs w:val="23"/>
        </w:rPr>
        <w:t>Then they sat down and collected the good fish in baskets,</w:t>
      </w:r>
      <w:r w:rsidR="002350B6" w:rsidRPr="00316C44">
        <w:rPr>
          <w:rStyle w:val="woj"/>
          <w:szCs w:val="23"/>
        </w:rPr>
        <w:t xml:space="preserve"> but threw the bad away.</w:t>
      </w:r>
      <w:r w:rsidR="002350B6" w:rsidRPr="00316C44">
        <w:rPr>
          <w:szCs w:val="23"/>
        </w:rPr>
        <w:t>”</w:t>
      </w:r>
    </w:p>
    <w:p w14:paraId="34E26CBB" w14:textId="77777777" w:rsidR="002350B6" w:rsidRPr="00316C44" w:rsidRDefault="002350B6" w:rsidP="00433E7A">
      <w:pPr>
        <w:pStyle w:val="VerseReference"/>
        <w:spacing w:line="233" w:lineRule="auto"/>
      </w:pPr>
      <w:bookmarkStart w:id="152" w:name="_Toc115871292"/>
      <w:r w:rsidRPr="00316C44">
        <w:rPr>
          <w:rStyle w:val="text"/>
        </w:rPr>
        <w:t xml:space="preserve">~ </w:t>
      </w:r>
      <w:r w:rsidRPr="008D071F">
        <w:rPr>
          <w:bCs w:val="0"/>
        </w:rPr>
        <w:t>Matthew 13:47</w:t>
      </w:r>
      <w:r w:rsidRPr="00316C44">
        <w:rPr>
          <w:rStyle w:val="Strong"/>
          <w:b w:val="0"/>
        </w:rPr>
        <w:t>-48 (NIV)</w:t>
      </w:r>
      <w:bookmarkEnd w:id="152"/>
    </w:p>
    <w:p w14:paraId="6CB43D2D" w14:textId="77777777" w:rsidR="00CE7C37" w:rsidRDefault="00CE7C37" w:rsidP="00CE7C37">
      <w:pPr>
        <w:spacing w:after="120" w:line="233" w:lineRule="auto"/>
        <w:rPr>
          <w:szCs w:val="23"/>
        </w:rPr>
      </w:pPr>
      <w:r w:rsidRPr="00316C44">
        <w:rPr>
          <w:smallCaps/>
          <w:szCs w:val="23"/>
        </w:rPr>
        <w:lastRenderedPageBreak/>
        <w:t>“</w:t>
      </w:r>
      <w:r w:rsidRPr="00316C44">
        <w:rPr>
          <w:szCs w:val="23"/>
        </w:rPr>
        <w:t xml:space="preserve">Again, the kingdom of heaven is like a merchant looking for fine pearls. </w:t>
      </w:r>
    </w:p>
    <w:p w14:paraId="599BE334" w14:textId="1C22AB0D" w:rsidR="00CE7C37" w:rsidRPr="00316C44" w:rsidRDefault="00CE7C37" w:rsidP="00CE7C37">
      <w:pPr>
        <w:spacing w:line="233" w:lineRule="auto"/>
        <w:rPr>
          <w:szCs w:val="23"/>
        </w:rPr>
      </w:pPr>
      <w:r w:rsidRPr="00CE7C37">
        <w:rPr>
          <w:spacing w:val="-2"/>
          <w:szCs w:val="23"/>
        </w:rPr>
        <w:t>“When he found one of great value, he went away and sold</w:t>
      </w:r>
      <w:r w:rsidRPr="00316C44">
        <w:rPr>
          <w:szCs w:val="23"/>
        </w:rPr>
        <w:t xml:space="preserve"> everything he had and bought it.</w:t>
      </w:r>
      <w:r w:rsidRPr="00316C44">
        <w:rPr>
          <w:smallCaps/>
          <w:szCs w:val="23"/>
        </w:rPr>
        <w:t>”</w:t>
      </w:r>
    </w:p>
    <w:p w14:paraId="4C682578" w14:textId="77777777" w:rsidR="00CE7C37" w:rsidRPr="00316C44" w:rsidRDefault="00CE7C37" w:rsidP="00CE7C37">
      <w:pPr>
        <w:pStyle w:val="VerseReference"/>
        <w:spacing w:line="233" w:lineRule="auto"/>
      </w:pPr>
      <w:bookmarkStart w:id="153" w:name="_Toc115871291"/>
      <w:r w:rsidRPr="00316C44">
        <w:rPr>
          <w:rStyle w:val="text"/>
        </w:rPr>
        <w:t xml:space="preserve">~ </w:t>
      </w:r>
      <w:r w:rsidRPr="008D071F">
        <w:t>Matthew 13:45</w:t>
      </w:r>
      <w:r w:rsidRPr="00316C44">
        <w:rPr>
          <w:rStyle w:val="Strong"/>
          <w:b w:val="0"/>
          <w:bCs/>
        </w:rPr>
        <w:t>-46 (NIV)</w:t>
      </w:r>
      <w:bookmarkEnd w:id="153"/>
    </w:p>
    <w:p w14:paraId="2486918B" w14:textId="77777777" w:rsidR="00B259EE" w:rsidRPr="00B259EE" w:rsidRDefault="00B259EE" w:rsidP="00B259EE">
      <w:pPr>
        <w:pStyle w:val="NoSpacing"/>
        <w:rPr>
          <w:sz w:val="20"/>
          <w:szCs w:val="28"/>
        </w:rPr>
      </w:pPr>
    </w:p>
    <w:p w14:paraId="75BF2975" w14:textId="77777777" w:rsidR="00B259EE" w:rsidRDefault="002350B6" w:rsidP="00B259EE">
      <w:pPr>
        <w:spacing w:after="120" w:line="245" w:lineRule="auto"/>
        <w:rPr>
          <w:rFonts w:eastAsia="Times New Roman"/>
          <w:szCs w:val="23"/>
        </w:rPr>
      </w:pPr>
      <w:r w:rsidRPr="00316C44">
        <w:rPr>
          <w:rFonts w:eastAsia="Times New Roman"/>
          <w:szCs w:val="23"/>
        </w:rPr>
        <w:t xml:space="preserve">And again Jesus spoke to them in parables, saying, </w:t>
      </w:r>
    </w:p>
    <w:p w14:paraId="4AAF1E6E" w14:textId="271BEF7C" w:rsidR="002350B6" w:rsidRPr="00316C44" w:rsidRDefault="002350B6" w:rsidP="00B259EE">
      <w:pPr>
        <w:spacing w:after="120" w:line="245" w:lineRule="auto"/>
        <w:rPr>
          <w:rFonts w:eastAsia="Times New Roman"/>
          <w:szCs w:val="23"/>
        </w:rPr>
      </w:pPr>
      <w:r w:rsidRPr="00316C44">
        <w:rPr>
          <w:rFonts w:eastAsia="Times New Roman"/>
          <w:szCs w:val="23"/>
        </w:rPr>
        <w:t xml:space="preserve">“The kingdom of heaven may be compared to a king who gave a wedding feast for his son, and sent his servants to call those who were invited to the wedding feast, but they would not come. </w:t>
      </w:r>
    </w:p>
    <w:p w14:paraId="3B2F3FD9" w14:textId="6D8A79C5" w:rsidR="002350B6" w:rsidRPr="00316C44" w:rsidRDefault="002350B6" w:rsidP="00B259EE">
      <w:pPr>
        <w:spacing w:after="120" w:line="245" w:lineRule="auto"/>
        <w:rPr>
          <w:rFonts w:eastAsia="Times New Roman"/>
          <w:szCs w:val="23"/>
        </w:rPr>
      </w:pPr>
      <w:r w:rsidRPr="00316C44">
        <w:rPr>
          <w:rFonts w:eastAsia="Times New Roman"/>
          <w:szCs w:val="23"/>
        </w:rPr>
        <w:t>“Again he sent other servants, saying, ‘Tell those who are invited, “See, I have prepared my dinner, my oxen and my fat calves have been slaughtered, and everything is ready. Come to the wedding feast.</w:t>
      </w:r>
      <w:r w:rsidR="00C60CAB">
        <w:rPr>
          <w:rFonts w:eastAsia="Times New Roman"/>
          <w:szCs w:val="23"/>
        </w:rPr>
        <w:t>”’</w:t>
      </w:r>
    </w:p>
    <w:p w14:paraId="1EB1322A" w14:textId="77777777" w:rsidR="002350B6" w:rsidRPr="00316C44" w:rsidRDefault="002350B6" w:rsidP="00B259EE">
      <w:pPr>
        <w:spacing w:after="120" w:line="245" w:lineRule="auto"/>
        <w:rPr>
          <w:rFonts w:eastAsia="Times New Roman"/>
          <w:szCs w:val="23"/>
        </w:rPr>
      </w:pPr>
      <w:r w:rsidRPr="00316C44">
        <w:rPr>
          <w:rFonts w:eastAsia="Times New Roman"/>
          <w:szCs w:val="23"/>
        </w:rPr>
        <w:t>“But they paid no attention and went off, one to his farm, another to his business, while the rest seized his servants, treated them shamefully, and killed them.</w:t>
      </w:r>
    </w:p>
    <w:p w14:paraId="0EDE2FEE" w14:textId="77777777" w:rsidR="002350B6" w:rsidRPr="00316C44" w:rsidRDefault="002350B6" w:rsidP="00B259EE">
      <w:pPr>
        <w:spacing w:after="120" w:line="245" w:lineRule="auto"/>
        <w:rPr>
          <w:rFonts w:eastAsia="Times New Roman"/>
          <w:smallCaps/>
          <w:szCs w:val="23"/>
        </w:rPr>
      </w:pPr>
      <w:r w:rsidRPr="00316C44">
        <w:rPr>
          <w:rFonts w:eastAsia="Times New Roman"/>
          <w:szCs w:val="23"/>
        </w:rPr>
        <w:t>“The king was angry, and he sent his troops and destroyed those murderers and burned their city.</w:t>
      </w:r>
      <w:r w:rsidRPr="00316C44">
        <w:rPr>
          <w:rFonts w:eastAsia="Times New Roman"/>
          <w:smallCaps/>
          <w:szCs w:val="23"/>
        </w:rPr>
        <w:t xml:space="preserve"> </w:t>
      </w:r>
    </w:p>
    <w:p w14:paraId="7CE1798D" w14:textId="77777777" w:rsidR="002350B6" w:rsidRPr="00316C44" w:rsidRDefault="002350B6" w:rsidP="00B259EE">
      <w:pPr>
        <w:spacing w:after="120" w:line="245" w:lineRule="auto"/>
        <w:rPr>
          <w:rFonts w:eastAsia="Times New Roman"/>
          <w:szCs w:val="23"/>
        </w:rPr>
      </w:pPr>
      <w:r w:rsidRPr="00316C44">
        <w:rPr>
          <w:rFonts w:eastAsia="Times New Roman"/>
          <w:smallCaps/>
          <w:szCs w:val="23"/>
        </w:rPr>
        <w:t>“</w:t>
      </w:r>
      <w:r w:rsidRPr="00316C44">
        <w:rPr>
          <w:rFonts w:eastAsia="Times New Roman"/>
          <w:szCs w:val="23"/>
        </w:rPr>
        <w:t>Then he said to his servants, ‘The wedding feast is ready, but those invited were not worthy.</w:t>
      </w:r>
      <w:r w:rsidRPr="00316C44">
        <w:rPr>
          <w:rFonts w:eastAsia="Times New Roman"/>
          <w:smallCaps/>
          <w:szCs w:val="23"/>
        </w:rPr>
        <w:t xml:space="preserve"> </w:t>
      </w:r>
      <w:r w:rsidRPr="00316C44">
        <w:rPr>
          <w:rFonts w:eastAsia="Times New Roman"/>
          <w:szCs w:val="23"/>
        </w:rPr>
        <w:t xml:space="preserve">Go therefore to the main roads and invite to the wedding feast as many as </w:t>
      </w:r>
      <w:r w:rsidRPr="00316C44">
        <w:rPr>
          <w:rFonts w:eastAsia="Times New Roman"/>
          <w:szCs w:val="23"/>
        </w:rPr>
        <w:br/>
        <w:t>you find.’</w:t>
      </w:r>
    </w:p>
    <w:p w14:paraId="710109FC" w14:textId="77777777" w:rsidR="002350B6" w:rsidRPr="00316C44" w:rsidRDefault="002350B6" w:rsidP="00B259EE">
      <w:pPr>
        <w:spacing w:after="120" w:line="245" w:lineRule="auto"/>
        <w:rPr>
          <w:rFonts w:eastAsia="Times New Roman"/>
          <w:szCs w:val="23"/>
        </w:rPr>
      </w:pPr>
      <w:r w:rsidRPr="00316C44">
        <w:rPr>
          <w:rFonts w:eastAsia="Times New Roman"/>
          <w:szCs w:val="23"/>
        </w:rPr>
        <w:t xml:space="preserve">“And those servants went out into the roads and gathered all whom they found, both bad and good. </w:t>
      </w:r>
    </w:p>
    <w:p w14:paraId="4FE8FAD0" w14:textId="77777777" w:rsidR="002350B6" w:rsidRPr="00316C44" w:rsidRDefault="002350B6" w:rsidP="002350B6">
      <w:pPr>
        <w:spacing w:line="245" w:lineRule="auto"/>
        <w:rPr>
          <w:rFonts w:eastAsia="Times New Roman"/>
          <w:szCs w:val="23"/>
        </w:rPr>
      </w:pPr>
      <w:r w:rsidRPr="00316C44">
        <w:rPr>
          <w:rFonts w:eastAsia="Times New Roman"/>
          <w:szCs w:val="23"/>
        </w:rPr>
        <w:t>“So the wedding hall was filled with guests.”</w:t>
      </w:r>
    </w:p>
    <w:p w14:paraId="37EAD78D" w14:textId="77777777" w:rsidR="002350B6" w:rsidRPr="00316C44" w:rsidRDefault="002350B6" w:rsidP="002350B6">
      <w:pPr>
        <w:pStyle w:val="VerseReference"/>
        <w:spacing w:line="245" w:lineRule="auto"/>
      </w:pPr>
      <w:bookmarkStart w:id="154" w:name="_Toc115871295"/>
      <w:r w:rsidRPr="00316C44">
        <w:rPr>
          <w:rStyle w:val="text"/>
        </w:rPr>
        <w:t xml:space="preserve">~ </w:t>
      </w:r>
      <w:r w:rsidRPr="00316C44">
        <w:t>Matthew 22:1-10 (ESV)</w:t>
      </w:r>
      <w:bookmarkEnd w:id="154"/>
    </w:p>
    <w:p w14:paraId="475C1BD5" w14:textId="77777777" w:rsidR="002350B6" w:rsidRPr="00316C44" w:rsidRDefault="002350B6" w:rsidP="002350B6">
      <w:pPr>
        <w:pStyle w:val="NoSpacing"/>
        <w:spacing w:line="245" w:lineRule="auto"/>
        <w:rPr>
          <w:rStyle w:val="text"/>
          <w:sz w:val="20"/>
          <w:szCs w:val="23"/>
        </w:rPr>
      </w:pPr>
    </w:p>
    <w:p w14:paraId="33A48B87" w14:textId="77777777" w:rsidR="002350B6" w:rsidRPr="00316C44" w:rsidRDefault="002350B6" w:rsidP="002350B6">
      <w:pPr>
        <w:spacing w:line="245" w:lineRule="auto"/>
        <w:rPr>
          <w:szCs w:val="23"/>
        </w:rPr>
      </w:pPr>
      <w:r w:rsidRPr="006220A1">
        <w:rPr>
          <w:spacing w:val="2"/>
          <w:szCs w:val="23"/>
        </w:rPr>
        <w:t>“</w:t>
      </w:r>
      <w:r w:rsidRPr="006220A1">
        <w:rPr>
          <w:rStyle w:val="woj"/>
          <w:spacing w:val="2"/>
        </w:rPr>
        <w:t xml:space="preserve">I will give you the keys of the kingdom of heaven, </w:t>
      </w:r>
      <w:r w:rsidRPr="006220A1">
        <w:rPr>
          <w:rStyle w:val="woj"/>
          <w:spacing w:val="2"/>
        </w:rPr>
        <w:br/>
      </w:r>
      <w:r w:rsidRPr="00316C44">
        <w:rPr>
          <w:rStyle w:val="woj"/>
        </w:rPr>
        <w:t xml:space="preserve">and whatever you bind on earth shall be bound in heaven, </w:t>
      </w:r>
      <w:r w:rsidRPr="008F335C">
        <w:rPr>
          <w:rStyle w:val="woj"/>
          <w:spacing w:val="-2"/>
        </w:rPr>
        <w:t>and whatever you loose on earth shall be loosed in heaven.</w:t>
      </w:r>
      <w:r w:rsidRPr="008F335C">
        <w:rPr>
          <w:spacing w:val="-2"/>
          <w:szCs w:val="23"/>
        </w:rPr>
        <w:t>”</w:t>
      </w:r>
    </w:p>
    <w:p w14:paraId="4A898904" w14:textId="77777777" w:rsidR="002350B6" w:rsidRPr="00316C44" w:rsidRDefault="002350B6" w:rsidP="002350B6">
      <w:pPr>
        <w:pStyle w:val="VerseReference"/>
        <w:spacing w:line="245" w:lineRule="auto"/>
      </w:pPr>
      <w:bookmarkStart w:id="155" w:name="_Toc115871296"/>
      <w:r w:rsidRPr="00316C44">
        <w:t xml:space="preserve">~ </w:t>
      </w:r>
      <w:r w:rsidRPr="008D071F">
        <w:rPr>
          <w:bCs w:val="0"/>
        </w:rPr>
        <w:t>Matthew 16:19</w:t>
      </w:r>
      <w:r w:rsidRPr="00316C44">
        <w:rPr>
          <w:rStyle w:val="Strong"/>
          <w:b w:val="0"/>
        </w:rPr>
        <w:t xml:space="preserve"> (ESV)</w:t>
      </w:r>
      <w:bookmarkEnd w:id="155"/>
    </w:p>
    <w:p w14:paraId="195A4987" w14:textId="77777777" w:rsidR="002350B6" w:rsidRPr="00316C44" w:rsidRDefault="002350B6" w:rsidP="002350B6">
      <w:pPr>
        <w:pStyle w:val="NoSpacing"/>
        <w:spacing w:line="245" w:lineRule="auto"/>
        <w:rPr>
          <w:sz w:val="20"/>
        </w:rPr>
      </w:pPr>
    </w:p>
    <w:p w14:paraId="37C3892C" w14:textId="77777777" w:rsidR="002350B6" w:rsidRPr="00316C44" w:rsidRDefault="002350B6" w:rsidP="002350B6">
      <w:pPr>
        <w:spacing w:line="245" w:lineRule="auto"/>
        <w:rPr>
          <w:szCs w:val="23"/>
        </w:rPr>
      </w:pPr>
      <w:r w:rsidRPr="00316C44">
        <w:rPr>
          <w:smallCaps/>
          <w:szCs w:val="23"/>
        </w:rPr>
        <w:t>“</w:t>
      </w:r>
      <w:r w:rsidRPr="00316C44">
        <w:rPr>
          <w:szCs w:val="23"/>
        </w:rPr>
        <w:t>So don</w:t>
      </w:r>
      <w:r w:rsidRPr="00316C44">
        <w:rPr>
          <w:smallCaps/>
          <w:szCs w:val="23"/>
        </w:rPr>
        <w:t>’</w:t>
      </w:r>
      <w:r w:rsidRPr="00316C44">
        <w:rPr>
          <w:szCs w:val="23"/>
        </w:rPr>
        <w:t>t be afraid, little flock. For it gives your Father great happiness to give you the Kingdom.</w:t>
      </w:r>
      <w:r w:rsidRPr="00316C44">
        <w:rPr>
          <w:smallCaps/>
          <w:szCs w:val="23"/>
        </w:rPr>
        <w:t>”</w:t>
      </w:r>
    </w:p>
    <w:p w14:paraId="6372419C" w14:textId="7264E6BE" w:rsidR="002350B6" w:rsidRDefault="002350B6" w:rsidP="002350B6">
      <w:pPr>
        <w:pStyle w:val="VerseReference"/>
        <w:spacing w:line="245" w:lineRule="auto"/>
      </w:pPr>
      <w:bookmarkStart w:id="156" w:name="_Toc115871297"/>
      <w:r w:rsidRPr="00316C44">
        <w:rPr>
          <w:rStyle w:val="text"/>
        </w:rPr>
        <w:t xml:space="preserve">~ </w:t>
      </w:r>
      <w:r w:rsidRPr="00316C44">
        <w:t>Luke 12:32 (NLT)</w:t>
      </w:r>
      <w:bookmarkEnd w:id="156"/>
    </w:p>
    <w:p w14:paraId="22CFA8E7" w14:textId="77777777" w:rsidR="00FA5DDC" w:rsidRPr="00FA5DDC" w:rsidRDefault="00380939" w:rsidP="00FA5DDC">
      <w:pPr>
        <w:spacing w:line="250" w:lineRule="auto"/>
        <w:rPr>
          <w:spacing w:val="2"/>
          <w:szCs w:val="23"/>
        </w:rPr>
      </w:pPr>
      <w:r>
        <w:rPr>
          <w:spacing w:val="2"/>
          <w:szCs w:val="23"/>
        </w:rPr>
        <w:br w:type="page"/>
      </w:r>
      <w:r w:rsidR="00FA5DDC" w:rsidRPr="00FA5DDC">
        <w:rPr>
          <w:smallCaps/>
          <w:spacing w:val="2"/>
          <w:szCs w:val="23"/>
        </w:rPr>
        <w:lastRenderedPageBreak/>
        <w:t>“</w:t>
      </w:r>
      <w:r w:rsidR="00FA5DDC" w:rsidRPr="00FA5DDC">
        <w:rPr>
          <w:spacing w:val="2"/>
          <w:szCs w:val="23"/>
        </w:rPr>
        <w:t xml:space="preserve">To the one who is victorious, I will give the right to </w:t>
      </w:r>
    </w:p>
    <w:p w14:paraId="138F79EA" w14:textId="77777777" w:rsidR="00FA5DDC" w:rsidRPr="00316C44" w:rsidRDefault="00FA5DDC" w:rsidP="00FA5DDC">
      <w:pPr>
        <w:spacing w:line="250" w:lineRule="auto"/>
        <w:rPr>
          <w:szCs w:val="23"/>
        </w:rPr>
      </w:pPr>
      <w:r w:rsidRPr="00316C44">
        <w:rPr>
          <w:szCs w:val="23"/>
        </w:rPr>
        <w:t>eat from the tree of life, which is in the paradise of God.</w:t>
      </w:r>
      <w:r w:rsidRPr="00316C44">
        <w:rPr>
          <w:smallCaps/>
          <w:szCs w:val="23"/>
        </w:rPr>
        <w:t>”</w:t>
      </w:r>
    </w:p>
    <w:p w14:paraId="0244D13D" w14:textId="77777777" w:rsidR="00FA5DDC" w:rsidRPr="00316C44" w:rsidRDefault="00FA5DDC" w:rsidP="00FA5DDC">
      <w:pPr>
        <w:pStyle w:val="VerseReference"/>
        <w:spacing w:line="250" w:lineRule="auto"/>
      </w:pPr>
      <w:bookmarkStart w:id="157" w:name="_Toc115871304"/>
      <w:r w:rsidRPr="00316C44">
        <w:rPr>
          <w:rStyle w:val="text"/>
        </w:rPr>
        <w:t xml:space="preserve">~ </w:t>
      </w:r>
      <w:r w:rsidRPr="0049705B">
        <w:t>Revelation 2:7</w:t>
      </w:r>
      <w:r w:rsidRPr="00316C44">
        <w:rPr>
          <w:rStyle w:val="Strong"/>
          <w:b w:val="0"/>
          <w:bCs/>
        </w:rPr>
        <w:t>b (NIV)</w:t>
      </w:r>
      <w:bookmarkEnd w:id="157"/>
    </w:p>
    <w:p w14:paraId="251BD2B9" w14:textId="77777777" w:rsidR="00FA5DDC" w:rsidRPr="00977DCC" w:rsidRDefault="00FA5DDC" w:rsidP="00FA5DDC">
      <w:pPr>
        <w:pStyle w:val="NoSpacing"/>
        <w:spacing w:line="250" w:lineRule="auto"/>
        <w:rPr>
          <w:sz w:val="24"/>
          <w:szCs w:val="32"/>
        </w:rPr>
      </w:pPr>
    </w:p>
    <w:p w14:paraId="24573876" w14:textId="376FDA94" w:rsidR="00491055" w:rsidRPr="00DE14FC" w:rsidRDefault="002B73F0" w:rsidP="00754CFE">
      <w:pPr>
        <w:tabs>
          <w:tab w:val="clear" w:pos="360"/>
        </w:tabs>
        <w:spacing w:after="160"/>
        <w:rPr>
          <w:spacing w:val="2"/>
          <w:szCs w:val="23"/>
        </w:rPr>
      </w:pPr>
      <w:r w:rsidRPr="00DE14FC">
        <w:rPr>
          <w:spacing w:val="2"/>
          <w:szCs w:val="23"/>
        </w:rPr>
        <w:t xml:space="preserve">“All who are </w:t>
      </w:r>
      <w:r w:rsidRPr="00DE14FC">
        <w:rPr>
          <w:bCs/>
          <w:spacing w:val="2"/>
          <w:szCs w:val="23"/>
        </w:rPr>
        <w:t>victorious</w:t>
      </w:r>
      <w:r w:rsidRPr="00DE14FC">
        <w:rPr>
          <w:spacing w:val="2"/>
          <w:szCs w:val="23"/>
        </w:rPr>
        <w:t xml:space="preserve"> will be clothed in white. </w:t>
      </w:r>
    </w:p>
    <w:p w14:paraId="411DD17F" w14:textId="77777777" w:rsidR="002B73F0" w:rsidRPr="00DE14FC" w:rsidRDefault="00491055" w:rsidP="00BC0394">
      <w:pPr>
        <w:spacing w:line="250" w:lineRule="auto"/>
        <w:rPr>
          <w:spacing w:val="2"/>
          <w:szCs w:val="23"/>
        </w:rPr>
      </w:pPr>
      <w:r w:rsidRPr="00DE14FC">
        <w:rPr>
          <w:spacing w:val="2"/>
          <w:szCs w:val="23"/>
        </w:rPr>
        <w:t>“</w:t>
      </w:r>
      <w:r w:rsidR="002B73F0" w:rsidRPr="00DE14FC">
        <w:rPr>
          <w:spacing w:val="2"/>
          <w:szCs w:val="23"/>
        </w:rPr>
        <w:t xml:space="preserve">I will never erase their names from the Book of Life, </w:t>
      </w:r>
      <w:r w:rsidRPr="00DE14FC">
        <w:rPr>
          <w:spacing w:val="2"/>
          <w:szCs w:val="23"/>
        </w:rPr>
        <w:br/>
      </w:r>
      <w:r w:rsidR="002B73F0" w:rsidRPr="00DE14FC">
        <w:rPr>
          <w:spacing w:val="2"/>
          <w:szCs w:val="23"/>
        </w:rPr>
        <w:t xml:space="preserve">but I will announce before my Father and his angels </w:t>
      </w:r>
      <w:r w:rsidR="00DE14FC" w:rsidRPr="00DE14FC">
        <w:rPr>
          <w:spacing w:val="2"/>
          <w:szCs w:val="23"/>
        </w:rPr>
        <w:br/>
      </w:r>
      <w:r w:rsidR="002B73F0" w:rsidRPr="00DE14FC">
        <w:rPr>
          <w:spacing w:val="2"/>
          <w:szCs w:val="23"/>
        </w:rPr>
        <w:t>that they are mine.</w:t>
      </w:r>
      <w:r w:rsidR="002B73F0" w:rsidRPr="00DE14FC">
        <w:rPr>
          <w:smallCaps/>
          <w:spacing w:val="2"/>
          <w:szCs w:val="23"/>
        </w:rPr>
        <w:t>”</w:t>
      </w:r>
    </w:p>
    <w:p w14:paraId="2FFACBAE" w14:textId="7A85AC25" w:rsidR="002B73F0" w:rsidRPr="00316C44" w:rsidRDefault="002B73F0" w:rsidP="00BC0394">
      <w:pPr>
        <w:pStyle w:val="VerseReference"/>
        <w:spacing w:line="250" w:lineRule="auto"/>
      </w:pPr>
      <w:bookmarkStart w:id="158" w:name="_Toc115871303"/>
      <w:r w:rsidRPr="00316C44">
        <w:rPr>
          <w:rStyle w:val="text"/>
        </w:rPr>
        <w:t xml:space="preserve">~ </w:t>
      </w:r>
      <w:r w:rsidRPr="0049705B">
        <w:t>Revelation 3:5</w:t>
      </w:r>
      <w:r w:rsidRPr="00316C44">
        <w:rPr>
          <w:rStyle w:val="Strong"/>
          <w:b w:val="0"/>
          <w:bCs/>
        </w:rPr>
        <w:t xml:space="preserve"> (NLT)</w:t>
      </w:r>
      <w:bookmarkEnd w:id="158"/>
    </w:p>
    <w:p w14:paraId="2E949CFC" w14:textId="77777777" w:rsidR="00BC0394" w:rsidRPr="00977DCC" w:rsidRDefault="00BC0394" w:rsidP="00BC0394">
      <w:pPr>
        <w:pStyle w:val="NoSpacing"/>
        <w:spacing w:line="250" w:lineRule="auto"/>
        <w:rPr>
          <w:sz w:val="24"/>
          <w:szCs w:val="32"/>
        </w:rPr>
      </w:pPr>
    </w:p>
    <w:p w14:paraId="2EE5AAA5" w14:textId="77777777" w:rsidR="002B73F0" w:rsidRPr="00316C44" w:rsidRDefault="002B73F0" w:rsidP="00BC0394">
      <w:pPr>
        <w:spacing w:line="250" w:lineRule="auto"/>
        <w:rPr>
          <w:szCs w:val="23"/>
        </w:rPr>
      </w:pPr>
      <w:r w:rsidRPr="00316C44">
        <w:rPr>
          <w:smallCaps/>
          <w:szCs w:val="23"/>
        </w:rPr>
        <w:t>“</w:t>
      </w:r>
      <w:r w:rsidRPr="00316C44">
        <w:rPr>
          <w:szCs w:val="23"/>
        </w:rPr>
        <w:t>The one who is victorious will not be hurt at all by the second death.</w:t>
      </w:r>
      <w:r w:rsidRPr="00316C44">
        <w:rPr>
          <w:smallCaps/>
          <w:szCs w:val="23"/>
        </w:rPr>
        <w:t>”</w:t>
      </w:r>
    </w:p>
    <w:p w14:paraId="3BD037BC" w14:textId="387FFB10" w:rsidR="002B73F0" w:rsidRPr="00316C44" w:rsidRDefault="002B73F0" w:rsidP="00BC0394">
      <w:pPr>
        <w:pStyle w:val="VerseReference"/>
        <w:spacing w:line="250" w:lineRule="auto"/>
      </w:pPr>
      <w:bookmarkStart w:id="159" w:name="_Toc115871305"/>
      <w:r w:rsidRPr="00316C44">
        <w:rPr>
          <w:rStyle w:val="text"/>
        </w:rPr>
        <w:t xml:space="preserve">~ </w:t>
      </w:r>
      <w:r w:rsidRPr="0049705B">
        <w:t>Revelation 2:11</w:t>
      </w:r>
      <w:r w:rsidRPr="00316C44">
        <w:rPr>
          <w:rStyle w:val="Strong"/>
          <w:b w:val="0"/>
          <w:bCs/>
        </w:rPr>
        <w:t>b (NIV)</w:t>
      </w:r>
      <w:bookmarkEnd w:id="159"/>
    </w:p>
    <w:p w14:paraId="2D998F03" w14:textId="77777777" w:rsidR="00977DCC" w:rsidRPr="00977DCC" w:rsidRDefault="00977DCC" w:rsidP="00977DCC">
      <w:pPr>
        <w:pStyle w:val="NoSpacing"/>
        <w:spacing w:line="250" w:lineRule="auto"/>
        <w:rPr>
          <w:sz w:val="24"/>
          <w:szCs w:val="32"/>
        </w:rPr>
      </w:pPr>
    </w:p>
    <w:p w14:paraId="47A8B0C0" w14:textId="77777777" w:rsidR="00491055" w:rsidRPr="00316C44" w:rsidRDefault="002B73F0" w:rsidP="00754CFE">
      <w:pPr>
        <w:spacing w:after="160" w:line="250" w:lineRule="auto"/>
        <w:rPr>
          <w:szCs w:val="23"/>
        </w:rPr>
      </w:pPr>
      <w:r w:rsidRPr="00316C44">
        <w:rPr>
          <w:smallCaps/>
          <w:szCs w:val="23"/>
        </w:rPr>
        <w:t>“</w:t>
      </w:r>
      <w:r w:rsidRPr="00316C44">
        <w:rPr>
          <w:szCs w:val="23"/>
        </w:rPr>
        <w:t xml:space="preserve">To everyone who is </w:t>
      </w:r>
      <w:r w:rsidRPr="00316C44">
        <w:rPr>
          <w:bCs/>
          <w:szCs w:val="23"/>
        </w:rPr>
        <w:t>victorious</w:t>
      </w:r>
      <w:r w:rsidRPr="00316C44">
        <w:rPr>
          <w:szCs w:val="23"/>
        </w:rPr>
        <w:t xml:space="preserve"> I will give some of the manna that has been hidden away in heaven. </w:t>
      </w:r>
    </w:p>
    <w:p w14:paraId="2D918733" w14:textId="77777777" w:rsidR="002B73F0" w:rsidRPr="00316C44" w:rsidRDefault="00491055" w:rsidP="00BC0394">
      <w:pPr>
        <w:spacing w:line="250" w:lineRule="auto"/>
        <w:rPr>
          <w:szCs w:val="23"/>
        </w:rPr>
      </w:pPr>
      <w:r w:rsidRPr="00316C44">
        <w:rPr>
          <w:szCs w:val="23"/>
        </w:rPr>
        <w:t>“</w:t>
      </w:r>
      <w:r w:rsidR="002B73F0" w:rsidRPr="00316C44">
        <w:rPr>
          <w:szCs w:val="23"/>
        </w:rPr>
        <w:t>And I will give to each one a white stone, and on the stone will be engraved a new name that no one understands except the one who receives it.</w:t>
      </w:r>
      <w:r w:rsidR="002B73F0" w:rsidRPr="00316C44">
        <w:rPr>
          <w:smallCaps/>
          <w:szCs w:val="23"/>
        </w:rPr>
        <w:t>”</w:t>
      </w:r>
    </w:p>
    <w:p w14:paraId="42FC7403" w14:textId="036159D9" w:rsidR="002B73F0" w:rsidRPr="00316C44" w:rsidRDefault="002B73F0" w:rsidP="00BC0394">
      <w:pPr>
        <w:pStyle w:val="VerseReference"/>
        <w:spacing w:line="250" w:lineRule="auto"/>
      </w:pPr>
      <w:bookmarkStart w:id="160" w:name="_Toc115871306"/>
      <w:r w:rsidRPr="00316C44">
        <w:rPr>
          <w:rStyle w:val="text"/>
        </w:rPr>
        <w:t xml:space="preserve">~ </w:t>
      </w:r>
      <w:r w:rsidRPr="006F4A5B">
        <w:t>Revelation 2:17</w:t>
      </w:r>
      <w:r w:rsidRPr="00316C44">
        <w:rPr>
          <w:rStyle w:val="Strong"/>
          <w:b w:val="0"/>
          <w:bCs/>
        </w:rPr>
        <w:t>b (NLT)</w:t>
      </w:r>
      <w:bookmarkEnd w:id="160"/>
    </w:p>
    <w:p w14:paraId="7710385C" w14:textId="77777777" w:rsidR="00977DCC" w:rsidRPr="00977DCC" w:rsidRDefault="00977DCC" w:rsidP="00977DCC">
      <w:pPr>
        <w:pStyle w:val="NoSpacing"/>
        <w:spacing w:line="250" w:lineRule="auto"/>
        <w:rPr>
          <w:sz w:val="24"/>
          <w:szCs w:val="32"/>
        </w:rPr>
      </w:pPr>
    </w:p>
    <w:p w14:paraId="6E44EAD6" w14:textId="77777777" w:rsidR="002B73F0" w:rsidRPr="00316C44" w:rsidRDefault="002B73F0" w:rsidP="00BC0394">
      <w:pPr>
        <w:spacing w:line="250" w:lineRule="auto"/>
        <w:rPr>
          <w:szCs w:val="23"/>
        </w:rPr>
      </w:pPr>
      <w:r w:rsidRPr="00316C44">
        <w:rPr>
          <w:szCs w:val="23"/>
        </w:rPr>
        <w:t>“The one who is victorious I will make a pillar in the temple of my God. Never again will they leave it.”</w:t>
      </w:r>
    </w:p>
    <w:p w14:paraId="64F210A5" w14:textId="1DFCC13E" w:rsidR="002B73F0" w:rsidRPr="00316C44" w:rsidRDefault="002B73F0" w:rsidP="00BC0394">
      <w:pPr>
        <w:pStyle w:val="VerseReference"/>
        <w:spacing w:line="250" w:lineRule="auto"/>
      </w:pPr>
      <w:bookmarkStart w:id="161" w:name="_Toc115871307"/>
      <w:r w:rsidRPr="00316C44">
        <w:rPr>
          <w:rStyle w:val="text"/>
        </w:rPr>
        <w:t xml:space="preserve">~ </w:t>
      </w:r>
      <w:r w:rsidRPr="006F4A5B">
        <w:t>Revelation 3:12</w:t>
      </w:r>
      <w:r w:rsidRPr="00316C44">
        <w:rPr>
          <w:rStyle w:val="Strong"/>
          <w:b w:val="0"/>
          <w:bCs/>
        </w:rPr>
        <w:t>a (NIV)</w:t>
      </w:r>
      <w:bookmarkEnd w:id="161"/>
    </w:p>
    <w:p w14:paraId="444F0C32" w14:textId="77777777" w:rsidR="00977DCC" w:rsidRPr="00977DCC" w:rsidRDefault="00977DCC" w:rsidP="00977DCC">
      <w:pPr>
        <w:pStyle w:val="NoSpacing"/>
        <w:spacing w:line="250" w:lineRule="auto"/>
        <w:rPr>
          <w:sz w:val="24"/>
          <w:szCs w:val="32"/>
        </w:rPr>
      </w:pPr>
    </w:p>
    <w:p w14:paraId="0C4B7818" w14:textId="77777777" w:rsidR="001011BD" w:rsidRDefault="002B73F0" w:rsidP="001011BD">
      <w:pPr>
        <w:spacing w:after="160" w:line="250" w:lineRule="auto"/>
        <w:rPr>
          <w:szCs w:val="23"/>
        </w:rPr>
      </w:pPr>
      <w:r w:rsidRPr="00316C44">
        <w:rPr>
          <w:smallCaps/>
          <w:szCs w:val="23"/>
        </w:rPr>
        <w:t>“</w:t>
      </w:r>
      <w:r w:rsidRPr="00316C44">
        <w:rPr>
          <w:szCs w:val="23"/>
        </w:rPr>
        <w:t>To the one who is victorious and does my will to the end, I will give authority over the nations…</w:t>
      </w:r>
    </w:p>
    <w:p w14:paraId="78168C8F" w14:textId="06569EA0" w:rsidR="002B73F0" w:rsidRPr="00316C44" w:rsidRDefault="001011BD" w:rsidP="00BC0394">
      <w:pPr>
        <w:spacing w:line="250" w:lineRule="auto"/>
        <w:rPr>
          <w:szCs w:val="23"/>
        </w:rPr>
      </w:pPr>
      <w:r>
        <w:rPr>
          <w:szCs w:val="23"/>
        </w:rPr>
        <w:t>“</w:t>
      </w:r>
      <w:r w:rsidR="002B73F0" w:rsidRPr="00316C44">
        <w:rPr>
          <w:rStyle w:val="woj"/>
          <w:szCs w:val="23"/>
        </w:rPr>
        <w:t>I will also give that one the morning star.</w:t>
      </w:r>
      <w:r w:rsidR="002B73F0" w:rsidRPr="00316C44">
        <w:rPr>
          <w:smallCaps/>
          <w:szCs w:val="23"/>
        </w:rPr>
        <w:t>”</w:t>
      </w:r>
    </w:p>
    <w:p w14:paraId="141B504C" w14:textId="5FBF0658" w:rsidR="002B73F0" w:rsidRPr="00316C44" w:rsidRDefault="002B73F0" w:rsidP="00BC0394">
      <w:pPr>
        <w:pStyle w:val="VerseReference"/>
        <w:spacing w:line="250" w:lineRule="auto"/>
      </w:pPr>
      <w:bookmarkStart w:id="162" w:name="_Toc115871308"/>
      <w:r w:rsidRPr="00316C44">
        <w:rPr>
          <w:rStyle w:val="text"/>
        </w:rPr>
        <w:t xml:space="preserve">~ </w:t>
      </w:r>
      <w:r w:rsidRPr="006F4A5B">
        <w:t>Revelation 2:26</w:t>
      </w:r>
      <w:r w:rsidRPr="00316C44">
        <w:rPr>
          <w:rStyle w:val="Strong"/>
          <w:b w:val="0"/>
          <w:bCs/>
        </w:rPr>
        <w:t>-28 (NIV)</w:t>
      </w:r>
      <w:bookmarkEnd w:id="162"/>
    </w:p>
    <w:p w14:paraId="2793ADDC" w14:textId="77777777" w:rsidR="00977DCC" w:rsidRPr="00977DCC" w:rsidRDefault="00977DCC" w:rsidP="00977DCC">
      <w:pPr>
        <w:pStyle w:val="NoSpacing"/>
        <w:spacing w:line="250" w:lineRule="auto"/>
        <w:rPr>
          <w:sz w:val="24"/>
          <w:szCs w:val="32"/>
        </w:rPr>
      </w:pPr>
    </w:p>
    <w:p w14:paraId="2DAA5B67" w14:textId="77777777" w:rsidR="002B73F0" w:rsidRPr="00316C44" w:rsidRDefault="002B73F0" w:rsidP="00BC0394">
      <w:pPr>
        <w:spacing w:line="250" w:lineRule="auto"/>
        <w:rPr>
          <w:szCs w:val="23"/>
        </w:rPr>
      </w:pPr>
      <w:r w:rsidRPr="00316C44">
        <w:rPr>
          <w:smallCaps/>
          <w:szCs w:val="23"/>
        </w:rPr>
        <w:t>“</w:t>
      </w:r>
      <w:r w:rsidRPr="00316C44">
        <w:rPr>
          <w:szCs w:val="23"/>
        </w:rPr>
        <w:t>To the one who is victorious, I will give the right to sit with me on my throne, just as I was victorious and sat down with my Father on his throne.</w:t>
      </w:r>
      <w:r w:rsidRPr="00316C44">
        <w:rPr>
          <w:smallCaps/>
          <w:szCs w:val="23"/>
        </w:rPr>
        <w:t>”</w:t>
      </w:r>
    </w:p>
    <w:p w14:paraId="7B8140E0" w14:textId="027D0E0D" w:rsidR="002B73F0" w:rsidRPr="00316C44" w:rsidRDefault="002B73F0" w:rsidP="00BC0394">
      <w:pPr>
        <w:pStyle w:val="VerseReference"/>
        <w:spacing w:line="250" w:lineRule="auto"/>
      </w:pPr>
      <w:bookmarkStart w:id="163" w:name="_Toc115871309"/>
      <w:r w:rsidRPr="00316C44">
        <w:rPr>
          <w:rStyle w:val="text"/>
        </w:rPr>
        <w:t xml:space="preserve">~ </w:t>
      </w:r>
      <w:r w:rsidRPr="00316C44">
        <w:t>Revelation 3:21</w:t>
      </w:r>
      <w:r w:rsidRPr="00316C44">
        <w:rPr>
          <w:smallCaps/>
        </w:rPr>
        <w:t xml:space="preserve"> (</w:t>
      </w:r>
      <w:r w:rsidRPr="00316C44">
        <w:t>NIV)</w:t>
      </w:r>
      <w:bookmarkEnd w:id="163"/>
    </w:p>
    <w:p w14:paraId="6781A6A3" w14:textId="77777777" w:rsidR="00977DCC" w:rsidRPr="00977DCC" w:rsidRDefault="00977DCC" w:rsidP="00977DCC">
      <w:pPr>
        <w:pStyle w:val="NoSpacing"/>
        <w:spacing w:line="250" w:lineRule="auto"/>
        <w:rPr>
          <w:sz w:val="24"/>
          <w:szCs w:val="32"/>
        </w:rPr>
      </w:pPr>
    </w:p>
    <w:p w14:paraId="09F884F6" w14:textId="61E1D3E4" w:rsidR="002B73F0" w:rsidRPr="00F97E66" w:rsidRDefault="002B73F0" w:rsidP="00BC0394">
      <w:pPr>
        <w:spacing w:line="250" w:lineRule="auto"/>
        <w:rPr>
          <w:spacing w:val="2"/>
          <w:szCs w:val="23"/>
        </w:rPr>
      </w:pPr>
      <w:r w:rsidRPr="00F97E66">
        <w:rPr>
          <w:smallCaps/>
          <w:spacing w:val="2"/>
          <w:szCs w:val="23"/>
        </w:rPr>
        <w:t>“</w:t>
      </w:r>
      <w:r w:rsidRPr="00F97E66">
        <w:rPr>
          <w:spacing w:val="2"/>
          <w:szCs w:val="23"/>
        </w:rPr>
        <w:t xml:space="preserve">All who are </w:t>
      </w:r>
      <w:r w:rsidRPr="00F97E66">
        <w:rPr>
          <w:bCs/>
          <w:spacing w:val="2"/>
          <w:szCs w:val="23"/>
        </w:rPr>
        <w:t>victorious</w:t>
      </w:r>
      <w:r w:rsidRPr="00F97E66">
        <w:rPr>
          <w:spacing w:val="2"/>
          <w:szCs w:val="23"/>
        </w:rPr>
        <w:t xml:space="preserve"> will inherit all these blessings, </w:t>
      </w:r>
      <w:r w:rsidR="00F97E66" w:rsidRPr="00F97E66">
        <w:rPr>
          <w:spacing w:val="2"/>
          <w:szCs w:val="23"/>
        </w:rPr>
        <w:br/>
      </w:r>
      <w:r w:rsidRPr="00F97E66">
        <w:rPr>
          <w:spacing w:val="2"/>
          <w:szCs w:val="23"/>
        </w:rPr>
        <w:t>and I will be their God, and they will be my children.</w:t>
      </w:r>
      <w:r w:rsidRPr="00F97E66">
        <w:rPr>
          <w:smallCaps/>
          <w:spacing w:val="2"/>
          <w:szCs w:val="23"/>
        </w:rPr>
        <w:t>”</w:t>
      </w:r>
    </w:p>
    <w:p w14:paraId="1E11855F" w14:textId="56E6D2D0" w:rsidR="002B73F0" w:rsidRPr="00316C44" w:rsidRDefault="002B73F0" w:rsidP="00BC0394">
      <w:pPr>
        <w:pStyle w:val="VerseReference"/>
        <w:spacing w:line="250" w:lineRule="auto"/>
        <w:rPr>
          <w:rStyle w:val="Strong"/>
          <w:b w:val="0"/>
          <w:bCs/>
        </w:rPr>
      </w:pPr>
      <w:bookmarkStart w:id="164" w:name="_Toc115871310"/>
      <w:r w:rsidRPr="00316C44">
        <w:rPr>
          <w:rStyle w:val="text"/>
        </w:rPr>
        <w:t xml:space="preserve">~ </w:t>
      </w:r>
      <w:r w:rsidRPr="006F4A5B">
        <w:t>Revelation 21:7</w:t>
      </w:r>
      <w:r w:rsidRPr="00316C44">
        <w:rPr>
          <w:rStyle w:val="Strong"/>
          <w:b w:val="0"/>
          <w:bCs/>
        </w:rPr>
        <w:t xml:space="preserve"> (NLT)</w:t>
      </w:r>
      <w:bookmarkEnd w:id="164"/>
    </w:p>
    <w:p w14:paraId="39EE66C4" w14:textId="77777777" w:rsidR="0012534E" w:rsidRPr="00316C44" w:rsidRDefault="0012534E" w:rsidP="0012534E">
      <w:pPr>
        <w:spacing w:line="233" w:lineRule="auto"/>
        <w:rPr>
          <w:rStyle w:val="wordsofchrist"/>
          <w:szCs w:val="23"/>
        </w:rPr>
      </w:pPr>
      <w:r w:rsidRPr="00316C44">
        <w:rPr>
          <w:rStyle w:val="wordsofchrist"/>
          <w:smallCaps/>
          <w:szCs w:val="23"/>
        </w:rPr>
        <w:lastRenderedPageBreak/>
        <w:t>“…</w:t>
      </w:r>
      <w:r w:rsidRPr="00316C44">
        <w:rPr>
          <w:rStyle w:val="woj"/>
          <w:szCs w:val="23"/>
        </w:rPr>
        <w:t>rejoice because your names are written in heaven.”</w:t>
      </w:r>
    </w:p>
    <w:p w14:paraId="09E936DC" w14:textId="77777777" w:rsidR="0012534E" w:rsidRPr="00316C44" w:rsidRDefault="0012534E" w:rsidP="0012534E">
      <w:pPr>
        <w:pStyle w:val="VerseReference"/>
        <w:spacing w:line="233" w:lineRule="auto"/>
        <w:rPr>
          <w:rStyle w:val="wordsofchrist"/>
        </w:rPr>
      </w:pPr>
      <w:bookmarkStart w:id="165" w:name="_Toc115871300"/>
      <w:r w:rsidRPr="00316C44">
        <w:rPr>
          <w:rStyle w:val="text"/>
        </w:rPr>
        <w:t xml:space="preserve">~ </w:t>
      </w:r>
      <w:r w:rsidRPr="00E24E38">
        <w:t>Luke 10:20</w:t>
      </w:r>
      <w:r w:rsidRPr="00316C44">
        <w:rPr>
          <w:rStyle w:val="Strong"/>
          <w:b w:val="0"/>
          <w:bCs/>
        </w:rPr>
        <w:t>b (NKJV)</w:t>
      </w:r>
      <w:bookmarkEnd w:id="165"/>
    </w:p>
    <w:p w14:paraId="52EA5E9A" w14:textId="77777777" w:rsidR="0012534E" w:rsidRPr="0012534E" w:rsidRDefault="0012534E" w:rsidP="0012534E">
      <w:pPr>
        <w:pStyle w:val="NoSpacing"/>
      </w:pPr>
    </w:p>
    <w:p w14:paraId="15BF9A4B" w14:textId="77777777" w:rsidR="0012534E" w:rsidRPr="00A90578" w:rsidRDefault="0012534E" w:rsidP="0012534E">
      <w:pPr>
        <w:spacing w:after="120" w:line="233" w:lineRule="auto"/>
        <w:rPr>
          <w:rFonts w:eastAsia="Times New Roman"/>
          <w:spacing w:val="2"/>
          <w:szCs w:val="24"/>
        </w:rPr>
      </w:pPr>
      <w:r w:rsidRPr="00A90578">
        <w:rPr>
          <w:rStyle w:val="woj"/>
          <w:spacing w:val="2"/>
          <w:szCs w:val="23"/>
        </w:rPr>
        <w:t>“</w:t>
      </w:r>
      <w:r w:rsidRPr="00A90578">
        <w:rPr>
          <w:spacing w:val="2"/>
        </w:rPr>
        <w:t>Blessed are those who are persecuted because of righteousness, for theirs is the kingdom of heaven.</w:t>
      </w:r>
      <w:r w:rsidRPr="00A90578">
        <w:rPr>
          <w:rFonts w:eastAsia="Times New Roman"/>
          <w:spacing w:val="2"/>
          <w:szCs w:val="24"/>
        </w:rPr>
        <w:t xml:space="preserve">.. </w:t>
      </w:r>
    </w:p>
    <w:p w14:paraId="728EE33E" w14:textId="77777777" w:rsidR="0012534E" w:rsidRPr="00A90578" w:rsidRDefault="0012534E" w:rsidP="0012534E">
      <w:pPr>
        <w:spacing w:line="233" w:lineRule="auto"/>
        <w:rPr>
          <w:rFonts w:eastAsia="Times New Roman"/>
          <w:spacing w:val="2"/>
          <w:szCs w:val="24"/>
        </w:rPr>
      </w:pPr>
      <w:r w:rsidRPr="00A90578">
        <w:rPr>
          <w:rFonts w:eastAsia="Times New Roman"/>
          <w:spacing w:val="2"/>
          <w:szCs w:val="24"/>
        </w:rPr>
        <w:t xml:space="preserve">“Rejoice and be glad, </w:t>
      </w:r>
      <w:r w:rsidRPr="00A90578">
        <w:rPr>
          <w:rStyle w:val="woj"/>
          <w:spacing w:val="2"/>
        </w:rPr>
        <w:t xml:space="preserve">because great is your reward </w:t>
      </w:r>
      <w:r w:rsidRPr="00A90578">
        <w:rPr>
          <w:rStyle w:val="woj"/>
          <w:spacing w:val="2"/>
        </w:rPr>
        <w:br/>
        <w:t>in heaven…”</w:t>
      </w:r>
    </w:p>
    <w:p w14:paraId="6EB0C3F9" w14:textId="77777777" w:rsidR="0012534E" w:rsidRPr="00316C44" w:rsidRDefault="0012534E" w:rsidP="0012534E">
      <w:pPr>
        <w:pStyle w:val="VerseReference"/>
        <w:spacing w:line="233" w:lineRule="auto"/>
        <w:rPr>
          <w:rStyle w:val="wordsofchrist"/>
        </w:rPr>
      </w:pPr>
      <w:bookmarkStart w:id="166" w:name="_Toc115871302"/>
      <w:r w:rsidRPr="00316C44">
        <w:rPr>
          <w:rStyle w:val="text"/>
        </w:rPr>
        <w:t xml:space="preserve">~ </w:t>
      </w:r>
      <w:r w:rsidRPr="00292EBA">
        <w:t>Matthew 5:10</w:t>
      </w:r>
      <w:r w:rsidRPr="00316C44">
        <w:rPr>
          <w:rStyle w:val="Strong"/>
          <w:b w:val="0"/>
          <w:bCs/>
        </w:rPr>
        <w:t>-12a (NIV)</w:t>
      </w:r>
      <w:bookmarkEnd w:id="166"/>
    </w:p>
    <w:p w14:paraId="10E98B05" w14:textId="77777777" w:rsidR="0012534E" w:rsidRPr="00B21F65" w:rsidRDefault="0012534E" w:rsidP="0012534E">
      <w:pPr>
        <w:pStyle w:val="NoSpacing"/>
        <w:rPr>
          <w:sz w:val="10"/>
          <w:szCs w:val="16"/>
        </w:rPr>
      </w:pPr>
    </w:p>
    <w:p w14:paraId="30AC46C3" w14:textId="02DFFF3D" w:rsidR="0012534E" w:rsidRDefault="00551FDA" w:rsidP="0012534E">
      <w:pPr>
        <w:tabs>
          <w:tab w:val="clear" w:pos="360"/>
        </w:tabs>
        <w:rPr>
          <w:rFonts w:eastAsia="Times New Roman"/>
          <w:szCs w:val="23"/>
        </w:rPr>
      </w:pPr>
      <w:r w:rsidRPr="000C2A77">
        <w:rPr>
          <w:rFonts w:eastAsia="Times New Roman"/>
          <w:noProof/>
          <w:szCs w:val="23"/>
        </w:rPr>
        <w:drawing>
          <wp:inline distT="0" distB="0" distL="0" distR="0" wp14:anchorId="664F7A09" wp14:editId="120991ED">
            <wp:extent cx="3931285" cy="2257425"/>
            <wp:effectExtent l="0" t="0" r="0" b="9525"/>
            <wp:docPr id="1700831302" name="Picture 1" descr="A view of a mountain with a body of water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831302" name="Picture 1" descr="A view of a mountain with a body of water in the background&#10;&#10;Description automatically generated"/>
                    <pic:cNvPicPr/>
                  </pic:nvPicPr>
                  <pic:blipFill>
                    <a:blip r:embed="rId44"/>
                    <a:stretch>
                      <a:fillRect/>
                    </a:stretch>
                  </pic:blipFill>
                  <pic:spPr>
                    <a:xfrm>
                      <a:off x="0" y="0"/>
                      <a:ext cx="3941077" cy="2263048"/>
                    </a:xfrm>
                    <a:prstGeom prst="rect">
                      <a:avLst/>
                    </a:prstGeom>
                  </pic:spPr>
                </pic:pic>
              </a:graphicData>
            </a:graphic>
          </wp:inline>
        </w:drawing>
      </w:r>
    </w:p>
    <w:p w14:paraId="5C237D88" w14:textId="77777777" w:rsidR="0012534E" w:rsidRPr="0010452D" w:rsidRDefault="0012534E" w:rsidP="0012534E">
      <w:pPr>
        <w:tabs>
          <w:tab w:val="clear" w:pos="360"/>
        </w:tabs>
        <w:jc w:val="center"/>
        <w:rPr>
          <w:rFonts w:eastAsia="Times New Roman"/>
          <w:sz w:val="12"/>
          <w:szCs w:val="12"/>
        </w:rPr>
      </w:pPr>
    </w:p>
    <w:p w14:paraId="5893AA50" w14:textId="77777777" w:rsidR="0012534E" w:rsidRPr="00720C72" w:rsidRDefault="0012534E" w:rsidP="0012534E">
      <w:pPr>
        <w:tabs>
          <w:tab w:val="clear" w:pos="360"/>
        </w:tabs>
        <w:jc w:val="center"/>
        <w:rPr>
          <w:rFonts w:eastAsia="Times New Roman"/>
          <w:sz w:val="18"/>
          <w:szCs w:val="18"/>
        </w:rPr>
      </w:pPr>
      <w:r w:rsidRPr="00720C72">
        <w:rPr>
          <w:rFonts w:eastAsia="Times New Roman"/>
          <w:sz w:val="18"/>
          <w:szCs w:val="18"/>
        </w:rPr>
        <w:t>Sea of Galilee</w:t>
      </w:r>
    </w:p>
    <w:p w14:paraId="2C7B8F48" w14:textId="77777777" w:rsidR="0012534E" w:rsidRDefault="0012534E" w:rsidP="0012534E">
      <w:pPr>
        <w:pStyle w:val="Spacing"/>
        <w:rPr>
          <w:rStyle w:val="text"/>
          <w:szCs w:val="23"/>
        </w:rPr>
      </w:pPr>
    </w:p>
    <w:p w14:paraId="6004E30E" w14:textId="4C171488" w:rsidR="0012534E" w:rsidRPr="00AA55FE" w:rsidRDefault="0012534E" w:rsidP="0012534E">
      <w:pPr>
        <w:spacing w:line="230" w:lineRule="auto"/>
      </w:pPr>
      <w:r w:rsidRPr="00AA55FE">
        <w:rPr>
          <w:rStyle w:val="text"/>
          <w:szCs w:val="23"/>
        </w:rPr>
        <w:t xml:space="preserve">…God gave us eternal life, and this life is in his Son. </w:t>
      </w:r>
    </w:p>
    <w:p w14:paraId="36877A09" w14:textId="77777777" w:rsidR="0012534E" w:rsidRPr="00AA55FE" w:rsidRDefault="0012534E" w:rsidP="0012534E">
      <w:pPr>
        <w:pStyle w:val="VerseReference"/>
        <w:spacing w:line="230" w:lineRule="auto"/>
      </w:pPr>
      <w:bookmarkStart w:id="167" w:name="_Toc115871280"/>
      <w:r w:rsidRPr="00AA55FE">
        <w:t>~ 1 John 5:11b (ESV)</w:t>
      </w:r>
      <w:bookmarkEnd w:id="167"/>
    </w:p>
    <w:p w14:paraId="06617EF8" w14:textId="77777777" w:rsidR="0012534E" w:rsidRPr="00781CAF" w:rsidRDefault="0012534E" w:rsidP="0012534E">
      <w:pPr>
        <w:pStyle w:val="Spacing"/>
        <w:spacing w:line="230" w:lineRule="auto"/>
        <w:rPr>
          <w:sz w:val="12"/>
          <w:szCs w:val="18"/>
        </w:rPr>
      </w:pPr>
    </w:p>
    <w:p w14:paraId="65509F72" w14:textId="34071231" w:rsidR="0012534E" w:rsidRPr="00AA55FE" w:rsidRDefault="0012534E" w:rsidP="0012534E">
      <w:pPr>
        <w:spacing w:line="230" w:lineRule="auto"/>
      </w:pPr>
      <w:r w:rsidRPr="00063C0E">
        <w:rPr>
          <w:spacing w:val="-2"/>
        </w:rPr>
        <w:t xml:space="preserve">…we wait for the blessed hope—the appearing of the glory </w:t>
      </w:r>
      <w:r w:rsidRPr="00AA55FE">
        <w:t>of our great God and Savior, Jesus Christ...</w:t>
      </w:r>
    </w:p>
    <w:p w14:paraId="6101D0D2" w14:textId="22E5A6AD" w:rsidR="0012534E" w:rsidRPr="00AA55FE" w:rsidRDefault="0012534E" w:rsidP="0012534E">
      <w:pPr>
        <w:pStyle w:val="VerseReference"/>
        <w:spacing w:line="230" w:lineRule="auto"/>
      </w:pPr>
      <w:bookmarkStart w:id="168" w:name="_Toc115871282"/>
      <w:r w:rsidRPr="00AA55FE">
        <w:t>~ Titus 2:13 (NIV)</w:t>
      </w:r>
      <w:bookmarkEnd w:id="168"/>
    </w:p>
    <w:p w14:paraId="1DB50486" w14:textId="77777777" w:rsidR="0012534E" w:rsidRPr="00AA55FE" w:rsidRDefault="0012534E" w:rsidP="0012534E">
      <w:pPr>
        <w:pStyle w:val="Spacing"/>
        <w:spacing w:line="230" w:lineRule="auto"/>
      </w:pPr>
    </w:p>
    <w:p w14:paraId="447B424D" w14:textId="77777777" w:rsidR="0012534E" w:rsidRDefault="0012534E" w:rsidP="00B21F65">
      <w:pPr>
        <w:spacing w:after="80" w:line="230" w:lineRule="auto"/>
        <w:rPr>
          <w:rStyle w:val="text"/>
          <w:szCs w:val="23"/>
        </w:rPr>
      </w:pPr>
      <w:r w:rsidRPr="00AA55FE">
        <w:rPr>
          <w:rStyle w:val="text"/>
          <w:szCs w:val="23"/>
        </w:rPr>
        <w:t xml:space="preserve">He will judge everyone according to what they have done. </w:t>
      </w:r>
    </w:p>
    <w:p w14:paraId="77F962B8" w14:textId="77777777" w:rsidR="00B21F65" w:rsidRDefault="0012534E" w:rsidP="00B21F65">
      <w:pPr>
        <w:spacing w:after="80" w:line="230" w:lineRule="auto"/>
        <w:rPr>
          <w:rStyle w:val="text"/>
          <w:szCs w:val="23"/>
        </w:rPr>
      </w:pPr>
      <w:r w:rsidRPr="00AA55FE">
        <w:rPr>
          <w:rStyle w:val="text"/>
          <w:szCs w:val="23"/>
        </w:rPr>
        <w:t xml:space="preserve">He will give eternal life to those who keep on doing good, seeking after the glory and honor and immortality that God offers. </w:t>
      </w:r>
    </w:p>
    <w:p w14:paraId="12663B51" w14:textId="06E41B56" w:rsidR="0012534E" w:rsidRPr="00AA55FE" w:rsidRDefault="0012534E" w:rsidP="00B92462">
      <w:pPr>
        <w:spacing w:line="230" w:lineRule="auto"/>
      </w:pPr>
      <w:r w:rsidRPr="00A90578">
        <w:rPr>
          <w:rStyle w:val="text"/>
          <w:spacing w:val="2"/>
          <w:szCs w:val="23"/>
        </w:rPr>
        <w:t>But he will pour out his anger and wrath on those who live</w:t>
      </w:r>
      <w:r w:rsidRPr="00AA55FE">
        <w:rPr>
          <w:rStyle w:val="text"/>
          <w:szCs w:val="23"/>
        </w:rPr>
        <w:t xml:space="preserve"> for themselves, who refuse to obey the truth and instead live lives of wickedness</w:t>
      </w:r>
      <w:r w:rsidRPr="00AA55FE">
        <w:rPr>
          <w:szCs w:val="23"/>
        </w:rPr>
        <w:t>.</w:t>
      </w:r>
    </w:p>
    <w:p w14:paraId="76FE5901" w14:textId="77777777" w:rsidR="0012534E" w:rsidRPr="00AA55FE" w:rsidRDefault="0012534E" w:rsidP="0012534E">
      <w:pPr>
        <w:pStyle w:val="VerseReference"/>
        <w:spacing w:line="230" w:lineRule="auto"/>
      </w:pPr>
      <w:bookmarkStart w:id="169" w:name="_Toc115871284"/>
      <w:r w:rsidRPr="00AA55FE">
        <w:t>~ Romans 2:6-8 (NLT)</w:t>
      </w:r>
      <w:bookmarkEnd w:id="169"/>
    </w:p>
    <w:p w14:paraId="16A97F9D" w14:textId="77777777" w:rsidR="0012534E" w:rsidRDefault="0012534E" w:rsidP="0012534E">
      <w:pPr>
        <w:pStyle w:val="Spacing"/>
        <w:spacing w:line="230" w:lineRule="auto"/>
        <w:rPr>
          <w:sz w:val="14"/>
          <w:szCs w:val="20"/>
        </w:rPr>
      </w:pPr>
    </w:p>
    <w:p w14:paraId="7F91746F" w14:textId="52B3591A" w:rsidR="0012534E" w:rsidRPr="00316C44" w:rsidRDefault="0012534E" w:rsidP="0012534E">
      <w:pPr>
        <w:spacing w:line="230" w:lineRule="auto"/>
        <w:rPr>
          <w:rStyle w:val="text"/>
          <w:szCs w:val="23"/>
        </w:rPr>
      </w:pPr>
      <w:r w:rsidRPr="009343B6">
        <w:rPr>
          <w:rStyle w:val="text"/>
          <w:spacing w:val="2"/>
          <w:szCs w:val="23"/>
        </w:rPr>
        <w:t>When Christ who is your life appears, then you also will</w:t>
      </w:r>
      <w:r w:rsidRPr="00316C44">
        <w:rPr>
          <w:rStyle w:val="text"/>
          <w:szCs w:val="23"/>
        </w:rPr>
        <w:t xml:space="preserve"> appear with him in glory.</w:t>
      </w:r>
    </w:p>
    <w:p w14:paraId="0A2CD4B1" w14:textId="77777777" w:rsidR="0012534E" w:rsidRPr="00316C44" w:rsidRDefault="0012534E" w:rsidP="0012534E">
      <w:pPr>
        <w:pStyle w:val="VerseReference"/>
        <w:spacing w:line="230" w:lineRule="auto"/>
        <w:rPr>
          <w:rStyle w:val="text"/>
        </w:rPr>
      </w:pPr>
      <w:bookmarkStart w:id="170" w:name="_Toc115871283"/>
      <w:r w:rsidRPr="00316C44">
        <w:rPr>
          <w:rStyle w:val="text"/>
        </w:rPr>
        <w:t xml:space="preserve">~ </w:t>
      </w:r>
      <w:r w:rsidRPr="00316C44">
        <w:t>Colossians 3:4 (ESV)</w:t>
      </w:r>
      <w:bookmarkEnd w:id="170"/>
    </w:p>
    <w:p w14:paraId="66A434CE" w14:textId="6F78C06A" w:rsidR="00C408DC" w:rsidRPr="002601F0" w:rsidRDefault="00C408DC" w:rsidP="00356831">
      <w:pPr>
        <w:pStyle w:val="Heading2"/>
        <w:rPr>
          <w:sz w:val="28"/>
          <w:szCs w:val="24"/>
        </w:rPr>
      </w:pPr>
      <w:r w:rsidRPr="002601F0">
        <w:rPr>
          <w:sz w:val="28"/>
          <w:szCs w:val="24"/>
        </w:rPr>
        <w:lastRenderedPageBreak/>
        <w:t>H</w:t>
      </w:r>
      <w:bookmarkStart w:id="171" w:name="HeavenIsYourHome"/>
      <w:bookmarkEnd w:id="171"/>
      <w:r w:rsidRPr="002601F0">
        <w:rPr>
          <w:sz w:val="28"/>
          <w:szCs w:val="24"/>
        </w:rPr>
        <w:t>eaven is Your Home</w:t>
      </w:r>
    </w:p>
    <w:p w14:paraId="448AA7C4" w14:textId="77777777" w:rsidR="00C408DC" w:rsidRPr="004D2699" w:rsidRDefault="00C408DC" w:rsidP="00DD1064">
      <w:pPr>
        <w:spacing w:line="230" w:lineRule="auto"/>
        <w:rPr>
          <w:rFonts w:eastAsia="Times New Roman"/>
          <w:sz w:val="18"/>
          <w:shd w:val="clear" w:color="auto" w:fill="FFFFFF"/>
          <w:lang w:eastAsia="ar-SA"/>
        </w:rPr>
      </w:pPr>
    </w:p>
    <w:p w14:paraId="1652D762" w14:textId="77777777" w:rsidR="00DD1064" w:rsidRPr="00316C44" w:rsidRDefault="00753AC7" w:rsidP="004D2699">
      <w:pPr>
        <w:spacing w:after="80" w:line="230" w:lineRule="auto"/>
        <w:rPr>
          <w:rStyle w:val="text"/>
        </w:rPr>
      </w:pPr>
      <w:r w:rsidRPr="00316C44">
        <w:rPr>
          <w:rStyle w:val="text"/>
        </w:rPr>
        <w:t xml:space="preserve">Then He who sat on the throne said, </w:t>
      </w:r>
    </w:p>
    <w:p w14:paraId="031D8187" w14:textId="77777777" w:rsidR="00753AC7" w:rsidRPr="00316C44" w:rsidRDefault="00DD1064" w:rsidP="00DD1064">
      <w:pPr>
        <w:spacing w:line="230" w:lineRule="auto"/>
        <w:rPr>
          <w:rStyle w:val="text"/>
          <w:szCs w:val="23"/>
        </w:rPr>
      </w:pPr>
      <w:r w:rsidRPr="00316C44">
        <w:rPr>
          <w:rStyle w:val="text"/>
        </w:rPr>
        <w:tab/>
      </w:r>
      <w:r w:rsidR="00753AC7" w:rsidRPr="00316C44">
        <w:rPr>
          <w:rStyle w:val="text"/>
        </w:rPr>
        <w:t>“Behold, I make all things new.”</w:t>
      </w:r>
    </w:p>
    <w:p w14:paraId="1DFED0FE" w14:textId="77777777" w:rsidR="00753AC7" w:rsidRPr="00316C44" w:rsidRDefault="00753AC7" w:rsidP="00DD1064">
      <w:pPr>
        <w:pStyle w:val="VerseReference"/>
        <w:spacing w:line="230" w:lineRule="auto"/>
        <w:rPr>
          <w:rStyle w:val="text"/>
        </w:rPr>
      </w:pPr>
      <w:bookmarkStart w:id="172" w:name="_Toc115871311"/>
      <w:r w:rsidRPr="00316C44">
        <w:rPr>
          <w:rStyle w:val="text"/>
        </w:rPr>
        <w:t>~ Revelation 21:5a (NKJV)</w:t>
      </w:r>
      <w:bookmarkEnd w:id="172"/>
    </w:p>
    <w:p w14:paraId="53A4558D" w14:textId="77777777" w:rsidR="00753AC7" w:rsidRPr="004D2699" w:rsidRDefault="00753AC7" w:rsidP="00DD1064">
      <w:pPr>
        <w:pStyle w:val="NoSpacing"/>
        <w:spacing w:line="230" w:lineRule="auto"/>
        <w:rPr>
          <w:rStyle w:val="text"/>
          <w:sz w:val="8"/>
        </w:rPr>
      </w:pPr>
    </w:p>
    <w:p w14:paraId="6272D252" w14:textId="77777777" w:rsidR="002B73F0" w:rsidRPr="00316C44" w:rsidRDefault="002B73F0" w:rsidP="00DD1064">
      <w:pPr>
        <w:spacing w:line="230" w:lineRule="auto"/>
        <w:rPr>
          <w:szCs w:val="23"/>
        </w:rPr>
      </w:pPr>
      <w:r w:rsidRPr="00316C44">
        <w:rPr>
          <w:szCs w:val="23"/>
        </w:rPr>
        <w:t>“See, I will create</w:t>
      </w:r>
    </w:p>
    <w:p w14:paraId="69FB744B" w14:textId="77777777" w:rsidR="002B73F0" w:rsidRPr="00316C44" w:rsidRDefault="002B73F0" w:rsidP="00DD1064">
      <w:pPr>
        <w:spacing w:line="230" w:lineRule="auto"/>
        <w:rPr>
          <w:szCs w:val="23"/>
        </w:rPr>
      </w:pPr>
      <w:r w:rsidRPr="00316C44">
        <w:rPr>
          <w:szCs w:val="23"/>
        </w:rPr>
        <w:tab/>
        <w:t>new heavens and a new earth.</w:t>
      </w:r>
    </w:p>
    <w:p w14:paraId="6EA95FA6" w14:textId="77777777" w:rsidR="002B73F0" w:rsidRPr="00316C44" w:rsidRDefault="002B73F0" w:rsidP="00DD1064">
      <w:pPr>
        <w:spacing w:line="230" w:lineRule="auto"/>
        <w:rPr>
          <w:szCs w:val="23"/>
        </w:rPr>
      </w:pPr>
      <w:r w:rsidRPr="00316C44">
        <w:rPr>
          <w:szCs w:val="23"/>
        </w:rPr>
        <w:t>The former things will not be remembered,</w:t>
      </w:r>
    </w:p>
    <w:p w14:paraId="72C74D8D" w14:textId="77777777" w:rsidR="002B73F0" w:rsidRPr="00316C44" w:rsidRDefault="002B73F0" w:rsidP="00DD1064">
      <w:pPr>
        <w:spacing w:line="230" w:lineRule="auto"/>
        <w:rPr>
          <w:szCs w:val="23"/>
        </w:rPr>
      </w:pPr>
      <w:r w:rsidRPr="00316C44">
        <w:rPr>
          <w:szCs w:val="23"/>
        </w:rPr>
        <w:tab/>
        <w:t>nor will they come to mind.</w:t>
      </w:r>
    </w:p>
    <w:p w14:paraId="62F709F0" w14:textId="77777777" w:rsidR="002B73F0" w:rsidRPr="00316C44" w:rsidRDefault="002B73F0" w:rsidP="00DD1064">
      <w:pPr>
        <w:spacing w:line="230" w:lineRule="auto"/>
        <w:rPr>
          <w:szCs w:val="23"/>
        </w:rPr>
      </w:pPr>
      <w:r w:rsidRPr="00316C44">
        <w:rPr>
          <w:szCs w:val="23"/>
        </w:rPr>
        <w:t>But be glad and rejoice forever</w:t>
      </w:r>
    </w:p>
    <w:p w14:paraId="3A4535CC" w14:textId="7EBAC3C5" w:rsidR="002B73F0" w:rsidRPr="00316C44" w:rsidRDefault="002B73F0" w:rsidP="00DD1064">
      <w:pPr>
        <w:spacing w:line="230" w:lineRule="auto"/>
        <w:rPr>
          <w:szCs w:val="23"/>
        </w:rPr>
      </w:pPr>
      <w:r w:rsidRPr="00316C44">
        <w:rPr>
          <w:szCs w:val="23"/>
        </w:rPr>
        <w:tab/>
        <w:t>in what I will create</w:t>
      </w:r>
      <w:r w:rsidR="004D2699">
        <w:rPr>
          <w:szCs w:val="23"/>
        </w:rPr>
        <w:t>…</w:t>
      </w:r>
      <w:r w:rsidR="00881AD0">
        <w:rPr>
          <w:szCs w:val="23"/>
        </w:rPr>
        <w:t>”</w:t>
      </w:r>
    </w:p>
    <w:p w14:paraId="67DD8C60" w14:textId="77777777" w:rsidR="002B73F0" w:rsidRPr="00316C44" w:rsidRDefault="002B73F0" w:rsidP="00DD1064">
      <w:pPr>
        <w:pStyle w:val="VerseReference"/>
        <w:spacing w:line="230" w:lineRule="auto"/>
      </w:pPr>
      <w:bookmarkStart w:id="173" w:name="_Toc115871312"/>
      <w:r w:rsidRPr="00316C44">
        <w:rPr>
          <w:rStyle w:val="text"/>
        </w:rPr>
        <w:t xml:space="preserve">~ </w:t>
      </w:r>
      <w:r w:rsidRPr="00316C44">
        <w:t>Isaiah 65:17-19 (NIV)</w:t>
      </w:r>
      <w:bookmarkEnd w:id="173"/>
    </w:p>
    <w:p w14:paraId="395F211B" w14:textId="77777777" w:rsidR="002B73F0" w:rsidRPr="005506E5" w:rsidRDefault="002B73F0" w:rsidP="00DD1064">
      <w:pPr>
        <w:pStyle w:val="NoSpacing"/>
        <w:spacing w:line="230" w:lineRule="auto"/>
        <w:rPr>
          <w:sz w:val="8"/>
          <w:szCs w:val="16"/>
        </w:rPr>
      </w:pPr>
    </w:p>
    <w:p w14:paraId="48028B60" w14:textId="77777777" w:rsidR="004D2699" w:rsidRPr="00AA55FE" w:rsidRDefault="004D2699" w:rsidP="004D2699">
      <w:r w:rsidRPr="00AA55FE">
        <w:rPr>
          <w:szCs w:val="23"/>
        </w:rPr>
        <w:t xml:space="preserve">In Jerusalem, the </w:t>
      </w:r>
      <w:r w:rsidRPr="00DE506B">
        <w:rPr>
          <w:smallCaps/>
          <w:szCs w:val="23"/>
        </w:rPr>
        <w:t>Lord</w:t>
      </w:r>
      <w:r w:rsidRPr="00AA55FE">
        <w:rPr>
          <w:szCs w:val="23"/>
        </w:rPr>
        <w:t xml:space="preserve"> of Heaven</w:t>
      </w:r>
      <w:r w:rsidRPr="00AA55FE">
        <w:rPr>
          <w:smallCaps/>
          <w:szCs w:val="23"/>
        </w:rPr>
        <w:t>’</w:t>
      </w:r>
      <w:r w:rsidRPr="00AA55FE">
        <w:rPr>
          <w:szCs w:val="23"/>
        </w:rPr>
        <w:t>s Armies</w:t>
      </w:r>
    </w:p>
    <w:p w14:paraId="24A9AAA2" w14:textId="77777777" w:rsidR="004D2699" w:rsidRPr="00AA55FE" w:rsidRDefault="004D2699" w:rsidP="004D2699">
      <w:r w:rsidRPr="00AA55FE">
        <w:rPr>
          <w:szCs w:val="23"/>
        </w:rPr>
        <w:tab/>
        <w:t>will spread a wonderful feast</w:t>
      </w:r>
    </w:p>
    <w:p w14:paraId="1C03CAA4" w14:textId="709F8A3A" w:rsidR="004D2699" w:rsidRPr="00AA55FE" w:rsidRDefault="004D2699" w:rsidP="004D2699">
      <w:r w:rsidRPr="00AA55FE">
        <w:rPr>
          <w:szCs w:val="23"/>
        </w:rPr>
        <w:tab/>
        <w:t>for all the people of the world</w:t>
      </w:r>
      <w:r>
        <w:rPr>
          <w:szCs w:val="23"/>
        </w:rPr>
        <w:t>…</w:t>
      </w:r>
    </w:p>
    <w:p w14:paraId="6C8D5FF7" w14:textId="77777777" w:rsidR="004D2699" w:rsidRPr="00AA55FE" w:rsidRDefault="004D2699" w:rsidP="004D2699">
      <w:r w:rsidRPr="00AA55FE">
        <w:rPr>
          <w:szCs w:val="23"/>
        </w:rPr>
        <w:t>There he will remove the cloud of gloom,</w:t>
      </w:r>
    </w:p>
    <w:p w14:paraId="06A78AC2" w14:textId="77777777" w:rsidR="004D2699" w:rsidRPr="00AA55FE" w:rsidRDefault="004D2699" w:rsidP="004D2699">
      <w:r w:rsidRPr="00AA55FE">
        <w:rPr>
          <w:szCs w:val="23"/>
        </w:rPr>
        <w:tab/>
        <w:t>the shadow of death that hangs over the earth.</w:t>
      </w:r>
    </w:p>
    <w:p w14:paraId="6482EA0C" w14:textId="77777777" w:rsidR="004D2699" w:rsidRPr="00AA55FE" w:rsidRDefault="004D2699" w:rsidP="004D2699">
      <w:r w:rsidRPr="00AA55FE">
        <w:rPr>
          <w:szCs w:val="23"/>
        </w:rPr>
        <w:t>He will swallow up death forever!</w:t>
      </w:r>
    </w:p>
    <w:p w14:paraId="0D59C9B2" w14:textId="77777777" w:rsidR="004D2699" w:rsidRPr="00AA55FE" w:rsidRDefault="004D2699" w:rsidP="004D2699">
      <w:r w:rsidRPr="00AA55FE">
        <w:rPr>
          <w:szCs w:val="23"/>
        </w:rPr>
        <w:tab/>
        <w:t xml:space="preserve">The Sovereign </w:t>
      </w:r>
      <w:r w:rsidRPr="00DE506B">
        <w:rPr>
          <w:smallCaps/>
          <w:szCs w:val="23"/>
        </w:rPr>
        <w:t>Lord</w:t>
      </w:r>
      <w:r w:rsidRPr="00AA55FE">
        <w:rPr>
          <w:szCs w:val="23"/>
        </w:rPr>
        <w:t xml:space="preserve"> will wipe away all tears.</w:t>
      </w:r>
    </w:p>
    <w:p w14:paraId="489B6464" w14:textId="458B2BB9" w:rsidR="004D2699" w:rsidRPr="00AA55FE" w:rsidRDefault="004D2699" w:rsidP="004D2699">
      <w:pPr>
        <w:pStyle w:val="VerseReference"/>
      </w:pPr>
      <w:bookmarkStart w:id="174" w:name="_Toc115871313"/>
      <w:r w:rsidRPr="00AA55FE">
        <w:rPr>
          <w:rStyle w:val="text"/>
        </w:rPr>
        <w:t xml:space="preserve">~ </w:t>
      </w:r>
      <w:r w:rsidRPr="00AA55FE">
        <w:t>Isaiah 25:6-8</w:t>
      </w:r>
      <w:r w:rsidR="00322A5C">
        <w:t>a</w:t>
      </w:r>
      <w:r w:rsidRPr="00AA55FE">
        <w:t xml:space="preserve"> (NLT)</w:t>
      </w:r>
      <w:bookmarkEnd w:id="174"/>
    </w:p>
    <w:p w14:paraId="0C67290C" w14:textId="77777777" w:rsidR="004D2699" w:rsidRPr="00B72E7D" w:rsidRDefault="004D2699" w:rsidP="004D2699">
      <w:pPr>
        <w:pStyle w:val="Spacing"/>
        <w:rPr>
          <w:sz w:val="12"/>
          <w:szCs w:val="18"/>
        </w:rPr>
      </w:pPr>
    </w:p>
    <w:p w14:paraId="1185E7AC" w14:textId="77777777" w:rsidR="002B73F0" w:rsidRPr="00316C44" w:rsidRDefault="002B73F0" w:rsidP="00DD1064">
      <w:pPr>
        <w:spacing w:line="230" w:lineRule="auto"/>
        <w:rPr>
          <w:rFonts w:eastAsia="Times New Roman"/>
          <w:szCs w:val="23"/>
        </w:rPr>
      </w:pPr>
      <w:r w:rsidRPr="00316C44">
        <w:rPr>
          <w:rFonts w:eastAsia="Times New Roman"/>
          <w:szCs w:val="23"/>
        </w:rPr>
        <w:t>He will wipe away every tear from their eyes, and death shall be no more, neither shall there be mourning, nor crying, nor pain anymore, for the former things have passed away.</w:t>
      </w:r>
    </w:p>
    <w:p w14:paraId="5915634F" w14:textId="3386DE79" w:rsidR="002B73F0" w:rsidRPr="00316C44" w:rsidRDefault="002B73F0" w:rsidP="00DD1064">
      <w:pPr>
        <w:pStyle w:val="VerseReference"/>
        <w:spacing w:line="230" w:lineRule="auto"/>
      </w:pPr>
      <w:bookmarkStart w:id="175" w:name="_Toc115871314"/>
      <w:r w:rsidRPr="00316C44">
        <w:rPr>
          <w:rStyle w:val="text"/>
        </w:rPr>
        <w:t xml:space="preserve">~ </w:t>
      </w:r>
      <w:r w:rsidRPr="006C1AE1">
        <w:t>Revelation 21:4</w:t>
      </w:r>
      <w:r w:rsidRPr="00316C44">
        <w:t xml:space="preserve"> (ESV)</w:t>
      </w:r>
      <w:bookmarkEnd w:id="175"/>
    </w:p>
    <w:p w14:paraId="07EF0F57" w14:textId="77777777" w:rsidR="00DA69C5" w:rsidRPr="005506E5" w:rsidRDefault="00DA69C5" w:rsidP="00DA69C5">
      <w:pPr>
        <w:pStyle w:val="NoSpacing"/>
        <w:rPr>
          <w:rStyle w:val="text"/>
          <w:sz w:val="10"/>
          <w:szCs w:val="18"/>
        </w:rPr>
      </w:pPr>
    </w:p>
    <w:p w14:paraId="792C28F6" w14:textId="77777777" w:rsidR="00DA69C5" w:rsidRPr="00316C44" w:rsidRDefault="00DA69C5" w:rsidP="00DA69C5">
      <w:pPr>
        <w:spacing w:after="20" w:line="230" w:lineRule="auto"/>
        <w:rPr>
          <w:rStyle w:val="text"/>
          <w:szCs w:val="23"/>
        </w:rPr>
      </w:pPr>
      <w:r w:rsidRPr="00316C44">
        <w:rPr>
          <w:rStyle w:val="text"/>
          <w:szCs w:val="23"/>
        </w:rPr>
        <w:t xml:space="preserve">All your works praise you, </w:t>
      </w:r>
      <w:r w:rsidRPr="00316C44">
        <w:rPr>
          <w:rStyle w:val="small-caps"/>
          <w:smallCaps/>
          <w:szCs w:val="23"/>
        </w:rPr>
        <w:t>Lord</w:t>
      </w:r>
      <w:r w:rsidRPr="00316C44">
        <w:rPr>
          <w:rStyle w:val="text"/>
          <w:szCs w:val="23"/>
        </w:rPr>
        <w:t>;</w:t>
      </w:r>
    </w:p>
    <w:p w14:paraId="2E2C5397" w14:textId="77777777" w:rsidR="00DA69C5" w:rsidRPr="00316C44" w:rsidRDefault="00DA69C5" w:rsidP="00DA69C5">
      <w:pPr>
        <w:spacing w:after="20" w:line="230" w:lineRule="auto"/>
        <w:rPr>
          <w:rStyle w:val="text"/>
          <w:szCs w:val="23"/>
        </w:rPr>
      </w:pPr>
      <w:r w:rsidRPr="00316C44">
        <w:rPr>
          <w:rStyle w:val="text"/>
          <w:szCs w:val="23"/>
        </w:rPr>
        <w:tab/>
        <w:t>your faithful people extol you.</w:t>
      </w:r>
    </w:p>
    <w:p w14:paraId="758F82D2" w14:textId="77777777" w:rsidR="00DA69C5" w:rsidRPr="00316C44" w:rsidRDefault="00DA69C5" w:rsidP="00DA69C5">
      <w:pPr>
        <w:spacing w:after="20" w:line="230" w:lineRule="auto"/>
        <w:rPr>
          <w:rStyle w:val="text"/>
          <w:szCs w:val="23"/>
        </w:rPr>
      </w:pPr>
      <w:r w:rsidRPr="00316C44">
        <w:rPr>
          <w:rStyle w:val="text"/>
          <w:szCs w:val="23"/>
        </w:rPr>
        <w:t>They tell of the glory of your kingdom</w:t>
      </w:r>
    </w:p>
    <w:p w14:paraId="1D9AB09F" w14:textId="75F61EB9" w:rsidR="00DA69C5" w:rsidRPr="00316C44" w:rsidRDefault="00DA69C5" w:rsidP="00DA69C5">
      <w:pPr>
        <w:spacing w:after="20" w:line="230" w:lineRule="auto"/>
        <w:rPr>
          <w:rStyle w:val="text"/>
          <w:szCs w:val="23"/>
        </w:rPr>
      </w:pPr>
      <w:r w:rsidRPr="00316C44">
        <w:rPr>
          <w:rStyle w:val="text"/>
          <w:szCs w:val="23"/>
        </w:rPr>
        <w:tab/>
        <w:t>and speak of your might</w:t>
      </w:r>
      <w:r w:rsidR="004D2699">
        <w:rPr>
          <w:rStyle w:val="text"/>
          <w:szCs w:val="23"/>
        </w:rPr>
        <w:t>…</w:t>
      </w:r>
    </w:p>
    <w:p w14:paraId="559826C6" w14:textId="77777777" w:rsidR="00DA69C5" w:rsidRPr="00316C44" w:rsidRDefault="00DA69C5" w:rsidP="00DA69C5">
      <w:pPr>
        <w:spacing w:after="20" w:line="230" w:lineRule="auto"/>
        <w:rPr>
          <w:rStyle w:val="text"/>
          <w:szCs w:val="23"/>
        </w:rPr>
      </w:pPr>
      <w:r w:rsidRPr="00316C44">
        <w:rPr>
          <w:rStyle w:val="text"/>
          <w:szCs w:val="23"/>
        </w:rPr>
        <w:t>Your kingdom is an everlasting kingdom,</w:t>
      </w:r>
    </w:p>
    <w:p w14:paraId="491451BF" w14:textId="77777777" w:rsidR="00DA69C5" w:rsidRPr="00316C44" w:rsidRDefault="00DA69C5" w:rsidP="00DA69C5">
      <w:pPr>
        <w:spacing w:line="230" w:lineRule="auto"/>
        <w:rPr>
          <w:szCs w:val="23"/>
        </w:rPr>
      </w:pPr>
      <w:r w:rsidRPr="00316C44">
        <w:rPr>
          <w:rStyle w:val="text"/>
          <w:szCs w:val="23"/>
        </w:rPr>
        <w:tab/>
        <w:t>and your dominion endures through all generations.</w:t>
      </w:r>
    </w:p>
    <w:p w14:paraId="2B90E1BB" w14:textId="36BB2951" w:rsidR="00DA69C5" w:rsidRPr="00316C44" w:rsidRDefault="00DA69C5" w:rsidP="00DA69C5">
      <w:pPr>
        <w:pStyle w:val="VerseReference"/>
        <w:spacing w:line="230" w:lineRule="auto"/>
        <w:rPr>
          <w:rStyle w:val="text"/>
        </w:rPr>
      </w:pPr>
      <w:bookmarkStart w:id="176" w:name="_Toc115871315"/>
      <w:r w:rsidRPr="00316C44">
        <w:rPr>
          <w:rStyle w:val="text"/>
        </w:rPr>
        <w:t xml:space="preserve">~ </w:t>
      </w:r>
      <w:r w:rsidRPr="006C1AE1">
        <w:rPr>
          <w:rStyle w:val="text"/>
        </w:rPr>
        <w:t>Psalm 145:10-13a</w:t>
      </w:r>
      <w:r w:rsidRPr="00316C44">
        <w:rPr>
          <w:rStyle w:val="text"/>
        </w:rPr>
        <w:t xml:space="preserve"> (</w:t>
      </w:r>
      <w:r w:rsidRPr="00316C44">
        <w:rPr>
          <w:rStyle w:val="text"/>
          <w:smallCaps/>
        </w:rPr>
        <w:t>NIV)</w:t>
      </w:r>
      <w:bookmarkEnd w:id="176"/>
    </w:p>
    <w:p w14:paraId="360C9022" w14:textId="77777777" w:rsidR="004D2699" w:rsidRPr="005506E5" w:rsidRDefault="004D2699" w:rsidP="004D2699">
      <w:pPr>
        <w:pStyle w:val="Spacing"/>
        <w:rPr>
          <w:sz w:val="12"/>
          <w:szCs w:val="18"/>
        </w:rPr>
      </w:pPr>
    </w:p>
    <w:p w14:paraId="3AA7566E" w14:textId="77777777" w:rsidR="00384E8C" w:rsidRPr="00316C44" w:rsidRDefault="00384E8C" w:rsidP="00DD1064">
      <w:pPr>
        <w:spacing w:line="230" w:lineRule="auto"/>
        <w:rPr>
          <w:szCs w:val="23"/>
        </w:rPr>
      </w:pPr>
      <w:r w:rsidRPr="00316C44">
        <w:rPr>
          <w:szCs w:val="23"/>
        </w:rPr>
        <w:t xml:space="preserve">His dominion is an everlasting dominion that will not pass away, and his kingdom is one that will never be destroyed. </w:t>
      </w:r>
    </w:p>
    <w:p w14:paraId="40AB7FF2" w14:textId="77777777" w:rsidR="00384E8C" w:rsidRPr="00316C44" w:rsidRDefault="00384E8C" w:rsidP="00DD1064">
      <w:pPr>
        <w:pStyle w:val="VerseReference"/>
        <w:spacing w:line="230" w:lineRule="auto"/>
      </w:pPr>
      <w:bookmarkStart w:id="177" w:name="_Toc115871316"/>
      <w:r w:rsidRPr="00316C44">
        <w:t>~ Daniel 7:14b (NIV)</w:t>
      </w:r>
      <w:bookmarkEnd w:id="177"/>
    </w:p>
    <w:p w14:paraId="0E58336B" w14:textId="77777777" w:rsidR="00384E8C" w:rsidRPr="00434997" w:rsidRDefault="00384E8C" w:rsidP="00DD1064">
      <w:pPr>
        <w:pStyle w:val="NoSpacing"/>
        <w:spacing w:line="230" w:lineRule="auto"/>
        <w:rPr>
          <w:sz w:val="14"/>
          <w:szCs w:val="20"/>
        </w:rPr>
      </w:pPr>
    </w:p>
    <w:p w14:paraId="68B954CE" w14:textId="77777777" w:rsidR="006D4B41" w:rsidRPr="00316C44" w:rsidRDefault="006D4B41" w:rsidP="00DD1064">
      <w:pPr>
        <w:spacing w:line="230" w:lineRule="auto"/>
        <w:rPr>
          <w:spacing w:val="2"/>
          <w:szCs w:val="23"/>
        </w:rPr>
      </w:pPr>
      <w:r w:rsidRPr="00316C44">
        <w:rPr>
          <w:spacing w:val="2"/>
          <w:szCs w:val="23"/>
        </w:rPr>
        <w:t xml:space="preserve">Since we are receiving a Kingdom that is unshakable, </w:t>
      </w:r>
      <w:r w:rsidR="00FC006D" w:rsidRPr="00316C44">
        <w:rPr>
          <w:spacing w:val="2"/>
          <w:szCs w:val="23"/>
        </w:rPr>
        <w:br/>
      </w:r>
      <w:r w:rsidRPr="00316C44">
        <w:rPr>
          <w:spacing w:val="2"/>
          <w:szCs w:val="23"/>
        </w:rPr>
        <w:t xml:space="preserve">let us be thankful and please God by worshiping him </w:t>
      </w:r>
      <w:r w:rsidR="00DF0DCF" w:rsidRPr="00316C44">
        <w:rPr>
          <w:spacing w:val="2"/>
          <w:szCs w:val="23"/>
        </w:rPr>
        <w:br/>
      </w:r>
      <w:r w:rsidRPr="00316C44">
        <w:rPr>
          <w:spacing w:val="2"/>
          <w:szCs w:val="23"/>
        </w:rPr>
        <w:t>with holy fear and awe.</w:t>
      </w:r>
    </w:p>
    <w:p w14:paraId="28F740DF" w14:textId="19A4FCF6" w:rsidR="006D4B41" w:rsidRPr="00316C44" w:rsidRDefault="006D4B41" w:rsidP="00DD1064">
      <w:pPr>
        <w:pStyle w:val="VerseReference"/>
        <w:spacing w:line="230" w:lineRule="auto"/>
      </w:pPr>
      <w:bookmarkStart w:id="178" w:name="_Toc115871317"/>
      <w:r w:rsidRPr="00316C44">
        <w:t>~ Hebrews 12:28 (NLT)</w:t>
      </w:r>
      <w:bookmarkEnd w:id="178"/>
    </w:p>
    <w:p w14:paraId="76B9E84B" w14:textId="77777777" w:rsidR="00C60BE9" w:rsidRDefault="00C60BE9" w:rsidP="00C60BE9">
      <w:pPr>
        <w:spacing w:after="80" w:line="230" w:lineRule="auto"/>
        <w:rPr>
          <w:szCs w:val="23"/>
        </w:rPr>
      </w:pPr>
      <w:r w:rsidRPr="00316C44">
        <w:rPr>
          <w:szCs w:val="23"/>
        </w:rPr>
        <w:lastRenderedPageBreak/>
        <w:t xml:space="preserve">Yes, the Sovereign </w:t>
      </w:r>
      <w:r w:rsidRPr="00316C44">
        <w:rPr>
          <w:smallCaps/>
          <w:szCs w:val="23"/>
        </w:rPr>
        <w:t>Lord</w:t>
      </w:r>
      <w:r w:rsidRPr="00316C44">
        <w:rPr>
          <w:szCs w:val="23"/>
        </w:rPr>
        <w:t xml:space="preserve"> is coming in power. </w:t>
      </w:r>
    </w:p>
    <w:p w14:paraId="55117629" w14:textId="77777777" w:rsidR="00C60BE9" w:rsidRPr="00316C44" w:rsidRDefault="00C60BE9" w:rsidP="00551FDA">
      <w:pPr>
        <w:spacing w:line="230" w:lineRule="auto"/>
        <w:rPr>
          <w:szCs w:val="23"/>
        </w:rPr>
      </w:pPr>
      <w:r>
        <w:rPr>
          <w:szCs w:val="23"/>
        </w:rPr>
        <w:tab/>
      </w:r>
      <w:r w:rsidRPr="00316C44">
        <w:rPr>
          <w:szCs w:val="23"/>
        </w:rPr>
        <w:t xml:space="preserve">He will rule with a powerful arm. </w:t>
      </w:r>
    </w:p>
    <w:p w14:paraId="19EEF8E9" w14:textId="77777777" w:rsidR="00C60BE9" w:rsidRDefault="00C60BE9" w:rsidP="00551FDA">
      <w:pPr>
        <w:spacing w:line="230" w:lineRule="auto"/>
        <w:rPr>
          <w:szCs w:val="23"/>
        </w:rPr>
      </w:pPr>
      <w:r>
        <w:rPr>
          <w:szCs w:val="23"/>
        </w:rPr>
        <w:tab/>
      </w:r>
      <w:r w:rsidRPr="00316C44">
        <w:rPr>
          <w:szCs w:val="23"/>
        </w:rPr>
        <w:t xml:space="preserve">See, he brings his reward with him as he comes. </w:t>
      </w:r>
    </w:p>
    <w:p w14:paraId="7FCFB957" w14:textId="77777777" w:rsidR="00C60BE9" w:rsidRDefault="00C60BE9" w:rsidP="00551FDA">
      <w:pPr>
        <w:spacing w:line="230" w:lineRule="auto"/>
        <w:rPr>
          <w:szCs w:val="23"/>
        </w:rPr>
      </w:pPr>
      <w:r>
        <w:rPr>
          <w:szCs w:val="23"/>
        </w:rPr>
        <w:tab/>
      </w:r>
      <w:r w:rsidRPr="00316C44">
        <w:rPr>
          <w:szCs w:val="23"/>
        </w:rPr>
        <w:t xml:space="preserve">He will feed his flock like a shepherd. </w:t>
      </w:r>
    </w:p>
    <w:p w14:paraId="5F062F5F" w14:textId="77777777" w:rsidR="00C60BE9" w:rsidRPr="00FD3046" w:rsidRDefault="00C60BE9" w:rsidP="00C60BE9">
      <w:pPr>
        <w:spacing w:after="18" w:line="230" w:lineRule="auto"/>
        <w:ind w:left="360"/>
        <w:rPr>
          <w:szCs w:val="23"/>
        </w:rPr>
      </w:pPr>
      <w:r w:rsidRPr="00316C44">
        <w:rPr>
          <w:szCs w:val="23"/>
        </w:rPr>
        <w:t xml:space="preserve">He will carry the lambs </w:t>
      </w:r>
      <w:r>
        <w:rPr>
          <w:szCs w:val="23"/>
        </w:rPr>
        <w:t xml:space="preserve">in his arms, holding them </w:t>
      </w:r>
      <w:r>
        <w:rPr>
          <w:szCs w:val="23"/>
        </w:rPr>
        <w:br/>
        <w:t xml:space="preserve">close </w:t>
      </w:r>
      <w:r w:rsidRPr="00316C44">
        <w:rPr>
          <w:szCs w:val="23"/>
        </w:rPr>
        <w:t>to his heart.</w:t>
      </w:r>
    </w:p>
    <w:p w14:paraId="0B543797" w14:textId="77777777" w:rsidR="00C60BE9" w:rsidRPr="00316C44" w:rsidRDefault="00C60BE9" w:rsidP="00C60BE9">
      <w:pPr>
        <w:pStyle w:val="VerseReference"/>
        <w:spacing w:after="18" w:line="230" w:lineRule="auto"/>
      </w:pPr>
      <w:bookmarkStart w:id="179" w:name="_Toc115871318"/>
      <w:r w:rsidRPr="00316C44">
        <w:rPr>
          <w:rStyle w:val="text"/>
        </w:rPr>
        <w:t xml:space="preserve">~ </w:t>
      </w:r>
      <w:r w:rsidRPr="00316C44">
        <w:t>Isaiah 40:10-11a (NLT)</w:t>
      </w:r>
      <w:bookmarkEnd w:id="179"/>
    </w:p>
    <w:p w14:paraId="38E55ACC" w14:textId="77777777" w:rsidR="00C60BE9" w:rsidRPr="00551FDA" w:rsidRDefault="00C60BE9" w:rsidP="00C60BE9">
      <w:pPr>
        <w:pStyle w:val="NoSpacing"/>
        <w:spacing w:after="18" w:line="230" w:lineRule="auto"/>
        <w:rPr>
          <w:sz w:val="6"/>
          <w:szCs w:val="14"/>
        </w:rPr>
      </w:pPr>
    </w:p>
    <w:p w14:paraId="51D90DC3" w14:textId="41A83BC8" w:rsidR="00C60BE9" w:rsidRPr="00316C44" w:rsidRDefault="00551FDA" w:rsidP="00C60BE9">
      <w:pPr>
        <w:spacing w:after="18" w:line="230" w:lineRule="auto"/>
        <w:rPr>
          <w:sz w:val="14"/>
          <w:szCs w:val="23"/>
        </w:rPr>
      </w:pPr>
      <w:r w:rsidRPr="00E5541A">
        <w:rPr>
          <w:noProof/>
          <w:szCs w:val="23"/>
        </w:rPr>
        <w:drawing>
          <wp:anchor distT="0" distB="0" distL="114300" distR="114300" simplePos="0" relativeHeight="251658246" behindDoc="1" locked="0" layoutInCell="1" allowOverlap="1" wp14:anchorId="36B11D21" wp14:editId="23B8F695">
            <wp:simplePos x="0" y="0"/>
            <wp:positionH relativeFrom="margin">
              <wp:posOffset>52705</wp:posOffset>
            </wp:positionH>
            <wp:positionV relativeFrom="paragraph">
              <wp:posOffset>15240</wp:posOffset>
            </wp:positionV>
            <wp:extent cx="2890520" cy="4857750"/>
            <wp:effectExtent l="0" t="0" r="5080" b="0"/>
            <wp:wrapTight wrapText="bothSides">
              <wp:wrapPolygon edited="0">
                <wp:start x="0" y="0"/>
                <wp:lineTo x="0" y="21515"/>
                <wp:lineTo x="21496" y="21515"/>
                <wp:lineTo x="21496" y="0"/>
                <wp:lineTo x="0" y="0"/>
              </wp:wrapPolygon>
            </wp:wrapTight>
            <wp:docPr id="1668785824" name="Picture 1" descr="A group of goats on a rocky clif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785824" name="Picture 1" descr="A group of goats on a rocky cliff&#10;&#10;Description automatically generated"/>
                    <pic:cNvPicPr/>
                  </pic:nvPicPr>
                  <pic:blipFill>
                    <a:blip r:embed="rId45">
                      <a:extLst>
                        <a:ext uri="{28A0092B-C50C-407E-A947-70E740481C1C}">
                          <a14:useLocalDpi xmlns:a14="http://schemas.microsoft.com/office/drawing/2010/main" val="0"/>
                        </a:ext>
                      </a:extLst>
                    </a:blip>
                    <a:stretch>
                      <a:fillRect/>
                    </a:stretch>
                  </pic:blipFill>
                  <pic:spPr>
                    <a:xfrm>
                      <a:off x="0" y="0"/>
                      <a:ext cx="2890520" cy="4857750"/>
                    </a:xfrm>
                    <a:prstGeom prst="rect">
                      <a:avLst/>
                    </a:prstGeom>
                  </pic:spPr>
                </pic:pic>
              </a:graphicData>
            </a:graphic>
            <wp14:sizeRelH relativeFrom="page">
              <wp14:pctWidth>0</wp14:pctWidth>
            </wp14:sizeRelH>
            <wp14:sizeRelV relativeFrom="page">
              <wp14:pctHeight>0</wp14:pctHeight>
            </wp14:sizeRelV>
          </wp:anchor>
        </w:drawing>
      </w:r>
      <w:r w:rsidR="00C60BE9" w:rsidRPr="00316C44">
        <w:rPr>
          <w:szCs w:val="23"/>
        </w:rPr>
        <w:t>“In that day the wolf and the lamb will live together; the leopard will lie down with the baby goat…</w:t>
      </w:r>
      <w:r w:rsidR="00C60BE9" w:rsidRPr="00316C44">
        <w:rPr>
          <w:szCs w:val="23"/>
        </w:rPr>
        <w:br/>
      </w:r>
    </w:p>
    <w:p w14:paraId="0EF1E0E3" w14:textId="3127E217" w:rsidR="00C60BE9" w:rsidRPr="00316C44" w:rsidRDefault="00C60BE9" w:rsidP="00C60BE9">
      <w:pPr>
        <w:spacing w:after="18" w:line="230" w:lineRule="auto"/>
        <w:rPr>
          <w:rStyle w:val="text"/>
          <w:szCs w:val="23"/>
        </w:rPr>
      </w:pPr>
      <w:r w:rsidRPr="00316C44">
        <w:rPr>
          <w:szCs w:val="23"/>
        </w:rPr>
        <w:t xml:space="preserve">“Nothing </w:t>
      </w:r>
      <w:r>
        <w:rPr>
          <w:szCs w:val="23"/>
        </w:rPr>
        <w:br/>
      </w:r>
      <w:r w:rsidRPr="00316C44">
        <w:rPr>
          <w:szCs w:val="23"/>
        </w:rPr>
        <w:t xml:space="preserve">will hurt or destroy in </w:t>
      </w:r>
      <w:r w:rsidRPr="00316C44">
        <w:rPr>
          <w:szCs w:val="23"/>
        </w:rPr>
        <w:br/>
        <w:t xml:space="preserve">all my holy </w:t>
      </w:r>
      <w:r>
        <w:rPr>
          <w:szCs w:val="23"/>
        </w:rPr>
        <w:t>m</w:t>
      </w:r>
      <w:r w:rsidRPr="00316C44">
        <w:rPr>
          <w:szCs w:val="23"/>
        </w:rPr>
        <w:t>ountain…”</w:t>
      </w:r>
      <w:r w:rsidR="00BE519D">
        <w:rPr>
          <w:szCs w:val="23"/>
        </w:rPr>
        <w:br/>
      </w:r>
      <w:r w:rsidRPr="00316C44">
        <w:rPr>
          <w:rStyle w:val="VerseReferenceChar"/>
        </w:rPr>
        <w:t>~ Isaiah 11:6-9a (NLT)</w:t>
      </w:r>
    </w:p>
    <w:p w14:paraId="704D1F48" w14:textId="09D87019" w:rsidR="00C60BE9" w:rsidRPr="00551FDA" w:rsidRDefault="00551FDA" w:rsidP="00C60BE9">
      <w:pPr>
        <w:pStyle w:val="NoSpacing"/>
        <w:spacing w:after="18" w:line="230" w:lineRule="auto"/>
        <w:rPr>
          <w:rStyle w:val="text"/>
          <w:sz w:val="14"/>
        </w:rPr>
      </w:pPr>
      <w:r w:rsidRPr="00551FDA">
        <w:rPr>
          <w:rStyle w:val="text"/>
          <w:sz w:val="14"/>
        </w:rPr>
        <w:t xml:space="preserve"> </w:t>
      </w:r>
    </w:p>
    <w:p w14:paraId="59B5FD8C" w14:textId="77777777" w:rsidR="00C60BE9" w:rsidRDefault="00C60BE9" w:rsidP="00C60BE9">
      <w:pPr>
        <w:spacing w:after="18" w:line="230" w:lineRule="auto"/>
        <w:rPr>
          <w:rStyle w:val="versetext3"/>
          <w:sz w:val="18"/>
        </w:rPr>
      </w:pPr>
      <w:r w:rsidRPr="00316C44">
        <w:rPr>
          <w:rStyle w:val="text"/>
          <w:szCs w:val="23"/>
        </w:rPr>
        <w:t xml:space="preserve">…the creation looks forward to the day when it </w:t>
      </w:r>
      <w:r w:rsidRPr="00316C44">
        <w:rPr>
          <w:rStyle w:val="text"/>
          <w:szCs w:val="23"/>
        </w:rPr>
        <w:br/>
        <w:t xml:space="preserve">will join God’s children </w:t>
      </w:r>
      <w:r w:rsidRPr="00316C44">
        <w:rPr>
          <w:rStyle w:val="text"/>
          <w:szCs w:val="23"/>
        </w:rPr>
        <w:br/>
        <w:t>in glorious freedom from death and decay.</w:t>
      </w:r>
      <w:r w:rsidRPr="00316C44">
        <w:rPr>
          <w:rStyle w:val="text"/>
          <w:szCs w:val="23"/>
        </w:rPr>
        <w:br/>
      </w:r>
      <w:r w:rsidRPr="00316C44">
        <w:rPr>
          <w:rStyle w:val="text"/>
          <w:sz w:val="18"/>
        </w:rPr>
        <w:t xml:space="preserve">~ </w:t>
      </w:r>
      <w:r w:rsidRPr="00316C44">
        <w:rPr>
          <w:rStyle w:val="versetext3"/>
          <w:sz w:val="18"/>
        </w:rPr>
        <w:t xml:space="preserve">Romans 8:21 </w:t>
      </w:r>
      <w:r>
        <w:rPr>
          <w:rStyle w:val="versetext3"/>
          <w:sz w:val="18"/>
        </w:rPr>
        <w:t xml:space="preserve">   </w:t>
      </w:r>
    </w:p>
    <w:p w14:paraId="35CCCF62" w14:textId="48F3AF4B" w:rsidR="00C60BE9" w:rsidRPr="00551FDA" w:rsidRDefault="00C60BE9" w:rsidP="00C60BE9">
      <w:pPr>
        <w:spacing w:after="18" w:line="230" w:lineRule="auto"/>
        <w:rPr>
          <w:rStyle w:val="text"/>
          <w:sz w:val="2"/>
          <w:szCs w:val="6"/>
        </w:rPr>
      </w:pPr>
      <w:r>
        <w:rPr>
          <w:rStyle w:val="versetext3"/>
          <w:sz w:val="18"/>
        </w:rPr>
        <w:t xml:space="preserve">     </w:t>
      </w:r>
      <w:r w:rsidR="00B72E7D">
        <w:rPr>
          <w:rStyle w:val="versetext3"/>
          <w:sz w:val="18"/>
        </w:rPr>
        <w:t xml:space="preserve">    </w:t>
      </w:r>
      <w:r>
        <w:rPr>
          <w:rStyle w:val="versetext3"/>
          <w:sz w:val="18"/>
        </w:rPr>
        <w:t xml:space="preserve"> </w:t>
      </w:r>
      <w:r w:rsidR="00FD306F">
        <w:rPr>
          <w:rStyle w:val="versetext3"/>
          <w:sz w:val="18"/>
        </w:rPr>
        <w:t xml:space="preserve">     </w:t>
      </w:r>
      <w:r>
        <w:rPr>
          <w:rStyle w:val="versetext3"/>
          <w:sz w:val="18"/>
        </w:rPr>
        <w:t xml:space="preserve">  </w:t>
      </w:r>
      <w:r w:rsidR="005F1144">
        <w:rPr>
          <w:rStyle w:val="versetext3"/>
          <w:sz w:val="18"/>
        </w:rPr>
        <w:t xml:space="preserve">       </w:t>
      </w:r>
      <w:r w:rsidR="00B72E7D">
        <w:rPr>
          <w:rStyle w:val="versetext3"/>
          <w:sz w:val="18"/>
        </w:rPr>
        <w:t xml:space="preserve"> </w:t>
      </w:r>
      <w:r>
        <w:rPr>
          <w:rStyle w:val="versetext3"/>
          <w:sz w:val="18"/>
        </w:rPr>
        <w:t xml:space="preserve"> </w:t>
      </w:r>
      <w:r w:rsidR="005F1144">
        <w:rPr>
          <w:rStyle w:val="versetext3"/>
          <w:sz w:val="18"/>
        </w:rPr>
        <w:t xml:space="preserve">Wild </w:t>
      </w:r>
      <w:r w:rsidR="00F85C09">
        <w:rPr>
          <w:rStyle w:val="versetext3"/>
          <w:sz w:val="18"/>
        </w:rPr>
        <w:t>goats</w:t>
      </w:r>
      <w:r w:rsidRPr="00316C44">
        <w:rPr>
          <w:rStyle w:val="versetext3"/>
          <w:sz w:val="18"/>
        </w:rPr>
        <w:t xml:space="preserve"> in Makhtesh Ramon</w:t>
      </w:r>
      <w:r w:rsidRPr="00316C44">
        <w:rPr>
          <w:rStyle w:val="text"/>
          <w:szCs w:val="23"/>
        </w:rPr>
        <w:t xml:space="preserve"> </w:t>
      </w:r>
      <w:r>
        <w:rPr>
          <w:rStyle w:val="text"/>
          <w:szCs w:val="23"/>
        </w:rPr>
        <w:t xml:space="preserve">     </w:t>
      </w:r>
      <w:r w:rsidR="005F1144">
        <w:rPr>
          <w:rStyle w:val="text"/>
          <w:szCs w:val="23"/>
        </w:rPr>
        <w:t xml:space="preserve"> </w:t>
      </w:r>
      <w:r>
        <w:rPr>
          <w:rStyle w:val="text"/>
          <w:szCs w:val="23"/>
        </w:rPr>
        <w:t xml:space="preserve">  </w:t>
      </w:r>
      <w:r w:rsidR="00FD306F">
        <w:rPr>
          <w:rStyle w:val="text"/>
          <w:szCs w:val="23"/>
        </w:rPr>
        <w:t xml:space="preserve">  </w:t>
      </w:r>
      <w:r w:rsidR="005F1144">
        <w:rPr>
          <w:rStyle w:val="text"/>
          <w:szCs w:val="23"/>
        </w:rPr>
        <w:t xml:space="preserve">     </w:t>
      </w:r>
      <w:r w:rsidR="00FD306F">
        <w:rPr>
          <w:rStyle w:val="text"/>
          <w:szCs w:val="23"/>
        </w:rPr>
        <w:t xml:space="preserve">   </w:t>
      </w:r>
      <w:r>
        <w:rPr>
          <w:rStyle w:val="text"/>
          <w:szCs w:val="23"/>
        </w:rPr>
        <w:t xml:space="preserve"> </w:t>
      </w:r>
      <w:r w:rsidRPr="00316C44">
        <w:rPr>
          <w:rStyle w:val="versetext3"/>
          <w:sz w:val="18"/>
        </w:rPr>
        <w:t>(NLT)</w:t>
      </w:r>
      <w:r w:rsidRPr="00316C44">
        <w:rPr>
          <w:rStyle w:val="versetext3"/>
          <w:sz w:val="18"/>
        </w:rPr>
        <w:tab/>
      </w:r>
      <w:r w:rsidRPr="00316C44">
        <w:rPr>
          <w:rStyle w:val="versetext3"/>
          <w:sz w:val="18"/>
        </w:rPr>
        <w:tab/>
      </w:r>
      <w:r w:rsidRPr="005610AF">
        <w:rPr>
          <w:rStyle w:val="versetext3"/>
          <w:sz w:val="6"/>
        </w:rPr>
        <w:tab/>
      </w:r>
      <w:r w:rsidRPr="005610AF">
        <w:rPr>
          <w:rStyle w:val="versetext3"/>
          <w:sz w:val="6"/>
        </w:rPr>
        <w:br/>
      </w:r>
    </w:p>
    <w:p w14:paraId="0D3CAF2F" w14:textId="77777777" w:rsidR="00C60BE9" w:rsidRPr="00277847" w:rsidRDefault="00C60BE9" w:rsidP="00C60BE9">
      <w:pPr>
        <w:spacing w:after="18" w:line="230" w:lineRule="auto"/>
        <w:rPr>
          <w:smallCaps/>
          <w:spacing w:val="-2"/>
          <w:szCs w:val="23"/>
        </w:rPr>
      </w:pPr>
      <w:r w:rsidRPr="00277847">
        <w:rPr>
          <w:spacing w:val="-6"/>
          <w:szCs w:val="23"/>
        </w:rPr>
        <w:t>No eye has seen, no ear has heard, and no mind has imagined</w:t>
      </w:r>
      <w:r w:rsidRPr="00316C44">
        <w:rPr>
          <w:szCs w:val="23"/>
        </w:rPr>
        <w:t xml:space="preserve"> </w:t>
      </w:r>
      <w:r w:rsidRPr="00277847">
        <w:rPr>
          <w:spacing w:val="-2"/>
          <w:szCs w:val="23"/>
        </w:rPr>
        <w:t>what God has prepared for those who love him.</w:t>
      </w:r>
    </w:p>
    <w:p w14:paraId="6C19439C" w14:textId="77777777" w:rsidR="00C60BE9" w:rsidRPr="00316C44" w:rsidRDefault="00C60BE9" w:rsidP="00C60BE9">
      <w:pPr>
        <w:pStyle w:val="VerseReference"/>
        <w:spacing w:after="18" w:line="230" w:lineRule="auto"/>
      </w:pPr>
      <w:bookmarkStart w:id="180" w:name="_Toc115871319"/>
      <w:r w:rsidRPr="00316C44">
        <w:rPr>
          <w:rStyle w:val="text"/>
        </w:rPr>
        <w:t xml:space="preserve">~ </w:t>
      </w:r>
      <w:r w:rsidRPr="00316C44">
        <w:t>1 Corinthians 2:9b (NLT)</w:t>
      </w:r>
      <w:bookmarkEnd w:id="180"/>
    </w:p>
    <w:p w14:paraId="34BA6850" w14:textId="77777777" w:rsidR="00947710" w:rsidRPr="00316C44" w:rsidRDefault="00947710" w:rsidP="00F40B75">
      <w:pPr>
        <w:spacing w:after="100" w:line="235" w:lineRule="auto"/>
        <w:rPr>
          <w:spacing w:val="2"/>
          <w:szCs w:val="23"/>
        </w:rPr>
      </w:pPr>
      <w:r w:rsidRPr="00316C44">
        <w:rPr>
          <w:spacing w:val="2"/>
          <w:szCs w:val="23"/>
        </w:rPr>
        <w:lastRenderedPageBreak/>
        <w:t xml:space="preserve">Since you have been raised to new life with Christ, </w:t>
      </w:r>
      <w:r w:rsidRPr="00316C44">
        <w:rPr>
          <w:spacing w:val="2"/>
          <w:szCs w:val="23"/>
        </w:rPr>
        <w:br/>
        <w:t>set your sights on the realities of heaven, where Christ sits in the place of honor at God</w:t>
      </w:r>
      <w:r w:rsidRPr="00316C44">
        <w:rPr>
          <w:smallCaps/>
          <w:spacing w:val="2"/>
          <w:szCs w:val="23"/>
        </w:rPr>
        <w:t>’</w:t>
      </w:r>
      <w:r w:rsidRPr="00316C44">
        <w:rPr>
          <w:spacing w:val="2"/>
          <w:szCs w:val="23"/>
        </w:rPr>
        <w:t xml:space="preserve">s right hand. </w:t>
      </w:r>
    </w:p>
    <w:p w14:paraId="6E408C8B" w14:textId="77777777" w:rsidR="00947710" w:rsidRPr="00316C44" w:rsidRDefault="00947710" w:rsidP="00947710">
      <w:pPr>
        <w:spacing w:line="235" w:lineRule="auto"/>
        <w:rPr>
          <w:smallCaps/>
          <w:szCs w:val="23"/>
        </w:rPr>
      </w:pPr>
      <w:r w:rsidRPr="00316C44">
        <w:rPr>
          <w:szCs w:val="23"/>
        </w:rPr>
        <w:t>Think about the things of heaven, not the things of earth.</w:t>
      </w:r>
    </w:p>
    <w:p w14:paraId="3D5C9546" w14:textId="77777777" w:rsidR="00947710" w:rsidRPr="00316C44" w:rsidRDefault="00947710" w:rsidP="00947710">
      <w:pPr>
        <w:pStyle w:val="VerseReference"/>
        <w:spacing w:line="235" w:lineRule="auto"/>
      </w:pPr>
      <w:bookmarkStart w:id="181" w:name="_Toc115871320"/>
      <w:r w:rsidRPr="00316C44">
        <w:t>~ Colossians 3:1-2 (NLT)</w:t>
      </w:r>
      <w:bookmarkEnd w:id="181"/>
    </w:p>
    <w:p w14:paraId="23D7841C" w14:textId="77777777" w:rsidR="00947710" w:rsidRPr="00DB4067" w:rsidRDefault="00947710" w:rsidP="00947710">
      <w:pPr>
        <w:pStyle w:val="NoSpacing"/>
        <w:spacing w:line="235" w:lineRule="auto"/>
        <w:rPr>
          <w:sz w:val="14"/>
          <w:szCs w:val="18"/>
        </w:rPr>
      </w:pPr>
    </w:p>
    <w:p w14:paraId="11B69AC3" w14:textId="67E7A6D3" w:rsidR="00DB4067" w:rsidRPr="00AA55FE" w:rsidRDefault="00DB4067" w:rsidP="00DB4067">
      <w:r w:rsidRPr="00AA55FE">
        <w:rPr>
          <w:szCs w:val="23"/>
        </w:rPr>
        <w:t>“See, I will create</w:t>
      </w:r>
      <w:r>
        <w:rPr>
          <w:szCs w:val="23"/>
        </w:rPr>
        <w:t xml:space="preserve"> </w:t>
      </w:r>
      <w:r w:rsidRPr="00AA55FE">
        <w:rPr>
          <w:szCs w:val="23"/>
        </w:rPr>
        <w:t>new heavens and a new earth.</w:t>
      </w:r>
      <w:r>
        <w:rPr>
          <w:szCs w:val="23"/>
        </w:rPr>
        <w:t>”</w:t>
      </w:r>
    </w:p>
    <w:p w14:paraId="37788B06" w14:textId="0E98C521" w:rsidR="00DB4067" w:rsidRPr="00AA55FE" w:rsidRDefault="00DB4067" w:rsidP="00DB4067">
      <w:pPr>
        <w:pStyle w:val="VerseReference"/>
      </w:pPr>
      <w:bookmarkStart w:id="182" w:name="_Toc115871321"/>
      <w:r w:rsidRPr="00AA55FE">
        <w:rPr>
          <w:rStyle w:val="text"/>
        </w:rPr>
        <w:t xml:space="preserve">~ </w:t>
      </w:r>
      <w:r w:rsidRPr="00AA55FE">
        <w:t>Isaiah 65:17</w:t>
      </w:r>
      <w:r w:rsidR="000A09A3">
        <w:t>a</w:t>
      </w:r>
      <w:r w:rsidRPr="00AA55FE">
        <w:t xml:space="preserve"> (NIV)</w:t>
      </w:r>
      <w:bookmarkEnd w:id="182"/>
    </w:p>
    <w:p w14:paraId="0A4FACE3" w14:textId="77777777" w:rsidR="00DB4067" w:rsidRPr="00DB4067" w:rsidRDefault="00DB4067" w:rsidP="00DB4067">
      <w:pPr>
        <w:pStyle w:val="Spacing"/>
        <w:rPr>
          <w:sz w:val="14"/>
          <w:szCs w:val="20"/>
        </w:rPr>
      </w:pPr>
    </w:p>
    <w:p w14:paraId="26EA18CE" w14:textId="3B446CCA" w:rsidR="001F7F7B" w:rsidRDefault="001F7F7B" w:rsidP="00F40B75">
      <w:pPr>
        <w:spacing w:after="100" w:line="235" w:lineRule="auto"/>
      </w:pPr>
      <w:bookmarkStart w:id="183" w:name="_Hlk112761967"/>
      <w:r>
        <w:rPr>
          <w:rStyle w:val="text"/>
        </w:rPr>
        <w:t>Then I saw “a new heaven and a new earth,” for the first heaven and the first earth had passed away, and there was no longer any sea.</w:t>
      </w:r>
      <w:r w:rsidR="00A804E0">
        <w:rPr>
          <w:rStyle w:val="text"/>
        </w:rPr>
        <w:t xml:space="preserve"> </w:t>
      </w:r>
      <w:r>
        <w:rPr>
          <w:rStyle w:val="text"/>
        </w:rPr>
        <w:t>I saw the Holy City, the new Jerusalem, coming down out of heaven from God, prepared as a bride beautifully dressed for her husband.</w:t>
      </w:r>
    </w:p>
    <w:p w14:paraId="7F713BD5" w14:textId="645FD764" w:rsidR="001F7F7B" w:rsidRDefault="001F7F7B" w:rsidP="00F40B75">
      <w:pPr>
        <w:spacing w:after="100" w:line="235" w:lineRule="auto"/>
        <w:rPr>
          <w:rStyle w:val="text"/>
        </w:rPr>
      </w:pPr>
      <w:r>
        <w:rPr>
          <w:rStyle w:val="text"/>
        </w:rPr>
        <w:t>And I heard a loud voice from the throne saying, “Look! God’s dwelling place is now among the people, and he will dwell with them</w:t>
      </w:r>
      <w:r w:rsidR="00F40B75">
        <w:rPr>
          <w:rStyle w:val="text"/>
        </w:rPr>
        <w:t>…</w:t>
      </w:r>
    </w:p>
    <w:p w14:paraId="108169B3" w14:textId="77777777" w:rsidR="00F40B75" w:rsidRDefault="001F7F7B" w:rsidP="00F40B75">
      <w:pPr>
        <w:spacing w:after="100" w:line="235" w:lineRule="auto"/>
        <w:rPr>
          <w:rStyle w:val="text"/>
        </w:rPr>
      </w:pPr>
      <w:r>
        <w:rPr>
          <w:rStyle w:val="text"/>
        </w:rPr>
        <w:t xml:space="preserve">He said to me: “It is done. I am the Alpha and the Omega, the Beginning and the End. </w:t>
      </w:r>
    </w:p>
    <w:p w14:paraId="2A29AD90" w14:textId="1AC267A0" w:rsidR="00A804E0" w:rsidRDefault="00F40B75" w:rsidP="00F40B75">
      <w:pPr>
        <w:spacing w:after="100" w:line="235" w:lineRule="auto"/>
      </w:pPr>
      <w:bookmarkStart w:id="184" w:name="_Hlk112761267"/>
      <w:r>
        <w:rPr>
          <w:rStyle w:val="text"/>
        </w:rPr>
        <w:t>“</w:t>
      </w:r>
      <w:r w:rsidR="001F7F7B">
        <w:rPr>
          <w:rStyle w:val="text"/>
        </w:rPr>
        <w:t>To the thirsty I will give water without cost from the spring of the water of life.</w:t>
      </w:r>
      <w:r w:rsidR="001F7F7B">
        <w:t xml:space="preserve"> </w:t>
      </w:r>
    </w:p>
    <w:bookmarkEnd w:id="184"/>
    <w:p w14:paraId="53AD0DCA" w14:textId="4A265AEB" w:rsidR="001F7F7B" w:rsidRDefault="00A804E0" w:rsidP="00F40B75">
      <w:pPr>
        <w:spacing w:after="100" w:line="235" w:lineRule="auto"/>
        <w:rPr>
          <w:rStyle w:val="text"/>
        </w:rPr>
      </w:pPr>
      <w:r w:rsidRPr="003432AA">
        <w:rPr>
          <w:spacing w:val="2"/>
        </w:rPr>
        <w:t>“</w:t>
      </w:r>
      <w:r w:rsidR="001F7F7B" w:rsidRPr="003432AA">
        <w:rPr>
          <w:rStyle w:val="text"/>
          <w:spacing w:val="2"/>
        </w:rPr>
        <w:t>Those who are victorious will inherit all this, and I will be</w:t>
      </w:r>
      <w:r w:rsidR="001F7F7B">
        <w:rPr>
          <w:rStyle w:val="text"/>
        </w:rPr>
        <w:t xml:space="preserve"> their God and they will be my children</w:t>
      </w:r>
      <w:r w:rsidR="00F40B75">
        <w:rPr>
          <w:rStyle w:val="text"/>
        </w:rPr>
        <w:t>..</w:t>
      </w:r>
      <w:r w:rsidR="001F7F7B">
        <w:rPr>
          <w:rStyle w:val="text"/>
        </w:rPr>
        <w:t>.</w:t>
      </w:r>
      <w:r w:rsidR="00F40B75">
        <w:rPr>
          <w:rStyle w:val="text"/>
        </w:rPr>
        <w:t>”</w:t>
      </w:r>
    </w:p>
    <w:p w14:paraId="4982B3B9" w14:textId="68850F79" w:rsidR="00DA1B4E" w:rsidRDefault="00DA1B4E" w:rsidP="00F40B75">
      <w:pPr>
        <w:spacing w:after="100" w:line="235" w:lineRule="auto"/>
        <w:rPr>
          <w:rStyle w:val="text"/>
        </w:rPr>
      </w:pPr>
      <w:r>
        <w:rPr>
          <w:rStyle w:val="text"/>
        </w:rPr>
        <w:t>And he carried me away in the Spirit to a mountain great and high, and showed me the Holy City, Jerusalem, coming down out of heaven from God.</w:t>
      </w:r>
      <w:r>
        <w:t xml:space="preserve"> </w:t>
      </w:r>
      <w:r>
        <w:rPr>
          <w:rStyle w:val="text"/>
        </w:rPr>
        <w:t>It shone with the glory of God, and its brilliance was like that of a very precious jewel, like a jasper, clear as crystal</w:t>
      </w:r>
      <w:r w:rsidR="00A804E0">
        <w:rPr>
          <w:rStyle w:val="text"/>
        </w:rPr>
        <w:t>…</w:t>
      </w:r>
    </w:p>
    <w:p w14:paraId="561F9D74" w14:textId="15E8522B" w:rsidR="00A804E0" w:rsidRDefault="00DA1B4E" w:rsidP="00F40B75">
      <w:pPr>
        <w:spacing w:after="100" w:line="235" w:lineRule="auto"/>
        <w:rPr>
          <w:rStyle w:val="text"/>
        </w:rPr>
      </w:pPr>
      <w:r>
        <w:rPr>
          <w:rStyle w:val="text"/>
        </w:rPr>
        <w:t xml:space="preserve">The twelve gates were twelve pearls, each gate made of </w:t>
      </w:r>
      <w:r w:rsidR="00A804E0">
        <w:rPr>
          <w:rStyle w:val="text"/>
        </w:rPr>
        <w:br/>
      </w:r>
      <w:r>
        <w:rPr>
          <w:rStyle w:val="text"/>
        </w:rPr>
        <w:t xml:space="preserve">a single pearl. </w:t>
      </w:r>
    </w:p>
    <w:p w14:paraId="327EA40C" w14:textId="3581F84E" w:rsidR="00DA1B4E" w:rsidRDefault="00DA1B4E" w:rsidP="00F40B75">
      <w:pPr>
        <w:spacing w:after="100" w:line="235" w:lineRule="auto"/>
        <w:rPr>
          <w:rStyle w:val="text"/>
        </w:rPr>
      </w:pPr>
      <w:r>
        <w:rPr>
          <w:rStyle w:val="text"/>
        </w:rPr>
        <w:t>The great street of the city was of gold, as pure as transparent glass….</w:t>
      </w:r>
    </w:p>
    <w:p w14:paraId="523AC96C" w14:textId="77777777" w:rsidR="00DA1B4E" w:rsidRDefault="00DA1B4E" w:rsidP="00F40B75">
      <w:pPr>
        <w:spacing w:after="100" w:line="235" w:lineRule="auto"/>
        <w:rPr>
          <w:rStyle w:val="text"/>
        </w:rPr>
      </w:pPr>
      <w:r>
        <w:rPr>
          <w:rStyle w:val="text"/>
        </w:rPr>
        <w:t>The city does not need the sun or the moon to shine on it, for the glory of God gives it light…</w:t>
      </w:r>
    </w:p>
    <w:p w14:paraId="31BD46C7" w14:textId="5BE74479" w:rsidR="00947710" w:rsidRPr="00316C44" w:rsidRDefault="00947710" w:rsidP="00947710">
      <w:pPr>
        <w:spacing w:line="235" w:lineRule="auto"/>
        <w:rPr>
          <w:rFonts w:eastAsia="Times New Roman"/>
          <w:szCs w:val="23"/>
        </w:rPr>
      </w:pPr>
      <w:r w:rsidRPr="00316C44">
        <w:rPr>
          <w:rFonts w:eastAsia="Times New Roman"/>
          <w:szCs w:val="23"/>
        </w:rPr>
        <w:t>Nothing impure will ever enter it, nor will anyone who does what is shameful or deceitful, but only those whose names are written in the Lamb’s book of life.</w:t>
      </w:r>
    </w:p>
    <w:p w14:paraId="4550FCFC" w14:textId="4FD7DC54" w:rsidR="00947710" w:rsidRPr="00A804E0" w:rsidRDefault="00947710" w:rsidP="00947710">
      <w:pPr>
        <w:pStyle w:val="VerseReference"/>
        <w:spacing w:line="235" w:lineRule="auto"/>
        <w:rPr>
          <w:spacing w:val="-4"/>
          <w:sz w:val="16"/>
          <w:szCs w:val="26"/>
        </w:rPr>
      </w:pPr>
      <w:bookmarkStart w:id="185" w:name="_Toc115871322"/>
      <w:bookmarkStart w:id="186" w:name="_Hlk112761275"/>
      <w:r w:rsidRPr="00A804E0">
        <w:rPr>
          <w:spacing w:val="-4"/>
          <w:sz w:val="16"/>
          <w:szCs w:val="26"/>
        </w:rPr>
        <w:t xml:space="preserve">~ </w:t>
      </w:r>
      <w:r w:rsidR="00DA1B4E" w:rsidRPr="00A804E0">
        <w:rPr>
          <w:spacing w:val="-4"/>
          <w:sz w:val="16"/>
          <w:szCs w:val="26"/>
        </w:rPr>
        <w:t xml:space="preserve">Excerpts from </w:t>
      </w:r>
      <w:r w:rsidRPr="00A804E0">
        <w:rPr>
          <w:spacing w:val="-4"/>
          <w:sz w:val="16"/>
          <w:szCs w:val="26"/>
        </w:rPr>
        <w:t>Revelation 21 (NIV)</w:t>
      </w:r>
      <w:bookmarkEnd w:id="185"/>
    </w:p>
    <w:bookmarkEnd w:id="183"/>
    <w:bookmarkEnd w:id="186"/>
    <w:p w14:paraId="35C6E78B" w14:textId="77777777" w:rsidR="00C60BE9" w:rsidRPr="00316C44" w:rsidRDefault="00C60BE9" w:rsidP="00524F86">
      <w:pPr>
        <w:spacing w:line="238" w:lineRule="auto"/>
        <w:rPr>
          <w:szCs w:val="23"/>
        </w:rPr>
      </w:pPr>
      <w:r w:rsidRPr="00B259EE">
        <w:rPr>
          <w:rStyle w:val="text"/>
          <w:spacing w:val="-6"/>
          <w:szCs w:val="23"/>
        </w:rPr>
        <w:lastRenderedPageBreak/>
        <w:t>…our citizenship is in heaven, and from it we await a Savior,</w:t>
      </w:r>
      <w:r w:rsidRPr="00316C44">
        <w:rPr>
          <w:rStyle w:val="text"/>
          <w:szCs w:val="23"/>
        </w:rPr>
        <w:t xml:space="preserve"> the </w:t>
      </w:r>
      <w:r w:rsidRPr="00316C44">
        <w:rPr>
          <w:rStyle w:val="text"/>
          <w:smallCaps/>
          <w:szCs w:val="23"/>
        </w:rPr>
        <w:t>Lord</w:t>
      </w:r>
      <w:r w:rsidRPr="00316C44">
        <w:rPr>
          <w:rStyle w:val="text"/>
          <w:szCs w:val="23"/>
        </w:rPr>
        <w:t xml:space="preserve"> Jesus Christ..</w:t>
      </w:r>
      <w:r w:rsidRPr="00316C44">
        <w:rPr>
          <w:szCs w:val="23"/>
        </w:rPr>
        <w:t>.</w:t>
      </w:r>
    </w:p>
    <w:p w14:paraId="2AAD810F" w14:textId="77777777" w:rsidR="00C60BE9" w:rsidRPr="00316C44" w:rsidRDefault="00C60BE9" w:rsidP="00524F86">
      <w:pPr>
        <w:pStyle w:val="VerseReference"/>
        <w:spacing w:line="238" w:lineRule="auto"/>
      </w:pPr>
      <w:bookmarkStart w:id="187" w:name="_Toc115871323"/>
      <w:r w:rsidRPr="00316C44">
        <w:t xml:space="preserve">~ </w:t>
      </w:r>
      <w:r w:rsidRPr="00213893">
        <w:t>Philippians 3:20</w:t>
      </w:r>
      <w:r w:rsidRPr="00316C44">
        <w:rPr>
          <w:rStyle w:val="Strong"/>
          <w:b w:val="0"/>
          <w:bCs/>
        </w:rPr>
        <w:t xml:space="preserve"> (ESV)</w:t>
      </w:r>
      <w:bookmarkEnd w:id="187"/>
    </w:p>
    <w:p w14:paraId="5D3CF3D0" w14:textId="6B5A7B96" w:rsidR="00C60BE9" w:rsidRPr="00E824DD" w:rsidRDefault="00C60BE9" w:rsidP="00524F86">
      <w:pPr>
        <w:pStyle w:val="NoSpacing"/>
        <w:spacing w:line="238" w:lineRule="auto"/>
        <w:rPr>
          <w:sz w:val="14"/>
          <w:szCs w:val="32"/>
        </w:rPr>
      </w:pPr>
    </w:p>
    <w:p w14:paraId="35D9BC2D" w14:textId="7372684C" w:rsidR="00774001" w:rsidRPr="00774001" w:rsidRDefault="00551FDA" w:rsidP="00524F86">
      <w:pPr>
        <w:spacing w:line="238" w:lineRule="auto"/>
        <w:rPr>
          <w:rStyle w:val="text"/>
          <w:sz w:val="10"/>
          <w:szCs w:val="10"/>
        </w:rPr>
      </w:pPr>
      <w:r w:rsidRPr="00380BD3">
        <w:rPr>
          <w:rStyle w:val="VerseReferenceChar"/>
          <w:noProof/>
          <w:sz w:val="10"/>
          <w:szCs w:val="10"/>
        </w:rPr>
        <w:drawing>
          <wp:anchor distT="0" distB="0" distL="114300" distR="114300" simplePos="0" relativeHeight="251658240" behindDoc="0" locked="0" layoutInCell="1" allowOverlap="1" wp14:anchorId="4D4AC46C" wp14:editId="485E3581">
            <wp:simplePos x="0" y="0"/>
            <wp:positionH relativeFrom="margin">
              <wp:posOffset>867</wp:posOffset>
            </wp:positionH>
            <wp:positionV relativeFrom="paragraph">
              <wp:posOffset>60791</wp:posOffset>
            </wp:positionV>
            <wp:extent cx="2614295" cy="4595495"/>
            <wp:effectExtent l="0" t="0" r="0" b="0"/>
            <wp:wrapSquare wrapText="bothSides"/>
            <wp:docPr id="1430440137" name="Picture 1" descr="A stone alleyway with arched doorways and a street l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440137" name="Picture 1" descr="A stone alleyway with arched doorways and a street light&#10;&#10;Description automatically generated"/>
                    <pic:cNvPicPr/>
                  </pic:nvPicPr>
                  <pic:blipFill>
                    <a:blip r:embed="rId46">
                      <a:extLst>
                        <a:ext uri="{28A0092B-C50C-407E-A947-70E740481C1C}">
                          <a14:useLocalDpi xmlns:a14="http://schemas.microsoft.com/office/drawing/2010/main" val="0"/>
                        </a:ext>
                      </a:extLst>
                    </a:blip>
                    <a:stretch>
                      <a:fillRect/>
                    </a:stretch>
                  </pic:blipFill>
                  <pic:spPr>
                    <a:xfrm>
                      <a:off x="0" y="0"/>
                      <a:ext cx="2615971" cy="4598759"/>
                    </a:xfrm>
                    <a:prstGeom prst="rect">
                      <a:avLst/>
                    </a:prstGeom>
                  </pic:spPr>
                </pic:pic>
              </a:graphicData>
            </a:graphic>
            <wp14:sizeRelH relativeFrom="page">
              <wp14:pctWidth>0</wp14:pctWidth>
            </wp14:sizeRelH>
            <wp14:sizeRelV relativeFrom="page">
              <wp14:pctHeight>0</wp14:pctHeight>
            </wp14:sizeRelV>
          </wp:anchor>
        </w:drawing>
      </w:r>
      <w:r w:rsidR="00774001" w:rsidRPr="00774001">
        <w:rPr>
          <w:rStyle w:val="text"/>
          <w:sz w:val="10"/>
          <w:szCs w:val="10"/>
        </w:rPr>
        <w:t xml:space="preserve"> </w:t>
      </w:r>
    </w:p>
    <w:p w14:paraId="06626AD4" w14:textId="52C1817C" w:rsidR="00C60BE9" w:rsidRPr="00316C44" w:rsidRDefault="00774001" w:rsidP="00524F86">
      <w:pPr>
        <w:spacing w:line="238" w:lineRule="auto"/>
        <w:rPr>
          <w:szCs w:val="23"/>
        </w:rPr>
      </w:pPr>
      <w:r>
        <w:rPr>
          <w:rStyle w:val="text"/>
          <w:szCs w:val="23"/>
        </w:rPr>
        <w:t>Fo</w:t>
      </w:r>
      <w:r w:rsidR="00C60BE9" w:rsidRPr="00316C44">
        <w:rPr>
          <w:rStyle w:val="text"/>
          <w:szCs w:val="23"/>
        </w:rPr>
        <w:t>r here we have no lasting city, but we seek the city that is to come</w:t>
      </w:r>
      <w:r w:rsidR="00C60BE9" w:rsidRPr="00316C44">
        <w:rPr>
          <w:szCs w:val="23"/>
        </w:rPr>
        <w:t>.</w:t>
      </w:r>
    </w:p>
    <w:p w14:paraId="08A8E896" w14:textId="69DCC173" w:rsidR="00C60BE9" w:rsidRPr="00316C44" w:rsidRDefault="00C60BE9" w:rsidP="00524F86">
      <w:pPr>
        <w:pStyle w:val="NoSpacing"/>
        <w:spacing w:line="238" w:lineRule="auto"/>
        <w:rPr>
          <w:sz w:val="18"/>
          <w:szCs w:val="23"/>
        </w:rPr>
      </w:pPr>
      <w:r w:rsidRPr="00316C44">
        <w:rPr>
          <w:sz w:val="18"/>
        </w:rPr>
        <w:t>~ Hebrews 13:14 (ESV)</w:t>
      </w:r>
    </w:p>
    <w:p w14:paraId="52EF845A" w14:textId="7066A2F9" w:rsidR="00C60BE9" w:rsidRPr="00E824DD" w:rsidRDefault="00C71373" w:rsidP="00524F86">
      <w:pPr>
        <w:pStyle w:val="NoSpacing"/>
        <w:spacing w:line="238" w:lineRule="auto"/>
        <w:rPr>
          <w:sz w:val="24"/>
          <w:szCs w:val="36"/>
        </w:rPr>
      </w:pPr>
      <w:r w:rsidRPr="00E824DD">
        <w:rPr>
          <w:sz w:val="20"/>
          <w:szCs w:val="28"/>
        </w:rPr>
        <w:t xml:space="preserve">  </w:t>
      </w:r>
    </w:p>
    <w:p w14:paraId="49B563EF" w14:textId="77777777" w:rsidR="00C60BE9" w:rsidRPr="00316C44" w:rsidRDefault="00C60BE9" w:rsidP="00524F86">
      <w:pPr>
        <w:spacing w:line="238" w:lineRule="auto"/>
      </w:pPr>
      <w:r w:rsidRPr="00316C44">
        <w:rPr>
          <w:szCs w:val="23"/>
        </w:rPr>
        <w:t>…we will have a house in heaven, an eternal body made for us by God himself and not by human hands.</w:t>
      </w:r>
      <w:r w:rsidRPr="00316C44">
        <w:rPr>
          <w:szCs w:val="23"/>
        </w:rPr>
        <w:br/>
      </w:r>
      <w:r w:rsidRPr="00316C44">
        <w:rPr>
          <w:rStyle w:val="VerseReferenceChar"/>
        </w:rPr>
        <w:t>~ 2 Corinthians 5:1b (NLT)</w:t>
      </w:r>
    </w:p>
    <w:p w14:paraId="03841EB6" w14:textId="560B6664" w:rsidR="00011B26" w:rsidRPr="00E824DD" w:rsidRDefault="00E824DD" w:rsidP="00011B26">
      <w:pPr>
        <w:pStyle w:val="NoSpacing"/>
        <w:spacing w:line="238" w:lineRule="auto"/>
        <w:rPr>
          <w:sz w:val="20"/>
          <w:szCs w:val="28"/>
        </w:rPr>
      </w:pPr>
      <w:r w:rsidRPr="00E824DD">
        <w:rPr>
          <w:sz w:val="24"/>
          <w:szCs w:val="36"/>
        </w:rPr>
        <w:t xml:space="preserve"> </w:t>
      </w:r>
    </w:p>
    <w:p w14:paraId="40FCD928" w14:textId="77777777" w:rsidR="00B03348" w:rsidRDefault="00C60BE9" w:rsidP="00B03348">
      <w:pPr>
        <w:spacing w:line="238" w:lineRule="auto"/>
        <w:rPr>
          <w:rStyle w:val="text"/>
          <w:szCs w:val="23"/>
        </w:rPr>
      </w:pPr>
      <w:r w:rsidRPr="00316C44">
        <w:rPr>
          <w:rStyle w:val="text"/>
          <w:szCs w:val="23"/>
        </w:rPr>
        <w:t>But as it is, they desire a better country, that is,</w:t>
      </w:r>
    </w:p>
    <w:p w14:paraId="740E0A46" w14:textId="77777777" w:rsidR="00011B26" w:rsidRDefault="00C60BE9" w:rsidP="00B831E3">
      <w:pPr>
        <w:spacing w:after="80" w:line="238" w:lineRule="auto"/>
        <w:rPr>
          <w:rStyle w:val="text"/>
          <w:szCs w:val="23"/>
        </w:rPr>
      </w:pPr>
      <w:r w:rsidRPr="00316C44">
        <w:rPr>
          <w:rStyle w:val="text"/>
          <w:szCs w:val="23"/>
        </w:rPr>
        <w:t xml:space="preserve">a heavenly one. </w:t>
      </w:r>
    </w:p>
    <w:p w14:paraId="5DA87060" w14:textId="5EF877C2" w:rsidR="00C60BE9" w:rsidRPr="00316C44" w:rsidRDefault="00011B26" w:rsidP="00E824DD">
      <w:pPr>
        <w:spacing w:line="238" w:lineRule="auto"/>
        <w:rPr>
          <w:rStyle w:val="text"/>
          <w:szCs w:val="23"/>
        </w:rPr>
      </w:pPr>
      <w:r>
        <w:rPr>
          <w:rStyle w:val="text"/>
          <w:szCs w:val="23"/>
        </w:rPr>
        <w:t>T</w:t>
      </w:r>
      <w:r w:rsidR="00C60BE9" w:rsidRPr="00316C44">
        <w:rPr>
          <w:rStyle w:val="text"/>
          <w:szCs w:val="23"/>
        </w:rPr>
        <w:t xml:space="preserve">herefore God is not ashamed to be called </w:t>
      </w:r>
      <w:r w:rsidR="00C3355F" w:rsidRPr="00316C44">
        <w:rPr>
          <w:rStyle w:val="text"/>
          <w:szCs w:val="23"/>
        </w:rPr>
        <w:t>their God, for he</w:t>
      </w:r>
      <w:r w:rsidR="002066F2">
        <w:rPr>
          <w:rStyle w:val="text"/>
          <w:szCs w:val="23"/>
        </w:rPr>
        <w:t xml:space="preserve"> </w:t>
      </w:r>
      <w:r w:rsidR="00C60BE9" w:rsidRPr="00316C44">
        <w:rPr>
          <w:rStyle w:val="text"/>
          <w:szCs w:val="23"/>
        </w:rPr>
        <w:t>has prepared for them a city.</w:t>
      </w:r>
    </w:p>
    <w:p w14:paraId="1723A2C2" w14:textId="10ED0D26" w:rsidR="00185C54" w:rsidRDefault="00C60BE9" w:rsidP="00B831E3">
      <w:pPr>
        <w:pStyle w:val="VerseReference"/>
        <w:ind w:left="0"/>
      </w:pPr>
      <w:bookmarkStart w:id="188" w:name="_Toc115871324"/>
      <w:r w:rsidRPr="00316C44">
        <w:t>~ Hebrews 11:16 (ESV)</w:t>
      </w:r>
      <w:bookmarkEnd w:id="188"/>
    </w:p>
    <w:p w14:paraId="185526D0" w14:textId="77777777" w:rsidR="00011B26" w:rsidRPr="00011B26" w:rsidRDefault="00A4644E" w:rsidP="00185C54">
      <w:pPr>
        <w:spacing w:line="238" w:lineRule="auto"/>
        <w:rPr>
          <w:rStyle w:val="text"/>
          <w:sz w:val="10"/>
          <w:szCs w:val="16"/>
        </w:rPr>
      </w:pPr>
      <w:r w:rsidRPr="00011B26">
        <w:rPr>
          <w:rStyle w:val="text"/>
          <w:sz w:val="10"/>
          <w:szCs w:val="16"/>
        </w:rPr>
        <w:t xml:space="preserve">                      </w:t>
      </w:r>
    </w:p>
    <w:p w14:paraId="0CBE1410" w14:textId="493BF0C8" w:rsidR="00C60BE9" w:rsidRPr="00C71373" w:rsidRDefault="00A4644E" w:rsidP="00185C54">
      <w:pPr>
        <w:spacing w:line="238" w:lineRule="auto"/>
        <w:rPr>
          <w:rStyle w:val="text"/>
          <w:sz w:val="18"/>
          <w:szCs w:val="28"/>
        </w:rPr>
      </w:pPr>
      <w:r>
        <w:rPr>
          <w:rStyle w:val="text"/>
          <w:sz w:val="18"/>
          <w:szCs w:val="23"/>
        </w:rPr>
        <w:t xml:space="preserve">    </w:t>
      </w:r>
      <w:r w:rsidR="00011B26">
        <w:rPr>
          <w:rStyle w:val="text"/>
          <w:sz w:val="18"/>
          <w:szCs w:val="23"/>
        </w:rPr>
        <w:t xml:space="preserve">         </w:t>
      </w:r>
      <w:r w:rsidR="00774001">
        <w:rPr>
          <w:rStyle w:val="text"/>
          <w:sz w:val="18"/>
          <w:szCs w:val="23"/>
        </w:rPr>
        <w:t xml:space="preserve">     </w:t>
      </w:r>
      <w:r w:rsidR="00011B26">
        <w:rPr>
          <w:rStyle w:val="text"/>
          <w:sz w:val="18"/>
          <w:szCs w:val="23"/>
        </w:rPr>
        <w:t xml:space="preserve">    </w:t>
      </w:r>
      <w:r w:rsidR="00A97AF3">
        <w:rPr>
          <w:rStyle w:val="text"/>
          <w:sz w:val="18"/>
          <w:szCs w:val="23"/>
        </w:rPr>
        <w:t xml:space="preserve">      </w:t>
      </w:r>
      <w:r w:rsidR="00B831E3">
        <w:rPr>
          <w:rStyle w:val="text"/>
          <w:sz w:val="18"/>
          <w:szCs w:val="23"/>
        </w:rPr>
        <w:t>Old City</w:t>
      </w:r>
      <w:r w:rsidR="00FE46A2">
        <w:rPr>
          <w:rStyle w:val="text"/>
          <w:sz w:val="18"/>
          <w:szCs w:val="23"/>
        </w:rPr>
        <w:t xml:space="preserve"> </w:t>
      </w:r>
      <w:r w:rsidR="00B831E3">
        <w:rPr>
          <w:rStyle w:val="text"/>
          <w:sz w:val="18"/>
          <w:szCs w:val="23"/>
        </w:rPr>
        <w:t>of Jerusalem</w:t>
      </w:r>
      <w:r w:rsidR="00B831E3" w:rsidRPr="00316C44">
        <w:t xml:space="preserve"> </w:t>
      </w:r>
      <w:r w:rsidR="00B831E3">
        <w:t xml:space="preserve">                                 </w:t>
      </w:r>
    </w:p>
    <w:p w14:paraId="0ACDC43F" w14:textId="77777777" w:rsidR="00B831E3" w:rsidRDefault="00B831E3" w:rsidP="00B831E3">
      <w:pPr>
        <w:pStyle w:val="NoSpacing"/>
      </w:pPr>
    </w:p>
    <w:p w14:paraId="336DFC23" w14:textId="2C7B21D5" w:rsidR="00B673DA" w:rsidRDefault="00B673DA" w:rsidP="00A4644E">
      <w:pPr>
        <w:spacing w:after="120" w:line="230" w:lineRule="auto"/>
        <w:rPr>
          <w:szCs w:val="23"/>
        </w:rPr>
      </w:pPr>
      <w:r w:rsidRPr="00AA55FE">
        <w:rPr>
          <w:szCs w:val="23"/>
        </w:rPr>
        <w:t xml:space="preserve">And we believers also groan, even though we have the Holy Spirit within us as a foretaste of future glory, for we long for our bodies to be released from </w:t>
      </w:r>
      <w:r w:rsidRPr="00AA55FE">
        <w:rPr>
          <w:bCs/>
          <w:szCs w:val="23"/>
        </w:rPr>
        <w:t>sin</w:t>
      </w:r>
      <w:r w:rsidRPr="00AA55FE">
        <w:rPr>
          <w:szCs w:val="23"/>
        </w:rPr>
        <w:t xml:space="preserve"> and suffering. </w:t>
      </w:r>
    </w:p>
    <w:p w14:paraId="1D6E9E30" w14:textId="77777777" w:rsidR="00B673DA" w:rsidRPr="00AA55FE" w:rsidRDefault="00B673DA" w:rsidP="00A4644E">
      <w:pPr>
        <w:spacing w:line="230" w:lineRule="auto"/>
      </w:pPr>
      <w:r w:rsidRPr="00AA55FE">
        <w:rPr>
          <w:szCs w:val="23"/>
        </w:rPr>
        <w:t>We, too, wait with eager hope for the day when God will give us our full rights as his adopted children, including the new bodies he has promised us.</w:t>
      </w:r>
    </w:p>
    <w:p w14:paraId="37B75840" w14:textId="77777777" w:rsidR="00B673DA" w:rsidRPr="00AA55FE" w:rsidRDefault="00B673DA" w:rsidP="00B673DA">
      <w:pPr>
        <w:pStyle w:val="VerseReference"/>
      </w:pPr>
      <w:bookmarkStart w:id="189" w:name="_Toc115871325"/>
      <w:r w:rsidRPr="00AA55FE">
        <w:t>~ Romans 8:23 (NLT)</w:t>
      </w:r>
      <w:bookmarkEnd w:id="189"/>
    </w:p>
    <w:p w14:paraId="096B116B" w14:textId="04C436F5" w:rsidR="00AF24D6" w:rsidRDefault="00AF24D6" w:rsidP="004521D5">
      <w:pPr>
        <w:spacing w:after="120" w:line="242" w:lineRule="auto"/>
        <w:rPr>
          <w:rStyle w:val="text"/>
          <w:szCs w:val="23"/>
        </w:rPr>
      </w:pPr>
      <w:r w:rsidRPr="00316C44">
        <w:rPr>
          <w:rStyle w:val="text"/>
          <w:szCs w:val="23"/>
        </w:rPr>
        <w:lastRenderedPageBreak/>
        <w:t>May you be filled with joy,</w:t>
      </w:r>
      <w:r w:rsidRPr="00316C44">
        <w:rPr>
          <w:szCs w:val="23"/>
        </w:rPr>
        <w:t xml:space="preserve"> </w:t>
      </w:r>
      <w:r w:rsidRPr="00316C44">
        <w:rPr>
          <w:rStyle w:val="text"/>
          <w:szCs w:val="23"/>
        </w:rPr>
        <w:t xml:space="preserve">always thanking the Father. </w:t>
      </w:r>
    </w:p>
    <w:p w14:paraId="50EF0B05" w14:textId="396C43A0" w:rsidR="00AF24D6" w:rsidRPr="00316C44" w:rsidRDefault="00AF24D6" w:rsidP="004521D5">
      <w:pPr>
        <w:spacing w:line="242" w:lineRule="auto"/>
        <w:rPr>
          <w:rStyle w:val="text"/>
          <w:szCs w:val="23"/>
        </w:rPr>
      </w:pPr>
      <w:r w:rsidRPr="00316C44">
        <w:rPr>
          <w:rStyle w:val="text"/>
          <w:szCs w:val="23"/>
        </w:rPr>
        <w:t>He has enabled you to share in the inheritance that belongs to his people, who live in the light.</w:t>
      </w:r>
    </w:p>
    <w:p w14:paraId="7D86A431" w14:textId="77777777" w:rsidR="00AF24D6" w:rsidRPr="00316C44" w:rsidRDefault="00AF24D6" w:rsidP="004521D5">
      <w:pPr>
        <w:pStyle w:val="VerseReference"/>
        <w:spacing w:line="242" w:lineRule="auto"/>
        <w:rPr>
          <w:rStyle w:val="text"/>
        </w:rPr>
      </w:pPr>
      <w:bookmarkStart w:id="190" w:name="_Toc115871326"/>
      <w:r w:rsidRPr="00316C44">
        <w:rPr>
          <w:rStyle w:val="text"/>
        </w:rPr>
        <w:t xml:space="preserve">~ </w:t>
      </w:r>
      <w:r w:rsidRPr="00316C44">
        <w:t>Colossians 1:11b-12 (NLT)</w:t>
      </w:r>
      <w:bookmarkEnd w:id="190"/>
    </w:p>
    <w:p w14:paraId="3155E2CA" w14:textId="77777777" w:rsidR="00AF24D6" w:rsidRPr="00316C44" w:rsidRDefault="00AF24D6" w:rsidP="004521D5">
      <w:pPr>
        <w:pStyle w:val="NoSpacing"/>
        <w:spacing w:line="242" w:lineRule="auto"/>
        <w:rPr>
          <w:rStyle w:val="text"/>
          <w:szCs w:val="23"/>
        </w:rPr>
      </w:pPr>
    </w:p>
    <w:p w14:paraId="0330709B" w14:textId="77777777" w:rsidR="004521D5" w:rsidRPr="00316C44" w:rsidRDefault="004521D5" w:rsidP="004521D5">
      <w:pPr>
        <w:spacing w:line="242" w:lineRule="auto"/>
        <w:rPr>
          <w:szCs w:val="23"/>
          <w:shd w:val="clear" w:color="auto" w:fill="FFFFFF"/>
        </w:rPr>
      </w:pPr>
      <w:r w:rsidRPr="00316C44">
        <w:rPr>
          <w:szCs w:val="23"/>
          <w:shd w:val="clear" w:color="auto" w:fill="FFFFFF"/>
        </w:rPr>
        <w:t>For you have been born again, but not to a life that will quickly end. Your new life will last forever because it comes from the eternal, living word of God.</w:t>
      </w:r>
    </w:p>
    <w:p w14:paraId="745C9BFC" w14:textId="77777777" w:rsidR="004521D5" w:rsidRPr="00316C44" w:rsidRDefault="004521D5" w:rsidP="004521D5">
      <w:pPr>
        <w:pStyle w:val="VerseReference"/>
        <w:spacing w:line="242" w:lineRule="auto"/>
      </w:pPr>
      <w:bookmarkStart w:id="191" w:name="_Toc115871327"/>
      <w:r w:rsidRPr="00316C44">
        <w:rPr>
          <w:rStyle w:val="text"/>
        </w:rPr>
        <w:t xml:space="preserve">~ </w:t>
      </w:r>
      <w:r w:rsidRPr="00316C44">
        <w:t>1 Peter 1:23 (NLT)</w:t>
      </w:r>
      <w:bookmarkEnd w:id="191"/>
    </w:p>
    <w:p w14:paraId="1FD8FCCD" w14:textId="77777777" w:rsidR="004521D5" w:rsidRPr="00316C44" w:rsidRDefault="004521D5" w:rsidP="004521D5">
      <w:pPr>
        <w:pStyle w:val="NoSpacing"/>
        <w:spacing w:line="242" w:lineRule="auto"/>
      </w:pPr>
    </w:p>
    <w:p w14:paraId="6266FE64" w14:textId="77777777" w:rsidR="004521D5" w:rsidRPr="00AA55FE" w:rsidRDefault="004521D5" w:rsidP="004521D5">
      <w:pPr>
        <w:spacing w:line="242" w:lineRule="auto"/>
      </w:pPr>
      <w:r w:rsidRPr="00AA55FE">
        <w:rPr>
          <w:rStyle w:val="text"/>
          <w:szCs w:val="23"/>
        </w:rPr>
        <w:t>“</w:t>
      </w:r>
      <w:r w:rsidRPr="00AA55FE">
        <w:rPr>
          <w:rStyle w:val="woj"/>
          <w:szCs w:val="23"/>
        </w:rPr>
        <w:t>I tell you the truth, unless you are born again, you cannot see the Kingdom of God.”</w:t>
      </w:r>
    </w:p>
    <w:p w14:paraId="243A2BD4" w14:textId="77777777" w:rsidR="004521D5" w:rsidRPr="00AA55FE" w:rsidRDefault="004521D5" w:rsidP="004521D5">
      <w:pPr>
        <w:pStyle w:val="VerseReference"/>
        <w:spacing w:line="242" w:lineRule="auto"/>
      </w:pPr>
      <w:bookmarkStart w:id="192" w:name="_Toc115871328"/>
      <w:r w:rsidRPr="00AA55FE">
        <w:t>~ John 3:3</w:t>
      </w:r>
      <w:r>
        <w:t>b</w:t>
      </w:r>
      <w:r w:rsidRPr="00AA55FE">
        <w:t xml:space="preserve"> (NLT)</w:t>
      </w:r>
      <w:bookmarkEnd w:id="192"/>
    </w:p>
    <w:p w14:paraId="66B03443" w14:textId="77777777" w:rsidR="004521D5" w:rsidRPr="004521D5" w:rsidRDefault="004521D5" w:rsidP="004521D5">
      <w:pPr>
        <w:pStyle w:val="Spacing"/>
        <w:spacing w:line="242" w:lineRule="auto"/>
        <w:rPr>
          <w:sz w:val="18"/>
          <w:szCs w:val="24"/>
        </w:rPr>
      </w:pPr>
    </w:p>
    <w:p w14:paraId="0B1ECFC6" w14:textId="5E2D73C0" w:rsidR="004521D5" w:rsidRPr="007E6649" w:rsidRDefault="00CC63E1" w:rsidP="004521D5">
      <w:pPr>
        <w:spacing w:after="120" w:line="242" w:lineRule="auto"/>
        <w:rPr>
          <w:rStyle w:val="text"/>
          <w:spacing w:val="2"/>
          <w:szCs w:val="23"/>
        </w:rPr>
      </w:pPr>
      <w:r w:rsidRPr="007E6649">
        <w:rPr>
          <w:rStyle w:val="text"/>
          <w:spacing w:val="2"/>
          <w:szCs w:val="23"/>
        </w:rPr>
        <w:t>Now we live with great expectation,</w:t>
      </w:r>
      <w:r w:rsidRPr="007E6649">
        <w:rPr>
          <w:spacing w:val="2"/>
          <w:szCs w:val="23"/>
        </w:rPr>
        <w:t xml:space="preserve"> </w:t>
      </w:r>
      <w:r w:rsidRPr="007E6649">
        <w:rPr>
          <w:rStyle w:val="text"/>
          <w:spacing w:val="2"/>
          <w:szCs w:val="23"/>
        </w:rPr>
        <w:t xml:space="preserve">and we have a priceless inheritance—an inheritance that is kept in heaven for you, pure and undefiled, beyond the reach </w:t>
      </w:r>
      <w:r w:rsidR="007E6649" w:rsidRPr="007E6649">
        <w:rPr>
          <w:rStyle w:val="text"/>
          <w:spacing w:val="2"/>
          <w:szCs w:val="23"/>
        </w:rPr>
        <w:br/>
      </w:r>
      <w:r w:rsidRPr="007E6649">
        <w:rPr>
          <w:rStyle w:val="text"/>
          <w:spacing w:val="2"/>
          <w:szCs w:val="23"/>
        </w:rPr>
        <w:t>of change and decay.</w:t>
      </w:r>
      <w:r w:rsidR="004521D5" w:rsidRPr="007E6649">
        <w:rPr>
          <w:rStyle w:val="text"/>
          <w:spacing w:val="2"/>
          <w:szCs w:val="23"/>
        </w:rPr>
        <w:t xml:space="preserve"> </w:t>
      </w:r>
    </w:p>
    <w:p w14:paraId="6D672834" w14:textId="1162BADB" w:rsidR="00DB4067" w:rsidRPr="007E6649" w:rsidRDefault="004521D5" w:rsidP="004521D5">
      <w:pPr>
        <w:spacing w:line="242" w:lineRule="auto"/>
        <w:rPr>
          <w:spacing w:val="2"/>
        </w:rPr>
      </w:pPr>
      <w:r w:rsidRPr="007E6649">
        <w:rPr>
          <w:rStyle w:val="text"/>
          <w:spacing w:val="2"/>
          <w:szCs w:val="23"/>
        </w:rPr>
        <w:t xml:space="preserve">And through your faith, God is protecting you by his power until you receive this salvation, which is ready </w:t>
      </w:r>
      <w:r w:rsidR="007E6649" w:rsidRPr="007E6649">
        <w:rPr>
          <w:rStyle w:val="text"/>
          <w:spacing w:val="2"/>
          <w:szCs w:val="23"/>
        </w:rPr>
        <w:br/>
      </w:r>
      <w:r w:rsidRPr="007E6649">
        <w:rPr>
          <w:rStyle w:val="text"/>
          <w:spacing w:val="2"/>
          <w:szCs w:val="23"/>
        </w:rPr>
        <w:t>to be revealed on the last day for all to see.</w:t>
      </w:r>
      <w:r w:rsidR="00DB4067" w:rsidRPr="007E6649">
        <w:rPr>
          <w:spacing w:val="2"/>
          <w:szCs w:val="23"/>
        </w:rPr>
        <w:t xml:space="preserve"> </w:t>
      </w:r>
    </w:p>
    <w:p w14:paraId="297E4682" w14:textId="77777777" w:rsidR="00DB4067" w:rsidRPr="00AA55FE" w:rsidRDefault="00DB4067" w:rsidP="004521D5">
      <w:pPr>
        <w:pStyle w:val="VerseReference"/>
        <w:spacing w:line="242" w:lineRule="auto"/>
      </w:pPr>
      <w:bookmarkStart w:id="193" w:name="_Toc115871329"/>
      <w:r w:rsidRPr="00AA55FE">
        <w:t>~ 1 Peter 1:3b-5 (NLT)</w:t>
      </w:r>
      <w:bookmarkEnd w:id="193"/>
    </w:p>
    <w:p w14:paraId="6C63A731" w14:textId="77777777" w:rsidR="00DB4067" w:rsidRPr="00AA55FE" w:rsidRDefault="00DB4067" w:rsidP="004521D5">
      <w:pPr>
        <w:pStyle w:val="Spacing"/>
        <w:spacing w:line="242" w:lineRule="auto"/>
      </w:pPr>
    </w:p>
    <w:p w14:paraId="683892CE" w14:textId="27E5D571" w:rsidR="00B259EE" w:rsidRDefault="008C5BF6" w:rsidP="004521D5">
      <w:pPr>
        <w:spacing w:after="120" w:line="242" w:lineRule="auto"/>
        <w:rPr>
          <w:rFonts w:eastAsia="Times New Roman"/>
          <w:szCs w:val="23"/>
        </w:rPr>
      </w:pPr>
      <w:r w:rsidRPr="00316C44">
        <w:rPr>
          <w:rFonts w:eastAsia="Times New Roman"/>
          <w:szCs w:val="23"/>
        </w:rPr>
        <w:t>…make</w:t>
      </w:r>
      <w:r w:rsidR="00106793" w:rsidRPr="00316C44">
        <w:rPr>
          <w:rFonts w:eastAsia="Times New Roman"/>
          <w:szCs w:val="23"/>
        </w:rPr>
        <w:t xml:space="preserve"> every effort to </w:t>
      </w:r>
    </w:p>
    <w:p w14:paraId="5E81885F" w14:textId="77777777" w:rsidR="00B259EE" w:rsidRDefault="00B259EE" w:rsidP="004521D5">
      <w:pPr>
        <w:spacing w:after="60" w:line="242" w:lineRule="auto"/>
        <w:rPr>
          <w:rFonts w:eastAsia="Times New Roman"/>
          <w:szCs w:val="23"/>
        </w:rPr>
      </w:pPr>
      <w:r>
        <w:rPr>
          <w:rFonts w:eastAsia="Times New Roman"/>
          <w:szCs w:val="23"/>
        </w:rPr>
        <w:tab/>
      </w:r>
      <w:r w:rsidR="00106793" w:rsidRPr="00316C44">
        <w:rPr>
          <w:rFonts w:eastAsia="Times New Roman"/>
          <w:szCs w:val="23"/>
        </w:rPr>
        <w:t xml:space="preserve">add to your faith goodness; </w:t>
      </w:r>
    </w:p>
    <w:p w14:paraId="132A1B88" w14:textId="77777777" w:rsidR="00B259EE" w:rsidRDefault="00B259EE" w:rsidP="004521D5">
      <w:pPr>
        <w:spacing w:after="60" w:line="242" w:lineRule="auto"/>
        <w:rPr>
          <w:rFonts w:eastAsia="Times New Roman"/>
          <w:szCs w:val="23"/>
        </w:rPr>
      </w:pPr>
      <w:r>
        <w:rPr>
          <w:rFonts w:eastAsia="Times New Roman"/>
          <w:szCs w:val="23"/>
        </w:rPr>
        <w:tab/>
      </w:r>
      <w:r w:rsidR="00106793" w:rsidRPr="00316C44">
        <w:rPr>
          <w:rFonts w:eastAsia="Times New Roman"/>
          <w:szCs w:val="23"/>
        </w:rPr>
        <w:t xml:space="preserve">and to goodness, knowledge; </w:t>
      </w:r>
    </w:p>
    <w:p w14:paraId="7522D5C2" w14:textId="77777777" w:rsidR="00B259EE" w:rsidRDefault="00B259EE" w:rsidP="004521D5">
      <w:pPr>
        <w:spacing w:after="60" w:line="242" w:lineRule="auto"/>
        <w:rPr>
          <w:rFonts w:eastAsia="Times New Roman"/>
          <w:szCs w:val="23"/>
        </w:rPr>
      </w:pPr>
      <w:r>
        <w:rPr>
          <w:rFonts w:eastAsia="Times New Roman"/>
          <w:szCs w:val="23"/>
        </w:rPr>
        <w:tab/>
      </w:r>
      <w:r w:rsidR="00106793" w:rsidRPr="00316C44">
        <w:rPr>
          <w:rFonts w:eastAsia="Times New Roman"/>
          <w:szCs w:val="23"/>
        </w:rPr>
        <w:t xml:space="preserve">and to knowledge, self-control; </w:t>
      </w:r>
    </w:p>
    <w:p w14:paraId="051E72E5" w14:textId="77777777" w:rsidR="00B259EE" w:rsidRDefault="00B259EE" w:rsidP="004521D5">
      <w:pPr>
        <w:spacing w:after="60" w:line="242" w:lineRule="auto"/>
        <w:rPr>
          <w:rFonts w:eastAsia="Times New Roman"/>
          <w:szCs w:val="23"/>
        </w:rPr>
      </w:pPr>
      <w:r>
        <w:rPr>
          <w:rFonts w:eastAsia="Times New Roman"/>
          <w:szCs w:val="23"/>
        </w:rPr>
        <w:tab/>
      </w:r>
      <w:r w:rsidR="00106793" w:rsidRPr="00316C44">
        <w:rPr>
          <w:rFonts w:eastAsia="Times New Roman"/>
          <w:szCs w:val="23"/>
        </w:rPr>
        <w:t xml:space="preserve">and to self-control, perseverance; </w:t>
      </w:r>
    </w:p>
    <w:p w14:paraId="273A49E9" w14:textId="77777777" w:rsidR="00B259EE" w:rsidRDefault="00B259EE" w:rsidP="004521D5">
      <w:pPr>
        <w:spacing w:after="60" w:line="242" w:lineRule="auto"/>
        <w:rPr>
          <w:rFonts w:eastAsia="Times New Roman"/>
          <w:szCs w:val="23"/>
        </w:rPr>
      </w:pPr>
      <w:r>
        <w:rPr>
          <w:rFonts w:eastAsia="Times New Roman"/>
          <w:szCs w:val="23"/>
        </w:rPr>
        <w:tab/>
      </w:r>
      <w:r w:rsidR="00106793" w:rsidRPr="00316C44">
        <w:rPr>
          <w:rFonts w:eastAsia="Times New Roman"/>
          <w:szCs w:val="23"/>
        </w:rPr>
        <w:t xml:space="preserve">and to perseverance, godliness; </w:t>
      </w:r>
    </w:p>
    <w:p w14:paraId="44081640" w14:textId="77777777" w:rsidR="00B259EE" w:rsidRDefault="00B259EE" w:rsidP="004521D5">
      <w:pPr>
        <w:spacing w:after="60" w:line="242" w:lineRule="auto"/>
        <w:rPr>
          <w:rFonts w:eastAsia="Times New Roman"/>
          <w:szCs w:val="23"/>
        </w:rPr>
      </w:pPr>
      <w:r>
        <w:rPr>
          <w:rFonts w:eastAsia="Times New Roman"/>
          <w:szCs w:val="23"/>
        </w:rPr>
        <w:tab/>
      </w:r>
      <w:r w:rsidR="00106793" w:rsidRPr="00316C44">
        <w:rPr>
          <w:rFonts w:eastAsia="Times New Roman"/>
          <w:szCs w:val="23"/>
        </w:rPr>
        <w:t xml:space="preserve">and to godliness, mutual affection; </w:t>
      </w:r>
    </w:p>
    <w:p w14:paraId="7588B649" w14:textId="054A7B88" w:rsidR="00106793" w:rsidRPr="00316C44" w:rsidRDefault="00B259EE" w:rsidP="004521D5">
      <w:pPr>
        <w:spacing w:after="120" w:line="242" w:lineRule="auto"/>
        <w:rPr>
          <w:rFonts w:eastAsia="Times New Roman"/>
          <w:szCs w:val="23"/>
        </w:rPr>
      </w:pPr>
      <w:r>
        <w:rPr>
          <w:rFonts w:eastAsia="Times New Roman"/>
          <w:szCs w:val="23"/>
        </w:rPr>
        <w:tab/>
      </w:r>
      <w:r w:rsidR="00106793" w:rsidRPr="00316C44">
        <w:rPr>
          <w:rFonts w:eastAsia="Times New Roman"/>
          <w:szCs w:val="23"/>
        </w:rPr>
        <w:t xml:space="preserve">and to mutual affection, love. </w:t>
      </w:r>
    </w:p>
    <w:p w14:paraId="18C60180" w14:textId="77777777" w:rsidR="00106793" w:rsidRPr="00316C44" w:rsidRDefault="00106793" w:rsidP="004521D5">
      <w:pPr>
        <w:spacing w:after="120" w:line="242" w:lineRule="auto"/>
        <w:rPr>
          <w:rFonts w:eastAsia="Times New Roman"/>
          <w:szCs w:val="23"/>
        </w:rPr>
      </w:pPr>
      <w:r w:rsidRPr="00316C44">
        <w:rPr>
          <w:rFonts w:eastAsia="Times New Roman"/>
          <w:szCs w:val="23"/>
        </w:rPr>
        <w:t xml:space="preserve">For if you possess these qualities in increasing measure, </w:t>
      </w:r>
      <w:r w:rsidRPr="00316C44">
        <w:rPr>
          <w:rFonts w:eastAsia="Times New Roman"/>
          <w:spacing w:val="-2"/>
          <w:szCs w:val="23"/>
        </w:rPr>
        <w:t>they will keep you from being ineffective and unproductive</w:t>
      </w:r>
      <w:r w:rsidRPr="00316C44">
        <w:rPr>
          <w:rFonts w:eastAsia="Times New Roman"/>
          <w:szCs w:val="23"/>
        </w:rPr>
        <w:t xml:space="preserve"> in your knowledge of our </w:t>
      </w:r>
      <w:r w:rsidR="006574EC" w:rsidRPr="00316C44">
        <w:rPr>
          <w:rFonts w:eastAsia="Times New Roman"/>
          <w:smallCaps/>
          <w:szCs w:val="23"/>
        </w:rPr>
        <w:t>Lord</w:t>
      </w:r>
      <w:r w:rsidRPr="00316C44">
        <w:rPr>
          <w:rFonts w:eastAsia="Times New Roman"/>
          <w:szCs w:val="23"/>
        </w:rPr>
        <w:t xml:space="preserve"> Jesus Christ</w:t>
      </w:r>
      <w:r w:rsidR="004A7DEB" w:rsidRPr="00316C44">
        <w:rPr>
          <w:rFonts w:eastAsia="Times New Roman"/>
          <w:szCs w:val="23"/>
        </w:rPr>
        <w:t>…</w:t>
      </w:r>
    </w:p>
    <w:p w14:paraId="7F3447D0" w14:textId="77777777" w:rsidR="00106793" w:rsidRPr="00316C44" w:rsidRDefault="00106793" w:rsidP="004521D5">
      <w:pPr>
        <w:spacing w:line="242" w:lineRule="auto"/>
        <w:rPr>
          <w:rFonts w:eastAsia="Times New Roman"/>
          <w:szCs w:val="23"/>
        </w:rPr>
      </w:pPr>
      <w:r w:rsidRPr="00316C44">
        <w:rPr>
          <w:rFonts w:eastAsia="Times New Roman"/>
          <w:szCs w:val="23"/>
        </w:rPr>
        <w:t xml:space="preserve">For if you do these things, you will never stumble, and </w:t>
      </w:r>
      <w:r w:rsidR="00855435">
        <w:rPr>
          <w:rFonts w:eastAsia="Times New Roman"/>
          <w:szCs w:val="23"/>
        </w:rPr>
        <w:br/>
      </w:r>
      <w:r w:rsidRPr="00316C44">
        <w:rPr>
          <w:rFonts w:eastAsia="Times New Roman"/>
          <w:szCs w:val="23"/>
        </w:rPr>
        <w:t xml:space="preserve">you will receive a rich welcome into the eternal kingdom of our </w:t>
      </w:r>
      <w:r w:rsidR="006574EC" w:rsidRPr="00316C44">
        <w:rPr>
          <w:rFonts w:eastAsia="Times New Roman"/>
          <w:smallCaps/>
          <w:szCs w:val="23"/>
        </w:rPr>
        <w:t>Lord</w:t>
      </w:r>
      <w:r w:rsidRPr="00316C44">
        <w:rPr>
          <w:rFonts w:eastAsia="Times New Roman"/>
          <w:szCs w:val="23"/>
        </w:rPr>
        <w:t xml:space="preserve"> and Savior Jesus Christ.</w:t>
      </w:r>
    </w:p>
    <w:p w14:paraId="4C5A7C28" w14:textId="5FE7DA2C" w:rsidR="008566FD" w:rsidRPr="008566FD" w:rsidRDefault="008566FD" w:rsidP="004521D5">
      <w:pPr>
        <w:pStyle w:val="VerseReference"/>
        <w:spacing w:line="242" w:lineRule="auto"/>
      </w:pPr>
      <w:bookmarkStart w:id="194" w:name="_Toc115871330"/>
      <w:r w:rsidRPr="008566FD">
        <w:t>~ 2 Peter 1:5b-11 (NIV)</w:t>
      </w:r>
      <w:bookmarkEnd w:id="194"/>
    </w:p>
    <w:p w14:paraId="260E7127" w14:textId="056DDA07" w:rsidR="002E4D75" w:rsidRPr="00316C44" w:rsidRDefault="00CD4538" w:rsidP="00CD4538">
      <w:pPr>
        <w:rPr>
          <w:szCs w:val="23"/>
        </w:rPr>
      </w:pPr>
      <w:r w:rsidRPr="00316C44">
        <w:rPr>
          <w:szCs w:val="23"/>
        </w:rPr>
        <w:lastRenderedPageBreak/>
        <w:t>You</w:t>
      </w:r>
      <w:r w:rsidR="00844196">
        <w:rPr>
          <w:szCs w:val="23"/>
        </w:rPr>
        <w:t xml:space="preserve"> make</w:t>
      </w:r>
      <w:r w:rsidRPr="00316C44">
        <w:rPr>
          <w:szCs w:val="23"/>
        </w:rPr>
        <w:t xml:space="preserve"> known to me the path of life; </w:t>
      </w:r>
    </w:p>
    <w:p w14:paraId="1317B4AC" w14:textId="77777777" w:rsidR="002E4D75" w:rsidRPr="00316C44" w:rsidRDefault="002E4D75" w:rsidP="00CD4538">
      <w:pPr>
        <w:rPr>
          <w:szCs w:val="23"/>
        </w:rPr>
      </w:pPr>
      <w:r w:rsidRPr="00316C44">
        <w:rPr>
          <w:szCs w:val="23"/>
        </w:rPr>
        <w:tab/>
      </w:r>
      <w:r w:rsidR="00CD4538" w:rsidRPr="00316C44">
        <w:rPr>
          <w:szCs w:val="23"/>
        </w:rPr>
        <w:t xml:space="preserve">you will </w:t>
      </w:r>
      <w:r w:rsidRPr="00316C44">
        <w:rPr>
          <w:szCs w:val="23"/>
        </w:rPr>
        <w:t>f</w:t>
      </w:r>
      <w:r w:rsidR="00CD4538" w:rsidRPr="00316C44">
        <w:rPr>
          <w:szCs w:val="23"/>
        </w:rPr>
        <w:t xml:space="preserve">ill me with joy in your presence, </w:t>
      </w:r>
    </w:p>
    <w:p w14:paraId="0F7AD340" w14:textId="77777777" w:rsidR="00CD4538" w:rsidRPr="00316C44" w:rsidRDefault="002E4D75" w:rsidP="00CD4538">
      <w:pPr>
        <w:rPr>
          <w:szCs w:val="23"/>
        </w:rPr>
      </w:pPr>
      <w:r w:rsidRPr="00316C44">
        <w:rPr>
          <w:szCs w:val="23"/>
        </w:rPr>
        <w:tab/>
      </w:r>
      <w:r w:rsidR="00CD4538" w:rsidRPr="00316C44">
        <w:rPr>
          <w:szCs w:val="23"/>
        </w:rPr>
        <w:t>with eternal pleasures at your right hand.</w:t>
      </w:r>
    </w:p>
    <w:p w14:paraId="7606EA88" w14:textId="77777777" w:rsidR="00CD4538" w:rsidRPr="00316C44" w:rsidRDefault="00CD4538" w:rsidP="00CD4538">
      <w:pPr>
        <w:pStyle w:val="VerseReference"/>
      </w:pPr>
      <w:bookmarkStart w:id="195" w:name="_Toc115871331"/>
      <w:r w:rsidRPr="00316C44">
        <w:t xml:space="preserve">~ </w:t>
      </w:r>
      <w:r w:rsidRPr="00316C44">
        <w:rPr>
          <w:rStyle w:val="Strong"/>
          <w:b w:val="0"/>
          <w:bCs/>
        </w:rPr>
        <w:t>Psalm 16:11 (NIV)</w:t>
      </w:r>
      <w:bookmarkEnd w:id="195"/>
    </w:p>
    <w:p w14:paraId="02604AA9" w14:textId="652273E7" w:rsidR="00CD4538" w:rsidRPr="00316C44" w:rsidRDefault="008A0CD4" w:rsidP="00CD4538">
      <w:pPr>
        <w:pStyle w:val="NoSpacing"/>
      </w:pPr>
      <w:r>
        <w:tab/>
      </w:r>
    </w:p>
    <w:p w14:paraId="431CF48F" w14:textId="77777777" w:rsidR="00AE74E9" w:rsidRPr="00316C44" w:rsidRDefault="00CD4538" w:rsidP="00CD4538">
      <w:pPr>
        <w:rPr>
          <w:spacing w:val="2"/>
          <w:szCs w:val="23"/>
        </w:rPr>
      </w:pPr>
      <w:r w:rsidRPr="00316C44">
        <w:rPr>
          <w:spacing w:val="2"/>
          <w:szCs w:val="23"/>
          <w:shd w:val="clear" w:color="auto" w:fill="FFFFFF"/>
        </w:rPr>
        <w:t xml:space="preserve">Yet I still belong to you; you hold my right hand. </w:t>
      </w:r>
      <w:r w:rsidRPr="00316C44">
        <w:rPr>
          <w:spacing w:val="2"/>
          <w:szCs w:val="23"/>
          <w:shd w:val="clear" w:color="auto" w:fill="FFFFFF"/>
        </w:rPr>
        <w:br/>
      </w:r>
      <w:r w:rsidR="00AE74E9" w:rsidRPr="00316C44">
        <w:rPr>
          <w:spacing w:val="2"/>
          <w:szCs w:val="23"/>
        </w:rPr>
        <w:tab/>
      </w:r>
      <w:r w:rsidRPr="00316C44">
        <w:rPr>
          <w:spacing w:val="2"/>
          <w:szCs w:val="23"/>
        </w:rPr>
        <w:t xml:space="preserve">You guide me with your counsel, </w:t>
      </w:r>
    </w:p>
    <w:p w14:paraId="48DEF083" w14:textId="77777777" w:rsidR="00CD4538" w:rsidRPr="00316C44" w:rsidRDefault="00AE74E9" w:rsidP="00CD4538">
      <w:pPr>
        <w:rPr>
          <w:spacing w:val="2"/>
          <w:szCs w:val="23"/>
          <w:shd w:val="clear" w:color="auto" w:fill="FFFFFF"/>
        </w:rPr>
      </w:pPr>
      <w:r w:rsidRPr="00316C44">
        <w:rPr>
          <w:spacing w:val="2"/>
          <w:szCs w:val="23"/>
        </w:rPr>
        <w:tab/>
      </w:r>
      <w:r w:rsidR="00CD4538" w:rsidRPr="00316C44">
        <w:rPr>
          <w:spacing w:val="2"/>
          <w:szCs w:val="23"/>
        </w:rPr>
        <w:t>leading me to a glorious destiny.</w:t>
      </w:r>
    </w:p>
    <w:p w14:paraId="2BBDA4E9" w14:textId="77777777" w:rsidR="00CD4538" w:rsidRPr="00316C44" w:rsidRDefault="00CD4538" w:rsidP="00CD4538">
      <w:pPr>
        <w:pStyle w:val="VerseReference"/>
      </w:pPr>
      <w:bookmarkStart w:id="196" w:name="_Toc115871332"/>
      <w:r w:rsidRPr="00316C44">
        <w:t>~ Psalm 73:23-24 (NLT)</w:t>
      </w:r>
      <w:bookmarkEnd w:id="196"/>
    </w:p>
    <w:p w14:paraId="256C57E3" w14:textId="77777777" w:rsidR="00CD4538" w:rsidRDefault="00CD4538" w:rsidP="00CD4538">
      <w:pPr>
        <w:pStyle w:val="NoSpacing"/>
        <w:rPr>
          <w:rStyle w:val="text"/>
          <w:szCs w:val="23"/>
        </w:rPr>
      </w:pPr>
    </w:p>
    <w:p w14:paraId="14F6F772" w14:textId="77777777" w:rsidR="00B32293" w:rsidRDefault="00690F20" w:rsidP="00690F20">
      <w:pPr>
        <w:rPr>
          <w:rStyle w:val="text"/>
          <w:szCs w:val="23"/>
        </w:rPr>
      </w:pPr>
      <w:r w:rsidRPr="00316C44">
        <w:rPr>
          <w:rStyle w:val="text"/>
          <w:szCs w:val="23"/>
        </w:rPr>
        <w:t xml:space="preserve">Point out anything in me that offends you, </w:t>
      </w:r>
    </w:p>
    <w:p w14:paraId="477DF859" w14:textId="617F823D" w:rsidR="00690F20" w:rsidRPr="00316C44" w:rsidRDefault="00B32293" w:rsidP="00690F20">
      <w:pPr>
        <w:rPr>
          <w:rStyle w:val="text"/>
          <w:szCs w:val="23"/>
        </w:rPr>
      </w:pPr>
      <w:r>
        <w:rPr>
          <w:rStyle w:val="text"/>
          <w:szCs w:val="23"/>
        </w:rPr>
        <w:tab/>
      </w:r>
      <w:r w:rsidR="00690F20" w:rsidRPr="00316C44">
        <w:rPr>
          <w:rStyle w:val="text"/>
          <w:szCs w:val="23"/>
        </w:rPr>
        <w:t>and lead me along the path of everlasting life.</w:t>
      </w:r>
    </w:p>
    <w:p w14:paraId="46AD433A" w14:textId="77777777" w:rsidR="00690F20" w:rsidRPr="00316C44" w:rsidRDefault="00690F20" w:rsidP="00690F20">
      <w:pPr>
        <w:pStyle w:val="VerseReference"/>
        <w:rPr>
          <w:rStyle w:val="text"/>
        </w:rPr>
      </w:pPr>
      <w:bookmarkStart w:id="197" w:name="_Toc115871333"/>
      <w:r w:rsidRPr="00316C44">
        <w:t xml:space="preserve">~ </w:t>
      </w:r>
      <w:r w:rsidRPr="00EA67D6">
        <w:rPr>
          <w:bCs w:val="0"/>
        </w:rPr>
        <w:t>Psalm 139:24</w:t>
      </w:r>
      <w:r w:rsidRPr="00316C44">
        <w:t xml:space="preserve"> (</w:t>
      </w:r>
      <w:r w:rsidRPr="00316C44">
        <w:rPr>
          <w:rStyle w:val="Strong"/>
          <w:b w:val="0"/>
        </w:rPr>
        <w:t>NLT)</w:t>
      </w:r>
      <w:bookmarkEnd w:id="197"/>
    </w:p>
    <w:p w14:paraId="7FF8DA30" w14:textId="77777777" w:rsidR="00690F20" w:rsidRPr="00316C44" w:rsidRDefault="00690F20" w:rsidP="00690F20">
      <w:pPr>
        <w:pStyle w:val="NoSpacing"/>
        <w:rPr>
          <w:rStyle w:val="text"/>
          <w:szCs w:val="23"/>
        </w:rPr>
      </w:pPr>
    </w:p>
    <w:p w14:paraId="48745FC1" w14:textId="0DB2A554" w:rsidR="005A434D" w:rsidRDefault="00767E21" w:rsidP="002B73F0">
      <w:pPr>
        <w:rPr>
          <w:noProof/>
          <w:szCs w:val="23"/>
        </w:rPr>
      </w:pPr>
      <w:r w:rsidRPr="00975448">
        <w:rPr>
          <w:noProof/>
          <w:szCs w:val="23"/>
        </w:rPr>
        <w:drawing>
          <wp:inline distT="0" distB="0" distL="0" distR="0" wp14:anchorId="4D1B3CDA" wp14:editId="28FA572E">
            <wp:extent cx="3931545" cy="3357562"/>
            <wp:effectExtent l="0" t="0" r="0" b="0"/>
            <wp:docPr id="2079655294" name="Picture 1" descr="A dirt road with tree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655294" name="Picture 1" descr="A dirt road with trees in the background&#10;&#10;Description automatically generated"/>
                    <pic:cNvPicPr/>
                  </pic:nvPicPr>
                  <pic:blipFill>
                    <a:blip r:embed="rId47"/>
                    <a:stretch>
                      <a:fillRect/>
                    </a:stretch>
                  </pic:blipFill>
                  <pic:spPr>
                    <a:xfrm>
                      <a:off x="0" y="0"/>
                      <a:ext cx="3937741" cy="3362853"/>
                    </a:xfrm>
                    <a:prstGeom prst="rect">
                      <a:avLst/>
                    </a:prstGeom>
                  </pic:spPr>
                </pic:pic>
              </a:graphicData>
            </a:graphic>
          </wp:inline>
        </w:drawing>
      </w:r>
    </w:p>
    <w:p w14:paraId="338A431C" w14:textId="77777777" w:rsidR="005A434D" w:rsidRPr="00316C44" w:rsidRDefault="005A434D" w:rsidP="005A434D">
      <w:pPr>
        <w:pStyle w:val="NoSpacing"/>
        <w:rPr>
          <w:sz w:val="12"/>
        </w:rPr>
      </w:pPr>
    </w:p>
    <w:p w14:paraId="5A3D5466" w14:textId="38283731" w:rsidR="005A434D" w:rsidRPr="00316C44" w:rsidRDefault="00904F07" w:rsidP="005A434D">
      <w:pPr>
        <w:jc w:val="center"/>
        <w:rPr>
          <w:sz w:val="18"/>
          <w:szCs w:val="18"/>
        </w:rPr>
      </w:pPr>
      <w:r>
        <w:rPr>
          <w:sz w:val="18"/>
          <w:szCs w:val="18"/>
        </w:rPr>
        <w:t xml:space="preserve">Path in </w:t>
      </w:r>
      <w:r w:rsidR="004E2D1E">
        <w:rPr>
          <w:sz w:val="18"/>
          <w:szCs w:val="18"/>
        </w:rPr>
        <w:t xml:space="preserve">the </w:t>
      </w:r>
      <w:r w:rsidR="0019072E">
        <w:rPr>
          <w:sz w:val="18"/>
          <w:szCs w:val="18"/>
        </w:rPr>
        <w:t>Judean mountains</w:t>
      </w:r>
    </w:p>
    <w:p w14:paraId="7DDBB4FA" w14:textId="77777777" w:rsidR="005A434D" w:rsidRPr="00316C44" w:rsidRDefault="005A434D" w:rsidP="00BC3D16">
      <w:pPr>
        <w:pStyle w:val="NoSpacing"/>
        <w:tabs>
          <w:tab w:val="left" w:pos="3150"/>
        </w:tabs>
        <w:rPr>
          <w:sz w:val="20"/>
        </w:rPr>
      </w:pPr>
    </w:p>
    <w:p w14:paraId="429B8FAE" w14:textId="77777777" w:rsidR="002B73F0" w:rsidRPr="00316C44" w:rsidRDefault="002B73F0" w:rsidP="002B73F0">
      <w:pPr>
        <w:rPr>
          <w:szCs w:val="23"/>
          <w:shd w:val="clear" w:color="auto" w:fill="FFFFFF"/>
        </w:rPr>
      </w:pPr>
      <w:r w:rsidRPr="00316C44">
        <w:rPr>
          <w:szCs w:val="23"/>
          <w:shd w:val="clear" w:color="auto" w:fill="FFFFFF"/>
        </w:rPr>
        <w:t xml:space="preserve">Now to him who is able to do immeasurably more than </w:t>
      </w:r>
      <w:r w:rsidR="002A4A38" w:rsidRPr="00316C44">
        <w:rPr>
          <w:szCs w:val="23"/>
          <w:shd w:val="clear" w:color="auto" w:fill="FFFFFF"/>
        </w:rPr>
        <w:br/>
      </w:r>
      <w:r w:rsidRPr="00316C44">
        <w:rPr>
          <w:szCs w:val="23"/>
          <w:shd w:val="clear" w:color="auto" w:fill="FFFFFF"/>
        </w:rPr>
        <w:t xml:space="preserve">all we ask or imagine, according to his power that is at work within us, </w:t>
      </w:r>
      <w:r w:rsidRPr="00316C44">
        <w:rPr>
          <w:rStyle w:val="text"/>
          <w:szCs w:val="23"/>
        </w:rPr>
        <w:t xml:space="preserve">to him be glory in the church and in </w:t>
      </w:r>
      <w:r w:rsidR="002A4A38" w:rsidRPr="00316C44">
        <w:rPr>
          <w:rStyle w:val="text"/>
          <w:szCs w:val="23"/>
        </w:rPr>
        <w:br/>
      </w:r>
      <w:r w:rsidRPr="00316C44">
        <w:rPr>
          <w:rStyle w:val="text"/>
          <w:szCs w:val="23"/>
        </w:rPr>
        <w:t>Christ Jesus throughout all generations, for ever and ever! Amen.</w:t>
      </w:r>
    </w:p>
    <w:p w14:paraId="64E3CFB7" w14:textId="77777777" w:rsidR="002B73F0" w:rsidRPr="00316C44" w:rsidRDefault="002B73F0" w:rsidP="002B73F0">
      <w:pPr>
        <w:pStyle w:val="VerseReference"/>
      </w:pPr>
      <w:bookmarkStart w:id="198" w:name="_Toc115871334"/>
      <w:r w:rsidRPr="00316C44">
        <w:t>~ Ephesians 3:20-21 (NIV)</w:t>
      </w:r>
      <w:bookmarkEnd w:id="198"/>
    </w:p>
    <w:p w14:paraId="12A48097" w14:textId="49F56BD5" w:rsidR="00F433F9" w:rsidRPr="002601F0" w:rsidRDefault="00F433F9" w:rsidP="00356831">
      <w:pPr>
        <w:pStyle w:val="Heading2"/>
        <w:rPr>
          <w:sz w:val="28"/>
          <w:szCs w:val="24"/>
        </w:rPr>
      </w:pPr>
      <w:r w:rsidRPr="002601F0">
        <w:rPr>
          <w:sz w:val="28"/>
          <w:szCs w:val="24"/>
        </w:rPr>
        <w:lastRenderedPageBreak/>
        <w:t>P</w:t>
      </w:r>
      <w:bookmarkStart w:id="199" w:name="PraiseGod"/>
      <w:bookmarkEnd w:id="199"/>
      <w:r w:rsidRPr="002601F0">
        <w:rPr>
          <w:sz w:val="28"/>
          <w:szCs w:val="24"/>
        </w:rPr>
        <w:t>raise God for His Gift of Eternal Life</w:t>
      </w:r>
    </w:p>
    <w:p w14:paraId="4BE5E3EA" w14:textId="77777777" w:rsidR="00F433F9" w:rsidRPr="00886892" w:rsidRDefault="00F433F9" w:rsidP="00190D78">
      <w:pPr>
        <w:spacing w:line="21" w:lineRule="atLeast"/>
        <w:rPr>
          <w:sz w:val="20"/>
          <w:szCs w:val="18"/>
          <w:u w:val="single"/>
        </w:rPr>
      </w:pPr>
    </w:p>
    <w:p w14:paraId="7C08D76F" w14:textId="77777777" w:rsidR="007A1E19" w:rsidRPr="00D371AF" w:rsidRDefault="007A1E19" w:rsidP="007A1E19">
      <w:r w:rsidRPr="00540DC5">
        <w:rPr>
          <w:spacing w:val="2"/>
        </w:rPr>
        <w:t xml:space="preserve">Praise be to the </w:t>
      </w:r>
      <w:r w:rsidRPr="00540DC5">
        <w:rPr>
          <w:smallCaps/>
          <w:spacing w:val="2"/>
        </w:rPr>
        <w:t>Lord</w:t>
      </w:r>
      <w:r w:rsidRPr="00540DC5">
        <w:rPr>
          <w:spacing w:val="2"/>
        </w:rPr>
        <w:t>, the God of Israel, because he has</w:t>
      </w:r>
      <w:r w:rsidRPr="00D371AF">
        <w:t xml:space="preserve"> come to his people and redeemed them.</w:t>
      </w:r>
    </w:p>
    <w:p w14:paraId="7A3DC936" w14:textId="01DB2AD0" w:rsidR="007A1E19" w:rsidRPr="00D371AF" w:rsidRDefault="007A1E19" w:rsidP="007A1E19">
      <w:pPr>
        <w:pStyle w:val="VerseReference"/>
        <w:rPr>
          <w:bCs w:val="0"/>
        </w:rPr>
      </w:pPr>
      <w:r w:rsidRPr="00D371AF">
        <w:rPr>
          <w:bCs w:val="0"/>
        </w:rPr>
        <w:t xml:space="preserve">~ </w:t>
      </w:r>
      <w:r w:rsidRPr="00C479CA">
        <w:rPr>
          <w:bCs w:val="0"/>
        </w:rPr>
        <w:t>Luke 1:68</w:t>
      </w:r>
      <w:r w:rsidRPr="00D371AF">
        <w:rPr>
          <w:bCs w:val="0"/>
        </w:rPr>
        <w:t xml:space="preserve"> (NIV)</w:t>
      </w:r>
    </w:p>
    <w:p w14:paraId="2F5D219E" w14:textId="77777777" w:rsidR="007A1E19" w:rsidRPr="00D371AF" w:rsidRDefault="007A1E19" w:rsidP="007A1E19">
      <w:pPr>
        <w:pStyle w:val="NoSpacing"/>
      </w:pPr>
    </w:p>
    <w:p w14:paraId="22DF6DC3" w14:textId="77777777" w:rsidR="007A1E19" w:rsidRPr="00606A85" w:rsidRDefault="007A1E19" w:rsidP="007A1E19">
      <w:pPr>
        <w:spacing w:line="245" w:lineRule="auto"/>
      </w:pPr>
      <w:r w:rsidRPr="00606A85">
        <w:rPr>
          <w:bCs/>
        </w:rPr>
        <w:t>Thanks</w:t>
      </w:r>
      <w:r w:rsidRPr="00606A85">
        <w:t xml:space="preserve"> be to God for his indescribable gift!</w:t>
      </w:r>
    </w:p>
    <w:p w14:paraId="708290A1" w14:textId="77777777" w:rsidR="007A1E19" w:rsidRPr="00606A85" w:rsidRDefault="007A1E19" w:rsidP="007A1E19">
      <w:pPr>
        <w:pStyle w:val="VerseReference"/>
        <w:spacing w:line="245" w:lineRule="auto"/>
      </w:pPr>
      <w:r w:rsidRPr="00606A85">
        <w:t>~</w:t>
      </w:r>
      <w:r>
        <w:t xml:space="preserve"> </w:t>
      </w:r>
      <w:r w:rsidRPr="00606A85">
        <w:t>2 Corinthians 9:15 (</w:t>
      </w:r>
      <w:r>
        <w:t>NI</w:t>
      </w:r>
      <w:r w:rsidRPr="00606A85">
        <w:t>V)</w:t>
      </w:r>
    </w:p>
    <w:p w14:paraId="5BF35291" w14:textId="77777777" w:rsidR="007A1E19" w:rsidRDefault="007A1E19" w:rsidP="007A1E19">
      <w:pPr>
        <w:pStyle w:val="NoSpacing"/>
        <w:spacing w:line="245" w:lineRule="auto"/>
        <w:rPr>
          <w:rStyle w:val="text"/>
          <w:spacing w:val="-4"/>
        </w:rPr>
      </w:pPr>
    </w:p>
    <w:p w14:paraId="20B37C0A" w14:textId="77777777" w:rsidR="007A1E19" w:rsidRPr="00D371AF" w:rsidRDefault="007A1E19" w:rsidP="007A1E19">
      <w:pPr>
        <w:spacing w:line="235" w:lineRule="auto"/>
        <w:rPr>
          <w:rStyle w:val="wordsofchrist"/>
          <w:smallCaps/>
          <w:szCs w:val="23"/>
        </w:rPr>
      </w:pPr>
      <w:r w:rsidRPr="00D371AF">
        <w:rPr>
          <w:rStyle w:val="text"/>
        </w:rPr>
        <w:t>Thank God for this gift</w:t>
      </w:r>
      <w:r w:rsidRPr="00D371AF">
        <w:rPr>
          <w:rStyle w:val="text"/>
          <w:vertAlign w:val="superscript"/>
        </w:rPr>
        <w:t xml:space="preserve"> </w:t>
      </w:r>
      <w:r w:rsidRPr="00D371AF">
        <w:rPr>
          <w:rStyle w:val="text"/>
        </w:rPr>
        <w:t>too wonderful for words!</w:t>
      </w:r>
      <w:r w:rsidRPr="00D371AF">
        <w:rPr>
          <w:rStyle w:val="wordsofchrist"/>
          <w:smallCaps/>
          <w:szCs w:val="23"/>
        </w:rPr>
        <w:t xml:space="preserve"> </w:t>
      </w:r>
    </w:p>
    <w:p w14:paraId="20AA4CAC" w14:textId="138DAC93" w:rsidR="007A1E19" w:rsidRPr="00D371AF" w:rsidRDefault="007A1E19" w:rsidP="007A1E19">
      <w:pPr>
        <w:pStyle w:val="VerseReference"/>
        <w:rPr>
          <w:bCs w:val="0"/>
        </w:rPr>
      </w:pPr>
      <w:r w:rsidRPr="00D371AF">
        <w:rPr>
          <w:bCs w:val="0"/>
        </w:rPr>
        <w:t xml:space="preserve">~ </w:t>
      </w:r>
      <w:r w:rsidRPr="00C479CA">
        <w:rPr>
          <w:bCs w:val="0"/>
        </w:rPr>
        <w:t>2 Corinthians 9:15</w:t>
      </w:r>
      <w:r w:rsidRPr="00D371AF">
        <w:rPr>
          <w:bCs w:val="0"/>
        </w:rPr>
        <w:t xml:space="preserve"> (NLT)</w:t>
      </w:r>
    </w:p>
    <w:p w14:paraId="404C2F70" w14:textId="77777777" w:rsidR="007A1E19" w:rsidRPr="00D371AF" w:rsidRDefault="007A1E19" w:rsidP="007A1E19">
      <w:pPr>
        <w:pStyle w:val="NoSpacing"/>
      </w:pPr>
    </w:p>
    <w:p w14:paraId="45C4A411" w14:textId="77777777" w:rsidR="007A1E19" w:rsidRPr="00152593" w:rsidRDefault="007A1E19" w:rsidP="007A1E19">
      <w:pPr>
        <w:spacing w:line="245" w:lineRule="auto"/>
      </w:pPr>
      <w:r w:rsidRPr="00152593">
        <w:t xml:space="preserve">So we </w:t>
      </w:r>
      <w:r w:rsidRPr="00152593">
        <w:rPr>
          <w:bCs/>
        </w:rPr>
        <w:t>praise</w:t>
      </w:r>
      <w:r w:rsidRPr="00152593">
        <w:t xml:space="preserve"> God for the glorious grace he has poured out on us who belong to his dear Son.</w:t>
      </w:r>
    </w:p>
    <w:p w14:paraId="23D70BDA" w14:textId="77777777" w:rsidR="007A1E19" w:rsidRDefault="007A1E19" w:rsidP="007A1E19">
      <w:pPr>
        <w:pStyle w:val="VerseReference"/>
        <w:spacing w:line="245" w:lineRule="auto"/>
      </w:pPr>
      <w:r w:rsidRPr="00152593">
        <w:t>~</w:t>
      </w:r>
      <w:r>
        <w:t xml:space="preserve"> </w:t>
      </w:r>
      <w:r w:rsidRPr="00152593">
        <w:t>Ephesians 1:6 (NLT)</w:t>
      </w:r>
    </w:p>
    <w:p w14:paraId="630AD9A5" w14:textId="77777777" w:rsidR="00C479CA" w:rsidRPr="00C479CA" w:rsidRDefault="00C479CA" w:rsidP="00C479CA">
      <w:pPr>
        <w:pStyle w:val="Spacing"/>
        <w:rPr>
          <w:sz w:val="10"/>
          <w:szCs w:val="16"/>
          <w:lang w:bidi="hi-IN"/>
        </w:rPr>
      </w:pPr>
    </w:p>
    <w:p w14:paraId="1A6BEFD8" w14:textId="6054DCD9" w:rsidR="004A54A3" w:rsidRPr="00C26FBB" w:rsidRDefault="004B376D" w:rsidP="00B93D74">
      <w:pPr>
        <w:pStyle w:val="NoSpacing"/>
        <w:spacing w:line="245" w:lineRule="auto"/>
        <w:rPr>
          <w:sz w:val="28"/>
          <w:szCs w:val="40"/>
        </w:rPr>
      </w:pPr>
      <w:r w:rsidRPr="00D44C7F">
        <w:rPr>
          <w:noProof/>
          <w:sz w:val="28"/>
          <w:szCs w:val="40"/>
        </w:rPr>
        <w:drawing>
          <wp:inline distT="0" distB="0" distL="0" distR="0" wp14:anchorId="32A96619" wp14:editId="74B5CF64">
            <wp:extent cx="3930650" cy="4270343"/>
            <wp:effectExtent l="0" t="0" r="0" b="0"/>
            <wp:docPr id="897036693" name="Picture 1" descr="A path next to a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036693" name="Picture 1" descr="A path next to a river&#10;&#10;Description automatically generated"/>
                    <pic:cNvPicPr/>
                  </pic:nvPicPr>
                  <pic:blipFill>
                    <a:blip r:embed="rId48"/>
                    <a:stretch>
                      <a:fillRect/>
                    </a:stretch>
                  </pic:blipFill>
                  <pic:spPr>
                    <a:xfrm>
                      <a:off x="0" y="0"/>
                      <a:ext cx="3955513" cy="4297355"/>
                    </a:xfrm>
                    <a:prstGeom prst="rect">
                      <a:avLst/>
                    </a:prstGeom>
                  </pic:spPr>
                </pic:pic>
              </a:graphicData>
            </a:graphic>
          </wp:inline>
        </w:drawing>
      </w:r>
    </w:p>
    <w:p w14:paraId="3A5F2A7A" w14:textId="77777777" w:rsidR="00095832" w:rsidRPr="000D23C2" w:rsidRDefault="00095832" w:rsidP="00095832">
      <w:pPr>
        <w:jc w:val="center"/>
        <w:rPr>
          <w:sz w:val="12"/>
          <w:szCs w:val="10"/>
        </w:rPr>
      </w:pPr>
    </w:p>
    <w:p w14:paraId="64034A6E" w14:textId="5D952A34" w:rsidR="00095832" w:rsidRPr="00095832" w:rsidRDefault="0096439A" w:rsidP="00095832">
      <w:pPr>
        <w:jc w:val="center"/>
        <w:rPr>
          <w:sz w:val="18"/>
          <w:szCs w:val="16"/>
        </w:rPr>
      </w:pPr>
      <w:r>
        <w:rPr>
          <w:sz w:val="18"/>
          <w:szCs w:val="16"/>
        </w:rPr>
        <w:t>Jordan River</w:t>
      </w:r>
    </w:p>
    <w:p w14:paraId="723A0CE4" w14:textId="7BAF72A0" w:rsidR="00EF5F52" w:rsidRPr="004055FC" w:rsidRDefault="00095832" w:rsidP="00095832">
      <w:pPr>
        <w:tabs>
          <w:tab w:val="clear" w:pos="360"/>
        </w:tabs>
        <w:rPr>
          <w:sz w:val="28"/>
          <w:szCs w:val="24"/>
          <w:u w:val="single"/>
        </w:rPr>
      </w:pPr>
      <w:r>
        <w:rPr>
          <w:sz w:val="28"/>
          <w:szCs w:val="24"/>
        </w:rPr>
        <w:br w:type="page"/>
      </w:r>
      <w:r w:rsidR="00EF5F52" w:rsidRPr="004055FC">
        <w:rPr>
          <w:sz w:val="28"/>
          <w:szCs w:val="24"/>
          <w:u w:val="single"/>
        </w:rPr>
        <w:lastRenderedPageBreak/>
        <w:t>P</w:t>
      </w:r>
      <w:bookmarkStart w:id="200" w:name="PraiseGodForHisGreatName"/>
      <w:bookmarkEnd w:id="200"/>
      <w:r w:rsidR="00EF5F52" w:rsidRPr="004055FC">
        <w:rPr>
          <w:sz w:val="28"/>
          <w:szCs w:val="24"/>
          <w:u w:val="single"/>
        </w:rPr>
        <w:t>raise God for His Great and Awesome Name</w:t>
      </w:r>
    </w:p>
    <w:p w14:paraId="380D6F5B" w14:textId="77777777" w:rsidR="00EF5F52" w:rsidRPr="00886892" w:rsidRDefault="00EF5F52" w:rsidP="00EF5F52">
      <w:pPr>
        <w:spacing w:line="21" w:lineRule="atLeast"/>
        <w:rPr>
          <w:sz w:val="20"/>
          <w:szCs w:val="18"/>
          <w:u w:val="single"/>
        </w:rPr>
      </w:pPr>
    </w:p>
    <w:p w14:paraId="7EFBADCA" w14:textId="77777777" w:rsidR="00AB1124" w:rsidRPr="00A86C6B" w:rsidRDefault="00AB1124" w:rsidP="005330CF">
      <w:pPr>
        <w:spacing w:line="242" w:lineRule="auto"/>
      </w:pPr>
      <w:r w:rsidRPr="00A86C6B">
        <w:t>Praise God for the privilege of being called by his name!</w:t>
      </w:r>
    </w:p>
    <w:p w14:paraId="184719CB" w14:textId="77777777" w:rsidR="00AB1124" w:rsidRPr="00A86C6B" w:rsidRDefault="00AB1124" w:rsidP="005330CF">
      <w:pPr>
        <w:pStyle w:val="VerseReference"/>
        <w:spacing w:line="242" w:lineRule="auto"/>
      </w:pPr>
      <w:r w:rsidRPr="00A86C6B">
        <w:rPr>
          <w:rStyle w:val="text"/>
        </w:rPr>
        <w:t>~ 1 Peter 4:16b (NLT)</w:t>
      </w:r>
    </w:p>
    <w:p w14:paraId="03504EFC" w14:textId="77777777" w:rsidR="005330CF" w:rsidRPr="005330CF" w:rsidRDefault="005330CF" w:rsidP="005330CF">
      <w:pPr>
        <w:pStyle w:val="NoSpacing"/>
        <w:spacing w:line="242" w:lineRule="auto"/>
        <w:rPr>
          <w:sz w:val="18"/>
          <w:szCs w:val="24"/>
        </w:rPr>
      </w:pPr>
    </w:p>
    <w:p w14:paraId="41E16487" w14:textId="729759F5" w:rsidR="008C09F1" w:rsidRPr="00B04B38" w:rsidRDefault="008C09F1" w:rsidP="005330CF">
      <w:pPr>
        <w:spacing w:line="242" w:lineRule="auto"/>
        <w:rPr>
          <w:rStyle w:val="text"/>
        </w:rPr>
      </w:pPr>
      <w:r>
        <w:rPr>
          <w:rStyle w:val="text"/>
        </w:rPr>
        <w:t>…</w:t>
      </w:r>
      <w:r w:rsidRPr="00B04B38">
        <w:rPr>
          <w:rStyle w:val="text"/>
        </w:rPr>
        <w:t>at the name of Jesus every knee should bow,</w:t>
      </w:r>
      <w:r>
        <w:rPr>
          <w:rStyle w:val="text"/>
        </w:rPr>
        <w:t xml:space="preserve"> i</w:t>
      </w:r>
      <w:r w:rsidRPr="00B04B38">
        <w:rPr>
          <w:rStyle w:val="text"/>
        </w:rPr>
        <w:t>n heaven and on earth and under the earth,</w:t>
      </w:r>
      <w:r>
        <w:rPr>
          <w:rStyle w:val="text"/>
        </w:rPr>
        <w:t xml:space="preserve"> </w:t>
      </w:r>
      <w:r w:rsidRPr="00B04B38">
        <w:rPr>
          <w:rStyle w:val="text"/>
        </w:rPr>
        <w:t xml:space="preserve">and every tongue acknowledge that Jesus Christ is </w:t>
      </w:r>
      <w:r w:rsidRPr="003B2B58">
        <w:rPr>
          <w:rStyle w:val="text"/>
          <w:smallCaps/>
        </w:rPr>
        <w:t>Lord</w:t>
      </w:r>
      <w:r w:rsidRPr="00B04B38">
        <w:rPr>
          <w:rStyle w:val="text"/>
        </w:rPr>
        <w:t>…</w:t>
      </w:r>
    </w:p>
    <w:p w14:paraId="7EDA65E2" w14:textId="77777777" w:rsidR="008C09F1" w:rsidRPr="00B04B38" w:rsidRDefault="008C09F1" w:rsidP="005330CF">
      <w:pPr>
        <w:pStyle w:val="VerseReference"/>
        <w:spacing w:line="242" w:lineRule="auto"/>
        <w:rPr>
          <w:rStyle w:val="text"/>
        </w:rPr>
      </w:pPr>
      <w:r w:rsidRPr="00B04B38">
        <w:rPr>
          <w:rStyle w:val="Strong"/>
          <w:b w:val="0"/>
          <w:bCs/>
        </w:rPr>
        <w:t>~ P</w:t>
      </w:r>
      <w:r w:rsidRPr="00B04B38">
        <w:t>hilippians 2:</w:t>
      </w:r>
      <w:r>
        <w:t>10</w:t>
      </w:r>
      <w:r w:rsidRPr="00B04B38">
        <w:t>-11</w:t>
      </w:r>
      <w:r w:rsidRPr="00B04B38">
        <w:rPr>
          <w:rStyle w:val="Strong"/>
          <w:b w:val="0"/>
          <w:bCs/>
        </w:rPr>
        <w:t>a (</w:t>
      </w:r>
      <w:r w:rsidRPr="00B04B38">
        <w:rPr>
          <w:rStyle w:val="text"/>
        </w:rPr>
        <w:t>NIV)</w:t>
      </w:r>
    </w:p>
    <w:p w14:paraId="1B837CF3" w14:textId="77777777" w:rsidR="008C09F1" w:rsidRPr="00886892" w:rsidRDefault="008C09F1" w:rsidP="005330CF">
      <w:pPr>
        <w:pStyle w:val="NoSpacing"/>
        <w:spacing w:line="242" w:lineRule="auto"/>
        <w:rPr>
          <w:sz w:val="14"/>
        </w:rPr>
      </w:pPr>
    </w:p>
    <w:p w14:paraId="367B9382" w14:textId="77777777" w:rsidR="00DA38CF" w:rsidRPr="00A86C6B" w:rsidRDefault="00DA38CF" w:rsidP="005330CF">
      <w:pPr>
        <w:spacing w:line="242" w:lineRule="auto"/>
      </w:pPr>
      <w:r w:rsidRPr="00A86C6B">
        <w:t xml:space="preserve">Let them praise the name of the </w:t>
      </w:r>
      <w:r w:rsidRPr="009F0808">
        <w:rPr>
          <w:smallCaps/>
        </w:rPr>
        <w:t>Lord</w:t>
      </w:r>
      <w:r w:rsidRPr="00A86C6B">
        <w:t>,</w:t>
      </w:r>
    </w:p>
    <w:p w14:paraId="3DD6BB04" w14:textId="77777777" w:rsidR="00DA38CF" w:rsidRPr="00A86C6B" w:rsidRDefault="00DA38CF" w:rsidP="005330CF">
      <w:pPr>
        <w:spacing w:line="242" w:lineRule="auto"/>
      </w:pPr>
      <w:r>
        <w:tab/>
      </w:r>
      <w:r w:rsidRPr="00A86C6B">
        <w:t>For His name alone is exalted;</w:t>
      </w:r>
    </w:p>
    <w:p w14:paraId="71D16BA8" w14:textId="77777777" w:rsidR="00DA38CF" w:rsidRPr="00A86C6B" w:rsidRDefault="00DA38CF" w:rsidP="005330CF">
      <w:pPr>
        <w:spacing w:line="242" w:lineRule="auto"/>
      </w:pPr>
      <w:r>
        <w:tab/>
      </w:r>
      <w:r w:rsidRPr="00A86C6B">
        <w:t>His glory is above the earth and heaven.</w:t>
      </w:r>
    </w:p>
    <w:p w14:paraId="0A1BF8C1" w14:textId="68F666E2" w:rsidR="00DA38CF" w:rsidRPr="00A86C6B" w:rsidRDefault="00DA38CF" w:rsidP="005330CF">
      <w:pPr>
        <w:pStyle w:val="VerseReference"/>
        <w:spacing w:line="242" w:lineRule="auto"/>
        <w:rPr>
          <w:rStyle w:val="text"/>
        </w:rPr>
      </w:pPr>
      <w:r w:rsidRPr="00A86C6B">
        <w:t>~ Psalm 148:13 (NKJV)</w:t>
      </w:r>
    </w:p>
    <w:p w14:paraId="4825C848" w14:textId="77777777" w:rsidR="00DA38CF" w:rsidRPr="00A86C6B" w:rsidRDefault="00DA38CF" w:rsidP="005330CF">
      <w:pPr>
        <w:pStyle w:val="NoSpacing"/>
        <w:spacing w:line="242" w:lineRule="auto"/>
      </w:pPr>
    </w:p>
    <w:p w14:paraId="27A53AF3" w14:textId="77777777" w:rsidR="004A6423" w:rsidRDefault="00137FEC" w:rsidP="005330CF">
      <w:pPr>
        <w:spacing w:after="120" w:line="242" w:lineRule="auto"/>
        <w:rPr>
          <w:rStyle w:val="text"/>
        </w:rPr>
      </w:pPr>
      <w:r w:rsidRPr="00A86C6B">
        <w:rPr>
          <w:rStyle w:val="text"/>
        </w:rPr>
        <w:t xml:space="preserve">Glory in his holy name; </w:t>
      </w:r>
    </w:p>
    <w:p w14:paraId="7398D008" w14:textId="73BFFEF7" w:rsidR="00137FEC" w:rsidRPr="00A86C6B" w:rsidRDefault="00137FEC" w:rsidP="005330CF">
      <w:pPr>
        <w:spacing w:line="242" w:lineRule="auto"/>
      </w:pPr>
      <w:r w:rsidRPr="00A86C6B">
        <w:rPr>
          <w:rStyle w:val="text"/>
        </w:rPr>
        <w:t xml:space="preserve">let the hearts of those who seek the </w:t>
      </w:r>
      <w:r w:rsidRPr="009F0808">
        <w:rPr>
          <w:rStyle w:val="small-caps"/>
          <w:smallCaps/>
        </w:rPr>
        <w:t>Lord</w:t>
      </w:r>
      <w:r w:rsidRPr="00A86C6B">
        <w:rPr>
          <w:rStyle w:val="text"/>
        </w:rPr>
        <w:t xml:space="preserve"> rejoice!</w:t>
      </w:r>
    </w:p>
    <w:p w14:paraId="4871B70C" w14:textId="77777777" w:rsidR="00137FEC" w:rsidRPr="00A86C6B" w:rsidRDefault="00137FEC" w:rsidP="005330CF">
      <w:pPr>
        <w:pStyle w:val="VerseReference"/>
        <w:spacing w:line="242" w:lineRule="auto"/>
      </w:pPr>
      <w:r w:rsidRPr="00A86C6B">
        <w:t>~ 1 Chronicles 16:10 (ESV)</w:t>
      </w:r>
    </w:p>
    <w:p w14:paraId="4D880FD1" w14:textId="77777777" w:rsidR="00137FEC" w:rsidRPr="00886892" w:rsidRDefault="00137FEC" w:rsidP="005330CF">
      <w:pPr>
        <w:pStyle w:val="NoSpacing"/>
        <w:spacing w:line="242" w:lineRule="auto"/>
        <w:rPr>
          <w:rStyle w:val="text"/>
          <w:sz w:val="18"/>
          <w:szCs w:val="24"/>
        </w:rPr>
      </w:pPr>
    </w:p>
    <w:p w14:paraId="71D68437" w14:textId="77777777" w:rsidR="00587AC7" w:rsidRDefault="00D741FF" w:rsidP="005330CF">
      <w:pPr>
        <w:spacing w:after="120" w:line="242" w:lineRule="auto"/>
        <w:rPr>
          <w:rStyle w:val="text"/>
        </w:rPr>
      </w:pPr>
      <w:r w:rsidRPr="009F0808">
        <w:rPr>
          <w:rStyle w:val="small-caps"/>
          <w:smallCaps/>
        </w:rPr>
        <w:t>Lord</w:t>
      </w:r>
      <w:r w:rsidRPr="00A86C6B">
        <w:rPr>
          <w:rStyle w:val="text"/>
        </w:rPr>
        <w:t xml:space="preserve">, there is no one like you! </w:t>
      </w:r>
    </w:p>
    <w:p w14:paraId="011F99F8" w14:textId="592815BB" w:rsidR="00D741FF" w:rsidRPr="00A86C6B" w:rsidRDefault="00D741FF" w:rsidP="005330CF">
      <w:pPr>
        <w:spacing w:line="242" w:lineRule="auto"/>
      </w:pPr>
      <w:r w:rsidRPr="00A86C6B">
        <w:rPr>
          <w:rStyle w:val="text"/>
        </w:rPr>
        <w:t>For you are great, and your name is full of power.</w:t>
      </w:r>
    </w:p>
    <w:p w14:paraId="3462623C" w14:textId="77777777" w:rsidR="00D741FF" w:rsidRPr="00A86C6B" w:rsidRDefault="00D741FF" w:rsidP="005330CF">
      <w:pPr>
        <w:pStyle w:val="VerseReference"/>
        <w:spacing w:line="242" w:lineRule="auto"/>
      </w:pPr>
      <w:r w:rsidRPr="00A86C6B">
        <w:t>~ Jeremiah 10:6 (NLT)</w:t>
      </w:r>
    </w:p>
    <w:p w14:paraId="3D5F78E8" w14:textId="77777777" w:rsidR="00D741FF" w:rsidRPr="00A86C6B" w:rsidRDefault="00D741FF" w:rsidP="005330CF">
      <w:pPr>
        <w:pStyle w:val="NoSpacing"/>
        <w:spacing w:line="242" w:lineRule="auto"/>
      </w:pPr>
    </w:p>
    <w:p w14:paraId="56B2DD4E" w14:textId="77777777" w:rsidR="00587AC7" w:rsidRDefault="008C09F1" w:rsidP="005330CF">
      <w:pPr>
        <w:spacing w:after="120" w:line="242" w:lineRule="auto"/>
        <w:rPr>
          <w:spacing w:val="-2"/>
        </w:rPr>
      </w:pPr>
      <w:r w:rsidRPr="00A86C6B">
        <w:rPr>
          <w:spacing w:val="-2"/>
        </w:rPr>
        <w:t xml:space="preserve">Let them praise your great and awesome name. </w:t>
      </w:r>
    </w:p>
    <w:p w14:paraId="14CF3275" w14:textId="4D9B37A7" w:rsidR="008C09F1" w:rsidRPr="00A86C6B" w:rsidRDefault="008C09F1" w:rsidP="005330CF">
      <w:pPr>
        <w:spacing w:line="242" w:lineRule="auto"/>
      </w:pPr>
      <w:r w:rsidRPr="00A86C6B">
        <w:rPr>
          <w:spacing w:val="-2"/>
        </w:rPr>
        <w:t>Your name is holy!</w:t>
      </w:r>
    </w:p>
    <w:p w14:paraId="6BCF6EBE" w14:textId="77777777" w:rsidR="008C09F1" w:rsidRPr="00A86C6B" w:rsidRDefault="008C09F1" w:rsidP="005330CF">
      <w:pPr>
        <w:pStyle w:val="VerseReference"/>
        <w:spacing w:line="242" w:lineRule="auto"/>
      </w:pPr>
      <w:r w:rsidRPr="00A86C6B">
        <w:t>~ Psalm 99:3 (NLT)</w:t>
      </w:r>
    </w:p>
    <w:p w14:paraId="342E92A5" w14:textId="77777777" w:rsidR="005330CF" w:rsidRPr="005330CF" w:rsidRDefault="005330CF" w:rsidP="005330CF">
      <w:pPr>
        <w:pStyle w:val="NoSpacing"/>
        <w:spacing w:line="242" w:lineRule="auto"/>
        <w:rPr>
          <w:sz w:val="18"/>
          <w:szCs w:val="24"/>
        </w:rPr>
      </w:pPr>
    </w:p>
    <w:p w14:paraId="7BF65D92" w14:textId="706F2B61" w:rsidR="00F93D86" w:rsidRPr="00A86C6B" w:rsidRDefault="00F93D86" w:rsidP="005330CF">
      <w:pPr>
        <w:spacing w:line="242" w:lineRule="auto"/>
      </w:pPr>
      <w:r w:rsidRPr="00A86C6B">
        <w:t xml:space="preserve">All nations whom thou hast made shall come and worship before thee, O </w:t>
      </w:r>
      <w:r w:rsidRPr="009F0808">
        <w:rPr>
          <w:smallCaps/>
        </w:rPr>
        <w:t>Lord</w:t>
      </w:r>
      <w:r w:rsidRPr="00A86C6B">
        <w:t>; and shall glorify thy name.</w:t>
      </w:r>
    </w:p>
    <w:p w14:paraId="3570B615" w14:textId="77777777" w:rsidR="00F93D86" w:rsidRPr="00A86C6B" w:rsidRDefault="00F93D86" w:rsidP="005330CF">
      <w:pPr>
        <w:pStyle w:val="VerseReference"/>
        <w:spacing w:line="242" w:lineRule="auto"/>
      </w:pPr>
      <w:r w:rsidRPr="00A86C6B">
        <w:rPr>
          <w:rStyle w:val="text"/>
        </w:rPr>
        <w:t>~ Psalm 86:9 (KJV)</w:t>
      </w:r>
    </w:p>
    <w:p w14:paraId="400609D6" w14:textId="77777777" w:rsidR="00F93D86" w:rsidRPr="00886892" w:rsidRDefault="00F93D86" w:rsidP="005330CF">
      <w:pPr>
        <w:pStyle w:val="NoSpacing"/>
        <w:spacing w:line="242" w:lineRule="auto"/>
        <w:rPr>
          <w:sz w:val="14"/>
          <w:szCs w:val="20"/>
        </w:rPr>
      </w:pPr>
    </w:p>
    <w:p w14:paraId="538620B8" w14:textId="6548ACE9" w:rsidR="00B321D5" w:rsidRDefault="00B46F76" w:rsidP="005330CF">
      <w:pPr>
        <w:spacing w:line="242" w:lineRule="auto"/>
        <w:rPr>
          <w:rStyle w:val="text"/>
          <w:rFonts w:eastAsia="Times New Roman"/>
        </w:rPr>
      </w:pPr>
      <w:r>
        <w:rPr>
          <w:rStyle w:val="text"/>
          <w:rFonts w:eastAsia="Times New Roman"/>
        </w:rPr>
        <w:t>…</w:t>
      </w:r>
      <w:r w:rsidR="00557E5F" w:rsidRPr="00A86C6B">
        <w:rPr>
          <w:rStyle w:val="text"/>
          <w:rFonts w:eastAsia="Times New Roman"/>
        </w:rPr>
        <w:t>you have exalted above all things</w:t>
      </w:r>
    </w:p>
    <w:p w14:paraId="5E51CC97" w14:textId="5BA226E8" w:rsidR="00B321D5" w:rsidRDefault="00B321D5" w:rsidP="005330CF">
      <w:pPr>
        <w:spacing w:line="242" w:lineRule="auto"/>
        <w:rPr>
          <w:rStyle w:val="text"/>
          <w:rFonts w:eastAsia="Times New Roman"/>
        </w:rPr>
      </w:pPr>
      <w:r>
        <w:rPr>
          <w:rStyle w:val="text"/>
          <w:rFonts w:eastAsia="Times New Roman"/>
        </w:rPr>
        <w:tab/>
      </w:r>
      <w:r w:rsidR="00557E5F" w:rsidRPr="00A86C6B">
        <w:rPr>
          <w:rStyle w:val="text"/>
          <w:rFonts w:eastAsia="Times New Roman"/>
        </w:rPr>
        <w:t xml:space="preserve">your name and </w:t>
      </w:r>
    </w:p>
    <w:p w14:paraId="4E8798DB" w14:textId="03229FD7" w:rsidR="00557E5F" w:rsidRPr="00A86C6B" w:rsidRDefault="00B321D5" w:rsidP="005330CF">
      <w:pPr>
        <w:spacing w:line="242" w:lineRule="auto"/>
      </w:pPr>
      <w:r>
        <w:rPr>
          <w:rStyle w:val="text"/>
          <w:rFonts w:eastAsia="Times New Roman"/>
        </w:rPr>
        <w:tab/>
      </w:r>
      <w:r w:rsidR="00557E5F" w:rsidRPr="00A86C6B">
        <w:rPr>
          <w:rStyle w:val="text"/>
          <w:rFonts w:eastAsia="Times New Roman"/>
        </w:rPr>
        <w:t>your word.</w:t>
      </w:r>
    </w:p>
    <w:p w14:paraId="42FFF395" w14:textId="301E456E" w:rsidR="00557E5F" w:rsidRPr="00A86C6B" w:rsidRDefault="00557E5F" w:rsidP="005330CF">
      <w:pPr>
        <w:pStyle w:val="VerseReference"/>
        <w:spacing w:line="242" w:lineRule="auto"/>
      </w:pPr>
      <w:r w:rsidRPr="00A86C6B">
        <w:rPr>
          <w:rStyle w:val="text"/>
        </w:rPr>
        <w:t>~ Psalm 138:2</w:t>
      </w:r>
      <w:r w:rsidR="00B46F76">
        <w:rPr>
          <w:rStyle w:val="text"/>
        </w:rPr>
        <w:t>b</w:t>
      </w:r>
      <w:r w:rsidRPr="00A86C6B">
        <w:rPr>
          <w:rStyle w:val="text"/>
        </w:rPr>
        <w:t xml:space="preserve"> (ESV)</w:t>
      </w:r>
    </w:p>
    <w:p w14:paraId="703075CA" w14:textId="77777777" w:rsidR="00557E5F" w:rsidRPr="005330CF" w:rsidRDefault="00557E5F" w:rsidP="005330CF">
      <w:pPr>
        <w:pStyle w:val="NoSpacing"/>
        <w:spacing w:line="242" w:lineRule="auto"/>
        <w:rPr>
          <w:sz w:val="18"/>
          <w:szCs w:val="24"/>
        </w:rPr>
      </w:pPr>
    </w:p>
    <w:p w14:paraId="44C2CADC" w14:textId="77777777" w:rsidR="00BD1882" w:rsidRPr="00CF67D1" w:rsidRDefault="00BD1882" w:rsidP="005330CF">
      <w:pPr>
        <w:spacing w:line="242" w:lineRule="auto"/>
      </w:pPr>
      <w:r w:rsidRPr="00CF67D1">
        <w:rPr>
          <w:rStyle w:val="text"/>
        </w:rPr>
        <w:t>I will praise you forever, O God, for what you have done.</w:t>
      </w:r>
      <w:r w:rsidRPr="00CF67D1">
        <w:br/>
      </w:r>
      <w:r w:rsidRPr="00CF67D1">
        <w:rPr>
          <w:rStyle w:val="text"/>
        </w:rPr>
        <w:t>I will trust in your good name…</w:t>
      </w:r>
    </w:p>
    <w:p w14:paraId="7FED2705" w14:textId="77777777" w:rsidR="00BD1882" w:rsidRPr="00CF67D1" w:rsidRDefault="00BD1882" w:rsidP="005330CF">
      <w:pPr>
        <w:pStyle w:val="VerseReference"/>
        <w:spacing w:line="242" w:lineRule="auto"/>
      </w:pPr>
      <w:r w:rsidRPr="00CF67D1">
        <w:rPr>
          <w:szCs w:val="22"/>
        </w:rPr>
        <w:t xml:space="preserve">~ </w:t>
      </w:r>
      <w:hyperlink r:id="rId49" w:history="1">
        <w:r w:rsidRPr="00CF67D1">
          <w:rPr>
            <w:szCs w:val="22"/>
          </w:rPr>
          <w:t>Psalm 52:9</w:t>
        </w:r>
      </w:hyperlink>
      <w:r w:rsidRPr="00CF67D1">
        <w:rPr>
          <w:szCs w:val="22"/>
        </w:rPr>
        <w:t>a (NLT)</w:t>
      </w:r>
    </w:p>
    <w:p w14:paraId="36E88211" w14:textId="77777777" w:rsidR="005330CF" w:rsidRPr="005330CF" w:rsidRDefault="005330CF" w:rsidP="005330CF">
      <w:pPr>
        <w:pStyle w:val="NoSpacing"/>
        <w:spacing w:line="242" w:lineRule="auto"/>
        <w:rPr>
          <w:sz w:val="18"/>
          <w:szCs w:val="24"/>
        </w:rPr>
      </w:pPr>
    </w:p>
    <w:p w14:paraId="1903D692" w14:textId="77777777" w:rsidR="00BD1882" w:rsidRPr="00A86C6B" w:rsidRDefault="00BD1882" w:rsidP="005330CF">
      <w:pPr>
        <w:spacing w:line="242" w:lineRule="auto"/>
      </w:pPr>
      <w:r w:rsidRPr="00A86C6B">
        <w:t xml:space="preserve">I will </w:t>
      </w:r>
      <w:r w:rsidRPr="00A86C6B">
        <w:rPr>
          <w:bCs/>
        </w:rPr>
        <w:t>praise</w:t>
      </w:r>
      <w:r w:rsidRPr="00A86C6B">
        <w:t xml:space="preserve"> you, </w:t>
      </w:r>
      <w:r w:rsidRPr="009F0808">
        <w:rPr>
          <w:smallCaps/>
        </w:rPr>
        <w:t>Lord</w:t>
      </w:r>
      <w:r w:rsidRPr="00A86C6B">
        <w:t xml:space="preserve"> my God, with all my heart; </w:t>
      </w:r>
      <w:r w:rsidRPr="00A86C6B">
        <w:br/>
        <w:t>I will glorify your name forever.</w:t>
      </w:r>
    </w:p>
    <w:p w14:paraId="434B53F0" w14:textId="77777777" w:rsidR="00BD1882" w:rsidRPr="00A86C6B" w:rsidRDefault="00BD1882" w:rsidP="005330CF">
      <w:pPr>
        <w:pStyle w:val="VerseReference"/>
        <w:spacing w:line="242" w:lineRule="auto"/>
      </w:pPr>
      <w:r w:rsidRPr="00A86C6B">
        <w:rPr>
          <w:rStyle w:val="versetext3"/>
          <w:rFonts w:eastAsia="Times New Roman"/>
        </w:rPr>
        <w:t xml:space="preserve">~ </w:t>
      </w:r>
      <w:r w:rsidRPr="00A86C6B">
        <w:rPr>
          <w:rStyle w:val="versetext3"/>
          <w:rFonts w:eastAsia="Times New Roman"/>
          <w:bCs w:val="0"/>
        </w:rPr>
        <w:t>Psalm 86:12</w:t>
      </w:r>
      <w:r w:rsidRPr="00A86C6B">
        <w:rPr>
          <w:rStyle w:val="versetext3"/>
          <w:rFonts w:eastAsia="Times New Roman"/>
        </w:rPr>
        <w:t xml:space="preserve"> (NIV)</w:t>
      </w:r>
    </w:p>
    <w:p w14:paraId="6D98B76C" w14:textId="2EBDE9EA" w:rsidR="0022060A" w:rsidRPr="002601F0" w:rsidRDefault="0022060A" w:rsidP="0022060A">
      <w:pPr>
        <w:pStyle w:val="Heading2"/>
        <w:rPr>
          <w:sz w:val="28"/>
          <w:szCs w:val="24"/>
        </w:rPr>
      </w:pPr>
      <w:r w:rsidRPr="002601F0">
        <w:rPr>
          <w:sz w:val="28"/>
          <w:szCs w:val="24"/>
        </w:rPr>
        <w:lastRenderedPageBreak/>
        <w:t>P</w:t>
      </w:r>
      <w:bookmarkStart w:id="201" w:name="PraiseHisGloriousName"/>
      <w:bookmarkEnd w:id="201"/>
      <w:r w:rsidRPr="002601F0">
        <w:rPr>
          <w:sz w:val="28"/>
          <w:szCs w:val="24"/>
        </w:rPr>
        <w:t xml:space="preserve">raise </w:t>
      </w:r>
      <w:r>
        <w:rPr>
          <w:sz w:val="28"/>
          <w:szCs w:val="24"/>
        </w:rPr>
        <w:t>His Glorious Name Forever</w:t>
      </w:r>
    </w:p>
    <w:p w14:paraId="16C1AAF7" w14:textId="77777777" w:rsidR="0022060A" w:rsidRPr="00886892" w:rsidRDefault="0022060A" w:rsidP="0022060A">
      <w:pPr>
        <w:spacing w:line="21" w:lineRule="atLeast"/>
        <w:rPr>
          <w:sz w:val="20"/>
          <w:szCs w:val="18"/>
          <w:u w:val="single"/>
        </w:rPr>
      </w:pPr>
    </w:p>
    <w:p w14:paraId="4792F962" w14:textId="1020B68C" w:rsidR="00370B57" w:rsidRPr="00A86C6B" w:rsidRDefault="00370B57" w:rsidP="00370B57">
      <w:r w:rsidRPr="00A86C6B">
        <w:rPr>
          <w:rStyle w:val="text"/>
        </w:rPr>
        <w:t xml:space="preserve">From the rising of the sun to its setting, the name of </w:t>
      </w:r>
      <w:r w:rsidR="009A4DAA">
        <w:rPr>
          <w:rStyle w:val="text"/>
        </w:rPr>
        <w:br/>
      </w:r>
      <w:r w:rsidRPr="00A86C6B">
        <w:rPr>
          <w:rStyle w:val="text"/>
        </w:rPr>
        <w:t xml:space="preserve">the </w:t>
      </w:r>
      <w:r w:rsidRPr="009F0808">
        <w:rPr>
          <w:rStyle w:val="small-caps"/>
          <w:smallCaps/>
        </w:rPr>
        <w:t>Lord</w:t>
      </w:r>
      <w:r w:rsidRPr="00A86C6B">
        <w:rPr>
          <w:rStyle w:val="text"/>
        </w:rPr>
        <w:t xml:space="preserve"> is to be praised!</w:t>
      </w:r>
    </w:p>
    <w:p w14:paraId="6C75F705" w14:textId="77777777" w:rsidR="00370B57" w:rsidRPr="00A86C6B" w:rsidRDefault="00370B57" w:rsidP="00370B57">
      <w:pPr>
        <w:pStyle w:val="VerseReference"/>
      </w:pPr>
      <w:r w:rsidRPr="00A86C6B">
        <w:rPr>
          <w:szCs w:val="22"/>
        </w:rPr>
        <w:t xml:space="preserve">~ </w:t>
      </w:r>
      <w:hyperlink r:id="rId50" w:history="1">
        <w:r w:rsidRPr="00A86C6B">
          <w:rPr>
            <w:szCs w:val="22"/>
          </w:rPr>
          <w:t>Psalm 113:3</w:t>
        </w:r>
      </w:hyperlink>
      <w:r w:rsidRPr="00A86C6B">
        <w:rPr>
          <w:szCs w:val="22"/>
        </w:rPr>
        <w:t xml:space="preserve"> (ESV)</w:t>
      </w:r>
    </w:p>
    <w:p w14:paraId="281BECA8" w14:textId="77777777" w:rsidR="00AB1124" w:rsidRDefault="00AB1124" w:rsidP="008C09F1">
      <w:pPr>
        <w:pStyle w:val="NoSpacing"/>
      </w:pPr>
    </w:p>
    <w:p w14:paraId="6D8C6CF5" w14:textId="5207DD6B" w:rsidR="00D85C83" w:rsidRPr="00A86C6B" w:rsidRDefault="009A4DAA" w:rsidP="00D85C83">
      <w:r>
        <w:rPr>
          <w:rStyle w:val="text"/>
        </w:rPr>
        <w:t xml:space="preserve">Blessed be the name of the </w:t>
      </w:r>
      <w:r>
        <w:rPr>
          <w:rStyle w:val="small-caps"/>
          <w:smallCaps/>
        </w:rPr>
        <w:t xml:space="preserve">Lord </w:t>
      </w:r>
      <w:r>
        <w:rPr>
          <w:rStyle w:val="text"/>
        </w:rPr>
        <w:t xml:space="preserve">from this time forth </w:t>
      </w:r>
      <w:r>
        <w:rPr>
          <w:rStyle w:val="text"/>
        </w:rPr>
        <w:br/>
        <w:t>and forevermore!</w:t>
      </w:r>
    </w:p>
    <w:p w14:paraId="3F3CE831" w14:textId="18EA3CE0" w:rsidR="00D85C83" w:rsidRPr="00A86C6B" w:rsidRDefault="00D85C83" w:rsidP="00D85C83">
      <w:pPr>
        <w:pStyle w:val="VerseReference"/>
      </w:pPr>
      <w:r w:rsidRPr="00A86C6B">
        <w:rPr>
          <w:szCs w:val="22"/>
        </w:rPr>
        <w:t xml:space="preserve">~ </w:t>
      </w:r>
      <w:hyperlink r:id="rId51" w:history="1">
        <w:r w:rsidRPr="00A86C6B">
          <w:rPr>
            <w:szCs w:val="22"/>
          </w:rPr>
          <w:t>Psalm 113:2</w:t>
        </w:r>
      </w:hyperlink>
      <w:r w:rsidRPr="00A86C6B">
        <w:rPr>
          <w:szCs w:val="22"/>
        </w:rPr>
        <w:t xml:space="preserve"> (</w:t>
      </w:r>
      <w:r w:rsidR="008B7858">
        <w:rPr>
          <w:szCs w:val="22"/>
        </w:rPr>
        <w:t>ES</w:t>
      </w:r>
      <w:r w:rsidRPr="00A86C6B">
        <w:rPr>
          <w:szCs w:val="22"/>
        </w:rPr>
        <w:t>V)</w:t>
      </w:r>
    </w:p>
    <w:p w14:paraId="1EA47CF0" w14:textId="77777777" w:rsidR="00D85C83" w:rsidRPr="00F6045C" w:rsidRDefault="00D85C83" w:rsidP="00D85C83">
      <w:pPr>
        <w:pStyle w:val="NoSpacing"/>
      </w:pPr>
    </w:p>
    <w:p w14:paraId="74FA26DE" w14:textId="77777777" w:rsidR="00D85C83" w:rsidRDefault="00D85C83" w:rsidP="00D85C83">
      <w:r w:rsidRPr="00A86C6B">
        <w:t xml:space="preserve">Blessed be his glorious name forever; </w:t>
      </w:r>
    </w:p>
    <w:p w14:paraId="36E68542" w14:textId="06CEF903" w:rsidR="00D85C83" w:rsidRDefault="00137FEC" w:rsidP="00D85C83">
      <w:r>
        <w:tab/>
      </w:r>
      <w:r w:rsidR="00D85C83" w:rsidRPr="00A86C6B">
        <w:t xml:space="preserve">may the whole earth be filled with his glory! </w:t>
      </w:r>
    </w:p>
    <w:p w14:paraId="2759D490" w14:textId="4D33AF45" w:rsidR="00D85C83" w:rsidRPr="00A86C6B" w:rsidRDefault="00137FEC" w:rsidP="00D85C83">
      <w:r>
        <w:tab/>
      </w:r>
      <w:r w:rsidR="00D85C83" w:rsidRPr="00A86C6B">
        <w:t>Amen and Amen!</w:t>
      </w:r>
    </w:p>
    <w:p w14:paraId="3C3C55D4" w14:textId="2C1449C4" w:rsidR="00D85C83" w:rsidRPr="00A86C6B" w:rsidRDefault="00D85C83" w:rsidP="00657F77">
      <w:pPr>
        <w:pStyle w:val="VerseReference"/>
      </w:pPr>
      <w:r w:rsidRPr="00A86C6B">
        <w:rPr>
          <w:rStyle w:val="text"/>
          <w:bCs w:val="0"/>
          <w:shd w:val="clear" w:color="auto" w:fill="FFFFFF"/>
        </w:rPr>
        <w:t xml:space="preserve">~ </w:t>
      </w:r>
      <w:hyperlink r:id="rId52" w:history="1">
        <w:r w:rsidRPr="00A86C6B">
          <w:rPr>
            <w:rStyle w:val="text"/>
            <w:shd w:val="clear" w:color="auto" w:fill="FFFFFF"/>
          </w:rPr>
          <w:t xml:space="preserve">Psalm </w:t>
        </w:r>
        <w:r w:rsidRPr="00657F77">
          <w:rPr>
            <w:rStyle w:val="text"/>
          </w:rPr>
          <w:t>72</w:t>
        </w:r>
        <w:r w:rsidRPr="00A86C6B">
          <w:rPr>
            <w:rStyle w:val="text"/>
            <w:shd w:val="clear" w:color="auto" w:fill="FFFFFF"/>
          </w:rPr>
          <w:t>:19</w:t>
        </w:r>
      </w:hyperlink>
      <w:r w:rsidRPr="00A86C6B">
        <w:rPr>
          <w:rStyle w:val="text"/>
          <w:bCs w:val="0"/>
          <w:shd w:val="clear" w:color="auto" w:fill="FFFFFF"/>
        </w:rPr>
        <w:t xml:space="preserve"> (</w:t>
      </w:r>
      <w:r w:rsidRPr="00A86C6B">
        <w:rPr>
          <w:rStyle w:val="text"/>
          <w:shd w:val="clear" w:color="auto" w:fill="FFFFFF"/>
        </w:rPr>
        <w:t>ESV)</w:t>
      </w:r>
    </w:p>
    <w:p w14:paraId="71B584B9" w14:textId="77777777" w:rsidR="00D85C83" w:rsidRPr="00886892" w:rsidRDefault="00D85C83" w:rsidP="00D85C83">
      <w:pPr>
        <w:rPr>
          <w:sz w:val="10"/>
          <w:szCs w:val="12"/>
        </w:rPr>
      </w:pPr>
    </w:p>
    <w:p w14:paraId="78DD63D2" w14:textId="07E49913" w:rsidR="00F6516A" w:rsidRDefault="004C1111" w:rsidP="00F6516A">
      <w:pPr>
        <w:rPr>
          <w:spacing w:val="2"/>
        </w:rPr>
      </w:pPr>
      <w:r w:rsidRPr="00DF27FC">
        <w:rPr>
          <w:noProof/>
          <w:spacing w:val="2"/>
        </w:rPr>
        <w:drawing>
          <wp:inline distT="0" distB="0" distL="0" distR="0" wp14:anchorId="67D120C7" wp14:editId="015029F5">
            <wp:extent cx="3931920" cy="4328795"/>
            <wp:effectExtent l="0" t="0" r="0" b="0"/>
            <wp:docPr id="1526265794" name="Picture 1" descr="A sunset over the oce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265794" name="Picture 1" descr="A sunset over the ocean&#10;&#10;Description automatically generated"/>
                    <pic:cNvPicPr/>
                  </pic:nvPicPr>
                  <pic:blipFill>
                    <a:blip r:embed="rId53"/>
                    <a:stretch>
                      <a:fillRect/>
                    </a:stretch>
                  </pic:blipFill>
                  <pic:spPr>
                    <a:xfrm>
                      <a:off x="0" y="0"/>
                      <a:ext cx="3931920" cy="4328795"/>
                    </a:xfrm>
                    <a:prstGeom prst="rect">
                      <a:avLst/>
                    </a:prstGeom>
                  </pic:spPr>
                </pic:pic>
              </a:graphicData>
            </a:graphic>
          </wp:inline>
        </w:drawing>
      </w:r>
    </w:p>
    <w:p w14:paraId="604B64DA" w14:textId="77777777" w:rsidR="00F6516A" w:rsidRPr="0010452D" w:rsidRDefault="00F6516A" w:rsidP="00F6516A">
      <w:pPr>
        <w:jc w:val="center"/>
        <w:rPr>
          <w:spacing w:val="2"/>
          <w:sz w:val="12"/>
          <w:szCs w:val="10"/>
        </w:rPr>
      </w:pPr>
    </w:p>
    <w:p w14:paraId="4768D8E2" w14:textId="77777777" w:rsidR="00F6516A" w:rsidRPr="00361EA6" w:rsidRDefault="00F6516A" w:rsidP="00F6516A">
      <w:pPr>
        <w:jc w:val="center"/>
        <w:rPr>
          <w:spacing w:val="2"/>
          <w:sz w:val="18"/>
          <w:szCs w:val="16"/>
        </w:rPr>
      </w:pPr>
      <w:r>
        <w:rPr>
          <w:spacing w:val="2"/>
          <w:sz w:val="18"/>
          <w:szCs w:val="16"/>
        </w:rPr>
        <w:t>Mediterranean Sea</w:t>
      </w:r>
    </w:p>
    <w:p w14:paraId="0935F6CD" w14:textId="56058160" w:rsidR="004E7335" w:rsidRDefault="004E7335">
      <w:pPr>
        <w:tabs>
          <w:tab w:val="clear" w:pos="360"/>
        </w:tabs>
      </w:pPr>
      <w:r>
        <w:lastRenderedPageBreak/>
        <w:br w:type="page"/>
      </w:r>
    </w:p>
    <w:p w14:paraId="585857F8" w14:textId="77777777" w:rsidR="003936E8" w:rsidRDefault="003936E8" w:rsidP="009D426C">
      <w:pPr>
        <w:pStyle w:val="NoSpacing"/>
        <w:tabs>
          <w:tab w:val="left" w:pos="2430"/>
        </w:tabs>
        <w:jc w:val="center"/>
        <w:rPr>
          <w:rFonts w:ascii="Britannic Bold" w:hAnsi="Britannic Bold"/>
          <w:bCs/>
          <w:sz w:val="44"/>
          <w:szCs w:val="48"/>
        </w:rPr>
      </w:pPr>
    </w:p>
    <w:p w14:paraId="06236A24" w14:textId="70C889B8" w:rsidR="005C0176" w:rsidRPr="00DB6FFB" w:rsidRDefault="005C0176" w:rsidP="009D426C">
      <w:pPr>
        <w:pStyle w:val="NoSpacing"/>
        <w:tabs>
          <w:tab w:val="left" w:pos="2430"/>
        </w:tabs>
        <w:jc w:val="center"/>
        <w:rPr>
          <w:rFonts w:ascii="Britannic Bold" w:hAnsi="Britannic Bold"/>
          <w:bCs/>
          <w:sz w:val="44"/>
          <w:szCs w:val="48"/>
        </w:rPr>
      </w:pPr>
      <w:r w:rsidRPr="00DB6FFB">
        <w:rPr>
          <w:rFonts w:ascii="Britannic Bold" w:hAnsi="Britannic Bold"/>
          <w:bCs/>
          <w:sz w:val="44"/>
          <w:szCs w:val="48"/>
        </w:rPr>
        <w:t>B</w:t>
      </w:r>
      <w:bookmarkStart w:id="202" w:name="OtherBookletsInTheSeries"/>
      <w:bookmarkEnd w:id="202"/>
      <w:r w:rsidRPr="00DB6FFB">
        <w:rPr>
          <w:rFonts w:ascii="Britannic Bold" w:hAnsi="Britannic Bold"/>
          <w:bCs/>
          <w:sz w:val="44"/>
          <w:szCs w:val="48"/>
        </w:rPr>
        <w:t>ooklet Titles in the Series</w:t>
      </w:r>
    </w:p>
    <w:p w14:paraId="17ABA50C" w14:textId="77777777" w:rsidR="005C0176" w:rsidRPr="00925241" w:rsidRDefault="005C0176" w:rsidP="009D426C">
      <w:pPr>
        <w:jc w:val="center"/>
        <w:rPr>
          <w:sz w:val="20"/>
          <w:szCs w:val="18"/>
        </w:rPr>
      </w:pPr>
    </w:p>
    <w:p w14:paraId="2EE77927" w14:textId="7FC54E8C" w:rsidR="005C0176" w:rsidRPr="00B20158" w:rsidRDefault="001F1951" w:rsidP="009D426C">
      <w:pPr>
        <w:jc w:val="center"/>
      </w:pPr>
      <w:r>
        <w:rPr>
          <w:noProof/>
        </w:rPr>
        <w:drawing>
          <wp:inline distT="0" distB="0" distL="0" distR="0" wp14:anchorId="4F63400E" wp14:editId="182E1969">
            <wp:extent cx="3931920" cy="5088255"/>
            <wp:effectExtent l="0" t="0" r="0" b="0"/>
            <wp:docPr id="1734964416" name="Picture 23" descr="A collection of cards with a mountain and tre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964416" name="Picture 23" descr="A collection of cards with a mountain and trees&#10;&#10;AI-generated content may be incorrect."/>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931920" cy="5088255"/>
                    </a:xfrm>
                    <a:prstGeom prst="rect">
                      <a:avLst/>
                    </a:prstGeom>
                  </pic:spPr>
                </pic:pic>
              </a:graphicData>
            </a:graphic>
          </wp:inline>
        </w:drawing>
      </w:r>
    </w:p>
    <w:p w14:paraId="011FA510" w14:textId="77777777" w:rsidR="005C0176" w:rsidRPr="00925241" w:rsidRDefault="005C0176" w:rsidP="009D426C">
      <w:pPr>
        <w:pStyle w:val="NoSpacing"/>
        <w:jc w:val="center"/>
        <w:rPr>
          <w:sz w:val="20"/>
          <w:szCs w:val="20"/>
        </w:rPr>
      </w:pPr>
    </w:p>
    <w:p w14:paraId="360C0CC3" w14:textId="77777777" w:rsidR="005C0176" w:rsidRPr="00030088" w:rsidRDefault="005C0176" w:rsidP="009D426C">
      <w:pPr>
        <w:pStyle w:val="NoSpacing"/>
        <w:jc w:val="center"/>
        <w:rPr>
          <w:rStyle w:val="Hyperlink"/>
          <w:sz w:val="28"/>
          <w:szCs w:val="28"/>
        </w:rPr>
      </w:pPr>
      <w:r w:rsidRPr="0024608D">
        <w:rPr>
          <w:sz w:val="28"/>
          <w:szCs w:val="28"/>
        </w:rPr>
        <w:t>www.TheWordOfGodSeries.com</w:t>
      </w:r>
    </w:p>
    <w:p w14:paraId="7F2AF4D4" w14:textId="4F5B73EC" w:rsidR="005C0176" w:rsidRPr="00112B97" w:rsidRDefault="005C0176" w:rsidP="003936E8">
      <w:pPr>
        <w:jc w:val="center"/>
        <w:rPr>
          <w:smallCaps/>
          <w:sz w:val="40"/>
          <w:szCs w:val="40"/>
        </w:rPr>
      </w:pPr>
      <w:r w:rsidRPr="00B20158">
        <w:rPr>
          <w:sz w:val="28"/>
          <w:szCs w:val="28"/>
        </w:rPr>
        <w:br w:type="page"/>
      </w:r>
    </w:p>
    <w:p w14:paraId="6AE5E025" w14:textId="77777777" w:rsidR="003936E8" w:rsidRDefault="003936E8" w:rsidP="009D426C">
      <w:pPr>
        <w:pStyle w:val="NoSpacing"/>
        <w:tabs>
          <w:tab w:val="left" w:pos="2430"/>
        </w:tabs>
        <w:jc w:val="center"/>
        <w:rPr>
          <w:rFonts w:ascii="Britannic Bold" w:hAnsi="Britannic Bold"/>
          <w:bCs/>
          <w:sz w:val="44"/>
          <w:szCs w:val="48"/>
        </w:rPr>
      </w:pPr>
    </w:p>
    <w:p w14:paraId="2DFF61F4" w14:textId="5033B64F" w:rsidR="005C0176" w:rsidRPr="00DB6FFB" w:rsidRDefault="005C0176" w:rsidP="009D426C">
      <w:pPr>
        <w:pStyle w:val="NoSpacing"/>
        <w:tabs>
          <w:tab w:val="left" w:pos="2430"/>
        </w:tabs>
        <w:jc w:val="center"/>
        <w:rPr>
          <w:rFonts w:ascii="Britannic Bold" w:hAnsi="Britannic Bold"/>
          <w:bCs/>
          <w:sz w:val="44"/>
          <w:szCs w:val="48"/>
        </w:rPr>
      </w:pPr>
      <w:r w:rsidRPr="00DB6FFB">
        <w:rPr>
          <w:rFonts w:ascii="Britannic Bold" w:hAnsi="Britannic Bold"/>
          <w:bCs/>
          <w:sz w:val="44"/>
          <w:szCs w:val="48"/>
        </w:rPr>
        <w:t>Booklet Titles in the Series</w:t>
      </w:r>
    </w:p>
    <w:p w14:paraId="395D87B6" w14:textId="77777777" w:rsidR="005C0176" w:rsidRPr="00925241" w:rsidRDefault="005C0176" w:rsidP="009D426C">
      <w:pPr>
        <w:jc w:val="center"/>
        <w:rPr>
          <w:sz w:val="20"/>
          <w:szCs w:val="18"/>
        </w:rPr>
      </w:pPr>
    </w:p>
    <w:p w14:paraId="542C2230" w14:textId="14023A53" w:rsidR="005C0176" w:rsidRPr="00B20158" w:rsidRDefault="001F1951" w:rsidP="009D426C">
      <w:pPr>
        <w:jc w:val="center"/>
      </w:pPr>
      <w:r>
        <w:rPr>
          <w:noProof/>
        </w:rPr>
        <w:drawing>
          <wp:inline distT="0" distB="0" distL="0" distR="0" wp14:anchorId="348445BD" wp14:editId="230F2C95">
            <wp:extent cx="3931920" cy="5088255"/>
            <wp:effectExtent l="0" t="0" r="0" b="0"/>
            <wp:docPr id="1030031225" name="Picture 24" descr="Several books with pictures of anima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031225" name="Picture 24" descr="Several books with pictures of animals&#10;&#10;AI-generated content may be incorrect."/>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931920" cy="5088255"/>
                    </a:xfrm>
                    <a:prstGeom prst="rect">
                      <a:avLst/>
                    </a:prstGeom>
                  </pic:spPr>
                </pic:pic>
              </a:graphicData>
            </a:graphic>
          </wp:inline>
        </w:drawing>
      </w:r>
    </w:p>
    <w:p w14:paraId="3C2879CF" w14:textId="77777777" w:rsidR="005C0176" w:rsidRPr="00925241" w:rsidRDefault="005C0176" w:rsidP="009D426C">
      <w:pPr>
        <w:pStyle w:val="NoSpacing"/>
        <w:jc w:val="center"/>
        <w:rPr>
          <w:sz w:val="20"/>
          <w:szCs w:val="20"/>
        </w:rPr>
      </w:pPr>
    </w:p>
    <w:p w14:paraId="77D5C307" w14:textId="77777777" w:rsidR="005C0176" w:rsidRPr="00030088" w:rsidRDefault="005C0176" w:rsidP="009D426C">
      <w:pPr>
        <w:pStyle w:val="NoSpacing"/>
        <w:jc w:val="center"/>
        <w:rPr>
          <w:sz w:val="28"/>
          <w:szCs w:val="28"/>
        </w:rPr>
      </w:pPr>
      <w:r w:rsidRPr="0024608D">
        <w:rPr>
          <w:sz w:val="28"/>
          <w:szCs w:val="28"/>
        </w:rPr>
        <w:t>www.TheWordOfGodSeries.com</w:t>
      </w:r>
    </w:p>
    <w:p w14:paraId="6749859E" w14:textId="425E244E" w:rsidR="005C0176" w:rsidRPr="00112B97" w:rsidRDefault="005C0176" w:rsidP="003936E8">
      <w:pPr>
        <w:jc w:val="center"/>
        <w:rPr>
          <w:smallCaps/>
          <w:sz w:val="40"/>
          <w:szCs w:val="40"/>
        </w:rPr>
      </w:pPr>
      <w:r>
        <w:rPr>
          <w:sz w:val="36"/>
          <w:szCs w:val="28"/>
        </w:rPr>
        <w:br w:type="page"/>
      </w:r>
    </w:p>
    <w:p w14:paraId="7358CD9A" w14:textId="77777777" w:rsidR="003936E8" w:rsidRDefault="003936E8" w:rsidP="009D426C">
      <w:pPr>
        <w:pStyle w:val="NoSpacing"/>
        <w:tabs>
          <w:tab w:val="left" w:pos="2430"/>
        </w:tabs>
        <w:jc w:val="center"/>
        <w:rPr>
          <w:rFonts w:ascii="Britannic Bold" w:hAnsi="Britannic Bold"/>
          <w:bCs/>
          <w:sz w:val="44"/>
          <w:szCs w:val="48"/>
        </w:rPr>
      </w:pPr>
    </w:p>
    <w:p w14:paraId="0A97F1A4" w14:textId="0FD4D76B" w:rsidR="005C0176" w:rsidRPr="00DB6FFB" w:rsidRDefault="005C0176" w:rsidP="009D426C">
      <w:pPr>
        <w:pStyle w:val="NoSpacing"/>
        <w:tabs>
          <w:tab w:val="left" w:pos="2430"/>
        </w:tabs>
        <w:jc w:val="center"/>
        <w:rPr>
          <w:rFonts w:ascii="Britannic Bold" w:hAnsi="Britannic Bold"/>
          <w:bCs/>
          <w:sz w:val="44"/>
          <w:szCs w:val="48"/>
        </w:rPr>
      </w:pPr>
      <w:r w:rsidRPr="00DB6FFB">
        <w:rPr>
          <w:rFonts w:ascii="Britannic Bold" w:hAnsi="Britannic Bold"/>
          <w:bCs/>
          <w:sz w:val="44"/>
          <w:szCs w:val="48"/>
        </w:rPr>
        <w:t>Booklet Titles in the Series</w:t>
      </w:r>
    </w:p>
    <w:p w14:paraId="021DE1FF" w14:textId="77777777" w:rsidR="005C0176" w:rsidRPr="00925241" w:rsidRDefault="005C0176" w:rsidP="009D426C">
      <w:pPr>
        <w:jc w:val="center"/>
        <w:rPr>
          <w:sz w:val="20"/>
          <w:szCs w:val="18"/>
        </w:rPr>
      </w:pPr>
    </w:p>
    <w:p w14:paraId="4F7396B4" w14:textId="77777777" w:rsidR="005C0176" w:rsidRPr="00B20158" w:rsidRDefault="005C0176" w:rsidP="009D426C">
      <w:pPr>
        <w:jc w:val="center"/>
      </w:pPr>
      <w:r>
        <w:rPr>
          <w:noProof/>
        </w:rPr>
        <w:drawing>
          <wp:inline distT="0" distB="0" distL="0" distR="0" wp14:anchorId="0F78B2A5" wp14:editId="246A22F5">
            <wp:extent cx="3931920" cy="5088255"/>
            <wp:effectExtent l="0" t="0" r="0" b="0"/>
            <wp:docPr id="369877969" name="Picture 4" descr="A collection of posters with a picture of a waterfal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877969" name="Picture 4" descr="A collection of posters with a picture of a waterfall&#10;&#10;Description automatically generated with medium confidenc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931920" cy="5088255"/>
                    </a:xfrm>
                    <a:prstGeom prst="rect">
                      <a:avLst/>
                    </a:prstGeom>
                  </pic:spPr>
                </pic:pic>
              </a:graphicData>
            </a:graphic>
          </wp:inline>
        </w:drawing>
      </w:r>
    </w:p>
    <w:p w14:paraId="20695189" w14:textId="77777777" w:rsidR="005C0176" w:rsidRPr="00925241" w:rsidRDefault="005C0176" w:rsidP="009D426C">
      <w:pPr>
        <w:pStyle w:val="NoSpacing"/>
        <w:jc w:val="center"/>
        <w:rPr>
          <w:sz w:val="20"/>
          <w:szCs w:val="20"/>
        </w:rPr>
      </w:pPr>
    </w:p>
    <w:p w14:paraId="0369AC98" w14:textId="77777777" w:rsidR="005C0176" w:rsidRPr="00030088" w:rsidRDefault="005C0176" w:rsidP="009D426C">
      <w:pPr>
        <w:pStyle w:val="NoSpacing"/>
        <w:jc w:val="center"/>
        <w:rPr>
          <w:sz w:val="28"/>
          <w:szCs w:val="28"/>
        </w:rPr>
      </w:pPr>
      <w:r w:rsidRPr="0024608D">
        <w:rPr>
          <w:sz w:val="28"/>
          <w:szCs w:val="28"/>
        </w:rPr>
        <w:t>www.TheWordOfGodSeries.com</w:t>
      </w:r>
    </w:p>
    <w:p w14:paraId="42F526FF" w14:textId="200DC35E" w:rsidR="005C0176" w:rsidRPr="00112B97" w:rsidRDefault="005C0176" w:rsidP="003936E8">
      <w:pPr>
        <w:jc w:val="center"/>
        <w:rPr>
          <w:smallCaps/>
          <w:sz w:val="40"/>
          <w:szCs w:val="40"/>
        </w:rPr>
      </w:pPr>
      <w:r>
        <w:rPr>
          <w:sz w:val="36"/>
          <w:szCs w:val="28"/>
        </w:rPr>
        <w:br w:type="page"/>
      </w:r>
    </w:p>
    <w:p w14:paraId="663790F7" w14:textId="77777777" w:rsidR="003936E8" w:rsidRDefault="003936E8" w:rsidP="009D426C">
      <w:pPr>
        <w:pStyle w:val="NoSpacing"/>
        <w:tabs>
          <w:tab w:val="left" w:pos="2430"/>
        </w:tabs>
        <w:jc w:val="center"/>
        <w:rPr>
          <w:rFonts w:ascii="Britannic Bold" w:hAnsi="Britannic Bold"/>
          <w:bCs/>
          <w:sz w:val="44"/>
          <w:szCs w:val="48"/>
        </w:rPr>
      </w:pPr>
    </w:p>
    <w:p w14:paraId="51E5E897" w14:textId="30D493D1" w:rsidR="005C0176" w:rsidRPr="00DB6FFB" w:rsidRDefault="005C0176" w:rsidP="009D426C">
      <w:pPr>
        <w:pStyle w:val="NoSpacing"/>
        <w:tabs>
          <w:tab w:val="left" w:pos="2430"/>
        </w:tabs>
        <w:jc w:val="center"/>
        <w:rPr>
          <w:rFonts w:ascii="Britannic Bold" w:hAnsi="Britannic Bold"/>
          <w:bCs/>
          <w:sz w:val="44"/>
          <w:szCs w:val="48"/>
        </w:rPr>
      </w:pPr>
      <w:r w:rsidRPr="00DB6FFB">
        <w:rPr>
          <w:rFonts w:ascii="Britannic Bold" w:hAnsi="Britannic Bold"/>
          <w:bCs/>
          <w:sz w:val="44"/>
          <w:szCs w:val="48"/>
        </w:rPr>
        <w:t>Booklet Titles in the Series</w:t>
      </w:r>
    </w:p>
    <w:p w14:paraId="7C18CE88" w14:textId="77777777" w:rsidR="005C0176" w:rsidRPr="00925241" w:rsidRDefault="005C0176" w:rsidP="009D426C">
      <w:pPr>
        <w:jc w:val="center"/>
        <w:rPr>
          <w:sz w:val="20"/>
          <w:szCs w:val="18"/>
        </w:rPr>
      </w:pPr>
    </w:p>
    <w:p w14:paraId="5EB823E7" w14:textId="77777777" w:rsidR="005C0176" w:rsidRPr="00B20158" w:rsidRDefault="005C0176" w:rsidP="009D426C">
      <w:pPr>
        <w:jc w:val="center"/>
      </w:pPr>
      <w:r>
        <w:rPr>
          <w:noProof/>
        </w:rPr>
        <w:drawing>
          <wp:inline distT="0" distB="0" distL="0" distR="0" wp14:anchorId="3BA487EB" wp14:editId="31FF08E1">
            <wp:extent cx="3931920" cy="5088255"/>
            <wp:effectExtent l="0" t="0" r="0" b="0"/>
            <wp:docPr id="1323720450" name="Picture 5" descr="A collection of books with different imag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720450" name="Picture 5" descr="A collection of books with different images&#10;&#10;Description automatically generated with medium confidenc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931920" cy="5088255"/>
                    </a:xfrm>
                    <a:prstGeom prst="rect">
                      <a:avLst/>
                    </a:prstGeom>
                  </pic:spPr>
                </pic:pic>
              </a:graphicData>
            </a:graphic>
          </wp:inline>
        </w:drawing>
      </w:r>
    </w:p>
    <w:p w14:paraId="59462F5B" w14:textId="77777777" w:rsidR="005C0176" w:rsidRPr="00925241" w:rsidRDefault="005C0176" w:rsidP="009D426C">
      <w:pPr>
        <w:pStyle w:val="NoSpacing"/>
        <w:jc w:val="center"/>
        <w:rPr>
          <w:sz w:val="20"/>
          <w:szCs w:val="20"/>
        </w:rPr>
      </w:pPr>
    </w:p>
    <w:p w14:paraId="7493991C" w14:textId="77777777" w:rsidR="005C0176" w:rsidRPr="00030088" w:rsidRDefault="005C0176" w:rsidP="009D426C">
      <w:pPr>
        <w:pStyle w:val="NoSpacing"/>
        <w:jc w:val="center"/>
        <w:rPr>
          <w:sz w:val="28"/>
          <w:szCs w:val="28"/>
        </w:rPr>
      </w:pPr>
      <w:r w:rsidRPr="0024608D">
        <w:rPr>
          <w:sz w:val="28"/>
          <w:szCs w:val="28"/>
        </w:rPr>
        <w:t>www.TheWordOfGodSeries.com</w:t>
      </w:r>
    </w:p>
    <w:p w14:paraId="255C3717" w14:textId="2CFE5034" w:rsidR="005C0176" w:rsidRPr="00112B97" w:rsidRDefault="005C0176" w:rsidP="003936E8">
      <w:pPr>
        <w:jc w:val="center"/>
        <w:rPr>
          <w:smallCaps/>
          <w:sz w:val="40"/>
          <w:szCs w:val="40"/>
        </w:rPr>
      </w:pPr>
      <w:r>
        <w:rPr>
          <w:sz w:val="36"/>
          <w:szCs w:val="28"/>
        </w:rPr>
        <w:br w:type="page"/>
      </w:r>
    </w:p>
    <w:p w14:paraId="1C738F64" w14:textId="77777777" w:rsidR="003936E8" w:rsidRDefault="003936E8" w:rsidP="009D426C">
      <w:pPr>
        <w:pStyle w:val="NoSpacing"/>
        <w:tabs>
          <w:tab w:val="left" w:pos="2430"/>
        </w:tabs>
        <w:jc w:val="center"/>
        <w:rPr>
          <w:rFonts w:ascii="Britannic Bold" w:hAnsi="Britannic Bold"/>
          <w:bCs/>
          <w:sz w:val="44"/>
          <w:szCs w:val="48"/>
        </w:rPr>
      </w:pPr>
    </w:p>
    <w:p w14:paraId="5DBA23E7" w14:textId="7CC13DFA" w:rsidR="005C0176" w:rsidRPr="00DB6FFB" w:rsidRDefault="005C0176" w:rsidP="009D426C">
      <w:pPr>
        <w:pStyle w:val="NoSpacing"/>
        <w:tabs>
          <w:tab w:val="left" w:pos="2430"/>
        </w:tabs>
        <w:jc w:val="center"/>
        <w:rPr>
          <w:rFonts w:ascii="Britannic Bold" w:hAnsi="Britannic Bold"/>
          <w:bCs/>
          <w:sz w:val="44"/>
          <w:szCs w:val="48"/>
        </w:rPr>
      </w:pPr>
      <w:r w:rsidRPr="00DB6FFB">
        <w:rPr>
          <w:rFonts w:ascii="Britannic Bold" w:hAnsi="Britannic Bold"/>
          <w:bCs/>
          <w:sz w:val="44"/>
          <w:szCs w:val="48"/>
        </w:rPr>
        <w:t>Booklet Titles in the Series</w:t>
      </w:r>
    </w:p>
    <w:p w14:paraId="490037C0" w14:textId="77777777" w:rsidR="005C0176" w:rsidRPr="00925241" w:rsidRDefault="005C0176" w:rsidP="009D426C">
      <w:pPr>
        <w:jc w:val="center"/>
        <w:rPr>
          <w:sz w:val="20"/>
          <w:szCs w:val="18"/>
        </w:rPr>
      </w:pPr>
    </w:p>
    <w:p w14:paraId="28678AA2" w14:textId="77777777" w:rsidR="005C0176" w:rsidRPr="00B20158" w:rsidRDefault="005C0176" w:rsidP="009D426C">
      <w:pPr>
        <w:jc w:val="center"/>
      </w:pPr>
      <w:r>
        <w:rPr>
          <w:noProof/>
        </w:rPr>
        <w:drawing>
          <wp:inline distT="0" distB="0" distL="0" distR="0" wp14:anchorId="13CC2458" wp14:editId="199B0396">
            <wp:extent cx="3931920" cy="5088255"/>
            <wp:effectExtent l="0" t="0" r="0" b="0"/>
            <wp:docPr id="1343787126" name="Picture 5" descr="A collection of pictures of anima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787126" name="Picture 5" descr="A collection of pictures of animals&#10;&#10;Description automatically generated"/>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931920" cy="5088255"/>
                    </a:xfrm>
                    <a:prstGeom prst="rect">
                      <a:avLst/>
                    </a:prstGeom>
                  </pic:spPr>
                </pic:pic>
              </a:graphicData>
            </a:graphic>
          </wp:inline>
        </w:drawing>
      </w:r>
    </w:p>
    <w:p w14:paraId="273E2013" w14:textId="77777777" w:rsidR="005C0176" w:rsidRPr="00925241" w:rsidRDefault="005C0176" w:rsidP="009D426C">
      <w:pPr>
        <w:pStyle w:val="NoSpacing"/>
        <w:jc w:val="center"/>
        <w:rPr>
          <w:sz w:val="20"/>
          <w:szCs w:val="20"/>
        </w:rPr>
      </w:pPr>
    </w:p>
    <w:p w14:paraId="15614DB9" w14:textId="77777777" w:rsidR="005C0176" w:rsidRPr="00030088" w:rsidRDefault="005C0176" w:rsidP="009D426C">
      <w:pPr>
        <w:pStyle w:val="NoSpacing"/>
        <w:jc w:val="center"/>
        <w:rPr>
          <w:sz w:val="28"/>
          <w:szCs w:val="28"/>
          <w:lang w:eastAsia="zh-CN" w:bidi="hi-IN"/>
        </w:rPr>
      </w:pPr>
      <w:r w:rsidRPr="0024608D">
        <w:rPr>
          <w:sz w:val="28"/>
          <w:szCs w:val="28"/>
        </w:rPr>
        <w:t>www.TheWordOfGodSeries.com</w:t>
      </w:r>
    </w:p>
    <w:p w14:paraId="50EF7D5C" w14:textId="33997B39" w:rsidR="00DB1DF8" w:rsidRDefault="00DB1DF8">
      <w:pPr>
        <w:tabs>
          <w:tab w:val="clear" w:pos="360"/>
        </w:tabs>
        <w:rPr>
          <w:sz w:val="36"/>
          <w:szCs w:val="28"/>
        </w:rPr>
      </w:pPr>
      <w:r>
        <w:rPr>
          <w:sz w:val="36"/>
          <w:szCs w:val="28"/>
        </w:rPr>
        <w:br w:type="page"/>
      </w:r>
    </w:p>
    <w:p w14:paraId="3699D8D6" w14:textId="77777777" w:rsidR="00DB1DF8" w:rsidRPr="003D392A" w:rsidRDefault="00DB1DF8" w:rsidP="00DB1DF8">
      <w:pPr>
        <w:tabs>
          <w:tab w:val="clear" w:pos="360"/>
        </w:tabs>
        <w:jc w:val="center"/>
        <w:rPr>
          <w:rStyle w:val="Hyperlink"/>
          <w:sz w:val="40"/>
          <w:szCs w:val="40"/>
        </w:rPr>
      </w:pPr>
      <w:r w:rsidRPr="003D392A">
        <w:rPr>
          <w:rStyle w:val="Hyperlink"/>
          <w:sz w:val="40"/>
          <w:szCs w:val="40"/>
        </w:rPr>
        <w:lastRenderedPageBreak/>
        <w:t>P</w:t>
      </w:r>
      <w:bookmarkStart w:id="203" w:name="PhotoCopyrightInfo"/>
      <w:bookmarkEnd w:id="203"/>
      <w:r w:rsidRPr="003D392A">
        <w:rPr>
          <w:rStyle w:val="Hyperlink"/>
          <w:sz w:val="40"/>
          <w:szCs w:val="40"/>
        </w:rPr>
        <w:t>hoto Copyright Info</w:t>
      </w:r>
    </w:p>
    <w:p w14:paraId="47204C47" w14:textId="77777777" w:rsidR="00DB1DF8" w:rsidRPr="00787DB0" w:rsidRDefault="00DB1DF8" w:rsidP="00DB1DF8">
      <w:pPr>
        <w:tabs>
          <w:tab w:val="clear" w:pos="360"/>
        </w:tabs>
        <w:jc w:val="center"/>
        <w:rPr>
          <w:rStyle w:val="Hyperlink"/>
          <w:iCs/>
          <w:sz w:val="28"/>
          <w:szCs w:val="28"/>
        </w:rPr>
      </w:pPr>
    </w:p>
    <w:p w14:paraId="3D1B2506" w14:textId="77777777" w:rsidR="00DB1DF8" w:rsidRDefault="00DB1DF8" w:rsidP="00DB1DF8">
      <w:pPr>
        <w:jc w:val="center"/>
        <w:rPr>
          <w:szCs w:val="24"/>
          <w:lang w:eastAsia="zh-CN" w:bidi="hi-IN"/>
        </w:rPr>
      </w:pPr>
      <w:r w:rsidRPr="00F84035">
        <w:rPr>
          <w:szCs w:val="24"/>
          <w:lang w:eastAsia="zh-CN" w:bidi="hi-IN"/>
        </w:rPr>
        <w:t xml:space="preserve">Note: when purchasing the rights to use the photos, </w:t>
      </w:r>
    </w:p>
    <w:p w14:paraId="556819DD" w14:textId="77777777" w:rsidR="00DB1DF8" w:rsidRDefault="00DB1DF8" w:rsidP="00DB1DF8">
      <w:pPr>
        <w:jc w:val="center"/>
        <w:rPr>
          <w:szCs w:val="24"/>
          <w:lang w:eastAsia="zh-CN" w:bidi="hi-IN"/>
        </w:rPr>
      </w:pPr>
      <w:r w:rsidRPr="00F84035">
        <w:rPr>
          <w:szCs w:val="24"/>
          <w:lang w:eastAsia="zh-CN" w:bidi="hi-IN"/>
        </w:rPr>
        <w:t xml:space="preserve">you may want to purchase an </w:t>
      </w:r>
      <w:r w:rsidRPr="00F84035">
        <w:rPr>
          <w:b/>
          <w:bCs/>
          <w:i/>
          <w:iCs/>
          <w:szCs w:val="24"/>
          <w:lang w:eastAsia="zh-CN" w:bidi="hi-IN"/>
        </w:rPr>
        <w:t>Extended License</w:t>
      </w:r>
      <w:r w:rsidRPr="00F84035">
        <w:rPr>
          <w:szCs w:val="24"/>
          <w:lang w:eastAsia="zh-CN" w:bidi="hi-IN"/>
        </w:rPr>
        <w:t xml:space="preserve"> </w:t>
      </w:r>
    </w:p>
    <w:p w14:paraId="15B52674" w14:textId="77777777" w:rsidR="00DB1DF8" w:rsidRPr="00F84035" w:rsidRDefault="00DB1DF8" w:rsidP="00DB1DF8">
      <w:pPr>
        <w:jc w:val="center"/>
        <w:rPr>
          <w:szCs w:val="24"/>
          <w:lang w:eastAsia="zh-CN" w:bidi="hi-IN"/>
        </w:rPr>
      </w:pPr>
      <w:r w:rsidRPr="00F84035">
        <w:rPr>
          <w:szCs w:val="24"/>
          <w:lang w:eastAsia="zh-CN" w:bidi="hi-IN"/>
        </w:rPr>
        <w:t xml:space="preserve">for the </w:t>
      </w:r>
      <w:r w:rsidRPr="00F84035">
        <w:rPr>
          <w:b/>
          <w:bCs/>
          <w:i/>
          <w:iCs/>
          <w:szCs w:val="24"/>
          <w:lang w:eastAsia="zh-CN" w:bidi="hi-IN"/>
        </w:rPr>
        <w:t>cover</w:t>
      </w:r>
      <w:r w:rsidRPr="00F84035">
        <w:rPr>
          <w:szCs w:val="24"/>
          <w:lang w:eastAsia="zh-CN" w:bidi="hi-IN"/>
        </w:rPr>
        <w:t xml:space="preserve"> image.</w:t>
      </w:r>
    </w:p>
    <w:p w14:paraId="2219107A" w14:textId="77777777" w:rsidR="005C0176" w:rsidRPr="00B20158" w:rsidRDefault="005C0176" w:rsidP="005C0176">
      <w:pPr>
        <w:pStyle w:val="NoSpacing"/>
        <w:jc w:val="center"/>
        <w:rPr>
          <w:sz w:val="36"/>
          <w:szCs w:val="28"/>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770"/>
      </w:tblGrid>
      <w:tr w:rsidR="009129E8" w:rsidRPr="000C35C6" w14:paraId="02B7EF6B" w14:textId="77777777" w:rsidTr="00FA6DAB">
        <w:trPr>
          <w:tblCellSpacing w:w="15" w:type="dxa"/>
        </w:trPr>
        <w:tc>
          <w:tcPr>
            <w:tcW w:w="4710" w:type="dxa"/>
            <w:vAlign w:val="center"/>
          </w:tcPr>
          <w:p w14:paraId="2FC737AB" w14:textId="77777777" w:rsidR="009129E8" w:rsidRDefault="009129E8" w:rsidP="00FA6DAB">
            <w:pPr>
              <w:rPr>
                <w:rFonts w:ascii="Times New Roman" w:eastAsia="Times New Roman" w:hAnsi="Times New Roman"/>
                <w:szCs w:val="24"/>
              </w:rPr>
            </w:pPr>
            <w:r w:rsidRPr="00D62CAD">
              <w:rPr>
                <w:rFonts w:ascii="Times New Roman" w:eastAsia="Times New Roman" w:hAnsi="Times New Roman"/>
                <w:noProof/>
                <w:szCs w:val="24"/>
              </w:rPr>
              <w:drawing>
                <wp:inline distT="0" distB="0" distL="0" distR="0" wp14:anchorId="5E0E6BC3" wp14:editId="68777A79">
                  <wp:extent cx="1815799" cy="1287081"/>
                  <wp:effectExtent l="0" t="0" r="0" b="8890"/>
                  <wp:docPr id="747200656" name="Picture 1" descr="A bush with pink flowers in the middle of a dese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200656" name="Picture 1" descr="A bush with pink flowers in the middle of a desert&#10;&#10;Description automatically generated"/>
                          <pic:cNvPicPr/>
                        </pic:nvPicPr>
                        <pic:blipFill>
                          <a:blip r:embed="rId59"/>
                          <a:stretch>
                            <a:fillRect/>
                          </a:stretch>
                        </pic:blipFill>
                        <pic:spPr>
                          <a:xfrm>
                            <a:off x="0" y="0"/>
                            <a:ext cx="1818045" cy="1288673"/>
                          </a:xfrm>
                          <a:prstGeom prst="rect">
                            <a:avLst/>
                          </a:prstGeom>
                        </pic:spPr>
                      </pic:pic>
                    </a:graphicData>
                  </a:graphic>
                </wp:inline>
              </w:drawing>
            </w:r>
          </w:p>
          <w:p w14:paraId="08AF6CA6" w14:textId="77777777" w:rsidR="009129E8" w:rsidRPr="00F53ABE" w:rsidRDefault="009129E8" w:rsidP="00FA6DAB">
            <w:pPr>
              <w:rPr>
                <w:rFonts w:ascii="Times New Roman" w:eastAsia="Times New Roman" w:hAnsi="Times New Roman"/>
                <w:szCs w:val="24"/>
              </w:rPr>
            </w:pPr>
            <w:r w:rsidRPr="00415343">
              <w:rPr>
                <w:rFonts w:ascii="Times New Roman" w:eastAsia="Times New Roman" w:hAnsi="Times New Roman"/>
                <w:b/>
                <w:bCs/>
                <w:szCs w:val="24"/>
                <w:u w:val="single"/>
              </w:rPr>
              <w:t>Shutterstock</w:t>
            </w:r>
            <w:r w:rsidRPr="00F53ABE">
              <w:rPr>
                <w:rFonts w:ascii="Times New Roman" w:eastAsia="Times New Roman" w:hAnsi="Times New Roman"/>
                <w:szCs w:val="24"/>
              </w:rPr>
              <w:t xml:space="preserve"> Photo ID: 223806955</w:t>
            </w:r>
          </w:p>
          <w:p w14:paraId="4CE7C165" w14:textId="77777777" w:rsidR="009129E8" w:rsidRPr="005519A4" w:rsidRDefault="009129E8" w:rsidP="00FA6DAB">
            <w:pPr>
              <w:rPr>
                <w:rFonts w:ascii="Times New Roman" w:eastAsia="Times New Roman" w:hAnsi="Times New Roman"/>
                <w:szCs w:val="24"/>
              </w:rPr>
            </w:pPr>
            <w:r w:rsidRPr="005519A4">
              <w:rPr>
                <w:rFonts w:ascii="Times New Roman" w:eastAsia="Times New Roman" w:hAnsi="Times New Roman"/>
                <w:szCs w:val="24"/>
              </w:rPr>
              <w:t>Bougainvillea flowers on a background of Judean Mountains in Israel</w:t>
            </w:r>
          </w:p>
          <w:p w14:paraId="71F31628" w14:textId="77777777" w:rsidR="009129E8" w:rsidRPr="005519A4" w:rsidRDefault="009129E8" w:rsidP="00FA6DAB">
            <w:pPr>
              <w:rPr>
                <w:rFonts w:ascii="Times New Roman" w:eastAsia="Times New Roman" w:hAnsi="Times New Roman"/>
                <w:szCs w:val="24"/>
              </w:rPr>
            </w:pPr>
            <w:r w:rsidRPr="005519A4">
              <w:rPr>
                <w:rFonts w:ascii="Times New Roman" w:eastAsia="Times New Roman" w:hAnsi="Times New Roman"/>
                <w:szCs w:val="24"/>
              </w:rPr>
              <w:t>Photo Contributor</w:t>
            </w:r>
            <w:r>
              <w:rPr>
                <w:rFonts w:ascii="Times New Roman" w:eastAsia="Times New Roman" w:hAnsi="Times New Roman"/>
                <w:szCs w:val="24"/>
              </w:rPr>
              <w:t xml:space="preserve"> </w:t>
            </w:r>
            <w:hyperlink r:id="rId60" w:tooltip="Dance60" w:history="1">
              <w:r w:rsidRPr="005519A4">
                <w:rPr>
                  <w:rStyle w:val="Hyperlink"/>
                  <w:rFonts w:ascii="Times New Roman" w:hAnsi="Times New Roman"/>
                  <w:szCs w:val="24"/>
                </w:rPr>
                <w:t>Dance60</w:t>
              </w:r>
            </w:hyperlink>
          </w:p>
          <w:p w14:paraId="15A5EDE7" w14:textId="77777777" w:rsidR="009129E8" w:rsidRPr="000C35C6" w:rsidRDefault="009129E8" w:rsidP="00FA6DAB">
            <w:pPr>
              <w:rPr>
                <w:rFonts w:ascii="Times New Roman" w:eastAsia="Times New Roman" w:hAnsi="Times New Roman"/>
                <w:szCs w:val="24"/>
              </w:rPr>
            </w:pPr>
          </w:p>
          <w:p w14:paraId="19A463A7" w14:textId="77777777" w:rsidR="009129E8" w:rsidRPr="000C35C6" w:rsidRDefault="009129E8" w:rsidP="00FA6DAB">
            <w:r w:rsidRPr="008D046D">
              <w:rPr>
                <w:noProof/>
                <w:sz w:val="14"/>
                <w:lang w:eastAsia="zh-CN" w:bidi="hi-IN"/>
              </w:rPr>
              <w:drawing>
                <wp:inline distT="0" distB="0" distL="0" distR="0" wp14:anchorId="0EC7EB38" wp14:editId="269771CD">
                  <wp:extent cx="1768129" cy="1303157"/>
                  <wp:effectExtent l="0" t="0" r="3810" b="0"/>
                  <wp:docPr id="517670725" name="Picture 1" descr="A waterfall in a cany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6783453" name="Picture 1" descr="A waterfall in a canyon&#10;&#10;Description automatically generated"/>
                          <pic:cNvPicPr/>
                        </pic:nvPicPr>
                        <pic:blipFill>
                          <a:blip r:embed="rId28"/>
                          <a:stretch>
                            <a:fillRect/>
                          </a:stretch>
                        </pic:blipFill>
                        <pic:spPr>
                          <a:xfrm>
                            <a:off x="0" y="0"/>
                            <a:ext cx="1800066" cy="1326696"/>
                          </a:xfrm>
                          <a:prstGeom prst="rect">
                            <a:avLst/>
                          </a:prstGeom>
                        </pic:spPr>
                      </pic:pic>
                    </a:graphicData>
                  </a:graphic>
                </wp:inline>
              </w:drawing>
            </w:r>
          </w:p>
          <w:p w14:paraId="528FC200" w14:textId="77777777" w:rsidR="009129E8" w:rsidRDefault="009129E8" w:rsidP="00FA6DAB">
            <w:r>
              <w:t xml:space="preserve">Bigstock Photo ID: </w:t>
            </w:r>
            <w:r w:rsidRPr="000C35C6">
              <w:t>428690132</w:t>
            </w:r>
          </w:p>
          <w:p w14:paraId="70126D03" w14:textId="77777777" w:rsidR="009129E8" w:rsidRPr="00F00981" w:rsidRDefault="009129E8" w:rsidP="00FA6DAB">
            <w:pPr>
              <w:rPr>
                <w:b/>
                <w:bCs/>
              </w:rPr>
            </w:pPr>
            <w:r w:rsidRPr="00F00981">
              <w:rPr>
                <w:b/>
                <w:bCs/>
              </w:rPr>
              <w:t xml:space="preserve">Editing suggestion: </w:t>
            </w:r>
            <w:r w:rsidRPr="00F00981">
              <w:rPr>
                <w:b/>
                <w:bCs/>
                <w:lang w:eastAsia="zh-CN" w:bidi="hi-IN"/>
              </w:rPr>
              <w:t>Slightly crop out left, bottom, and right in order to zoom in on the waterfall</w:t>
            </w:r>
          </w:p>
          <w:p w14:paraId="0DED0554" w14:textId="77777777" w:rsidR="009129E8" w:rsidRPr="000C35C6" w:rsidRDefault="009129E8" w:rsidP="00FA6DAB">
            <w:pPr>
              <w:rPr>
                <w:rFonts w:ascii="Times New Roman" w:hAnsi="Times New Roman"/>
                <w:sz w:val="48"/>
                <w:szCs w:val="48"/>
              </w:rPr>
            </w:pPr>
            <w:r w:rsidRPr="000C35C6">
              <w:t xml:space="preserve">View of the hidden waterfall along the </w:t>
            </w:r>
            <w:proofErr w:type="spellStart"/>
            <w:r w:rsidRPr="000C35C6">
              <w:t>Arugot</w:t>
            </w:r>
            <w:proofErr w:type="spellEnd"/>
            <w:r w:rsidRPr="000C35C6">
              <w:t xml:space="preserve"> stream, in Ein Gedi Nature Reserve, near the Dead Sea, Southern Israel</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680"/>
            </w:tblGrid>
            <w:tr w:rsidR="009129E8" w:rsidRPr="000C35C6" w14:paraId="5A6CDAAB" w14:textId="77777777" w:rsidTr="00FA6DAB">
              <w:trPr>
                <w:tblCellSpacing w:w="15" w:type="dxa"/>
              </w:trPr>
              <w:tc>
                <w:tcPr>
                  <w:tcW w:w="4665" w:type="dxa"/>
                  <w:vAlign w:val="center"/>
                  <w:hideMark/>
                </w:tcPr>
                <w:p w14:paraId="58F21718" w14:textId="77777777" w:rsidR="009129E8" w:rsidRPr="000C35C6" w:rsidRDefault="009129E8" w:rsidP="00FA6DAB">
                  <w:r w:rsidRPr="000C35C6">
                    <w:t xml:space="preserve">Stock Photo ID: 428690132 </w:t>
                  </w:r>
                </w:p>
              </w:tc>
            </w:tr>
            <w:tr w:rsidR="009129E8" w:rsidRPr="000C35C6" w14:paraId="33D7E805" w14:textId="77777777" w:rsidTr="00FA6DAB">
              <w:trPr>
                <w:tblCellSpacing w:w="15" w:type="dxa"/>
              </w:trPr>
              <w:tc>
                <w:tcPr>
                  <w:tcW w:w="4665" w:type="dxa"/>
                  <w:vAlign w:val="center"/>
                  <w:hideMark/>
                </w:tcPr>
                <w:p w14:paraId="1D0DC1FE" w14:textId="77777777" w:rsidR="009129E8" w:rsidRPr="00F00981" w:rsidRDefault="009129E8" w:rsidP="00FA6DAB">
                  <w:pPr>
                    <w:rPr>
                      <w:color w:val="0000FF"/>
                      <w:u w:val="single"/>
                    </w:rPr>
                  </w:pPr>
                  <w:r w:rsidRPr="000C35C6">
                    <w:t xml:space="preserve">Copyright: </w:t>
                  </w:r>
                  <w:hyperlink r:id="rId61" w:history="1">
                    <w:proofErr w:type="spellStart"/>
                    <w:r w:rsidRPr="000C35C6">
                      <w:rPr>
                        <w:rStyle w:val="Hyperlink"/>
                      </w:rPr>
                      <w:t>RnDmS</w:t>
                    </w:r>
                    <w:proofErr w:type="spellEnd"/>
                  </w:hyperlink>
                </w:p>
              </w:tc>
            </w:tr>
          </w:tbl>
          <w:p w14:paraId="7CECCAE0" w14:textId="77777777" w:rsidR="009129E8" w:rsidRPr="000C35C6" w:rsidRDefault="009129E8" w:rsidP="00FA6DAB">
            <w:pPr>
              <w:rPr>
                <w:rFonts w:ascii="Times New Roman" w:eastAsia="Times New Roman" w:hAnsi="Times New Roman"/>
                <w:szCs w:val="24"/>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680"/>
            </w:tblGrid>
            <w:tr w:rsidR="009129E8" w:rsidRPr="000C35C6" w14:paraId="4FC59F79" w14:textId="77777777" w:rsidTr="00FA6DAB">
              <w:trPr>
                <w:tblCellSpacing w:w="15" w:type="dxa"/>
              </w:trPr>
              <w:tc>
                <w:tcPr>
                  <w:tcW w:w="0" w:type="auto"/>
                  <w:vAlign w:val="center"/>
                </w:tcPr>
                <w:p w14:paraId="232FE305" w14:textId="77777777" w:rsidR="009129E8" w:rsidRDefault="009129E8" w:rsidP="00FA6DAB">
                  <w:pPr>
                    <w:rPr>
                      <w:b/>
                      <w:bCs/>
                    </w:rPr>
                  </w:pPr>
                </w:p>
                <w:p w14:paraId="7F25032A" w14:textId="77777777" w:rsidR="009129E8" w:rsidRPr="005121CF" w:rsidRDefault="009129E8" w:rsidP="00FA6DAB">
                  <w:pPr>
                    <w:rPr>
                      <w:b/>
                      <w:bCs/>
                    </w:rPr>
                  </w:pPr>
                  <w:r w:rsidRPr="005121CF">
                    <w:rPr>
                      <w:b/>
                      <w:bCs/>
                      <w:noProof/>
                    </w:rPr>
                    <w:drawing>
                      <wp:inline distT="0" distB="0" distL="0" distR="0" wp14:anchorId="1AF590A1" wp14:editId="53C46CB1">
                        <wp:extent cx="1847215" cy="2777869"/>
                        <wp:effectExtent l="0" t="0" r="635" b="3810"/>
                        <wp:docPr id="1998874538" name="Picture 2" descr="A aerial view of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874538" name="Picture 2" descr="A aerial view of a forest&#10;&#10;Description automatically generat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56735" cy="2792185"/>
                                </a:xfrm>
                                <a:prstGeom prst="rect">
                                  <a:avLst/>
                                </a:prstGeom>
                                <a:noFill/>
                                <a:ln>
                                  <a:noFill/>
                                </a:ln>
                              </pic:spPr>
                            </pic:pic>
                          </a:graphicData>
                        </a:graphic>
                      </wp:inline>
                    </w:drawing>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359"/>
                  </w:tblGrid>
                  <w:tr w:rsidR="009129E8" w:rsidRPr="005121CF" w14:paraId="3310349D" w14:textId="77777777" w:rsidTr="00FA6DAB">
                    <w:trPr>
                      <w:tblCellSpacing w:w="15" w:type="dxa"/>
                    </w:trPr>
                    <w:tc>
                      <w:tcPr>
                        <w:tcW w:w="0" w:type="auto"/>
                        <w:vAlign w:val="center"/>
                        <w:hideMark/>
                      </w:tcPr>
                      <w:p w14:paraId="49F765FB" w14:textId="77777777" w:rsidR="009129E8" w:rsidRPr="00F12BC6" w:rsidRDefault="009129E8" w:rsidP="00FA6DAB">
                        <w:r w:rsidRPr="005121CF">
                          <w:t>Bigs</w:t>
                        </w:r>
                        <w:r w:rsidRPr="00F12BC6">
                          <w:t xml:space="preserve">tock Photo ID: 364550398 </w:t>
                        </w:r>
                      </w:p>
                    </w:tc>
                  </w:tr>
                </w:tbl>
                <w:p w14:paraId="0FBF2A21" w14:textId="77777777" w:rsidR="009129E8" w:rsidRPr="00F12BC6" w:rsidRDefault="009129E8" w:rsidP="00FA6DAB">
                  <w:r w:rsidRPr="00F12BC6">
                    <w:t>Olive groves cultivated in traditional ways, in a valley among the Judea mountains, near Jerusalem, Israel</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041"/>
                  </w:tblGrid>
                  <w:tr w:rsidR="009129E8" w:rsidRPr="00F12BC6" w14:paraId="63C955C8" w14:textId="77777777" w:rsidTr="00FA6DAB">
                    <w:trPr>
                      <w:tblCellSpacing w:w="15" w:type="dxa"/>
                    </w:trPr>
                    <w:tc>
                      <w:tcPr>
                        <w:tcW w:w="0" w:type="auto"/>
                        <w:vAlign w:val="center"/>
                        <w:hideMark/>
                      </w:tcPr>
                      <w:p w14:paraId="33BFE538" w14:textId="77777777" w:rsidR="009129E8" w:rsidRPr="00F12BC6" w:rsidRDefault="009129E8" w:rsidP="00FA6DAB">
                        <w:r w:rsidRPr="00F12BC6">
                          <w:t xml:space="preserve">Stock Photo ID: 364550398 </w:t>
                        </w:r>
                      </w:p>
                    </w:tc>
                  </w:tr>
                  <w:tr w:rsidR="009129E8" w:rsidRPr="00F12BC6" w14:paraId="3DE552D8" w14:textId="77777777" w:rsidTr="00FA6DAB">
                    <w:trPr>
                      <w:tblCellSpacing w:w="15" w:type="dxa"/>
                    </w:trPr>
                    <w:tc>
                      <w:tcPr>
                        <w:tcW w:w="0" w:type="auto"/>
                        <w:vAlign w:val="center"/>
                        <w:hideMark/>
                      </w:tcPr>
                      <w:p w14:paraId="3DECBB97" w14:textId="77777777" w:rsidR="009129E8" w:rsidRPr="00F12BC6" w:rsidRDefault="009129E8" w:rsidP="00FA6DAB">
                        <w:r w:rsidRPr="00F12BC6">
                          <w:t xml:space="preserve">Copyright: </w:t>
                        </w:r>
                        <w:hyperlink r:id="rId62" w:history="1">
                          <w:r w:rsidRPr="00F12BC6">
                            <w:rPr>
                              <w:rStyle w:val="Hyperlink"/>
                            </w:rPr>
                            <w:t>Moshe Einhorn</w:t>
                          </w:r>
                        </w:hyperlink>
                      </w:p>
                    </w:tc>
                  </w:tr>
                  <w:tr w:rsidR="009129E8" w:rsidRPr="00F12BC6" w14:paraId="41E6CAFB" w14:textId="77777777" w:rsidTr="00FA6DAB">
                    <w:trPr>
                      <w:tblCellSpacing w:w="15" w:type="dxa"/>
                    </w:trPr>
                    <w:tc>
                      <w:tcPr>
                        <w:tcW w:w="0" w:type="auto"/>
                        <w:vAlign w:val="center"/>
                      </w:tcPr>
                      <w:p w14:paraId="21A7EAC8" w14:textId="2B4265FB" w:rsidR="009129E8" w:rsidRPr="00F5129B" w:rsidRDefault="00F5129B" w:rsidP="00FA6DAB">
                        <w:pPr>
                          <w:rPr>
                            <w:b/>
                            <w:bCs/>
                            <w:sz w:val="16"/>
                            <w:szCs w:val="14"/>
                          </w:rPr>
                        </w:pPr>
                        <w:r w:rsidRPr="00F5129B">
                          <w:rPr>
                            <w:b/>
                            <w:bCs/>
                            <w:sz w:val="16"/>
                            <w:szCs w:val="14"/>
                          </w:rPr>
                          <w:t xml:space="preserve">  </w:t>
                        </w:r>
                      </w:p>
                    </w:tc>
                  </w:tr>
                </w:tbl>
                <w:p w14:paraId="4E05CE3B" w14:textId="77777777" w:rsidR="009129E8" w:rsidRPr="000C35C6" w:rsidRDefault="009129E8" w:rsidP="00FA6DAB"/>
              </w:tc>
            </w:tr>
          </w:tbl>
          <w:p w14:paraId="6B83D054" w14:textId="77777777" w:rsidR="009129E8" w:rsidRPr="000C35C6" w:rsidRDefault="009129E8" w:rsidP="00FA6DAB">
            <w:pPr>
              <w:rPr>
                <w:noProof/>
              </w:rPr>
            </w:pPr>
            <w:r w:rsidRPr="00124607">
              <w:rPr>
                <w:rStyle w:val="VerseReferenceChar"/>
                <w:noProof/>
                <w:sz w:val="12"/>
                <w:szCs w:val="23"/>
              </w:rPr>
              <w:drawing>
                <wp:inline distT="0" distB="0" distL="0" distR="0" wp14:anchorId="5613A01E" wp14:editId="49F2706C">
                  <wp:extent cx="1915473" cy="1450380"/>
                  <wp:effectExtent l="0" t="0" r="8890" b="0"/>
                  <wp:docPr id="2107765999" name="Picture 1" descr="A dirt road through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332352" name="Picture 1" descr="A dirt road through a forest&#10;&#10;Description automatically generated"/>
                          <pic:cNvPicPr/>
                        </pic:nvPicPr>
                        <pic:blipFill>
                          <a:blip r:embed="rId30"/>
                          <a:stretch>
                            <a:fillRect/>
                          </a:stretch>
                        </pic:blipFill>
                        <pic:spPr>
                          <a:xfrm>
                            <a:off x="0" y="0"/>
                            <a:ext cx="1924643" cy="1457324"/>
                          </a:xfrm>
                          <a:prstGeom prst="rect">
                            <a:avLst/>
                          </a:prstGeom>
                        </pic:spPr>
                      </pic:pic>
                    </a:graphicData>
                  </a:graphic>
                </wp:inline>
              </w:drawing>
            </w:r>
          </w:p>
          <w:p w14:paraId="3ADC0B85" w14:textId="77777777" w:rsidR="009129E8" w:rsidRPr="000C35C6" w:rsidRDefault="009129E8" w:rsidP="00FA6DAB">
            <w:r>
              <w:t xml:space="preserve">Bigstock Photo ID: </w:t>
            </w:r>
            <w:r w:rsidRPr="000C35C6">
              <w:t>4106973</w:t>
            </w:r>
            <w:r w:rsidRPr="00F00981">
              <w:t>79</w:t>
            </w:r>
          </w:p>
          <w:p w14:paraId="26B2C176" w14:textId="77777777" w:rsidR="009129E8" w:rsidRPr="000C35C6" w:rsidRDefault="009129E8" w:rsidP="00FA6DAB">
            <w:pPr>
              <w:rPr>
                <w:rFonts w:ascii="Times New Roman" w:hAnsi="Times New Roman"/>
              </w:rPr>
            </w:pPr>
            <w:r w:rsidRPr="000C35C6">
              <w:t>A path in the Judea mountains, near Jerusalem, Israel, passing in an agricultural area, among old olive and almond trees.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92"/>
            </w:tblGrid>
            <w:tr w:rsidR="009129E8" w:rsidRPr="000C35C6" w14:paraId="572C0397" w14:textId="77777777" w:rsidTr="00FA6DAB">
              <w:trPr>
                <w:tblCellSpacing w:w="15" w:type="dxa"/>
              </w:trPr>
              <w:tc>
                <w:tcPr>
                  <w:tcW w:w="0" w:type="auto"/>
                  <w:vAlign w:val="center"/>
                  <w:hideMark/>
                </w:tcPr>
                <w:p w14:paraId="32B4A508" w14:textId="77777777" w:rsidR="009129E8" w:rsidRPr="000C35C6" w:rsidRDefault="009129E8" w:rsidP="00FA6DAB">
                  <w:r w:rsidRPr="000C35C6">
                    <w:t xml:space="preserve">Stock Photo ID: 410697379 </w:t>
                  </w:r>
                </w:p>
              </w:tc>
            </w:tr>
            <w:tr w:rsidR="009129E8" w:rsidRPr="000C35C6" w14:paraId="67AA0E4F" w14:textId="77777777" w:rsidTr="00FA6DAB">
              <w:trPr>
                <w:tblCellSpacing w:w="15" w:type="dxa"/>
              </w:trPr>
              <w:tc>
                <w:tcPr>
                  <w:tcW w:w="0" w:type="auto"/>
                  <w:vAlign w:val="center"/>
                  <w:hideMark/>
                </w:tcPr>
                <w:p w14:paraId="4E928FF8" w14:textId="77777777" w:rsidR="009129E8" w:rsidRPr="000C35C6" w:rsidRDefault="009129E8" w:rsidP="00FA6DAB">
                  <w:r w:rsidRPr="000C35C6">
                    <w:lastRenderedPageBreak/>
                    <w:t xml:space="preserve">Copyright: </w:t>
                  </w:r>
                  <w:hyperlink r:id="rId63" w:history="1">
                    <w:r w:rsidRPr="000C35C6">
                      <w:rPr>
                        <w:rStyle w:val="Hyperlink"/>
                      </w:rPr>
                      <w:t>Moshe Einhorn</w:t>
                    </w:r>
                  </w:hyperlink>
                </w:p>
              </w:tc>
            </w:tr>
          </w:tbl>
          <w:p w14:paraId="01F3D827" w14:textId="77777777" w:rsidR="009129E8" w:rsidRPr="000C35C6" w:rsidRDefault="009129E8" w:rsidP="00FA6DAB">
            <w:pPr>
              <w:rPr>
                <w:rFonts w:ascii="Times New Roman" w:eastAsia="Times New Roman" w:hAnsi="Times New Roman"/>
                <w:szCs w:val="24"/>
              </w:rPr>
            </w:pPr>
          </w:p>
        </w:tc>
      </w:tr>
    </w:tbl>
    <w:p w14:paraId="75D7A2F1" w14:textId="77777777" w:rsidR="009129E8" w:rsidRPr="000C35C6" w:rsidRDefault="009129E8" w:rsidP="009129E8">
      <w:r w:rsidRPr="00BA641D">
        <w:rPr>
          <w:rStyle w:val="VerseReferenceChar"/>
          <w:noProof/>
          <w:szCs w:val="23"/>
        </w:rPr>
        <w:lastRenderedPageBreak/>
        <w:drawing>
          <wp:inline distT="0" distB="0" distL="0" distR="0" wp14:anchorId="74CFAAAF" wp14:editId="5DD3F867">
            <wp:extent cx="1807132" cy="1491154"/>
            <wp:effectExtent l="0" t="0" r="3175" b="0"/>
            <wp:docPr id="327478902" name="Picture 1" descr="A baby sleeping in a mang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775102" name="Picture 1" descr="A baby sleeping in a manger&#10;&#10;Description automatically generated"/>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814711" cy="1497408"/>
                    </a:xfrm>
                    <a:prstGeom prst="rect">
                      <a:avLst/>
                    </a:prstGeom>
                  </pic:spPr>
                </pic:pic>
              </a:graphicData>
            </a:graphic>
          </wp:inline>
        </w:drawing>
      </w:r>
    </w:p>
    <w:p w14:paraId="6C92E95D" w14:textId="77777777" w:rsidR="009129E8" w:rsidRPr="000C35C6" w:rsidRDefault="009129E8" w:rsidP="009129E8">
      <w:r>
        <w:t xml:space="preserve">Bigstock Photo ID: </w:t>
      </w:r>
      <w:r w:rsidRPr="000C35C6">
        <w:t>6050480</w:t>
      </w:r>
    </w:p>
    <w:p w14:paraId="5B0F91B0" w14:textId="77777777" w:rsidR="009129E8" w:rsidRPr="000C35C6" w:rsidRDefault="009129E8" w:rsidP="009129E8">
      <w:r w:rsidRPr="000C35C6">
        <w:t>Christ Is Born</w:t>
      </w:r>
    </w:p>
    <w:p w14:paraId="7F550558" w14:textId="77777777" w:rsidR="009129E8" w:rsidRPr="000C35C6" w:rsidRDefault="009129E8" w:rsidP="009129E8">
      <w:r w:rsidRPr="000C35C6">
        <w:t xml:space="preserve">20 days old baby sleeping in a </w:t>
      </w:r>
      <w:proofErr w:type="spellStart"/>
      <w:r w:rsidRPr="000C35C6">
        <w:t>christmas</w:t>
      </w:r>
      <w:proofErr w:type="spellEnd"/>
      <w:r w:rsidRPr="000C35C6">
        <w:t xml:space="preserve"> nativity crib</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5892"/>
      </w:tblGrid>
      <w:tr w:rsidR="009129E8" w:rsidRPr="00FE3FA0" w14:paraId="56944E52" w14:textId="77777777" w:rsidTr="00FA6DAB">
        <w:trPr>
          <w:tblCellSpacing w:w="15" w:type="dxa"/>
        </w:trPr>
        <w:tc>
          <w:tcPr>
            <w:tcW w:w="5832" w:type="dxa"/>
            <w:vAlign w:val="center"/>
            <w:hideMark/>
          </w:tcPr>
          <w:p w14:paraId="7BBAFD32" w14:textId="77777777" w:rsidR="009129E8" w:rsidRPr="00FE3FA0" w:rsidRDefault="009129E8" w:rsidP="00FA6DAB">
            <w:r w:rsidRPr="00FE3FA0">
              <w:t>Stock Photo ID: 6050480</w:t>
            </w:r>
          </w:p>
          <w:tbl>
            <w:tblPr>
              <w:tblW w:w="5802" w:type="dxa"/>
              <w:tblCellSpacing w:w="15" w:type="dxa"/>
              <w:tblCellMar>
                <w:top w:w="15" w:type="dxa"/>
                <w:left w:w="15" w:type="dxa"/>
                <w:bottom w:w="15" w:type="dxa"/>
                <w:right w:w="15" w:type="dxa"/>
              </w:tblCellMar>
              <w:tblLook w:val="04A0" w:firstRow="1" w:lastRow="0" w:firstColumn="1" w:lastColumn="0" w:noHBand="0" w:noVBand="1"/>
            </w:tblPr>
            <w:tblGrid>
              <w:gridCol w:w="2370"/>
              <w:gridCol w:w="3432"/>
            </w:tblGrid>
            <w:tr w:rsidR="009129E8" w:rsidRPr="00FE3FA0" w14:paraId="72CBC807" w14:textId="77777777" w:rsidTr="00FA6DAB">
              <w:trPr>
                <w:gridAfter w:val="1"/>
                <w:wAfter w:w="3147" w:type="dxa"/>
                <w:tblCellSpacing w:w="15" w:type="dxa"/>
              </w:trPr>
              <w:tc>
                <w:tcPr>
                  <w:tcW w:w="0" w:type="auto"/>
                  <w:vAlign w:val="center"/>
                  <w:hideMark/>
                </w:tcPr>
                <w:p w14:paraId="4F906DA9" w14:textId="77777777" w:rsidR="009129E8" w:rsidRPr="00FE3FA0" w:rsidRDefault="009129E8" w:rsidP="00FA6DAB">
                  <w:pPr>
                    <w:rPr>
                      <w:rFonts w:ascii="Times New Roman" w:hAnsi="Times New Roman"/>
                      <w:szCs w:val="24"/>
                    </w:rPr>
                  </w:pPr>
                  <w:r w:rsidRPr="00FE3FA0">
                    <w:t xml:space="preserve">Copyright: </w:t>
                  </w:r>
                  <w:hyperlink r:id="rId65" w:history="1">
                    <w:proofErr w:type="spellStart"/>
                    <w:r w:rsidRPr="00FE3FA0">
                      <w:rPr>
                        <w:rStyle w:val="Hyperlink"/>
                      </w:rPr>
                      <w:t>AnnekaS</w:t>
                    </w:r>
                    <w:proofErr w:type="spellEnd"/>
                  </w:hyperlink>
                  <w:r w:rsidRPr="00FE3FA0">
                    <w:t xml:space="preserve"> </w:t>
                  </w:r>
                </w:p>
              </w:tc>
            </w:tr>
            <w:tr w:rsidR="009129E8" w:rsidRPr="00FE3FA0" w14:paraId="528B6B82" w14:textId="77777777" w:rsidTr="00FA6DAB">
              <w:trPr>
                <w:tblCellSpacing w:w="15" w:type="dxa"/>
              </w:trPr>
              <w:tc>
                <w:tcPr>
                  <w:tcW w:w="5742" w:type="dxa"/>
                  <w:gridSpan w:val="2"/>
                  <w:vAlign w:val="center"/>
                  <w:hideMark/>
                </w:tcPr>
                <w:p w14:paraId="0EC5BA5E" w14:textId="77777777" w:rsidR="009129E8" w:rsidRPr="00FE3FA0" w:rsidRDefault="009129E8" w:rsidP="00FA6DAB">
                  <w:r w:rsidRPr="00FE3FA0">
                    <w:t>Release: Signed model release filed with Bigstock.</w:t>
                  </w:r>
                </w:p>
              </w:tc>
            </w:tr>
          </w:tbl>
          <w:p w14:paraId="49A83F61" w14:textId="77777777" w:rsidR="009129E8" w:rsidRPr="00FE3FA0" w:rsidRDefault="009129E8" w:rsidP="00FA6DAB">
            <w:r w:rsidRPr="00FE3FA0">
              <w:t xml:space="preserve"> </w:t>
            </w:r>
          </w:p>
        </w:tc>
      </w:tr>
    </w:tbl>
    <w:p w14:paraId="128D70B7" w14:textId="77777777" w:rsidR="009129E8" w:rsidRPr="000C35C6" w:rsidRDefault="009129E8" w:rsidP="009129E8">
      <w:pPr>
        <w:rPr>
          <w:rStyle w:val="text"/>
        </w:rPr>
      </w:pPr>
      <w:r w:rsidRPr="00AE3BCA">
        <w:rPr>
          <w:rStyle w:val="VerseReferenceChar"/>
          <w:noProof/>
        </w:rPr>
        <w:drawing>
          <wp:inline distT="0" distB="0" distL="0" distR="0" wp14:anchorId="27ED78F0" wp14:editId="2617E394">
            <wp:extent cx="1818005" cy="3016220"/>
            <wp:effectExtent l="0" t="0" r="0" b="0"/>
            <wp:docPr id="1293304387" name="Picture 1" descr="A mountain with a starry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414586" name="Picture 1" descr="A mountain with a starry sky&#10;&#10;Description automatically generated"/>
                    <pic:cNvPicPr/>
                  </pic:nvPicPr>
                  <pic:blipFill>
                    <a:blip r:embed="rId32"/>
                    <a:stretch>
                      <a:fillRect/>
                    </a:stretch>
                  </pic:blipFill>
                  <pic:spPr>
                    <a:xfrm>
                      <a:off x="0" y="0"/>
                      <a:ext cx="1850123" cy="3069506"/>
                    </a:xfrm>
                    <a:prstGeom prst="rect">
                      <a:avLst/>
                    </a:prstGeom>
                  </pic:spPr>
                </pic:pic>
              </a:graphicData>
            </a:graphic>
          </wp:inline>
        </w:drawing>
      </w:r>
    </w:p>
    <w:p w14:paraId="5729D68C" w14:textId="77777777" w:rsidR="009129E8" w:rsidRPr="000C35C6" w:rsidRDefault="009129E8" w:rsidP="009129E8">
      <w:r>
        <w:t xml:space="preserve">Bigstock Photo ID: </w:t>
      </w:r>
      <w:r w:rsidRPr="000C35C6">
        <w:t>39091756</w:t>
      </w:r>
    </w:p>
    <w:p w14:paraId="7B18B04B" w14:textId="77777777" w:rsidR="009129E8" w:rsidRPr="000C35C6" w:rsidRDefault="009129E8" w:rsidP="009129E8">
      <w:r w:rsidRPr="000C35C6">
        <w:t>Milky Way Over The Desert</w:t>
      </w:r>
    </w:p>
    <w:p w14:paraId="7D301B9D" w14:textId="77777777" w:rsidR="009129E8" w:rsidRPr="000C35C6" w:rsidRDefault="009129E8" w:rsidP="009129E8">
      <w:r w:rsidRPr="000C35C6">
        <w:t xml:space="preserve">Milky Way over the desert of </w:t>
      </w:r>
      <w:proofErr w:type="spellStart"/>
      <w:r w:rsidRPr="000C35C6">
        <w:t>Bardenas</w:t>
      </w:r>
      <w:proofErr w:type="spellEnd"/>
      <w:r w:rsidRPr="000C35C6">
        <w:t xml:space="preserve"> Spain</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62"/>
      </w:tblGrid>
      <w:tr w:rsidR="009129E8" w:rsidRPr="000C35C6" w14:paraId="548F9122" w14:textId="77777777" w:rsidTr="00FA6DAB">
        <w:trPr>
          <w:tblCellSpacing w:w="15" w:type="dxa"/>
        </w:trPr>
        <w:tc>
          <w:tcPr>
            <w:tcW w:w="0" w:type="auto"/>
            <w:vAlign w:val="center"/>
            <w:hideMark/>
          </w:tcPr>
          <w:p w14:paraId="39A0454E" w14:textId="77777777" w:rsidR="009129E8" w:rsidRPr="000C35C6" w:rsidRDefault="009129E8" w:rsidP="00FA6DAB">
            <w:r w:rsidRPr="000C35C6">
              <w:lastRenderedPageBreak/>
              <w:t xml:space="preserve">Stock Photo ID: 39091756 </w:t>
            </w:r>
          </w:p>
        </w:tc>
      </w:tr>
      <w:tr w:rsidR="009129E8" w:rsidRPr="000C35C6" w14:paraId="2EDD2EDC" w14:textId="77777777" w:rsidTr="00FA6DAB">
        <w:trPr>
          <w:tblCellSpacing w:w="15" w:type="dxa"/>
        </w:trPr>
        <w:tc>
          <w:tcPr>
            <w:tcW w:w="0" w:type="auto"/>
            <w:vAlign w:val="center"/>
            <w:hideMark/>
          </w:tcPr>
          <w:p w14:paraId="22BFB05A" w14:textId="77777777" w:rsidR="009129E8" w:rsidRPr="000C35C6" w:rsidRDefault="009129E8" w:rsidP="00FA6DAB">
            <w:r w:rsidRPr="000C35C6">
              <w:t xml:space="preserve">Copyright: </w:t>
            </w:r>
            <w:hyperlink r:id="rId66" w:history="1">
              <w:proofErr w:type="spellStart"/>
              <w:r w:rsidRPr="000C35C6">
                <w:rPr>
                  <w:rStyle w:val="Hyperlink"/>
                </w:rPr>
                <w:t>inigocia</w:t>
              </w:r>
              <w:proofErr w:type="spellEnd"/>
            </w:hyperlink>
          </w:p>
        </w:tc>
      </w:tr>
    </w:tbl>
    <w:p w14:paraId="2CF05DFE" w14:textId="77777777" w:rsidR="009129E8" w:rsidRPr="000C35C6" w:rsidRDefault="009129E8" w:rsidP="009129E8">
      <w:r w:rsidRPr="004869E6">
        <w:rPr>
          <w:rStyle w:val="VerseReferenceChar"/>
          <w:noProof/>
          <w:sz w:val="28"/>
        </w:rPr>
        <w:drawing>
          <wp:inline distT="0" distB="0" distL="0" distR="0" wp14:anchorId="692C5924" wp14:editId="6564B1F6">
            <wp:extent cx="1854802" cy="1959045"/>
            <wp:effectExtent l="0" t="0" r="0" b="3175"/>
            <wp:docPr id="1771308710" name="Picture 1" descr="A model of a temple with Temple in Jerusalem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62249" name="Picture 1" descr="A model of a temple with Temple in Jerusalem in the background&#10;&#10;Description automatically generated"/>
                    <pic:cNvPicPr/>
                  </pic:nvPicPr>
                  <pic:blipFill>
                    <a:blip r:embed="rId33"/>
                    <a:stretch>
                      <a:fillRect/>
                    </a:stretch>
                  </pic:blipFill>
                  <pic:spPr>
                    <a:xfrm>
                      <a:off x="0" y="0"/>
                      <a:ext cx="1862946" cy="1967646"/>
                    </a:xfrm>
                    <a:prstGeom prst="rect">
                      <a:avLst/>
                    </a:prstGeom>
                  </pic:spPr>
                </pic:pic>
              </a:graphicData>
            </a:graphic>
          </wp:inline>
        </w:drawing>
      </w:r>
    </w:p>
    <w:p w14:paraId="1C52A447" w14:textId="77777777" w:rsidR="009129E8" w:rsidRPr="000C35C6" w:rsidRDefault="009129E8" w:rsidP="009129E8">
      <w:r>
        <w:t xml:space="preserve">Bigstock Photo ID: </w:t>
      </w:r>
      <w:r w:rsidRPr="000C35C6">
        <w:t>40640593</w:t>
      </w:r>
    </w:p>
    <w:p w14:paraId="29750AD1" w14:textId="77777777" w:rsidR="009129E8" w:rsidRPr="000C35C6" w:rsidRDefault="009129E8" w:rsidP="009129E8">
      <w:r w:rsidRPr="000C35C6">
        <w:t>Second Temple. Ancient Jerusalem.</w:t>
      </w:r>
    </w:p>
    <w:p w14:paraId="0A2CB14C" w14:textId="77777777" w:rsidR="009129E8" w:rsidRPr="000C35C6" w:rsidRDefault="009129E8" w:rsidP="009129E8">
      <w:r w:rsidRPr="000C35C6">
        <w:t>Second Temple. Model of the ancient Jerusalem.</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685"/>
      </w:tblGrid>
      <w:tr w:rsidR="009129E8" w:rsidRPr="000C35C6" w14:paraId="0FA2A151" w14:textId="77777777" w:rsidTr="00FA6DAB">
        <w:trPr>
          <w:tblCellSpacing w:w="15" w:type="dxa"/>
        </w:trPr>
        <w:tc>
          <w:tcPr>
            <w:tcW w:w="2625" w:type="dxa"/>
            <w:vAlign w:val="center"/>
            <w:hideMark/>
          </w:tcPr>
          <w:p w14:paraId="6F9A5B04" w14:textId="77777777" w:rsidR="009129E8" w:rsidRPr="000C35C6" w:rsidRDefault="009129E8" w:rsidP="00FA6DAB">
            <w:r w:rsidRPr="000C35C6">
              <w:t xml:space="preserve">Stock Photo ID: 40640593 </w:t>
            </w:r>
          </w:p>
        </w:tc>
      </w:tr>
    </w:tbl>
    <w:p w14:paraId="6D135373" w14:textId="77777777" w:rsidR="009129E8" w:rsidRPr="00E6777B" w:rsidRDefault="009129E8" w:rsidP="009129E8">
      <w:pPr>
        <w:rPr>
          <w:color w:val="0000FF"/>
          <w:u w:val="single"/>
        </w:rPr>
      </w:pPr>
      <w:r w:rsidRPr="000C35C6">
        <w:t xml:space="preserve">Copyright: </w:t>
      </w:r>
      <w:hyperlink r:id="rId67" w:history="1">
        <w:r w:rsidRPr="000C35C6">
          <w:rPr>
            <w:rStyle w:val="Hyperlink"/>
          </w:rPr>
          <w:t>flik47</w:t>
        </w:r>
      </w:hyperlink>
    </w:p>
    <w:p w14:paraId="1975575E" w14:textId="77777777" w:rsidR="009129E8" w:rsidRPr="000C35C6" w:rsidRDefault="009129E8" w:rsidP="009129E8"/>
    <w:p w14:paraId="45A57CE7" w14:textId="77777777" w:rsidR="009129E8" w:rsidRPr="000C35C6" w:rsidRDefault="009129E8" w:rsidP="009129E8">
      <w:r w:rsidRPr="00020687">
        <w:rPr>
          <w:rStyle w:val="VerseReferenceChar"/>
          <w:noProof/>
        </w:rPr>
        <w:drawing>
          <wp:inline distT="0" distB="0" distL="0" distR="0" wp14:anchorId="630C1C2E" wp14:editId="62A20D8A">
            <wp:extent cx="1902472" cy="1175018"/>
            <wp:effectExtent l="0" t="0" r="2540" b="6350"/>
            <wp:docPr id="1312655393" name="Picture 1" descr="A group of camels walking in the dese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641380" name="Picture 1" descr="A group of camels walking in the desert&#10;&#10;Description automatically generated"/>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914668" cy="1182551"/>
                    </a:xfrm>
                    <a:prstGeom prst="rect">
                      <a:avLst/>
                    </a:prstGeom>
                  </pic:spPr>
                </pic:pic>
              </a:graphicData>
            </a:graphic>
          </wp:inline>
        </w:drawing>
      </w:r>
    </w:p>
    <w:p w14:paraId="78B575E4" w14:textId="77777777" w:rsidR="009129E8" w:rsidRPr="000C35C6" w:rsidRDefault="009129E8" w:rsidP="009129E8">
      <w:r>
        <w:t xml:space="preserve">Bigstock Photo ID: </w:t>
      </w:r>
      <w:r w:rsidRPr="000C35C6">
        <w:t>67876858</w:t>
      </w:r>
    </w:p>
    <w:p w14:paraId="6478B312" w14:textId="77777777" w:rsidR="009129E8" w:rsidRPr="000C35C6" w:rsidRDefault="009129E8" w:rsidP="009129E8">
      <w:r w:rsidRPr="000C35C6">
        <w:t>Camel caravan moving in Sahara desert in morning.</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93"/>
      </w:tblGrid>
      <w:tr w:rsidR="009129E8" w:rsidRPr="000C35C6" w14:paraId="4F6B48BF" w14:textId="77777777" w:rsidTr="00FA6DAB">
        <w:trPr>
          <w:tblCellSpacing w:w="15" w:type="dxa"/>
        </w:trPr>
        <w:tc>
          <w:tcPr>
            <w:tcW w:w="0" w:type="auto"/>
            <w:vAlign w:val="center"/>
            <w:hideMark/>
          </w:tcPr>
          <w:p w14:paraId="057AB480" w14:textId="77777777" w:rsidR="009129E8" w:rsidRPr="000C35C6" w:rsidRDefault="009129E8" w:rsidP="00FA6DAB">
            <w:r w:rsidRPr="000C35C6">
              <w:t xml:space="preserve">Stock Photo ID: 67876858 </w:t>
            </w:r>
          </w:p>
        </w:tc>
      </w:tr>
      <w:tr w:rsidR="009129E8" w:rsidRPr="000C35C6" w14:paraId="6B6B5E1D" w14:textId="77777777" w:rsidTr="00FA6DAB">
        <w:trPr>
          <w:tblCellSpacing w:w="15" w:type="dxa"/>
        </w:trPr>
        <w:tc>
          <w:tcPr>
            <w:tcW w:w="0" w:type="auto"/>
            <w:vAlign w:val="center"/>
            <w:hideMark/>
          </w:tcPr>
          <w:p w14:paraId="61D2B4B5" w14:textId="77777777" w:rsidR="009129E8" w:rsidRPr="000C35C6" w:rsidRDefault="009129E8" w:rsidP="00FA6DAB">
            <w:r w:rsidRPr="000C35C6">
              <w:t xml:space="preserve">Copyright: </w:t>
            </w:r>
            <w:hyperlink r:id="rId69" w:history="1">
              <w:proofErr w:type="spellStart"/>
              <w:r w:rsidRPr="000C35C6">
                <w:rPr>
                  <w:rStyle w:val="Hyperlink"/>
                </w:rPr>
                <w:t>Pagina</w:t>
              </w:r>
              <w:proofErr w:type="spellEnd"/>
            </w:hyperlink>
          </w:p>
        </w:tc>
      </w:tr>
    </w:tbl>
    <w:p w14:paraId="110680FD" w14:textId="5D43E987" w:rsidR="00F5129B" w:rsidRDefault="00F5129B" w:rsidP="009129E8"/>
    <w:p w14:paraId="1162C8CC" w14:textId="77777777" w:rsidR="00F5129B" w:rsidRDefault="00F5129B">
      <w:pPr>
        <w:tabs>
          <w:tab w:val="clear" w:pos="360"/>
        </w:tabs>
      </w:pPr>
      <w:r>
        <w:br w:type="page"/>
      </w:r>
    </w:p>
    <w:p w14:paraId="418F2687" w14:textId="77777777" w:rsidR="009129E8" w:rsidRPr="000C35C6" w:rsidRDefault="009129E8" w:rsidP="009129E8">
      <w:r w:rsidRPr="00060556">
        <w:rPr>
          <w:rStyle w:val="VerseReferenceChar"/>
          <w:i/>
          <w:noProof/>
          <w:szCs w:val="23"/>
        </w:rPr>
        <w:lastRenderedPageBreak/>
        <w:drawing>
          <wp:inline distT="0" distB="0" distL="0" distR="0" wp14:anchorId="7DEE587F" wp14:editId="3BC5F985">
            <wp:extent cx="2023814" cy="1142463"/>
            <wp:effectExtent l="0" t="0" r="0" b="635"/>
            <wp:docPr id="1461231795" name="Picture 1" descr="A sunset over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556129" name="Picture 1" descr="A sunset over a forest&#10;&#10;Description automatically generated"/>
                    <pic:cNvPicPr/>
                  </pic:nvPicPr>
                  <pic:blipFill>
                    <a:blip r:embed="rId70"/>
                    <a:stretch>
                      <a:fillRect/>
                    </a:stretch>
                  </pic:blipFill>
                  <pic:spPr>
                    <a:xfrm>
                      <a:off x="0" y="0"/>
                      <a:ext cx="2038756" cy="1150898"/>
                    </a:xfrm>
                    <a:prstGeom prst="rect">
                      <a:avLst/>
                    </a:prstGeom>
                  </pic:spPr>
                </pic:pic>
              </a:graphicData>
            </a:graphic>
          </wp:inline>
        </w:drawing>
      </w:r>
    </w:p>
    <w:p w14:paraId="2BC5E0DC" w14:textId="77777777" w:rsidR="009129E8" w:rsidRPr="000C35C6" w:rsidRDefault="009129E8" w:rsidP="009129E8">
      <w:r>
        <w:t xml:space="preserve">Bigstock Photo ID: </w:t>
      </w:r>
      <w:r w:rsidRPr="000C35C6">
        <w:t xml:space="preserve">422849048 </w:t>
      </w:r>
    </w:p>
    <w:p w14:paraId="61502D43" w14:textId="77777777" w:rsidR="009129E8" w:rsidRPr="000C35C6" w:rsidRDefault="009129E8" w:rsidP="009129E8">
      <w:r w:rsidRPr="000C35C6">
        <w:t>Sunset view of the volcanic landscape and the Big Joba (</w:t>
      </w:r>
      <w:proofErr w:type="spellStart"/>
      <w:r w:rsidRPr="000C35C6">
        <w:t>Jupta</w:t>
      </w:r>
      <w:proofErr w:type="spellEnd"/>
      <w:r w:rsidRPr="000C35C6">
        <w:t>, pit crater) in Odem Forest, the Golan Heights, Northern Israel</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069"/>
      </w:tblGrid>
      <w:tr w:rsidR="009129E8" w:rsidRPr="000C35C6" w14:paraId="0984C48B" w14:textId="77777777" w:rsidTr="00FA6DAB">
        <w:trPr>
          <w:tblCellSpacing w:w="15" w:type="dxa"/>
        </w:trPr>
        <w:tc>
          <w:tcPr>
            <w:tcW w:w="0" w:type="auto"/>
            <w:vAlign w:val="center"/>
            <w:hideMark/>
          </w:tcPr>
          <w:p w14:paraId="5BE55F45" w14:textId="77777777" w:rsidR="009129E8" w:rsidRPr="000C35C6" w:rsidRDefault="009129E8" w:rsidP="00FA6DAB">
            <w:r w:rsidRPr="000C35C6">
              <w:t xml:space="preserve">Stock Photo ID: 422849048 </w:t>
            </w:r>
          </w:p>
        </w:tc>
      </w:tr>
      <w:tr w:rsidR="009129E8" w:rsidRPr="000C35C6" w14:paraId="2AFFE9C2" w14:textId="77777777" w:rsidTr="00FA6DAB">
        <w:trPr>
          <w:tblCellSpacing w:w="15" w:type="dxa"/>
        </w:trPr>
        <w:tc>
          <w:tcPr>
            <w:tcW w:w="0" w:type="auto"/>
            <w:vAlign w:val="center"/>
            <w:hideMark/>
          </w:tcPr>
          <w:p w14:paraId="4574C03E" w14:textId="77777777" w:rsidR="009129E8" w:rsidRPr="000C35C6" w:rsidRDefault="009129E8" w:rsidP="00FA6DAB">
            <w:r w:rsidRPr="000C35C6">
              <w:t xml:space="preserve">Copyright: </w:t>
            </w:r>
            <w:hyperlink r:id="rId71" w:history="1">
              <w:proofErr w:type="spellStart"/>
              <w:r w:rsidRPr="000C35C6">
                <w:rPr>
                  <w:rStyle w:val="Hyperlink"/>
                </w:rPr>
                <w:t>RnDmS</w:t>
              </w:r>
              <w:proofErr w:type="spellEnd"/>
            </w:hyperlink>
          </w:p>
        </w:tc>
      </w:tr>
    </w:tbl>
    <w:p w14:paraId="36B78C25" w14:textId="77777777" w:rsidR="009129E8" w:rsidRPr="000C35C6" w:rsidRDefault="009129E8" w:rsidP="009129E8"/>
    <w:p w14:paraId="3A884B06" w14:textId="77777777" w:rsidR="009129E8" w:rsidRPr="000C35C6" w:rsidRDefault="009129E8" w:rsidP="009129E8">
      <w:r w:rsidRPr="00D23E2A">
        <w:rPr>
          <w:rFonts w:eastAsia="Times New Roman"/>
          <w:noProof/>
          <w:spacing w:val="-4"/>
        </w:rPr>
        <w:drawing>
          <wp:inline distT="0" distB="0" distL="0" distR="0" wp14:anchorId="3502470C" wp14:editId="336C6822">
            <wp:extent cx="1859136" cy="2639078"/>
            <wp:effectExtent l="0" t="0" r="8255" b="0"/>
            <wp:docPr id="416989714" name="Picture 1" descr="A goat standing on a rocky hi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007114" name="Picture 1" descr="A goat standing on a rocky hill&#10;&#10;Description automatically generated"/>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870389" cy="2655052"/>
                    </a:xfrm>
                    <a:prstGeom prst="rect">
                      <a:avLst/>
                    </a:prstGeom>
                  </pic:spPr>
                </pic:pic>
              </a:graphicData>
            </a:graphic>
          </wp:inline>
        </w:drawing>
      </w:r>
    </w:p>
    <w:p w14:paraId="19B2E805" w14:textId="77777777" w:rsidR="009129E8" w:rsidRPr="000C35C6" w:rsidRDefault="009129E8" w:rsidP="009129E8">
      <w:r>
        <w:t xml:space="preserve">Bigstock Photo ID: </w:t>
      </w:r>
      <w:r w:rsidRPr="000C35C6">
        <w:t>35821559</w:t>
      </w:r>
    </w:p>
    <w:p w14:paraId="7F7BBC30" w14:textId="77777777" w:rsidR="009129E8" w:rsidRPr="000C35C6" w:rsidRDefault="009129E8" w:rsidP="009129E8">
      <w:r w:rsidRPr="000C35C6">
        <w:t>A wild mountain goat prepares to jump</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6192"/>
      </w:tblGrid>
      <w:tr w:rsidR="009129E8" w:rsidRPr="000C35C6" w14:paraId="2682F09A" w14:textId="77777777" w:rsidTr="00FA6DAB">
        <w:trPr>
          <w:tblCellSpacing w:w="15" w:type="dxa"/>
        </w:trPr>
        <w:tc>
          <w:tcPr>
            <w:tcW w:w="0" w:type="auto"/>
            <w:vAlign w:val="center"/>
            <w:hideMark/>
          </w:tcPr>
          <w:p w14:paraId="48EF7C5E" w14:textId="77777777" w:rsidR="009129E8" w:rsidRPr="000C35C6" w:rsidRDefault="009129E8" w:rsidP="00FA6DAB">
            <w:r w:rsidRPr="000C35C6">
              <w:t xml:space="preserve">Stock Photo ID: 35821559 </w:t>
            </w:r>
          </w:p>
        </w:tc>
      </w:tr>
      <w:tr w:rsidR="009129E8" w:rsidRPr="000C35C6" w14:paraId="3FAA5023" w14:textId="77777777" w:rsidTr="00FA6DAB">
        <w:trPr>
          <w:tblCellSpacing w:w="15" w:type="dxa"/>
        </w:trPr>
        <w:tc>
          <w:tcPr>
            <w:tcW w:w="0" w:type="auto"/>
            <w:vAlign w:val="center"/>
            <w:hideMark/>
          </w:tcPr>
          <w:p w14:paraId="0854FE3E" w14:textId="77777777" w:rsidR="009129E8" w:rsidRPr="000C35C6" w:rsidRDefault="009129E8" w:rsidP="00FA6DAB">
            <w:r w:rsidRPr="000C35C6">
              <w:t xml:space="preserve">Copyright: </w:t>
            </w:r>
            <w:hyperlink r:id="rId73" w:history="1">
              <w:proofErr w:type="spellStart"/>
              <w:r w:rsidRPr="000C35C6">
                <w:rPr>
                  <w:rStyle w:val="Hyperlink"/>
                </w:rPr>
                <w:t>kavram</w:t>
              </w:r>
              <w:proofErr w:type="spellEnd"/>
            </w:hyperlink>
          </w:p>
        </w:tc>
      </w:tr>
      <w:tr w:rsidR="009129E8" w:rsidRPr="000C35C6" w14:paraId="58D0A3DE" w14:textId="77777777" w:rsidTr="00FA6DAB">
        <w:trPr>
          <w:tblCellSpacing w:w="15" w:type="dxa"/>
        </w:trPr>
        <w:tc>
          <w:tcPr>
            <w:tcW w:w="0" w:type="auto"/>
            <w:vAlign w:val="center"/>
          </w:tcPr>
          <w:p w14:paraId="03D130BA" w14:textId="77777777" w:rsidR="009129E8" w:rsidRDefault="009129E8" w:rsidP="00FA6DAB"/>
          <w:p w14:paraId="0B46F32A" w14:textId="77777777" w:rsidR="009129E8" w:rsidRPr="000C35C6" w:rsidRDefault="009129E8" w:rsidP="00FA6DAB">
            <w:r w:rsidRPr="00C91F72">
              <w:rPr>
                <w:noProof/>
                <w:sz w:val="28"/>
                <w:szCs w:val="23"/>
              </w:rPr>
              <w:lastRenderedPageBreak/>
              <w:drawing>
                <wp:inline distT="0" distB="0" distL="0" distR="0" wp14:anchorId="60E3B2D9" wp14:editId="1A510826">
                  <wp:extent cx="1876470" cy="1418262"/>
                  <wp:effectExtent l="0" t="0" r="0" b="0"/>
                  <wp:docPr id="479343776" name="Picture 1" descr="A river with trees and roc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199015" name="Picture 1" descr="A river with trees and rocks&#10;&#10;Description automatically generated"/>
                          <pic:cNvPicPr/>
                        </pic:nvPicPr>
                        <pic:blipFill>
                          <a:blip r:embed="rId37"/>
                          <a:stretch>
                            <a:fillRect/>
                          </a:stretch>
                        </pic:blipFill>
                        <pic:spPr>
                          <a:xfrm>
                            <a:off x="0" y="0"/>
                            <a:ext cx="1885284" cy="1424923"/>
                          </a:xfrm>
                          <a:prstGeom prst="rect">
                            <a:avLst/>
                          </a:prstGeom>
                        </pic:spPr>
                      </pic:pic>
                    </a:graphicData>
                  </a:graphic>
                </wp:inline>
              </w:drawing>
            </w:r>
          </w:p>
          <w:p w14:paraId="3BEB5073" w14:textId="77777777" w:rsidR="009129E8" w:rsidRPr="000C35C6" w:rsidRDefault="009129E8" w:rsidP="00FA6DAB">
            <w:r>
              <w:t xml:space="preserve">Bigstock Photo ID: </w:t>
            </w:r>
            <w:r w:rsidRPr="000C35C6">
              <w:t>6488743</w:t>
            </w:r>
          </w:p>
          <w:p w14:paraId="4D7A1C7A" w14:textId="77777777" w:rsidR="009129E8" w:rsidRPr="000C35C6" w:rsidRDefault="009129E8" w:rsidP="00FA6DAB">
            <w:r w:rsidRPr="000C35C6">
              <w:t>Jordan River</w:t>
            </w:r>
          </w:p>
          <w:p w14:paraId="60A33FD9" w14:textId="77777777" w:rsidR="009129E8" w:rsidRPr="000C35C6" w:rsidRDefault="009129E8" w:rsidP="00FA6DAB">
            <w:r w:rsidRPr="000C35C6">
              <w:t>Detail of Jordan river near Sea of Galilee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745"/>
            </w:tblGrid>
            <w:tr w:rsidR="009129E8" w:rsidRPr="000C35C6" w14:paraId="1DCF2EF3" w14:textId="77777777" w:rsidTr="00FA6DAB">
              <w:trPr>
                <w:tblCellSpacing w:w="15" w:type="dxa"/>
              </w:trPr>
              <w:tc>
                <w:tcPr>
                  <w:tcW w:w="2685" w:type="dxa"/>
                  <w:vAlign w:val="center"/>
                  <w:hideMark/>
                </w:tcPr>
                <w:p w14:paraId="71D54544" w14:textId="77777777" w:rsidR="009129E8" w:rsidRPr="000C35C6" w:rsidRDefault="009129E8" w:rsidP="00FA6DAB">
                  <w:r w:rsidRPr="000C35C6">
                    <w:t xml:space="preserve">Stock Photo ID: 6488743 </w:t>
                  </w:r>
                </w:p>
              </w:tc>
            </w:tr>
            <w:tr w:rsidR="009129E8" w:rsidRPr="000C35C6" w14:paraId="79BEAD6E" w14:textId="77777777" w:rsidTr="00FA6DAB">
              <w:trPr>
                <w:trHeight w:val="78"/>
                <w:tblCellSpacing w:w="15" w:type="dxa"/>
              </w:trPr>
              <w:tc>
                <w:tcPr>
                  <w:tcW w:w="2685" w:type="dxa"/>
                  <w:vAlign w:val="center"/>
                  <w:hideMark/>
                </w:tcPr>
                <w:p w14:paraId="3048F3D3" w14:textId="77777777" w:rsidR="009129E8" w:rsidRPr="000C35C6" w:rsidRDefault="009129E8" w:rsidP="00FA6DAB">
                  <w:r w:rsidRPr="000C35C6">
                    <w:t xml:space="preserve">Copyright: </w:t>
                  </w:r>
                  <w:hyperlink r:id="rId74" w:history="1">
                    <w:proofErr w:type="spellStart"/>
                    <w:r w:rsidRPr="000C35C6">
                      <w:rPr>
                        <w:rStyle w:val="Hyperlink"/>
                      </w:rPr>
                      <w:t>p_e_schan</w:t>
                    </w:r>
                    <w:proofErr w:type="spellEnd"/>
                  </w:hyperlink>
                </w:p>
              </w:tc>
            </w:tr>
          </w:tbl>
          <w:p w14:paraId="2310559D" w14:textId="77777777" w:rsidR="009129E8" w:rsidRPr="000C35C6" w:rsidRDefault="009129E8" w:rsidP="00FA6DAB"/>
          <w:p w14:paraId="44B13D3B" w14:textId="77777777" w:rsidR="009129E8" w:rsidRPr="000C35C6" w:rsidRDefault="009129E8" w:rsidP="00FA6DAB">
            <w:r w:rsidRPr="009A3C3E">
              <w:rPr>
                <w:noProof/>
              </w:rPr>
              <w:drawing>
                <wp:inline distT="0" distB="0" distL="0" distR="0" wp14:anchorId="31B26110" wp14:editId="234272B0">
                  <wp:extent cx="1854802" cy="1360132"/>
                  <wp:effectExtent l="0" t="0" r="0" b="0"/>
                  <wp:docPr id="1968504489" name="Picture 1" descr="A person riding a donkey on a stone stairca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209837" name="Picture 1" descr="A person riding a donkey on a stone staircase&#10;&#10;Description automatically generated"/>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865499" cy="1367976"/>
                          </a:xfrm>
                          <a:prstGeom prst="rect">
                            <a:avLst/>
                          </a:prstGeom>
                        </pic:spPr>
                      </pic:pic>
                    </a:graphicData>
                  </a:graphic>
                </wp:inline>
              </w:drawing>
            </w:r>
          </w:p>
          <w:p w14:paraId="5E86C810" w14:textId="77777777" w:rsidR="009129E8" w:rsidRPr="000C35C6" w:rsidRDefault="009129E8" w:rsidP="00FA6DAB">
            <w:pPr>
              <w:rPr>
                <w:noProof/>
              </w:rPr>
            </w:pPr>
            <w:r>
              <w:t xml:space="preserve">Bigstock Photo ID: </w:t>
            </w:r>
            <w:r w:rsidRPr="000C35C6">
              <w:rPr>
                <w:noProof/>
              </w:rPr>
              <w:t>72074</w:t>
            </w:r>
            <w:r w:rsidRPr="0050475C">
              <w:rPr>
                <w:noProof/>
              </w:rPr>
              <w:t>392</w:t>
            </w:r>
          </w:p>
          <w:p w14:paraId="73B60086" w14:textId="77777777" w:rsidR="009129E8" w:rsidRPr="000C35C6" w:rsidRDefault="009129E8" w:rsidP="00FA6DAB">
            <w:r w:rsidRPr="000C35C6">
              <w:t>On the road, paved with stone, climbs on a donkey pilgrim in white clothes. Wadi Kelt, the road to the monastery of St. George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5357"/>
            </w:tblGrid>
            <w:tr w:rsidR="009129E8" w:rsidRPr="000C35C6" w14:paraId="17980DD9" w14:textId="77777777" w:rsidTr="00FA6DAB">
              <w:trPr>
                <w:tblCellSpacing w:w="15" w:type="dxa"/>
              </w:trPr>
              <w:tc>
                <w:tcPr>
                  <w:tcW w:w="0" w:type="auto"/>
                  <w:vAlign w:val="center"/>
                  <w:hideMark/>
                </w:tcPr>
                <w:p w14:paraId="283F1868" w14:textId="77777777" w:rsidR="009129E8" w:rsidRPr="000C35C6" w:rsidRDefault="009129E8" w:rsidP="00FA6DAB">
                  <w:r w:rsidRPr="000C35C6">
                    <w:t xml:space="preserve">Stock Photo ID: 72074392 </w:t>
                  </w:r>
                </w:p>
              </w:tc>
            </w:tr>
            <w:tr w:rsidR="009129E8" w:rsidRPr="000C35C6" w14:paraId="2D8EC154" w14:textId="77777777" w:rsidTr="00FA6DAB">
              <w:trPr>
                <w:tblCellSpacing w:w="15" w:type="dxa"/>
              </w:trPr>
              <w:tc>
                <w:tcPr>
                  <w:tcW w:w="0" w:type="auto"/>
                  <w:vAlign w:val="center"/>
                  <w:hideMark/>
                </w:tcPr>
                <w:p w14:paraId="3F57FCEC" w14:textId="77777777" w:rsidR="009129E8" w:rsidRPr="000C35C6" w:rsidRDefault="009129E8" w:rsidP="00FA6DAB">
                  <w:r w:rsidRPr="000C35C6">
                    <w:t xml:space="preserve">Copyright: </w:t>
                  </w:r>
                  <w:hyperlink r:id="rId76" w:history="1">
                    <w:proofErr w:type="spellStart"/>
                    <w:r w:rsidRPr="000C35C6">
                      <w:rPr>
                        <w:color w:val="0000FF"/>
                        <w:u w:val="single"/>
                      </w:rPr>
                      <w:t>kavram</w:t>
                    </w:r>
                    <w:proofErr w:type="spellEnd"/>
                  </w:hyperlink>
                  <w:r w:rsidRPr="000C35C6">
                    <w:t xml:space="preserve"> </w:t>
                  </w:r>
                </w:p>
              </w:tc>
            </w:tr>
            <w:tr w:rsidR="009129E8" w:rsidRPr="000C35C6" w14:paraId="5EBC3992" w14:textId="77777777" w:rsidTr="00FA6DAB">
              <w:trPr>
                <w:tblCellSpacing w:w="15" w:type="dxa"/>
              </w:trPr>
              <w:tc>
                <w:tcPr>
                  <w:tcW w:w="0" w:type="auto"/>
                  <w:vAlign w:val="center"/>
                  <w:hideMark/>
                </w:tcPr>
                <w:p w14:paraId="589B73F4" w14:textId="77777777" w:rsidR="009129E8" w:rsidRPr="000C35C6" w:rsidRDefault="009129E8" w:rsidP="00FA6DAB">
                  <w:r w:rsidRPr="000C35C6">
                    <w:t>Release: Signed model release filed with Bigstock.</w:t>
                  </w:r>
                </w:p>
              </w:tc>
            </w:tr>
          </w:tbl>
          <w:p w14:paraId="75F97F63" w14:textId="77777777" w:rsidR="009129E8" w:rsidRPr="000C35C6" w:rsidRDefault="009129E8" w:rsidP="00FA6DAB"/>
          <w:p w14:paraId="7F98E1A3" w14:textId="77777777" w:rsidR="009129E8" w:rsidRPr="000C35C6" w:rsidRDefault="009129E8" w:rsidP="00FA6DAB">
            <w:r w:rsidRPr="00B5637C">
              <w:rPr>
                <w:noProof/>
                <w:szCs w:val="23"/>
                <w:shd w:val="clear" w:color="auto" w:fill="FFFFFF"/>
              </w:rPr>
              <w:lastRenderedPageBreak/>
              <w:drawing>
                <wp:inline distT="0" distB="0" distL="0" distR="0" wp14:anchorId="4736958A" wp14:editId="1413B38A">
                  <wp:extent cx="1750794" cy="1935705"/>
                  <wp:effectExtent l="0" t="0" r="1905" b="7620"/>
                  <wp:docPr id="1008870862" name="Picture 1" descr="People standing on a clif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790302" name="Picture 1" descr="People standing on a cliff&#10;&#10;Description automatically generated"/>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756399" cy="1941902"/>
                          </a:xfrm>
                          <a:prstGeom prst="rect">
                            <a:avLst/>
                          </a:prstGeom>
                        </pic:spPr>
                      </pic:pic>
                    </a:graphicData>
                  </a:graphic>
                </wp:inline>
              </w:drawing>
            </w:r>
          </w:p>
          <w:p w14:paraId="271520FA" w14:textId="77777777" w:rsidR="009129E8" w:rsidRDefault="009129E8" w:rsidP="00FA6DAB">
            <w:r>
              <w:t xml:space="preserve">Bigstock Photo ID: </w:t>
            </w:r>
            <w:r w:rsidRPr="000C35C6">
              <w:t>183906</w:t>
            </w:r>
            <w:r w:rsidRPr="0060273F">
              <w:t>71</w:t>
            </w:r>
          </w:p>
          <w:p w14:paraId="709EECE9" w14:textId="77777777" w:rsidR="009129E8" w:rsidRPr="000C35C6" w:rsidRDefault="009129E8" w:rsidP="00FA6DAB">
            <w:r w:rsidRPr="000C35C6">
              <w:t>Cliff over the Ramon Crater in Negev Desert in Israel.</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46"/>
            </w:tblGrid>
            <w:tr w:rsidR="009129E8" w:rsidRPr="000C35C6" w14:paraId="6BA29808" w14:textId="77777777" w:rsidTr="00FA6DAB">
              <w:trPr>
                <w:tblCellSpacing w:w="15" w:type="dxa"/>
              </w:trPr>
              <w:tc>
                <w:tcPr>
                  <w:tcW w:w="0" w:type="auto"/>
                  <w:vAlign w:val="center"/>
                  <w:hideMark/>
                </w:tcPr>
                <w:p w14:paraId="1BF39B89" w14:textId="77777777" w:rsidR="009129E8" w:rsidRPr="000C35C6" w:rsidRDefault="009129E8" w:rsidP="00FA6DAB">
                  <w:r w:rsidRPr="000C35C6">
                    <w:t xml:space="preserve">Stock Photo ID: 18390671 </w:t>
                  </w:r>
                </w:p>
              </w:tc>
            </w:tr>
            <w:tr w:rsidR="009129E8" w:rsidRPr="000C35C6" w14:paraId="7B20B75E" w14:textId="77777777" w:rsidTr="00FA6DAB">
              <w:trPr>
                <w:tblCellSpacing w:w="15" w:type="dxa"/>
              </w:trPr>
              <w:tc>
                <w:tcPr>
                  <w:tcW w:w="0" w:type="auto"/>
                  <w:vAlign w:val="center"/>
                  <w:hideMark/>
                </w:tcPr>
                <w:p w14:paraId="57AF4CC3" w14:textId="77777777" w:rsidR="009129E8" w:rsidRPr="000C35C6" w:rsidRDefault="009129E8" w:rsidP="00FA6DAB">
                  <w:r w:rsidRPr="000C35C6">
                    <w:t xml:space="preserve">Copyright: </w:t>
                  </w:r>
                  <w:hyperlink r:id="rId78" w:history="1">
                    <w:proofErr w:type="spellStart"/>
                    <w:r w:rsidRPr="000C35C6">
                      <w:rPr>
                        <w:rStyle w:val="Hyperlink"/>
                      </w:rPr>
                      <w:t>rglinsky</w:t>
                    </w:r>
                    <w:proofErr w:type="spellEnd"/>
                  </w:hyperlink>
                </w:p>
              </w:tc>
            </w:tr>
          </w:tbl>
          <w:p w14:paraId="31278BE2" w14:textId="77777777" w:rsidR="009129E8" w:rsidRPr="000C35C6" w:rsidRDefault="009129E8" w:rsidP="00FA6DAB"/>
          <w:p w14:paraId="552E24F5" w14:textId="77777777" w:rsidR="009129E8" w:rsidRPr="000C35C6" w:rsidRDefault="009129E8" w:rsidP="00FA6DAB">
            <w:r w:rsidRPr="00FD563B">
              <w:rPr>
                <w:smallCaps/>
                <w:noProof/>
                <w:szCs w:val="23"/>
              </w:rPr>
              <w:drawing>
                <wp:inline distT="0" distB="0" distL="0" distR="0" wp14:anchorId="52DB77E5" wp14:editId="48935FF6">
                  <wp:extent cx="1826536" cy="1473441"/>
                  <wp:effectExtent l="0" t="0" r="2540" b="0"/>
                  <wp:docPr id="1671380114" name="Picture 1" descr="A stone alley with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323071" name="Picture 1" descr="A stone alley with flowers&#10;&#10;Description automatically generated"/>
                          <pic:cNvPicPr/>
                        </pic:nvPicPr>
                        <pic:blipFill>
                          <a:blip r:embed="rId40"/>
                          <a:stretch>
                            <a:fillRect/>
                          </a:stretch>
                        </pic:blipFill>
                        <pic:spPr>
                          <a:xfrm>
                            <a:off x="0" y="0"/>
                            <a:ext cx="1835956" cy="1481040"/>
                          </a:xfrm>
                          <a:prstGeom prst="rect">
                            <a:avLst/>
                          </a:prstGeom>
                        </pic:spPr>
                      </pic:pic>
                    </a:graphicData>
                  </a:graphic>
                </wp:inline>
              </w:drawing>
            </w:r>
          </w:p>
          <w:p w14:paraId="664CAC42" w14:textId="77777777" w:rsidR="009129E8" w:rsidRDefault="009129E8" w:rsidP="00FA6DAB">
            <w:r>
              <w:t xml:space="preserve">Bigstock Photo ID: </w:t>
            </w:r>
            <w:r w:rsidRPr="00102CD1">
              <w:t>75210547</w:t>
            </w:r>
          </w:p>
          <w:p w14:paraId="26795757" w14:textId="77777777" w:rsidR="009129E8" w:rsidRPr="001C7D99" w:rsidRDefault="009129E8" w:rsidP="00FA6DAB">
            <w:pPr>
              <w:rPr>
                <w:b/>
                <w:bCs/>
              </w:rPr>
            </w:pPr>
            <w:r>
              <w:rPr>
                <w:rFonts w:eastAsia="Times New Roman"/>
                <w:b/>
                <w:bCs/>
              </w:rPr>
              <w:t>E</w:t>
            </w:r>
            <w:r w:rsidRPr="001C7D99">
              <w:rPr>
                <w:rFonts w:eastAsia="Times New Roman"/>
                <w:b/>
                <w:bCs/>
              </w:rPr>
              <w:t>diting suggestion: Crop top of image to remove the blue lantern, slightly crop bottom of photo</w:t>
            </w:r>
          </w:p>
          <w:p w14:paraId="181865A5" w14:textId="77777777" w:rsidR="009129E8" w:rsidRPr="000C35C6" w:rsidRDefault="009129E8" w:rsidP="00FA6DAB">
            <w:r w:rsidRPr="000C35C6">
              <w:t>Typical view of Jaffa's narrow old alley. Jaffa is part of Tel Aviv, Located to the south and known as an ancient port city that goes back to the bronze age.</w:t>
            </w:r>
          </w:p>
          <w:p w14:paraId="7B0037E4" w14:textId="77777777" w:rsidR="009129E8" w:rsidRPr="000C35C6" w:rsidRDefault="009129E8" w:rsidP="00FA6DAB">
            <w:r w:rsidRPr="000C35C6">
              <w:t>Stock Photo ID: 75210547</w:t>
            </w:r>
          </w:p>
          <w:p w14:paraId="526D1492" w14:textId="77777777" w:rsidR="009129E8" w:rsidRPr="000C35C6" w:rsidRDefault="009129E8" w:rsidP="00FA6DAB">
            <w:r w:rsidRPr="000C35C6">
              <w:t>Copyright: StockNinja</w:t>
            </w:r>
          </w:p>
          <w:p w14:paraId="3DBB10DD" w14:textId="77777777" w:rsidR="009129E8" w:rsidRPr="000C35C6" w:rsidRDefault="009129E8" w:rsidP="00FA6DAB"/>
          <w:p w14:paraId="4C82B05F" w14:textId="77777777" w:rsidR="009129E8" w:rsidRPr="000C35C6" w:rsidRDefault="009129E8" w:rsidP="00FA6DAB">
            <w:r w:rsidRPr="00E00D2E">
              <w:rPr>
                <w:noProof/>
                <w:szCs w:val="23"/>
              </w:rPr>
              <w:lastRenderedPageBreak/>
              <w:drawing>
                <wp:inline distT="0" distB="0" distL="0" distR="0" wp14:anchorId="58D53D0D" wp14:editId="07941004">
                  <wp:extent cx="1828800" cy="1738866"/>
                  <wp:effectExtent l="0" t="0" r="0" b="0"/>
                  <wp:docPr id="492793376" name="Picture 1" descr="A rocky landscape with a mountain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369036" name="Picture 1" descr="A rocky landscape with a mountain in the background&#10;&#10;Description automatically generated"/>
                          <pic:cNvPicPr/>
                        </pic:nvPicPr>
                        <pic:blipFill>
                          <a:blip r:embed="rId41"/>
                          <a:stretch>
                            <a:fillRect/>
                          </a:stretch>
                        </pic:blipFill>
                        <pic:spPr>
                          <a:xfrm>
                            <a:off x="0" y="0"/>
                            <a:ext cx="1842696" cy="1752079"/>
                          </a:xfrm>
                          <a:prstGeom prst="rect">
                            <a:avLst/>
                          </a:prstGeom>
                        </pic:spPr>
                      </pic:pic>
                    </a:graphicData>
                  </a:graphic>
                </wp:inline>
              </w:drawing>
            </w:r>
          </w:p>
          <w:p w14:paraId="4CB50E4B" w14:textId="77777777" w:rsidR="009129E8" w:rsidRPr="000C35C6" w:rsidRDefault="009129E8" w:rsidP="00FA6DAB">
            <w:r>
              <w:t xml:space="preserve">Bigstock Photo ID: </w:t>
            </w:r>
            <w:r w:rsidRPr="00E47DDE">
              <w:t>83570306</w:t>
            </w:r>
          </w:p>
          <w:p w14:paraId="58F22EA8" w14:textId="77777777" w:rsidR="009129E8" w:rsidRPr="000C35C6" w:rsidRDefault="009129E8" w:rsidP="00FA6DAB">
            <w:r w:rsidRPr="000C35C6">
              <w:t xml:space="preserve">The spiral hill' in Timna Park in the southern part of the </w:t>
            </w:r>
            <w:proofErr w:type="spellStart"/>
            <w:r w:rsidRPr="000C35C6">
              <w:t>negev</w:t>
            </w:r>
            <w:proofErr w:type="spellEnd"/>
            <w:r w:rsidRPr="000C35C6">
              <w:t xml:space="preserve"> desert in Israel</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27"/>
            </w:tblGrid>
            <w:tr w:rsidR="009129E8" w:rsidRPr="000C35C6" w14:paraId="1473E0DB" w14:textId="77777777" w:rsidTr="00FA6DAB">
              <w:trPr>
                <w:tblCellSpacing w:w="15" w:type="dxa"/>
              </w:trPr>
              <w:tc>
                <w:tcPr>
                  <w:tcW w:w="0" w:type="auto"/>
                  <w:vAlign w:val="center"/>
                  <w:hideMark/>
                </w:tcPr>
                <w:p w14:paraId="5DF4D3F2" w14:textId="77777777" w:rsidR="009129E8" w:rsidRPr="000C35C6" w:rsidRDefault="009129E8" w:rsidP="00FA6DAB">
                  <w:r w:rsidRPr="000C35C6">
                    <w:t xml:space="preserve">Stock Photo ID: 83570306 </w:t>
                  </w:r>
                </w:p>
              </w:tc>
            </w:tr>
            <w:tr w:rsidR="009129E8" w:rsidRPr="000C35C6" w14:paraId="7720A268" w14:textId="77777777" w:rsidTr="00FA6DAB">
              <w:trPr>
                <w:tblCellSpacing w:w="15" w:type="dxa"/>
              </w:trPr>
              <w:tc>
                <w:tcPr>
                  <w:tcW w:w="0" w:type="auto"/>
                  <w:vAlign w:val="center"/>
                  <w:hideMark/>
                </w:tcPr>
                <w:p w14:paraId="3C85E14A" w14:textId="77777777" w:rsidR="009129E8" w:rsidRPr="000C35C6" w:rsidRDefault="009129E8" w:rsidP="00FA6DAB">
                  <w:r w:rsidRPr="000C35C6">
                    <w:t xml:space="preserve">Copyright: </w:t>
                  </w:r>
                  <w:hyperlink r:id="rId79" w:history="1">
                    <w:r w:rsidRPr="000C35C6">
                      <w:rPr>
                        <w:rStyle w:val="Hyperlink"/>
                      </w:rPr>
                      <w:t xml:space="preserve">Robert </w:t>
                    </w:r>
                    <w:proofErr w:type="spellStart"/>
                    <w:r w:rsidRPr="000C35C6">
                      <w:rPr>
                        <w:rStyle w:val="Hyperlink"/>
                      </w:rPr>
                      <w:t>Hoetink</w:t>
                    </w:r>
                    <w:proofErr w:type="spellEnd"/>
                  </w:hyperlink>
                </w:p>
              </w:tc>
            </w:tr>
          </w:tbl>
          <w:p w14:paraId="3A035768" w14:textId="77777777" w:rsidR="009129E8" w:rsidRDefault="009129E8" w:rsidP="00FA6DAB"/>
          <w:p w14:paraId="2D3D12B7" w14:textId="77777777" w:rsidR="009129E8" w:rsidRPr="000C35C6" w:rsidRDefault="009129E8" w:rsidP="00FA6DAB">
            <w:r w:rsidRPr="00800D77">
              <w:rPr>
                <w:noProof/>
                <w:szCs w:val="23"/>
              </w:rPr>
              <w:drawing>
                <wp:inline distT="0" distB="0" distL="0" distR="0" wp14:anchorId="56371955" wp14:editId="1AD3AE58">
                  <wp:extent cx="1876470" cy="1370532"/>
                  <wp:effectExtent l="0" t="0" r="0" b="1270"/>
                  <wp:docPr id="113684541" name="Picture 1" descr="A river flowing through a rocky ar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821822" name="Picture 1" descr="A river flowing through a rocky area&#10;&#10;Description automatically generated"/>
                          <pic:cNvPicPr/>
                        </pic:nvPicPr>
                        <pic:blipFill>
                          <a:blip r:embed="rId42"/>
                          <a:stretch>
                            <a:fillRect/>
                          </a:stretch>
                        </pic:blipFill>
                        <pic:spPr>
                          <a:xfrm>
                            <a:off x="0" y="0"/>
                            <a:ext cx="1883871" cy="1375938"/>
                          </a:xfrm>
                          <a:prstGeom prst="rect">
                            <a:avLst/>
                          </a:prstGeom>
                        </pic:spPr>
                      </pic:pic>
                    </a:graphicData>
                  </a:graphic>
                </wp:inline>
              </w:drawing>
            </w:r>
          </w:p>
          <w:p w14:paraId="1B03B978" w14:textId="77777777" w:rsidR="009129E8" w:rsidRPr="000C35C6" w:rsidRDefault="009129E8" w:rsidP="00FA6DAB">
            <w:r>
              <w:t xml:space="preserve">Bigstock Photo ID: </w:t>
            </w:r>
            <w:r w:rsidRPr="000C35C6">
              <w:t>41096473</w:t>
            </w:r>
          </w:p>
          <w:p w14:paraId="78EEF2E7" w14:textId="77777777" w:rsidR="009129E8" w:rsidRPr="000C35C6" w:rsidRDefault="009129E8" w:rsidP="00FA6DAB">
            <w:r w:rsidRPr="000C35C6">
              <w:t>Mountain river is flowing in Jerusalem Mountains area</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71"/>
            </w:tblGrid>
            <w:tr w:rsidR="009129E8" w:rsidRPr="000C35C6" w14:paraId="75AACF5B" w14:textId="77777777" w:rsidTr="00FA6DAB">
              <w:trPr>
                <w:tblCellSpacing w:w="15" w:type="dxa"/>
              </w:trPr>
              <w:tc>
                <w:tcPr>
                  <w:tcW w:w="0" w:type="auto"/>
                  <w:vAlign w:val="center"/>
                  <w:hideMark/>
                </w:tcPr>
                <w:p w14:paraId="01E97E9C" w14:textId="77777777" w:rsidR="009129E8" w:rsidRPr="000C35C6" w:rsidRDefault="009129E8" w:rsidP="00FA6DAB">
                  <w:r w:rsidRPr="000C35C6">
                    <w:t xml:space="preserve">Stock Photo ID: 41096473 </w:t>
                  </w:r>
                </w:p>
              </w:tc>
            </w:tr>
            <w:tr w:rsidR="009129E8" w:rsidRPr="000C35C6" w14:paraId="54C66988" w14:textId="77777777" w:rsidTr="00FA6DAB">
              <w:trPr>
                <w:tblCellSpacing w:w="15" w:type="dxa"/>
              </w:trPr>
              <w:tc>
                <w:tcPr>
                  <w:tcW w:w="0" w:type="auto"/>
                  <w:vAlign w:val="center"/>
                  <w:hideMark/>
                </w:tcPr>
                <w:p w14:paraId="34E1C81A" w14:textId="77777777" w:rsidR="009129E8" w:rsidRPr="000C35C6" w:rsidRDefault="009129E8" w:rsidP="00FA6DAB">
                  <w:r w:rsidRPr="000C35C6">
                    <w:t xml:space="preserve">Copyright: </w:t>
                  </w:r>
                  <w:hyperlink r:id="rId80" w:history="1">
                    <w:proofErr w:type="spellStart"/>
                    <w:r w:rsidRPr="000C35C6">
                      <w:rPr>
                        <w:rStyle w:val="Hyperlink"/>
                      </w:rPr>
                      <w:t>naxaso</w:t>
                    </w:r>
                    <w:proofErr w:type="spellEnd"/>
                  </w:hyperlink>
                </w:p>
              </w:tc>
            </w:tr>
          </w:tbl>
          <w:p w14:paraId="5ACB694F" w14:textId="77777777" w:rsidR="009129E8" w:rsidRDefault="009129E8" w:rsidP="00FA6DAB"/>
          <w:p w14:paraId="7D44B4F6" w14:textId="77777777" w:rsidR="00E9385C" w:rsidRPr="000C35C6" w:rsidRDefault="00E9385C" w:rsidP="00FA6DAB"/>
          <w:p w14:paraId="4893F2E9" w14:textId="77777777" w:rsidR="009129E8" w:rsidRPr="000C35C6" w:rsidRDefault="009129E8" w:rsidP="00FA6DAB">
            <w:r w:rsidRPr="00676DD3">
              <w:rPr>
                <w:smallCaps/>
                <w:noProof/>
                <w:szCs w:val="23"/>
              </w:rPr>
              <w:lastRenderedPageBreak/>
              <w:drawing>
                <wp:inline distT="0" distB="0" distL="0" distR="0" wp14:anchorId="45D41EFD" wp14:editId="75B5B283">
                  <wp:extent cx="1893514" cy="1490776"/>
                  <wp:effectExtent l="0" t="0" r="0" b="0"/>
                  <wp:docPr id="1781191366" name="Picture 1" descr="A landscape with a tree and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923472" name="Picture 1" descr="A landscape with a tree and grass&#10;&#10;Description automatically generated"/>
                          <pic:cNvPicPr/>
                        </pic:nvPicPr>
                        <pic:blipFill>
                          <a:blip r:embed="rId43"/>
                          <a:stretch>
                            <a:fillRect/>
                          </a:stretch>
                        </pic:blipFill>
                        <pic:spPr>
                          <a:xfrm>
                            <a:off x="0" y="0"/>
                            <a:ext cx="1906377" cy="1500903"/>
                          </a:xfrm>
                          <a:prstGeom prst="rect">
                            <a:avLst/>
                          </a:prstGeom>
                        </pic:spPr>
                      </pic:pic>
                    </a:graphicData>
                  </a:graphic>
                </wp:inline>
              </w:drawing>
            </w:r>
          </w:p>
          <w:p w14:paraId="6EDAAE1B" w14:textId="77777777" w:rsidR="009129E8" w:rsidRPr="000C35C6" w:rsidRDefault="009129E8" w:rsidP="00FA6DAB">
            <w:r>
              <w:t xml:space="preserve">Bigstock Photo ID: </w:t>
            </w:r>
            <w:r w:rsidRPr="000C35C6">
              <w:t>366322858</w:t>
            </w:r>
          </w:p>
          <w:p w14:paraId="56563D5D" w14:textId="77777777" w:rsidR="009129E8" w:rsidRPr="000C35C6" w:rsidRDefault="009129E8" w:rsidP="00FA6DAB">
            <w:r w:rsidRPr="000C35C6">
              <w:t>Sunset view of the slopes of the Golan Heights, and the Hula Valley. Northern Israel</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042"/>
            </w:tblGrid>
            <w:tr w:rsidR="009129E8" w:rsidRPr="000C35C6" w14:paraId="687CD2E0" w14:textId="77777777" w:rsidTr="00FA6DAB">
              <w:trPr>
                <w:tblCellSpacing w:w="15" w:type="dxa"/>
              </w:trPr>
              <w:tc>
                <w:tcPr>
                  <w:tcW w:w="0" w:type="auto"/>
                  <w:vAlign w:val="center"/>
                  <w:hideMark/>
                </w:tcPr>
                <w:p w14:paraId="457D06DB" w14:textId="77777777" w:rsidR="009129E8" w:rsidRPr="000C35C6" w:rsidRDefault="009129E8" w:rsidP="00FA6DAB">
                  <w:r w:rsidRPr="000C35C6">
                    <w:t xml:space="preserve">Stock Photo ID: 366322858 </w:t>
                  </w:r>
                </w:p>
              </w:tc>
            </w:tr>
            <w:tr w:rsidR="009129E8" w:rsidRPr="000C35C6" w14:paraId="43878F79" w14:textId="77777777" w:rsidTr="00FA6DAB">
              <w:trPr>
                <w:tblCellSpacing w:w="15" w:type="dxa"/>
              </w:trPr>
              <w:tc>
                <w:tcPr>
                  <w:tcW w:w="0" w:type="auto"/>
                  <w:vAlign w:val="center"/>
                  <w:hideMark/>
                </w:tcPr>
                <w:p w14:paraId="17B2DAFB" w14:textId="77777777" w:rsidR="009129E8" w:rsidRPr="000C35C6" w:rsidRDefault="009129E8" w:rsidP="00FA6DAB">
                  <w:r w:rsidRPr="000C35C6">
                    <w:t xml:space="preserve">Copyright: </w:t>
                  </w:r>
                  <w:hyperlink r:id="rId81" w:history="1">
                    <w:proofErr w:type="spellStart"/>
                    <w:r w:rsidRPr="000C35C6">
                      <w:rPr>
                        <w:rStyle w:val="Hyperlink"/>
                      </w:rPr>
                      <w:t>RnDmS</w:t>
                    </w:r>
                    <w:proofErr w:type="spellEnd"/>
                  </w:hyperlink>
                </w:p>
              </w:tc>
            </w:tr>
          </w:tbl>
          <w:p w14:paraId="4297E8F4" w14:textId="77777777" w:rsidR="009129E8" w:rsidRPr="000C35C6" w:rsidRDefault="009129E8" w:rsidP="00FA6DAB"/>
        </w:tc>
      </w:tr>
    </w:tbl>
    <w:p w14:paraId="572B6393" w14:textId="77777777" w:rsidR="009129E8" w:rsidRDefault="009129E8" w:rsidP="009129E8">
      <w:pPr>
        <w:rPr>
          <w:noProof/>
        </w:rPr>
      </w:pPr>
    </w:p>
    <w:p w14:paraId="3697D5C5" w14:textId="77777777" w:rsidR="009129E8" w:rsidRDefault="009129E8" w:rsidP="009129E8">
      <w:r w:rsidRPr="000C2A77">
        <w:rPr>
          <w:rFonts w:eastAsia="Times New Roman"/>
          <w:noProof/>
          <w:szCs w:val="23"/>
        </w:rPr>
        <w:drawing>
          <wp:inline distT="0" distB="0" distL="0" distR="0" wp14:anchorId="568E4D4A" wp14:editId="2C37F9E8">
            <wp:extent cx="1807132" cy="1037692"/>
            <wp:effectExtent l="0" t="0" r="3175" b="0"/>
            <wp:docPr id="2129877174" name="Picture 1" descr="A view of a mountain with a body of water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831302" name="Picture 1" descr="A view of a mountain with a body of water in the background&#10;&#10;Description automatically generated"/>
                    <pic:cNvPicPr/>
                  </pic:nvPicPr>
                  <pic:blipFill>
                    <a:blip r:embed="rId44"/>
                    <a:stretch>
                      <a:fillRect/>
                    </a:stretch>
                  </pic:blipFill>
                  <pic:spPr>
                    <a:xfrm>
                      <a:off x="0" y="0"/>
                      <a:ext cx="1821725" cy="1046072"/>
                    </a:xfrm>
                    <a:prstGeom prst="rect">
                      <a:avLst/>
                    </a:prstGeom>
                  </pic:spPr>
                </pic:pic>
              </a:graphicData>
            </a:graphic>
          </wp:inline>
        </w:drawing>
      </w:r>
    </w:p>
    <w:p w14:paraId="79F0B876" w14:textId="77777777" w:rsidR="009129E8" w:rsidRDefault="009129E8" w:rsidP="009129E8">
      <w:r>
        <w:t xml:space="preserve">Bigstock Photo ID: </w:t>
      </w:r>
      <w:r w:rsidRPr="00F83928">
        <w:t>458394293</w:t>
      </w:r>
    </w:p>
    <w:p w14:paraId="22E1752A" w14:textId="77777777" w:rsidR="009129E8" w:rsidRDefault="009129E8" w:rsidP="009129E8">
      <w:r>
        <w:t>Morning view of rocky landscape, and the Sea of Galilee, from Mount Arbel (west side). Northern Israel</w:t>
      </w:r>
    </w:p>
    <w:p w14:paraId="3E588E1F" w14:textId="77777777" w:rsidR="009129E8" w:rsidRDefault="009129E8" w:rsidP="009129E8">
      <w:r>
        <w:t>Stock Photo ID: 458394293</w:t>
      </w:r>
    </w:p>
    <w:p w14:paraId="66510823" w14:textId="77777777" w:rsidR="009129E8" w:rsidRDefault="009129E8" w:rsidP="009129E8">
      <w:r>
        <w:t xml:space="preserve">Copyright: </w:t>
      </w:r>
      <w:hyperlink r:id="rId82" w:history="1">
        <w:proofErr w:type="spellStart"/>
        <w:r w:rsidRPr="000C35C6">
          <w:rPr>
            <w:rStyle w:val="Hyperlink"/>
          </w:rPr>
          <w:t>RnDmS</w:t>
        </w:r>
        <w:proofErr w:type="spellEnd"/>
      </w:hyperlink>
    </w:p>
    <w:p w14:paraId="4DB20E7D" w14:textId="77777777" w:rsidR="009129E8" w:rsidRPr="000C35C6" w:rsidRDefault="009129E8" w:rsidP="009129E8">
      <w:pPr>
        <w:rPr>
          <w:noProof/>
        </w:rPr>
      </w:pPr>
    </w:p>
    <w:p w14:paraId="42E2C134" w14:textId="77777777" w:rsidR="009129E8" w:rsidRPr="000C35C6" w:rsidRDefault="009129E8" w:rsidP="009129E8">
      <w:r w:rsidRPr="00E5541A">
        <w:rPr>
          <w:noProof/>
          <w:szCs w:val="23"/>
        </w:rPr>
        <w:lastRenderedPageBreak/>
        <w:drawing>
          <wp:inline distT="0" distB="0" distL="0" distR="0" wp14:anchorId="7A7B13F1" wp14:editId="5C22C008">
            <wp:extent cx="1860550" cy="2418176"/>
            <wp:effectExtent l="0" t="0" r="6350" b="1270"/>
            <wp:docPr id="1549136541" name="Picture 1" descr="A group of goats on a rocky clif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785824" name="Picture 1" descr="A group of goats on a rocky cliff&#10;&#10;Description automatically generated"/>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882852" cy="2447162"/>
                    </a:xfrm>
                    <a:prstGeom prst="rect">
                      <a:avLst/>
                    </a:prstGeom>
                  </pic:spPr>
                </pic:pic>
              </a:graphicData>
            </a:graphic>
          </wp:inline>
        </w:drawing>
      </w:r>
    </w:p>
    <w:p w14:paraId="101AC208" w14:textId="77777777" w:rsidR="009129E8" w:rsidRPr="000C35C6" w:rsidRDefault="009129E8" w:rsidP="009129E8">
      <w:r>
        <w:t xml:space="preserve">Bigstock Photo ID: </w:t>
      </w:r>
      <w:r w:rsidRPr="000C35C6">
        <w:t>77816</w:t>
      </w:r>
      <w:r w:rsidRPr="00E47DDE">
        <w:t>49</w:t>
      </w:r>
    </w:p>
    <w:p w14:paraId="6D927416" w14:textId="77777777" w:rsidR="009129E8" w:rsidRPr="000C35C6" w:rsidRDefault="009129E8" w:rsidP="009129E8">
      <w:r w:rsidRPr="000C35C6">
        <w:t>Mountain Goats In The Makhtesh Ramon</w:t>
      </w:r>
    </w:p>
    <w:p w14:paraId="267C5F43" w14:textId="77777777" w:rsidR="009129E8" w:rsidRPr="000C35C6" w:rsidRDefault="009129E8" w:rsidP="009129E8">
      <w:r w:rsidRPr="000C35C6">
        <w:t>Makhtesh Ramon unique crater in Israel a top view</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054"/>
      </w:tblGrid>
      <w:tr w:rsidR="009129E8" w:rsidRPr="000C35C6" w14:paraId="4184F2B6" w14:textId="77777777" w:rsidTr="00FA6DAB">
        <w:trPr>
          <w:tblCellSpacing w:w="15" w:type="dxa"/>
        </w:trPr>
        <w:tc>
          <w:tcPr>
            <w:tcW w:w="0" w:type="auto"/>
            <w:vAlign w:val="center"/>
            <w:hideMark/>
          </w:tcPr>
          <w:p w14:paraId="0C5F5D24" w14:textId="77777777" w:rsidR="009129E8" w:rsidRPr="000C35C6" w:rsidRDefault="009129E8" w:rsidP="00FA6DAB">
            <w:r w:rsidRPr="000C35C6">
              <w:t xml:space="preserve">Stock Photo ID: 7781649 </w:t>
            </w:r>
          </w:p>
        </w:tc>
      </w:tr>
      <w:tr w:rsidR="009129E8" w:rsidRPr="000C35C6" w14:paraId="159E3455" w14:textId="77777777" w:rsidTr="00FA6DAB">
        <w:trPr>
          <w:tblCellSpacing w:w="15" w:type="dxa"/>
        </w:trPr>
        <w:tc>
          <w:tcPr>
            <w:tcW w:w="0" w:type="auto"/>
            <w:vAlign w:val="center"/>
            <w:hideMark/>
          </w:tcPr>
          <w:p w14:paraId="246018A5" w14:textId="77777777" w:rsidR="009129E8" w:rsidRPr="000C35C6" w:rsidRDefault="009129E8" w:rsidP="00FA6DAB">
            <w:r w:rsidRPr="000C35C6">
              <w:t xml:space="preserve">Copyright: </w:t>
            </w:r>
            <w:hyperlink r:id="rId84" w:history="1">
              <w:proofErr w:type="spellStart"/>
              <w:r w:rsidRPr="000C35C6">
                <w:rPr>
                  <w:rStyle w:val="Hyperlink"/>
                </w:rPr>
                <w:t>Vladimir_Blinov</w:t>
              </w:r>
              <w:proofErr w:type="spellEnd"/>
            </w:hyperlink>
          </w:p>
        </w:tc>
      </w:tr>
    </w:tbl>
    <w:p w14:paraId="714A51CE" w14:textId="77777777" w:rsidR="009129E8" w:rsidRPr="000C35C6" w:rsidRDefault="009129E8" w:rsidP="009129E8"/>
    <w:p w14:paraId="4B313D21" w14:textId="77777777" w:rsidR="009129E8" w:rsidRPr="000C35C6" w:rsidRDefault="009129E8" w:rsidP="009129E8">
      <w:r w:rsidRPr="00380BD3">
        <w:rPr>
          <w:rStyle w:val="VerseReferenceChar"/>
          <w:noProof/>
          <w:sz w:val="10"/>
          <w:szCs w:val="10"/>
        </w:rPr>
        <w:drawing>
          <wp:inline distT="0" distB="0" distL="0" distR="0" wp14:anchorId="79BC0015" wp14:editId="50801141">
            <wp:extent cx="1806575" cy="2262165"/>
            <wp:effectExtent l="0" t="0" r="3175" b="5080"/>
            <wp:docPr id="615582058" name="Picture 1" descr="A stone alleyway with arched doorways and a street l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440137" name="Picture 1" descr="A stone alleyway with arched doorways and a street light&#10;&#10;Description automatically generated"/>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823501" cy="2283360"/>
                    </a:xfrm>
                    <a:prstGeom prst="rect">
                      <a:avLst/>
                    </a:prstGeom>
                  </pic:spPr>
                </pic:pic>
              </a:graphicData>
            </a:graphic>
          </wp:inline>
        </w:drawing>
      </w:r>
    </w:p>
    <w:p w14:paraId="3B02E70B" w14:textId="77777777" w:rsidR="009129E8" w:rsidRPr="000C35C6" w:rsidRDefault="009129E8" w:rsidP="009129E8">
      <w:r>
        <w:t xml:space="preserve">Bigstock Photo ID: </w:t>
      </w:r>
      <w:r w:rsidRPr="000C35C6">
        <w:t>240025135</w:t>
      </w:r>
    </w:p>
    <w:p w14:paraId="7966527B" w14:textId="77777777" w:rsidR="009129E8" w:rsidRPr="000C35C6" w:rsidRDefault="009129E8" w:rsidP="009129E8">
      <w:pPr>
        <w:rPr>
          <w:rFonts w:ascii="Times New Roman" w:hAnsi="Times New Roman"/>
        </w:rPr>
      </w:pPr>
      <w:r w:rsidRPr="000C35C6">
        <w:t xml:space="preserve">Narrow street among old stone houses in </w:t>
      </w:r>
      <w:proofErr w:type="spellStart"/>
      <w:r w:rsidRPr="000C35C6">
        <w:t>jewish</w:t>
      </w:r>
      <w:proofErr w:type="spellEnd"/>
      <w:r w:rsidRPr="000C35C6">
        <w:t xml:space="preserve"> quarter in Old City of Jerusalem, Israel (vertical composition).</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6147"/>
        <w:gridCol w:w="45"/>
      </w:tblGrid>
      <w:tr w:rsidR="009129E8" w:rsidRPr="000C35C6" w14:paraId="2863FE82" w14:textId="77777777" w:rsidTr="00FA6DAB">
        <w:trPr>
          <w:gridAfter w:val="1"/>
          <w:tblCellSpacing w:w="15" w:type="dxa"/>
        </w:trPr>
        <w:tc>
          <w:tcPr>
            <w:tcW w:w="0" w:type="auto"/>
            <w:vAlign w:val="center"/>
            <w:hideMark/>
          </w:tcPr>
          <w:p w14:paraId="65772F71" w14:textId="77777777" w:rsidR="009129E8" w:rsidRPr="000C35C6" w:rsidRDefault="009129E8" w:rsidP="00FA6DAB">
            <w:r w:rsidRPr="000C35C6">
              <w:t xml:space="preserve">Stock Photo ID: 240025135 </w:t>
            </w:r>
          </w:p>
        </w:tc>
      </w:tr>
      <w:tr w:rsidR="009129E8" w:rsidRPr="000C35C6" w14:paraId="4BC2A060" w14:textId="77777777" w:rsidTr="00FA6DAB">
        <w:trPr>
          <w:gridAfter w:val="1"/>
          <w:tblCellSpacing w:w="15" w:type="dxa"/>
        </w:trPr>
        <w:tc>
          <w:tcPr>
            <w:tcW w:w="0" w:type="auto"/>
            <w:vAlign w:val="center"/>
            <w:hideMark/>
          </w:tcPr>
          <w:p w14:paraId="1F278FC1" w14:textId="77777777" w:rsidR="009129E8" w:rsidRPr="000C35C6" w:rsidRDefault="009129E8" w:rsidP="00FA6DAB">
            <w:r w:rsidRPr="000C35C6">
              <w:t xml:space="preserve">Copyright: </w:t>
            </w:r>
            <w:hyperlink r:id="rId86" w:history="1">
              <w:proofErr w:type="spellStart"/>
              <w:r w:rsidRPr="000C35C6">
                <w:rPr>
                  <w:rStyle w:val="Hyperlink"/>
                </w:rPr>
                <w:t>rglinsky</w:t>
              </w:r>
              <w:proofErr w:type="spellEnd"/>
            </w:hyperlink>
          </w:p>
        </w:tc>
      </w:tr>
      <w:tr w:rsidR="009129E8" w:rsidRPr="000C35C6" w14:paraId="10904605" w14:textId="77777777" w:rsidTr="00FA6DAB">
        <w:trPr>
          <w:tblCellSpacing w:w="15" w:type="dxa"/>
        </w:trPr>
        <w:tc>
          <w:tcPr>
            <w:tcW w:w="0" w:type="auto"/>
            <w:gridSpan w:val="2"/>
            <w:vAlign w:val="center"/>
          </w:tcPr>
          <w:p w14:paraId="0C183C51" w14:textId="77777777" w:rsidR="009129E8" w:rsidRPr="000C35C6" w:rsidRDefault="009129E8" w:rsidP="00FA6DAB">
            <w:r w:rsidRPr="00975448">
              <w:rPr>
                <w:noProof/>
                <w:szCs w:val="23"/>
              </w:rPr>
              <w:lastRenderedPageBreak/>
              <w:drawing>
                <wp:inline distT="0" distB="0" distL="0" distR="0" wp14:anchorId="36100EF5" wp14:editId="211A9CE1">
                  <wp:extent cx="1885137" cy="1510750"/>
                  <wp:effectExtent l="0" t="0" r="1270" b="0"/>
                  <wp:docPr id="542214916" name="Picture 1" descr="A dirt road with tree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655294" name="Picture 1" descr="A dirt road with trees in the background&#10;&#10;Description automatically generated"/>
                          <pic:cNvPicPr/>
                        </pic:nvPicPr>
                        <pic:blipFill>
                          <a:blip r:embed="rId47"/>
                          <a:stretch>
                            <a:fillRect/>
                          </a:stretch>
                        </pic:blipFill>
                        <pic:spPr>
                          <a:xfrm>
                            <a:off x="0" y="0"/>
                            <a:ext cx="1902238" cy="1524455"/>
                          </a:xfrm>
                          <a:prstGeom prst="rect">
                            <a:avLst/>
                          </a:prstGeom>
                        </pic:spPr>
                      </pic:pic>
                    </a:graphicData>
                  </a:graphic>
                </wp:inline>
              </w:drawing>
            </w:r>
          </w:p>
          <w:p w14:paraId="18CEB5DC" w14:textId="77777777" w:rsidR="009129E8" w:rsidRDefault="009129E8" w:rsidP="00FA6DAB">
            <w:r>
              <w:t xml:space="preserve">Bigstock Photo ID: </w:t>
            </w:r>
            <w:r w:rsidRPr="000C35C6">
              <w:t>410697</w:t>
            </w:r>
            <w:r w:rsidRPr="00D81CE7">
              <w:t>370</w:t>
            </w:r>
          </w:p>
          <w:p w14:paraId="4D2388DF" w14:textId="77777777" w:rsidR="009129E8" w:rsidRPr="00107EFE" w:rsidRDefault="009129E8" w:rsidP="00FA6DAB">
            <w:pPr>
              <w:rPr>
                <w:b/>
                <w:bCs/>
              </w:rPr>
            </w:pPr>
            <w:r>
              <w:rPr>
                <w:rFonts w:eastAsia="Times New Roman"/>
                <w:b/>
                <w:bCs/>
              </w:rPr>
              <w:t>E</w:t>
            </w:r>
            <w:r w:rsidRPr="00107EFE">
              <w:rPr>
                <w:rFonts w:eastAsia="Times New Roman"/>
                <w:b/>
                <w:bCs/>
              </w:rPr>
              <w:t>diting suggestion: Crop puddle out of photo</w:t>
            </w:r>
          </w:p>
          <w:p w14:paraId="6746A595" w14:textId="77777777" w:rsidR="009129E8" w:rsidRPr="00D81CE7" w:rsidRDefault="009129E8" w:rsidP="00FA6DAB">
            <w:r w:rsidRPr="00D81CE7">
              <w:t>A path in the Judea mountains, near Jerusalem, Israel, passing in an agricultural area, among old olive trees.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08"/>
              <w:gridCol w:w="149"/>
            </w:tblGrid>
            <w:tr w:rsidR="009129E8" w:rsidRPr="000C35C6" w14:paraId="09E716A6" w14:textId="77777777" w:rsidTr="00FA6DAB">
              <w:trPr>
                <w:tblCellSpacing w:w="15" w:type="dxa"/>
              </w:trPr>
              <w:tc>
                <w:tcPr>
                  <w:tcW w:w="2849" w:type="dxa"/>
                  <w:gridSpan w:val="2"/>
                  <w:vAlign w:val="center"/>
                  <w:hideMark/>
                </w:tcPr>
                <w:p w14:paraId="1C4B256A" w14:textId="77777777" w:rsidR="009129E8" w:rsidRPr="000C35C6" w:rsidRDefault="009129E8" w:rsidP="00FA6DAB">
                  <w:r w:rsidRPr="00D81CE7">
                    <w:t>Stock Photo ID: 410697370</w:t>
                  </w:r>
                  <w:r w:rsidRPr="000C35C6">
                    <w:t xml:space="preserve"> </w:t>
                  </w:r>
                </w:p>
              </w:tc>
            </w:tr>
            <w:tr w:rsidR="009129E8" w:rsidRPr="000C35C6" w14:paraId="55E187E1" w14:textId="77777777" w:rsidTr="00FA6DAB">
              <w:trPr>
                <w:gridAfter w:val="1"/>
                <w:wAfter w:w="104" w:type="dxa"/>
                <w:tblCellSpacing w:w="15" w:type="dxa"/>
              </w:trPr>
              <w:tc>
                <w:tcPr>
                  <w:tcW w:w="0" w:type="auto"/>
                  <w:vAlign w:val="center"/>
                  <w:hideMark/>
                </w:tcPr>
                <w:p w14:paraId="015C8832" w14:textId="77777777" w:rsidR="009129E8" w:rsidRPr="000C35C6" w:rsidRDefault="009129E8" w:rsidP="00FA6DAB">
                  <w:r w:rsidRPr="000C35C6">
                    <w:t xml:space="preserve">Copyright: </w:t>
                  </w:r>
                  <w:hyperlink r:id="rId87" w:history="1">
                    <w:r w:rsidRPr="000C35C6">
                      <w:rPr>
                        <w:rStyle w:val="Hyperlink"/>
                      </w:rPr>
                      <w:t>Moshe Einhorn</w:t>
                    </w:r>
                  </w:hyperlink>
                </w:p>
              </w:tc>
            </w:tr>
          </w:tbl>
          <w:p w14:paraId="4826B8E7" w14:textId="77777777" w:rsidR="009129E8" w:rsidRPr="000C35C6" w:rsidRDefault="009129E8" w:rsidP="00FA6DAB"/>
        </w:tc>
      </w:tr>
    </w:tbl>
    <w:p w14:paraId="09DAE7F7" w14:textId="77777777" w:rsidR="009129E8" w:rsidRDefault="009129E8" w:rsidP="009129E8"/>
    <w:p w14:paraId="2E01A069" w14:textId="77777777" w:rsidR="009129E8" w:rsidRDefault="009129E8" w:rsidP="009129E8">
      <w:r w:rsidRPr="00D44C7F">
        <w:rPr>
          <w:noProof/>
          <w:sz w:val="28"/>
          <w:szCs w:val="40"/>
        </w:rPr>
        <w:drawing>
          <wp:inline distT="0" distB="0" distL="0" distR="0" wp14:anchorId="15012F58" wp14:editId="69820102">
            <wp:extent cx="1836029" cy="1967477"/>
            <wp:effectExtent l="0" t="0" r="0" b="0"/>
            <wp:docPr id="1814243798" name="Picture 1" descr="A path next to a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036693" name="Picture 1" descr="A path next to a river&#10;&#10;Description automatically generated"/>
                    <pic:cNvPicPr/>
                  </pic:nvPicPr>
                  <pic:blipFill>
                    <a:blip r:embed="rId48"/>
                    <a:stretch>
                      <a:fillRect/>
                    </a:stretch>
                  </pic:blipFill>
                  <pic:spPr>
                    <a:xfrm>
                      <a:off x="0" y="0"/>
                      <a:ext cx="1849675" cy="1982100"/>
                    </a:xfrm>
                    <a:prstGeom prst="rect">
                      <a:avLst/>
                    </a:prstGeom>
                  </pic:spPr>
                </pic:pic>
              </a:graphicData>
            </a:graphic>
          </wp:inline>
        </w:drawing>
      </w:r>
    </w:p>
    <w:p w14:paraId="0F73A008" w14:textId="77777777" w:rsidR="009129E8" w:rsidRDefault="009129E8" w:rsidP="009129E8">
      <w:r>
        <w:t xml:space="preserve">Bigstock Photo ID: </w:t>
      </w:r>
      <w:r w:rsidRPr="00FF7FC9">
        <w:t>2987805</w:t>
      </w:r>
    </w:p>
    <w:p w14:paraId="61CF1C1C" w14:textId="77777777" w:rsidR="009129E8" w:rsidRPr="007A0533" w:rsidRDefault="009129E8" w:rsidP="009129E8">
      <w:pPr>
        <w:rPr>
          <w:b/>
          <w:bCs/>
        </w:rPr>
      </w:pPr>
      <w:r>
        <w:rPr>
          <w:b/>
          <w:bCs/>
        </w:rPr>
        <w:t>E</w:t>
      </w:r>
      <w:r w:rsidRPr="007A0533">
        <w:rPr>
          <w:b/>
          <w:bCs/>
        </w:rPr>
        <w:t xml:space="preserve">diting suggestion: </w:t>
      </w:r>
      <w:r w:rsidRPr="007A0533">
        <w:rPr>
          <w:rFonts w:eastAsia="Times New Roman"/>
          <w:b/>
          <w:bCs/>
        </w:rPr>
        <w:t>Crop bottom of photo to remove shadows</w:t>
      </w:r>
    </w:p>
    <w:p w14:paraId="617649C4" w14:textId="77777777" w:rsidR="009129E8" w:rsidRDefault="009129E8" w:rsidP="009129E8">
      <w:r>
        <w:t>The Jordan river with the sea of Galilee in the background</w:t>
      </w:r>
    </w:p>
    <w:p w14:paraId="11F8DE1D" w14:textId="77777777" w:rsidR="009129E8" w:rsidRDefault="009129E8" w:rsidP="009129E8">
      <w:r>
        <w:t>Stock Photo ID: 2987805</w:t>
      </w:r>
    </w:p>
    <w:p w14:paraId="136DC652" w14:textId="77777777" w:rsidR="009129E8" w:rsidRDefault="009129E8" w:rsidP="009129E8">
      <w:r>
        <w:t xml:space="preserve">Copyright: </w:t>
      </w:r>
      <w:proofErr w:type="spellStart"/>
      <w:r>
        <w:t>Daydream.photo</w:t>
      </w:r>
      <w:proofErr w:type="spellEnd"/>
    </w:p>
    <w:p w14:paraId="755DEBB6" w14:textId="77777777" w:rsidR="009129E8" w:rsidRPr="000C35C6" w:rsidRDefault="009129E8" w:rsidP="009129E8"/>
    <w:p w14:paraId="2F28A09A" w14:textId="77777777" w:rsidR="009129E8" w:rsidRPr="000C35C6" w:rsidRDefault="009129E8" w:rsidP="009129E8">
      <w:r w:rsidRPr="00DF27FC">
        <w:rPr>
          <w:noProof/>
          <w:spacing w:val="2"/>
        </w:rPr>
        <w:lastRenderedPageBreak/>
        <w:drawing>
          <wp:inline distT="0" distB="0" distL="0" distR="0" wp14:anchorId="3B6D92DA" wp14:editId="75A788F6">
            <wp:extent cx="1834108" cy="1798464"/>
            <wp:effectExtent l="0" t="0" r="0" b="0"/>
            <wp:docPr id="805734304" name="Picture 1" descr="A sunset over the oce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265794" name="Picture 1" descr="A sunset over the ocean&#10;&#10;Description automatically generated"/>
                    <pic:cNvPicPr/>
                  </pic:nvPicPr>
                  <pic:blipFill>
                    <a:blip r:embed="rId53"/>
                    <a:stretch>
                      <a:fillRect/>
                    </a:stretch>
                  </pic:blipFill>
                  <pic:spPr>
                    <a:xfrm>
                      <a:off x="0" y="0"/>
                      <a:ext cx="1856034" cy="1819964"/>
                    </a:xfrm>
                    <a:prstGeom prst="rect">
                      <a:avLst/>
                    </a:prstGeom>
                  </pic:spPr>
                </pic:pic>
              </a:graphicData>
            </a:graphic>
          </wp:inline>
        </w:drawing>
      </w:r>
    </w:p>
    <w:p w14:paraId="44A5F49C" w14:textId="77777777" w:rsidR="009129E8" w:rsidRPr="001652EF" w:rsidRDefault="009129E8" w:rsidP="009129E8">
      <w:pPr>
        <w:rPr>
          <w:rFonts w:ascii="Georgia Pro" w:hAnsi="Georgia Pro" w:cs="Times"/>
        </w:rPr>
      </w:pPr>
      <w:r>
        <w:t xml:space="preserve">Bigstock Photo ID: </w:t>
      </w:r>
      <w:r w:rsidRPr="001652EF">
        <w:rPr>
          <w:rFonts w:ascii="Georgia Pro" w:hAnsi="Georgia Pro" w:cs="Times"/>
        </w:rPr>
        <w:t xml:space="preserve">59520380 </w:t>
      </w:r>
    </w:p>
    <w:p w14:paraId="2DA5D525" w14:textId="77777777" w:rsidR="009129E8" w:rsidRPr="001652EF" w:rsidRDefault="009129E8" w:rsidP="009129E8">
      <w:pPr>
        <w:rPr>
          <w:rFonts w:ascii="Georgia Pro" w:hAnsi="Georgia Pro" w:cs="Times"/>
        </w:rPr>
      </w:pPr>
      <w:r w:rsidRPr="001652EF">
        <w:rPr>
          <w:rFonts w:ascii="Georgia Pro" w:hAnsi="Georgia Pro" w:cs="Times"/>
        </w:rPr>
        <w:t>The sun setting over the Mediterranean Haifa Israel.</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06"/>
      </w:tblGrid>
      <w:tr w:rsidR="009129E8" w:rsidRPr="001652EF" w14:paraId="5CB24465" w14:textId="77777777" w:rsidTr="00FA6DAB">
        <w:trPr>
          <w:tblCellSpacing w:w="15" w:type="dxa"/>
        </w:trPr>
        <w:tc>
          <w:tcPr>
            <w:tcW w:w="0" w:type="auto"/>
            <w:vAlign w:val="center"/>
            <w:hideMark/>
          </w:tcPr>
          <w:p w14:paraId="4DEEC96D" w14:textId="77777777" w:rsidR="009129E8" w:rsidRPr="001652EF" w:rsidRDefault="009129E8" w:rsidP="00FA6DAB">
            <w:pPr>
              <w:rPr>
                <w:rFonts w:ascii="Georgia Pro" w:hAnsi="Georgia Pro" w:cs="Times"/>
              </w:rPr>
            </w:pPr>
            <w:r w:rsidRPr="001652EF">
              <w:rPr>
                <w:rFonts w:ascii="Georgia Pro" w:hAnsi="Georgia Pro" w:cs="Times"/>
              </w:rPr>
              <w:t xml:space="preserve">Stock Photo ID: 59520380 </w:t>
            </w:r>
          </w:p>
        </w:tc>
      </w:tr>
      <w:tr w:rsidR="009129E8" w:rsidRPr="001652EF" w14:paraId="156E7CFB" w14:textId="77777777" w:rsidTr="00FA6DAB">
        <w:trPr>
          <w:tblCellSpacing w:w="15" w:type="dxa"/>
        </w:trPr>
        <w:tc>
          <w:tcPr>
            <w:tcW w:w="0" w:type="auto"/>
            <w:vAlign w:val="center"/>
            <w:hideMark/>
          </w:tcPr>
          <w:p w14:paraId="3DF6C2D0" w14:textId="77777777" w:rsidR="009129E8" w:rsidRPr="001652EF" w:rsidRDefault="009129E8" w:rsidP="00FA6DAB">
            <w:pPr>
              <w:rPr>
                <w:rStyle w:val="Hyperlink"/>
                <w:rFonts w:ascii="Georgia Pro" w:hAnsi="Georgia Pro" w:cs="Times"/>
              </w:rPr>
            </w:pPr>
            <w:r w:rsidRPr="001652EF">
              <w:rPr>
                <w:rFonts w:ascii="Georgia Pro" w:hAnsi="Georgia Pro" w:cs="Times"/>
              </w:rPr>
              <w:t xml:space="preserve">Copyright: </w:t>
            </w:r>
            <w:hyperlink r:id="rId88" w:history="1">
              <w:proofErr w:type="spellStart"/>
              <w:r w:rsidRPr="001652EF">
                <w:rPr>
                  <w:rStyle w:val="Hyperlink"/>
                  <w:rFonts w:ascii="Georgia Pro" w:hAnsi="Georgia Pro" w:cs="Times"/>
                </w:rPr>
                <w:t>mlane</w:t>
              </w:r>
              <w:proofErr w:type="spellEnd"/>
            </w:hyperlink>
          </w:p>
          <w:p w14:paraId="3E9C8386" w14:textId="77777777" w:rsidR="009129E8" w:rsidRPr="001652EF" w:rsidRDefault="009129E8" w:rsidP="00FA6DAB">
            <w:pPr>
              <w:rPr>
                <w:rFonts w:ascii="Georgia Pro" w:hAnsi="Georgia Pro" w:cs="Times"/>
              </w:rPr>
            </w:pPr>
          </w:p>
        </w:tc>
      </w:tr>
    </w:tbl>
    <w:p w14:paraId="4ABD5FBB" w14:textId="77777777" w:rsidR="009129E8" w:rsidRPr="007B48AA" w:rsidRDefault="009129E8" w:rsidP="009129E8">
      <w:pPr>
        <w:rPr>
          <w:sz w:val="2"/>
          <w:szCs w:val="2"/>
        </w:rPr>
      </w:pPr>
    </w:p>
    <w:p w14:paraId="1140178E" w14:textId="265BEE07" w:rsidR="0009046D" w:rsidRPr="00CE485C" w:rsidRDefault="0009046D" w:rsidP="009129E8">
      <w:pPr>
        <w:tabs>
          <w:tab w:val="clear" w:pos="360"/>
        </w:tabs>
        <w:rPr>
          <w:sz w:val="28"/>
          <w:szCs w:val="28"/>
        </w:rPr>
      </w:pPr>
    </w:p>
    <w:sectPr w:rsidR="0009046D" w:rsidRPr="00CE485C" w:rsidSect="002644D8">
      <w:footerReference w:type="default" r:id="rId89"/>
      <w:pgSz w:w="7920" w:h="12240" w:orient="landscape"/>
      <w:pgMar w:top="720" w:right="288" w:bottom="720" w:left="1152" w:header="720" w:footer="720" w:gutter="288"/>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688A9AD" w14:textId="77777777" w:rsidR="00DD695F" w:rsidRDefault="00DD695F" w:rsidP="00E80158">
      <w:r>
        <w:separator/>
      </w:r>
    </w:p>
  </w:endnote>
  <w:endnote w:type="continuationSeparator" w:id="0">
    <w:p w14:paraId="281460B4" w14:textId="77777777" w:rsidR="00DD695F" w:rsidRDefault="00DD695F" w:rsidP="00E80158">
      <w:r>
        <w:continuationSeparator/>
      </w:r>
    </w:p>
  </w:endnote>
  <w:endnote w:type="continuationNotice" w:id="1">
    <w:p w14:paraId="03741EFB" w14:textId="77777777" w:rsidR="00DD695F" w:rsidRDefault="00DD695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embedRegular r:id="rId1" w:fontKey="{7A6A7FD7-9BAB-4963-8F7C-1F335B09CD77}"/>
  </w:font>
  <w:font w:name="Times New Roman">
    <w:panose1 w:val="02020603050405020304"/>
    <w:charset w:val="00"/>
    <w:family w:val="roman"/>
    <w:pitch w:val="variable"/>
    <w:sig w:usb0="E0002EFF" w:usb1="C000785B" w:usb2="00000009" w:usb3="00000000" w:csb0="000001FF" w:csb1="00000000"/>
    <w:embedRegular r:id="rId2" w:fontKey="{F56E7046-59E1-457D-A9BD-FBF8748A7A02}"/>
    <w:embedBold r:id="rId3" w:fontKey="{2FE34124-3680-4FDA-895E-0C9D20DB4EF7}"/>
    <w:embedItalic r:id="rId4" w:fontKey="{3EF9BA51-E3A2-40D9-973C-49EC9DFC024D}"/>
    <w:embedBoldItalic r:id="rId5" w:fontKey="{BE0DA33C-6FD1-4B7D-AC61-4F00B7551D40}"/>
  </w:font>
  <w:font w:name="Courier New">
    <w:panose1 w:val="02070309020205020404"/>
    <w:charset w:val="00"/>
    <w:family w:val="modern"/>
    <w:pitch w:val="fixed"/>
    <w:sig w:usb0="E0002EFF" w:usb1="C0007843" w:usb2="00000009" w:usb3="00000000" w:csb0="000001FF" w:csb1="00000000"/>
    <w:embedRegular r:id="rId6" w:fontKey="{98C782A3-368E-4C14-8358-FA2CDA2025AC}"/>
  </w:font>
  <w:font w:name="Wingdings">
    <w:panose1 w:val="05000000000000000000"/>
    <w:charset w:val="02"/>
    <w:family w:val="auto"/>
    <w:pitch w:val="variable"/>
    <w:sig w:usb0="00000000" w:usb1="10000000" w:usb2="00000000" w:usb3="00000000" w:csb0="80000000" w:csb1="00000000"/>
    <w:embedRegular r:id="rId7" w:fontKey="{72FD8DCC-4AE0-4B05-B442-9C452FCA5AAA}"/>
  </w:font>
  <w:font w:name="Calibri">
    <w:panose1 w:val="020F0502020204030204"/>
    <w:charset w:val="00"/>
    <w:family w:val="swiss"/>
    <w:pitch w:val="variable"/>
    <w:sig w:usb0="E4002EFF" w:usb1="C200247B" w:usb2="00000009" w:usb3="00000000" w:csb0="000001FF" w:csb1="00000000"/>
    <w:embedRegular r:id="rId8" w:fontKey="{1F7F4D97-06F5-40BD-AF51-BBFDB6CF0C1D}"/>
    <w:embedBold r:id="rId9" w:fontKey="{E89E7E7F-C7C4-4EC2-89FB-55765DC8C9E8}"/>
    <w:embedItalic r:id="rId10" w:fontKey="{541EAC52-49E1-41A8-ACE2-CC60D11440BF}"/>
    <w:embedBoldItalic r:id="rId11" w:fontKey="{C1D4A05A-2330-444B-AC85-A1FDB09D4D13}"/>
  </w:font>
  <w:font w:name="Georgia">
    <w:altName w:val="Georgia"/>
    <w:panose1 w:val="02040502050405020303"/>
    <w:charset w:val="00"/>
    <w:family w:val="roman"/>
    <w:pitch w:val="variable"/>
    <w:sig w:usb0="00000287" w:usb1="00000000" w:usb2="00000000" w:usb3="00000000" w:csb0="0000009F" w:csb1="00000000"/>
    <w:embedRegular r:id="rId12" w:fontKey="{B7B94EE0-6F28-4A9A-BBC8-67CD2149DEBF}"/>
    <w:embedBold r:id="rId13" w:fontKey="{0E116207-2AAD-451C-A6BF-D87DF7C237EA}"/>
    <w:embedItalic r:id="rId14" w:fontKey="{B859FBE3-5B07-42D6-AE29-2B0C1393857E}"/>
    <w:embedBoldItalic r:id="rId15" w:fontKey="{17EECEDA-A160-44DD-BCAB-B0A3C5085364}"/>
  </w:font>
  <w:font w:name="Britannic Bold">
    <w:panose1 w:val="020B0903060703020204"/>
    <w:charset w:val="00"/>
    <w:family w:val="swiss"/>
    <w:pitch w:val="variable"/>
    <w:sig w:usb0="00000003" w:usb1="00000000" w:usb2="00000000" w:usb3="00000000" w:csb0="00000001" w:csb1="00000000"/>
    <w:embedRegular r:id="rId16" w:fontKey="{0DE7F49C-B3E9-45B6-9BA0-94B8D706C197}"/>
    <w:embedBold r:id="rId17" w:fontKey="{C2798CB1-7104-422D-947F-A39D4D838CC5}"/>
  </w:font>
  <w:font w:name="Cambria">
    <w:panose1 w:val="02040503050406030204"/>
    <w:charset w:val="00"/>
    <w:family w:val="roman"/>
    <w:pitch w:val="variable"/>
    <w:sig w:usb0="E00006FF" w:usb1="420024FF" w:usb2="02000000" w:usb3="00000000" w:csb0="0000019F" w:csb1="00000000"/>
    <w:embedRegular r:id="rId18" w:fontKey="{D54E950D-FE10-4CC0-AE69-62E12A1B82F0}"/>
    <w:embedBold r:id="rId19" w:fontKey="{92D38BCD-4684-446E-AB2B-C84BED0E27AF}"/>
    <w:embedItalic r:id="rId20" w:fontKey="{4E3AAC8F-E72B-4B95-95BA-F3627A8F3240}"/>
  </w:font>
  <w:font w:name="Times">
    <w:panose1 w:val="02020603050405020304"/>
    <w:charset w:val="00"/>
    <w:family w:val="roman"/>
    <w:pitch w:val="variable"/>
    <w:sig w:usb0="E0002EFF" w:usb1="C000785B" w:usb2="00000009" w:usb3="00000000" w:csb0="000001FF" w:csb1="00000000"/>
    <w:embedRegular r:id="rId21" w:fontKey="{5AC37508-99F1-490E-BB4C-716571BA0DD2}"/>
  </w:font>
  <w:font w:name="DejaVu Sans">
    <w:altName w:val="Times New Roman"/>
    <w:charset w:val="00"/>
    <w:family w:val="roman"/>
    <w:pitch w:val="variable"/>
  </w:font>
  <w:font w:name="Nimbus Sans L">
    <w:altName w:val="Arial"/>
    <w:charset w:val="00"/>
    <w:family w:val="swiss"/>
    <w:pitch w:val="variable"/>
  </w:font>
  <w:font w:name="Tahoma">
    <w:panose1 w:val="020B0604030504040204"/>
    <w:charset w:val="00"/>
    <w:family w:val="swiss"/>
    <w:pitch w:val="variable"/>
    <w:sig w:usb0="E1002EFF" w:usb1="C000605B" w:usb2="00000029" w:usb3="00000000" w:csb0="000101FF" w:csb1="00000000"/>
    <w:embedRegular r:id="rId22" w:fontKey="{9CB8CEA3-8B02-4FAD-89C9-0F8910951688}"/>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EFF" w:usb1="C000785B" w:usb2="00000009" w:usb3="00000000" w:csb0="000001FF" w:csb1="00000000"/>
    <w:embedRegular r:id="rId23" w:fontKey="{D9585F06-2848-4E66-9136-1E18BFE83937}"/>
  </w:font>
  <w:font w:name="Segoe UI">
    <w:panose1 w:val="020B0502040204020203"/>
    <w:charset w:val="00"/>
    <w:family w:val="swiss"/>
    <w:pitch w:val="variable"/>
    <w:sig w:usb0="E4002EFF" w:usb1="C000E47F" w:usb2="00000009" w:usb3="00000000" w:csb0="000001FF" w:csb1="00000000"/>
    <w:embedRegular r:id="rId24" w:fontKey="{5853A830-5F94-40C3-9A88-D3CA54DBC745}"/>
  </w:font>
  <w:font w:name="Consolas">
    <w:panose1 w:val="020B0609020204030204"/>
    <w:charset w:val="00"/>
    <w:family w:val="modern"/>
    <w:pitch w:val="fixed"/>
    <w:sig w:usb0="E00006FF" w:usb1="0000FCFF" w:usb2="00000001" w:usb3="00000000" w:csb0="0000019F" w:csb1="00000000"/>
    <w:embedRegular r:id="rId25" w:fontKey="{F07B8D64-75F4-4618-934F-A3FBD2193F11}"/>
  </w:font>
  <w:font w:name="Monotype Corsiva">
    <w:panose1 w:val="03010101010201010101"/>
    <w:charset w:val="00"/>
    <w:family w:val="script"/>
    <w:pitch w:val="variable"/>
    <w:sig w:usb0="00000287" w:usb1="00000000" w:usb2="00000000" w:usb3="00000000" w:csb0="0000009F" w:csb1="00000000"/>
    <w:embedRegular r:id="rId26" w:fontKey="{B5D19CC3-E55E-4322-B84B-107014CC0FE9}"/>
  </w:font>
  <w:font w:name="Aptos">
    <w:charset w:val="00"/>
    <w:family w:val="swiss"/>
    <w:pitch w:val="variable"/>
    <w:sig w:usb0="20000287" w:usb1="00000003" w:usb2="00000000" w:usb3="00000000" w:csb0="0000019F" w:csb1="00000000"/>
    <w:embedRegular r:id="rId27" w:fontKey="{1DE8B7B8-B902-4008-BE39-0FF3D6CB0DA6}"/>
    <w:embedBold r:id="rId28" w:fontKey="{FCB1BB13-43C9-469C-A2FB-0CF89E6D7214}"/>
  </w:font>
  <w:font w:name="Georgia Pro">
    <w:charset w:val="00"/>
    <w:family w:val="roman"/>
    <w:pitch w:val="variable"/>
    <w:sig w:usb0="800002AF" w:usb1="00000003" w:usb2="00000000" w:usb3="00000000" w:csb0="0000009F" w:csb1="00000000"/>
    <w:embedRegular r:id="rId29" w:fontKey="{E409557F-0334-4D77-A0EC-C8B9FF2CD49A}"/>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780C56" w14:textId="77777777" w:rsidR="00386CE7" w:rsidRPr="0002270F" w:rsidRDefault="00386CE7" w:rsidP="00E80158">
    <w:pPr>
      <w:pStyle w:val="Footer"/>
      <w:jc w:val="center"/>
      <w:rPr>
        <w:sz w:val="2"/>
        <w:szCs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3FC1BBA" w14:textId="77777777" w:rsidR="00DD695F" w:rsidRDefault="00DD695F" w:rsidP="00E80158">
      <w:r>
        <w:separator/>
      </w:r>
    </w:p>
  </w:footnote>
  <w:footnote w:type="continuationSeparator" w:id="0">
    <w:p w14:paraId="065882B2" w14:textId="77777777" w:rsidR="00DD695F" w:rsidRDefault="00DD695F" w:rsidP="00E80158">
      <w:r>
        <w:continuationSeparator/>
      </w:r>
    </w:p>
  </w:footnote>
  <w:footnote w:type="continuationNotice" w:id="1">
    <w:p w14:paraId="239C374B" w14:textId="77777777" w:rsidR="00DD695F" w:rsidRDefault="00DD695F"/>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15CC9430"/>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60BEC5C2"/>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C4580ECC"/>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06D209F4"/>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FCDAD1B4"/>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B74422D8"/>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18DC2EDE"/>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2628364E"/>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8EF4B6B0"/>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9C306C7A"/>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D1D4302"/>
    <w:multiLevelType w:val="hybridMultilevel"/>
    <w:tmpl w:val="8ED4F022"/>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35EF4B55"/>
    <w:multiLevelType w:val="hybridMultilevel"/>
    <w:tmpl w:val="A712D1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ACF6749"/>
    <w:multiLevelType w:val="multilevel"/>
    <w:tmpl w:val="745E95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4EEB4C69"/>
    <w:multiLevelType w:val="hybridMultilevel"/>
    <w:tmpl w:val="53A6A1E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E4B3551"/>
    <w:multiLevelType w:val="hybridMultilevel"/>
    <w:tmpl w:val="34A4C1B4"/>
    <w:lvl w:ilvl="0" w:tplc="D522F9A0">
      <w:start w:val="1"/>
      <w:numFmt w:val="bullet"/>
      <w:lvlText w:val=""/>
      <w:lvlJc w:val="left"/>
      <w:pPr>
        <w:ind w:left="720" w:hanging="360"/>
      </w:pPr>
      <w:rPr>
        <w:rFonts w:ascii="Wingdings" w:hAnsi="Wingdings"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48F1C7C"/>
    <w:multiLevelType w:val="hybridMultilevel"/>
    <w:tmpl w:val="C95C75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62026026">
    <w:abstractNumId w:val="14"/>
  </w:num>
  <w:num w:numId="2" w16cid:durableId="327094905">
    <w:abstractNumId w:val="15"/>
  </w:num>
  <w:num w:numId="3" w16cid:durableId="1556309543">
    <w:abstractNumId w:val="12"/>
  </w:num>
  <w:num w:numId="4" w16cid:durableId="425467050">
    <w:abstractNumId w:val="10"/>
  </w:num>
  <w:num w:numId="5" w16cid:durableId="768163985">
    <w:abstractNumId w:val="9"/>
  </w:num>
  <w:num w:numId="6" w16cid:durableId="2126658397">
    <w:abstractNumId w:val="7"/>
  </w:num>
  <w:num w:numId="7" w16cid:durableId="2012026237">
    <w:abstractNumId w:val="6"/>
  </w:num>
  <w:num w:numId="8" w16cid:durableId="740062010">
    <w:abstractNumId w:val="5"/>
  </w:num>
  <w:num w:numId="9" w16cid:durableId="1757439789">
    <w:abstractNumId w:val="4"/>
  </w:num>
  <w:num w:numId="10" w16cid:durableId="1191994209">
    <w:abstractNumId w:val="8"/>
  </w:num>
  <w:num w:numId="11" w16cid:durableId="2076850439">
    <w:abstractNumId w:val="3"/>
  </w:num>
  <w:num w:numId="12" w16cid:durableId="621114041">
    <w:abstractNumId w:val="2"/>
  </w:num>
  <w:num w:numId="13" w16cid:durableId="1214461309">
    <w:abstractNumId w:val="1"/>
  </w:num>
  <w:num w:numId="14" w16cid:durableId="859707449">
    <w:abstractNumId w:val="0"/>
  </w:num>
  <w:num w:numId="15" w16cid:durableId="849684695">
    <w:abstractNumId w:val="13"/>
  </w:num>
  <w:num w:numId="16" w16cid:durableId="2133818050">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displayBackgroundShape/>
  <w:embedTrueTypeFonts/>
  <w:embedSystemFonts/>
  <w:proofState w:spelling="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bookFoldPrinting/>
  <w:characterSpacingControl w:val="doNotCompress"/>
  <w:hdrShapeDefaults>
    <o:shapedefaults v:ext="edit" spidmax="2050">
      <o:colormru v:ext="edit" colors="#9cf,#ccf,#fc9,red,#fc6,#fff2e5,#ff9"/>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C71E8"/>
    <w:rsid w:val="000002D7"/>
    <w:rsid w:val="00000F38"/>
    <w:rsid w:val="00001184"/>
    <w:rsid w:val="000017ED"/>
    <w:rsid w:val="0000233D"/>
    <w:rsid w:val="0000264B"/>
    <w:rsid w:val="000027E0"/>
    <w:rsid w:val="0000306F"/>
    <w:rsid w:val="000047AA"/>
    <w:rsid w:val="00004AA8"/>
    <w:rsid w:val="00004E2C"/>
    <w:rsid w:val="00004E89"/>
    <w:rsid w:val="00007317"/>
    <w:rsid w:val="0001047F"/>
    <w:rsid w:val="00011B26"/>
    <w:rsid w:val="00013942"/>
    <w:rsid w:val="0001489C"/>
    <w:rsid w:val="00014F75"/>
    <w:rsid w:val="00015462"/>
    <w:rsid w:val="00016F53"/>
    <w:rsid w:val="00017D8B"/>
    <w:rsid w:val="00021E82"/>
    <w:rsid w:val="0002270F"/>
    <w:rsid w:val="00022A44"/>
    <w:rsid w:val="00025726"/>
    <w:rsid w:val="00025FDA"/>
    <w:rsid w:val="00026494"/>
    <w:rsid w:val="00030265"/>
    <w:rsid w:val="00030380"/>
    <w:rsid w:val="0003192C"/>
    <w:rsid w:val="0003232C"/>
    <w:rsid w:val="00032C16"/>
    <w:rsid w:val="00033135"/>
    <w:rsid w:val="00033AD7"/>
    <w:rsid w:val="00033DC6"/>
    <w:rsid w:val="000347F6"/>
    <w:rsid w:val="0003663F"/>
    <w:rsid w:val="000404F3"/>
    <w:rsid w:val="00040810"/>
    <w:rsid w:val="00040C78"/>
    <w:rsid w:val="00042A19"/>
    <w:rsid w:val="00043DF4"/>
    <w:rsid w:val="00045F9A"/>
    <w:rsid w:val="00046833"/>
    <w:rsid w:val="00046A89"/>
    <w:rsid w:val="00047DA3"/>
    <w:rsid w:val="000502E4"/>
    <w:rsid w:val="000509F7"/>
    <w:rsid w:val="0005189C"/>
    <w:rsid w:val="00052ECF"/>
    <w:rsid w:val="00052F6E"/>
    <w:rsid w:val="00053C56"/>
    <w:rsid w:val="00054434"/>
    <w:rsid w:val="0005450A"/>
    <w:rsid w:val="00054DC1"/>
    <w:rsid w:val="00056415"/>
    <w:rsid w:val="0006016C"/>
    <w:rsid w:val="000603DA"/>
    <w:rsid w:val="00060946"/>
    <w:rsid w:val="00062471"/>
    <w:rsid w:val="00062BD8"/>
    <w:rsid w:val="00063552"/>
    <w:rsid w:val="00063842"/>
    <w:rsid w:val="00063C0E"/>
    <w:rsid w:val="00065610"/>
    <w:rsid w:val="0006786C"/>
    <w:rsid w:val="00070271"/>
    <w:rsid w:val="000717EB"/>
    <w:rsid w:val="00072003"/>
    <w:rsid w:val="00073D72"/>
    <w:rsid w:val="00074037"/>
    <w:rsid w:val="00074C8F"/>
    <w:rsid w:val="000763B5"/>
    <w:rsid w:val="00080652"/>
    <w:rsid w:val="00080792"/>
    <w:rsid w:val="000809E5"/>
    <w:rsid w:val="00080D73"/>
    <w:rsid w:val="00081C25"/>
    <w:rsid w:val="00081D4C"/>
    <w:rsid w:val="00082634"/>
    <w:rsid w:val="00082DCA"/>
    <w:rsid w:val="000848FE"/>
    <w:rsid w:val="0008502F"/>
    <w:rsid w:val="00086303"/>
    <w:rsid w:val="0008680C"/>
    <w:rsid w:val="0009046D"/>
    <w:rsid w:val="00090E85"/>
    <w:rsid w:val="000912E1"/>
    <w:rsid w:val="00091DAD"/>
    <w:rsid w:val="00093BFB"/>
    <w:rsid w:val="00094D2F"/>
    <w:rsid w:val="00094E30"/>
    <w:rsid w:val="00095832"/>
    <w:rsid w:val="0009737D"/>
    <w:rsid w:val="000977BF"/>
    <w:rsid w:val="000978BE"/>
    <w:rsid w:val="00097E1F"/>
    <w:rsid w:val="000A0368"/>
    <w:rsid w:val="000A09A3"/>
    <w:rsid w:val="000A0F55"/>
    <w:rsid w:val="000A1DCB"/>
    <w:rsid w:val="000A226D"/>
    <w:rsid w:val="000A355A"/>
    <w:rsid w:val="000A3928"/>
    <w:rsid w:val="000A3BB4"/>
    <w:rsid w:val="000A4922"/>
    <w:rsid w:val="000A5661"/>
    <w:rsid w:val="000A5BC0"/>
    <w:rsid w:val="000A60A3"/>
    <w:rsid w:val="000A7317"/>
    <w:rsid w:val="000A7E76"/>
    <w:rsid w:val="000B0242"/>
    <w:rsid w:val="000B049F"/>
    <w:rsid w:val="000B1152"/>
    <w:rsid w:val="000B2932"/>
    <w:rsid w:val="000B2E36"/>
    <w:rsid w:val="000B3120"/>
    <w:rsid w:val="000B48EE"/>
    <w:rsid w:val="000B4ED7"/>
    <w:rsid w:val="000B5BB9"/>
    <w:rsid w:val="000B63C2"/>
    <w:rsid w:val="000B6682"/>
    <w:rsid w:val="000B69F3"/>
    <w:rsid w:val="000B7291"/>
    <w:rsid w:val="000B7C5D"/>
    <w:rsid w:val="000B7D09"/>
    <w:rsid w:val="000C0272"/>
    <w:rsid w:val="000C1750"/>
    <w:rsid w:val="000C1DDA"/>
    <w:rsid w:val="000C3982"/>
    <w:rsid w:val="000C4C4A"/>
    <w:rsid w:val="000C5EFC"/>
    <w:rsid w:val="000C769E"/>
    <w:rsid w:val="000C7A0D"/>
    <w:rsid w:val="000D0FBD"/>
    <w:rsid w:val="000D1008"/>
    <w:rsid w:val="000D1E3B"/>
    <w:rsid w:val="000D23C2"/>
    <w:rsid w:val="000D2BD2"/>
    <w:rsid w:val="000D31B9"/>
    <w:rsid w:val="000D32DD"/>
    <w:rsid w:val="000D3AC4"/>
    <w:rsid w:val="000D4174"/>
    <w:rsid w:val="000D4E86"/>
    <w:rsid w:val="000D5584"/>
    <w:rsid w:val="000D5AEC"/>
    <w:rsid w:val="000D5EA3"/>
    <w:rsid w:val="000D634B"/>
    <w:rsid w:val="000E0239"/>
    <w:rsid w:val="000E1336"/>
    <w:rsid w:val="000E1841"/>
    <w:rsid w:val="000E1BF9"/>
    <w:rsid w:val="000E1D00"/>
    <w:rsid w:val="000E2F03"/>
    <w:rsid w:val="000E3822"/>
    <w:rsid w:val="000E3FD6"/>
    <w:rsid w:val="000E56AA"/>
    <w:rsid w:val="000E5DE5"/>
    <w:rsid w:val="000E6550"/>
    <w:rsid w:val="000F0E07"/>
    <w:rsid w:val="000F4BB8"/>
    <w:rsid w:val="000F4E4D"/>
    <w:rsid w:val="000F4FE2"/>
    <w:rsid w:val="000F5F67"/>
    <w:rsid w:val="000F7341"/>
    <w:rsid w:val="001011BD"/>
    <w:rsid w:val="001027E0"/>
    <w:rsid w:val="00103D34"/>
    <w:rsid w:val="00104329"/>
    <w:rsid w:val="001043B1"/>
    <w:rsid w:val="00104424"/>
    <w:rsid w:val="0010452D"/>
    <w:rsid w:val="00104A0D"/>
    <w:rsid w:val="00104D81"/>
    <w:rsid w:val="0010584C"/>
    <w:rsid w:val="001059DE"/>
    <w:rsid w:val="00106793"/>
    <w:rsid w:val="00106EF5"/>
    <w:rsid w:val="001114C5"/>
    <w:rsid w:val="001119AA"/>
    <w:rsid w:val="00111C37"/>
    <w:rsid w:val="001121DB"/>
    <w:rsid w:val="00113421"/>
    <w:rsid w:val="00113659"/>
    <w:rsid w:val="00113F6E"/>
    <w:rsid w:val="0011657E"/>
    <w:rsid w:val="00116AB6"/>
    <w:rsid w:val="001174F6"/>
    <w:rsid w:val="0012329E"/>
    <w:rsid w:val="00123F0F"/>
    <w:rsid w:val="00124B99"/>
    <w:rsid w:val="00125172"/>
    <w:rsid w:val="0012534E"/>
    <w:rsid w:val="00125C55"/>
    <w:rsid w:val="00130A14"/>
    <w:rsid w:val="00133170"/>
    <w:rsid w:val="001332F9"/>
    <w:rsid w:val="00133A0A"/>
    <w:rsid w:val="00133C78"/>
    <w:rsid w:val="0013448A"/>
    <w:rsid w:val="00134C9D"/>
    <w:rsid w:val="00134F8D"/>
    <w:rsid w:val="00135B9F"/>
    <w:rsid w:val="00135F78"/>
    <w:rsid w:val="00137B12"/>
    <w:rsid w:val="00137FEC"/>
    <w:rsid w:val="00142DB0"/>
    <w:rsid w:val="00143926"/>
    <w:rsid w:val="0014574E"/>
    <w:rsid w:val="00146CD0"/>
    <w:rsid w:val="00147CEC"/>
    <w:rsid w:val="00147D2B"/>
    <w:rsid w:val="00150C9E"/>
    <w:rsid w:val="001520E7"/>
    <w:rsid w:val="00153279"/>
    <w:rsid w:val="0015437F"/>
    <w:rsid w:val="001546D8"/>
    <w:rsid w:val="00154FE5"/>
    <w:rsid w:val="00155EFA"/>
    <w:rsid w:val="00156D4A"/>
    <w:rsid w:val="00156DEC"/>
    <w:rsid w:val="00156F47"/>
    <w:rsid w:val="00157A44"/>
    <w:rsid w:val="00160770"/>
    <w:rsid w:val="00160A8A"/>
    <w:rsid w:val="00160EEA"/>
    <w:rsid w:val="00160FF1"/>
    <w:rsid w:val="00161427"/>
    <w:rsid w:val="001637B5"/>
    <w:rsid w:val="00163C1F"/>
    <w:rsid w:val="00164310"/>
    <w:rsid w:val="001646F3"/>
    <w:rsid w:val="00164821"/>
    <w:rsid w:val="00164CE5"/>
    <w:rsid w:val="00164EED"/>
    <w:rsid w:val="00164FD2"/>
    <w:rsid w:val="00165056"/>
    <w:rsid w:val="00165D18"/>
    <w:rsid w:val="00166382"/>
    <w:rsid w:val="001663CF"/>
    <w:rsid w:val="0016715A"/>
    <w:rsid w:val="00167523"/>
    <w:rsid w:val="00167B12"/>
    <w:rsid w:val="00167B57"/>
    <w:rsid w:val="00167FF9"/>
    <w:rsid w:val="001703E3"/>
    <w:rsid w:val="001714AE"/>
    <w:rsid w:val="00171DF5"/>
    <w:rsid w:val="00172846"/>
    <w:rsid w:val="00172CD8"/>
    <w:rsid w:val="00174495"/>
    <w:rsid w:val="001744D7"/>
    <w:rsid w:val="001745E2"/>
    <w:rsid w:val="0017488A"/>
    <w:rsid w:val="00174DE8"/>
    <w:rsid w:val="00174EFB"/>
    <w:rsid w:val="00177A7C"/>
    <w:rsid w:val="00180A31"/>
    <w:rsid w:val="00184177"/>
    <w:rsid w:val="00184317"/>
    <w:rsid w:val="00184999"/>
    <w:rsid w:val="001859CF"/>
    <w:rsid w:val="001859D9"/>
    <w:rsid w:val="00185C54"/>
    <w:rsid w:val="001864D5"/>
    <w:rsid w:val="0018683D"/>
    <w:rsid w:val="0019072E"/>
    <w:rsid w:val="00190D78"/>
    <w:rsid w:val="0019104D"/>
    <w:rsid w:val="001915FB"/>
    <w:rsid w:val="00192104"/>
    <w:rsid w:val="0019264A"/>
    <w:rsid w:val="00196010"/>
    <w:rsid w:val="00196811"/>
    <w:rsid w:val="00196F3C"/>
    <w:rsid w:val="001A01D8"/>
    <w:rsid w:val="001A0386"/>
    <w:rsid w:val="001A1795"/>
    <w:rsid w:val="001A18A1"/>
    <w:rsid w:val="001A28E9"/>
    <w:rsid w:val="001A4B30"/>
    <w:rsid w:val="001A7CC8"/>
    <w:rsid w:val="001B1129"/>
    <w:rsid w:val="001B1BD5"/>
    <w:rsid w:val="001B1DE4"/>
    <w:rsid w:val="001B230D"/>
    <w:rsid w:val="001B2366"/>
    <w:rsid w:val="001B2DBF"/>
    <w:rsid w:val="001B330E"/>
    <w:rsid w:val="001B3BC2"/>
    <w:rsid w:val="001B5352"/>
    <w:rsid w:val="001B56BC"/>
    <w:rsid w:val="001C00B4"/>
    <w:rsid w:val="001C1326"/>
    <w:rsid w:val="001C2033"/>
    <w:rsid w:val="001C2270"/>
    <w:rsid w:val="001C287F"/>
    <w:rsid w:val="001C4BA7"/>
    <w:rsid w:val="001C5A79"/>
    <w:rsid w:val="001C7FD0"/>
    <w:rsid w:val="001D02CA"/>
    <w:rsid w:val="001D29F9"/>
    <w:rsid w:val="001D410F"/>
    <w:rsid w:val="001D56F2"/>
    <w:rsid w:val="001D57AB"/>
    <w:rsid w:val="001D662A"/>
    <w:rsid w:val="001D716E"/>
    <w:rsid w:val="001D7E97"/>
    <w:rsid w:val="001E0060"/>
    <w:rsid w:val="001E2A07"/>
    <w:rsid w:val="001E37C3"/>
    <w:rsid w:val="001E396B"/>
    <w:rsid w:val="001E3DC0"/>
    <w:rsid w:val="001E66E3"/>
    <w:rsid w:val="001E7249"/>
    <w:rsid w:val="001E7C0C"/>
    <w:rsid w:val="001E7D12"/>
    <w:rsid w:val="001F1108"/>
    <w:rsid w:val="001F1951"/>
    <w:rsid w:val="001F2287"/>
    <w:rsid w:val="001F2B5A"/>
    <w:rsid w:val="001F3F80"/>
    <w:rsid w:val="001F435B"/>
    <w:rsid w:val="001F44C9"/>
    <w:rsid w:val="001F4951"/>
    <w:rsid w:val="001F4D35"/>
    <w:rsid w:val="001F54BB"/>
    <w:rsid w:val="001F61D3"/>
    <w:rsid w:val="001F6E92"/>
    <w:rsid w:val="001F7F7B"/>
    <w:rsid w:val="00200437"/>
    <w:rsid w:val="0020326E"/>
    <w:rsid w:val="002048E6"/>
    <w:rsid w:val="0020567C"/>
    <w:rsid w:val="00205EEB"/>
    <w:rsid w:val="00206191"/>
    <w:rsid w:val="002061E5"/>
    <w:rsid w:val="002066F2"/>
    <w:rsid w:val="00207964"/>
    <w:rsid w:val="00210BEC"/>
    <w:rsid w:val="00210F2A"/>
    <w:rsid w:val="002113BE"/>
    <w:rsid w:val="00211AFD"/>
    <w:rsid w:val="0021206B"/>
    <w:rsid w:val="00212CBF"/>
    <w:rsid w:val="00213672"/>
    <w:rsid w:val="00213893"/>
    <w:rsid w:val="002142CF"/>
    <w:rsid w:val="00215540"/>
    <w:rsid w:val="00216FC4"/>
    <w:rsid w:val="002179D1"/>
    <w:rsid w:val="0022060A"/>
    <w:rsid w:val="002206D6"/>
    <w:rsid w:val="00220D18"/>
    <w:rsid w:val="0022156D"/>
    <w:rsid w:val="00221A9C"/>
    <w:rsid w:val="002225C3"/>
    <w:rsid w:val="0022335E"/>
    <w:rsid w:val="0022339B"/>
    <w:rsid w:val="00223C57"/>
    <w:rsid w:val="002267AF"/>
    <w:rsid w:val="00226D8B"/>
    <w:rsid w:val="00227ED8"/>
    <w:rsid w:val="00231B20"/>
    <w:rsid w:val="00231E8F"/>
    <w:rsid w:val="002321A4"/>
    <w:rsid w:val="0023320A"/>
    <w:rsid w:val="00233B17"/>
    <w:rsid w:val="0023452B"/>
    <w:rsid w:val="00234A5F"/>
    <w:rsid w:val="002350B6"/>
    <w:rsid w:val="00236643"/>
    <w:rsid w:val="00236A4C"/>
    <w:rsid w:val="00240625"/>
    <w:rsid w:val="00240898"/>
    <w:rsid w:val="002417AF"/>
    <w:rsid w:val="0024270C"/>
    <w:rsid w:val="00242B1A"/>
    <w:rsid w:val="0024473B"/>
    <w:rsid w:val="00244A37"/>
    <w:rsid w:val="00244BD4"/>
    <w:rsid w:val="00244EDC"/>
    <w:rsid w:val="00245317"/>
    <w:rsid w:val="00245B41"/>
    <w:rsid w:val="00247DE7"/>
    <w:rsid w:val="00247E93"/>
    <w:rsid w:val="002509C8"/>
    <w:rsid w:val="00251F3D"/>
    <w:rsid w:val="00252320"/>
    <w:rsid w:val="00253201"/>
    <w:rsid w:val="0025626A"/>
    <w:rsid w:val="0025719F"/>
    <w:rsid w:val="002572B8"/>
    <w:rsid w:val="002601F0"/>
    <w:rsid w:val="00260C87"/>
    <w:rsid w:val="002618C6"/>
    <w:rsid w:val="00261A4D"/>
    <w:rsid w:val="00261CD6"/>
    <w:rsid w:val="00262B4E"/>
    <w:rsid w:val="00263FD1"/>
    <w:rsid w:val="002644D8"/>
    <w:rsid w:val="002654D2"/>
    <w:rsid w:val="00265B49"/>
    <w:rsid w:val="00266761"/>
    <w:rsid w:val="00266A6B"/>
    <w:rsid w:val="00266F65"/>
    <w:rsid w:val="00267DEA"/>
    <w:rsid w:val="00272493"/>
    <w:rsid w:val="00272916"/>
    <w:rsid w:val="0027331E"/>
    <w:rsid w:val="00275288"/>
    <w:rsid w:val="002755BE"/>
    <w:rsid w:val="00275CBA"/>
    <w:rsid w:val="002771CA"/>
    <w:rsid w:val="00277505"/>
    <w:rsid w:val="002776DF"/>
    <w:rsid w:val="00277847"/>
    <w:rsid w:val="00277D86"/>
    <w:rsid w:val="002807B1"/>
    <w:rsid w:val="0028273B"/>
    <w:rsid w:val="0028366B"/>
    <w:rsid w:val="00283F80"/>
    <w:rsid w:val="00284C27"/>
    <w:rsid w:val="00284F09"/>
    <w:rsid w:val="002857B8"/>
    <w:rsid w:val="00287111"/>
    <w:rsid w:val="00290868"/>
    <w:rsid w:val="00292923"/>
    <w:rsid w:val="00292AD9"/>
    <w:rsid w:val="00292EBA"/>
    <w:rsid w:val="00292EE8"/>
    <w:rsid w:val="00294E18"/>
    <w:rsid w:val="002952F8"/>
    <w:rsid w:val="002960B7"/>
    <w:rsid w:val="002963A4"/>
    <w:rsid w:val="00296BEF"/>
    <w:rsid w:val="00297595"/>
    <w:rsid w:val="002A0590"/>
    <w:rsid w:val="002A1864"/>
    <w:rsid w:val="002A1EF9"/>
    <w:rsid w:val="002A4A38"/>
    <w:rsid w:val="002A5B41"/>
    <w:rsid w:val="002B024D"/>
    <w:rsid w:val="002B05C6"/>
    <w:rsid w:val="002B064B"/>
    <w:rsid w:val="002B162C"/>
    <w:rsid w:val="002B1EDF"/>
    <w:rsid w:val="002B241F"/>
    <w:rsid w:val="002B2484"/>
    <w:rsid w:val="002B2F16"/>
    <w:rsid w:val="002B5CCF"/>
    <w:rsid w:val="002B5F0C"/>
    <w:rsid w:val="002B63E8"/>
    <w:rsid w:val="002B64B7"/>
    <w:rsid w:val="002B6EB4"/>
    <w:rsid w:val="002B73F0"/>
    <w:rsid w:val="002B7C7D"/>
    <w:rsid w:val="002C005F"/>
    <w:rsid w:val="002C1987"/>
    <w:rsid w:val="002C393F"/>
    <w:rsid w:val="002C4129"/>
    <w:rsid w:val="002C4713"/>
    <w:rsid w:val="002C49FE"/>
    <w:rsid w:val="002C62F3"/>
    <w:rsid w:val="002C79AD"/>
    <w:rsid w:val="002C7C3C"/>
    <w:rsid w:val="002D0203"/>
    <w:rsid w:val="002D1E03"/>
    <w:rsid w:val="002D1EA1"/>
    <w:rsid w:val="002D2DB5"/>
    <w:rsid w:val="002D4D9A"/>
    <w:rsid w:val="002D4E68"/>
    <w:rsid w:val="002D5A4F"/>
    <w:rsid w:val="002D6BAD"/>
    <w:rsid w:val="002D6E39"/>
    <w:rsid w:val="002D7C19"/>
    <w:rsid w:val="002E0E2C"/>
    <w:rsid w:val="002E0E38"/>
    <w:rsid w:val="002E0EB3"/>
    <w:rsid w:val="002E11E2"/>
    <w:rsid w:val="002E12F9"/>
    <w:rsid w:val="002E1F8D"/>
    <w:rsid w:val="002E2931"/>
    <w:rsid w:val="002E3936"/>
    <w:rsid w:val="002E4BA8"/>
    <w:rsid w:val="002E4D75"/>
    <w:rsid w:val="002E6202"/>
    <w:rsid w:val="002E7580"/>
    <w:rsid w:val="002F1AB1"/>
    <w:rsid w:val="002F1D94"/>
    <w:rsid w:val="002F3670"/>
    <w:rsid w:val="002F39DC"/>
    <w:rsid w:val="002F4967"/>
    <w:rsid w:val="002F554B"/>
    <w:rsid w:val="002F561E"/>
    <w:rsid w:val="002F5DC5"/>
    <w:rsid w:val="0030083F"/>
    <w:rsid w:val="00300840"/>
    <w:rsid w:val="00301A07"/>
    <w:rsid w:val="00301E39"/>
    <w:rsid w:val="00302AF0"/>
    <w:rsid w:val="00303402"/>
    <w:rsid w:val="00303ADC"/>
    <w:rsid w:val="0030441A"/>
    <w:rsid w:val="00304E1F"/>
    <w:rsid w:val="00305960"/>
    <w:rsid w:val="00305D0C"/>
    <w:rsid w:val="0030657D"/>
    <w:rsid w:val="00306B09"/>
    <w:rsid w:val="00311BAB"/>
    <w:rsid w:val="00314B02"/>
    <w:rsid w:val="0031556A"/>
    <w:rsid w:val="003166DC"/>
    <w:rsid w:val="00316C44"/>
    <w:rsid w:val="00316F14"/>
    <w:rsid w:val="0031759D"/>
    <w:rsid w:val="0031792B"/>
    <w:rsid w:val="003202E2"/>
    <w:rsid w:val="00320306"/>
    <w:rsid w:val="0032113A"/>
    <w:rsid w:val="00321E92"/>
    <w:rsid w:val="00322A5C"/>
    <w:rsid w:val="00322AD9"/>
    <w:rsid w:val="003233F4"/>
    <w:rsid w:val="003245C9"/>
    <w:rsid w:val="00326D5C"/>
    <w:rsid w:val="003316A7"/>
    <w:rsid w:val="00332351"/>
    <w:rsid w:val="0033250E"/>
    <w:rsid w:val="00333C50"/>
    <w:rsid w:val="003343F7"/>
    <w:rsid w:val="00334B3E"/>
    <w:rsid w:val="00334BDC"/>
    <w:rsid w:val="00334EA0"/>
    <w:rsid w:val="0033565B"/>
    <w:rsid w:val="003357FA"/>
    <w:rsid w:val="00336527"/>
    <w:rsid w:val="003366DF"/>
    <w:rsid w:val="00336A95"/>
    <w:rsid w:val="003376A0"/>
    <w:rsid w:val="003404E7"/>
    <w:rsid w:val="00340553"/>
    <w:rsid w:val="00340C4B"/>
    <w:rsid w:val="0034126B"/>
    <w:rsid w:val="00341F2E"/>
    <w:rsid w:val="00342339"/>
    <w:rsid w:val="003431A0"/>
    <w:rsid w:val="003432A7"/>
    <w:rsid w:val="003432AA"/>
    <w:rsid w:val="00345A88"/>
    <w:rsid w:val="00345CE0"/>
    <w:rsid w:val="00345E07"/>
    <w:rsid w:val="00347A60"/>
    <w:rsid w:val="00350270"/>
    <w:rsid w:val="0035044E"/>
    <w:rsid w:val="00351E28"/>
    <w:rsid w:val="003528E1"/>
    <w:rsid w:val="00352D6D"/>
    <w:rsid w:val="0035366A"/>
    <w:rsid w:val="00353E6A"/>
    <w:rsid w:val="00355BAC"/>
    <w:rsid w:val="00356831"/>
    <w:rsid w:val="00356834"/>
    <w:rsid w:val="00361805"/>
    <w:rsid w:val="00361CDD"/>
    <w:rsid w:val="00361DDE"/>
    <w:rsid w:val="00361EA6"/>
    <w:rsid w:val="003625C0"/>
    <w:rsid w:val="003632E6"/>
    <w:rsid w:val="00363581"/>
    <w:rsid w:val="00366146"/>
    <w:rsid w:val="00366694"/>
    <w:rsid w:val="0036670D"/>
    <w:rsid w:val="0036714E"/>
    <w:rsid w:val="003673D5"/>
    <w:rsid w:val="003700C5"/>
    <w:rsid w:val="00370ACA"/>
    <w:rsid w:val="00370B57"/>
    <w:rsid w:val="00371C65"/>
    <w:rsid w:val="00371FCB"/>
    <w:rsid w:val="003734E6"/>
    <w:rsid w:val="00374105"/>
    <w:rsid w:val="00374E83"/>
    <w:rsid w:val="00374FD5"/>
    <w:rsid w:val="00375A81"/>
    <w:rsid w:val="003769D9"/>
    <w:rsid w:val="003770B7"/>
    <w:rsid w:val="003771CD"/>
    <w:rsid w:val="00377575"/>
    <w:rsid w:val="0038004B"/>
    <w:rsid w:val="003807D0"/>
    <w:rsid w:val="00380939"/>
    <w:rsid w:val="00383976"/>
    <w:rsid w:val="00383B75"/>
    <w:rsid w:val="00384E8C"/>
    <w:rsid w:val="00385885"/>
    <w:rsid w:val="00386706"/>
    <w:rsid w:val="00386CE7"/>
    <w:rsid w:val="00386EB7"/>
    <w:rsid w:val="0038782E"/>
    <w:rsid w:val="003903D3"/>
    <w:rsid w:val="00390529"/>
    <w:rsid w:val="00390755"/>
    <w:rsid w:val="00392CCF"/>
    <w:rsid w:val="00393459"/>
    <w:rsid w:val="003936E8"/>
    <w:rsid w:val="0039423C"/>
    <w:rsid w:val="0039483E"/>
    <w:rsid w:val="00395323"/>
    <w:rsid w:val="00395830"/>
    <w:rsid w:val="00396165"/>
    <w:rsid w:val="003965B7"/>
    <w:rsid w:val="00396930"/>
    <w:rsid w:val="00396BCF"/>
    <w:rsid w:val="00396DDE"/>
    <w:rsid w:val="00397042"/>
    <w:rsid w:val="00397EBC"/>
    <w:rsid w:val="003A0FA6"/>
    <w:rsid w:val="003A1674"/>
    <w:rsid w:val="003A3BD3"/>
    <w:rsid w:val="003A4054"/>
    <w:rsid w:val="003A41DD"/>
    <w:rsid w:val="003A4E19"/>
    <w:rsid w:val="003A4FE0"/>
    <w:rsid w:val="003A5F5E"/>
    <w:rsid w:val="003A6881"/>
    <w:rsid w:val="003A6CC1"/>
    <w:rsid w:val="003A73C4"/>
    <w:rsid w:val="003A7463"/>
    <w:rsid w:val="003A7FDD"/>
    <w:rsid w:val="003B0990"/>
    <w:rsid w:val="003B152C"/>
    <w:rsid w:val="003B4293"/>
    <w:rsid w:val="003B5110"/>
    <w:rsid w:val="003B599F"/>
    <w:rsid w:val="003B70D5"/>
    <w:rsid w:val="003B7B78"/>
    <w:rsid w:val="003C145F"/>
    <w:rsid w:val="003C1EEA"/>
    <w:rsid w:val="003C1FA6"/>
    <w:rsid w:val="003C29CF"/>
    <w:rsid w:val="003C3728"/>
    <w:rsid w:val="003C376E"/>
    <w:rsid w:val="003C3ACD"/>
    <w:rsid w:val="003C4F47"/>
    <w:rsid w:val="003C64A8"/>
    <w:rsid w:val="003C6B94"/>
    <w:rsid w:val="003C71E8"/>
    <w:rsid w:val="003C720B"/>
    <w:rsid w:val="003C74B7"/>
    <w:rsid w:val="003D3AB0"/>
    <w:rsid w:val="003D3DE9"/>
    <w:rsid w:val="003E0DF0"/>
    <w:rsid w:val="003E0DFC"/>
    <w:rsid w:val="003E1AEC"/>
    <w:rsid w:val="003E26B9"/>
    <w:rsid w:val="003E29C0"/>
    <w:rsid w:val="003E5B7F"/>
    <w:rsid w:val="003E608A"/>
    <w:rsid w:val="003E7303"/>
    <w:rsid w:val="003E7C6C"/>
    <w:rsid w:val="003E7F16"/>
    <w:rsid w:val="003F1C31"/>
    <w:rsid w:val="003F1F93"/>
    <w:rsid w:val="003F30D1"/>
    <w:rsid w:val="003F3E28"/>
    <w:rsid w:val="003F5AAF"/>
    <w:rsid w:val="003F5B51"/>
    <w:rsid w:val="003F5E8B"/>
    <w:rsid w:val="003F5F0B"/>
    <w:rsid w:val="003F6D3C"/>
    <w:rsid w:val="003F747A"/>
    <w:rsid w:val="003F7623"/>
    <w:rsid w:val="0040001C"/>
    <w:rsid w:val="00400566"/>
    <w:rsid w:val="0040082D"/>
    <w:rsid w:val="00402DE6"/>
    <w:rsid w:val="00404575"/>
    <w:rsid w:val="00405598"/>
    <w:rsid w:val="004055FC"/>
    <w:rsid w:val="0040605B"/>
    <w:rsid w:val="00406071"/>
    <w:rsid w:val="00410937"/>
    <w:rsid w:val="00410F6F"/>
    <w:rsid w:val="0041136B"/>
    <w:rsid w:val="004115D6"/>
    <w:rsid w:val="00411902"/>
    <w:rsid w:val="00411C29"/>
    <w:rsid w:val="00411E2D"/>
    <w:rsid w:val="004130F8"/>
    <w:rsid w:val="00413972"/>
    <w:rsid w:val="004147EB"/>
    <w:rsid w:val="00414E5E"/>
    <w:rsid w:val="00415707"/>
    <w:rsid w:val="00415D6D"/>
    <w:rsid w:val="00415E02"/>
    <w:rsid w:val="00416ACB"/>
    <w:rsid w:val="00416EEF"/>
    <w:rsid w:val="00416FB4"/>
    <w:rsid w:val="00420652"/>
    <w:rsid w:val="00421A05"/>
    <w:rsid w:val="00422F62"/>
    <w:rsid w:val="00423B0A"/>
    <w:rsid w:val="00423B4D"/>
    <w:rsid w:val="004242A3"/>
    <w:rsid w:val="00424766"/>
    <w:rsid w:val="00425BF7"/>
    <w:rsid w:val="00425D55"/>
    <w:rsid w:val="004268F7"/>
    <w:rsid w:val="004276EB"/>
    <w:rsid w:val="00427733"/>
    <w:rsid w:val="00427DD6"/>
    <w:rsid w:val="00427F7D"/>
    <w:rsid w:val="00427FFD"/>
    <w:rsid w:val="00433E7A"/>
    <w:rsid w:val="00434997"/>
    <w:rsid w:val="004350FE"/>
    <w:rsid w:val="004355C5"/>
    <w:rsid w:val="00435620"/>
    <w:rsid w:val="00436055"/>
    <w:rsid w:val="004418DF"/>
    <w:rsid w:val="00442A84"/>
    <w:rsid w:val="004440B4"/>
    <w:rsid w:val="00444960"/>
    <w:rsid w:val="00445A51"/>
    <w:rsid w:val="00445D52"/>
    <w:rsid w:val="004462A0"/>
    <w:rsid w:val="00446446"/>
    <w:rsid w:val="0044698A"/>
    <w:rsid w:val="00447177"/>
    <w:rsid w:val="0044753C"/>
    <w:rsid w:val="00450BD2"/>
    <w:rsid w:val="004521D5"/>
    <w:rsid w:val="00454CDC"/>
    <w:rsid w:val="00455448"/>
    <w:rsid w:val="004557DB"/>
    <w:rsid w:val="004558A7"/>
    <w:rsid w:val="00455C27"/>
    <w:rsid w:val="004568C8"/>
    <w:rsid w:val="0046258B"/>
    <w:rsid w:val="004629B7"/>
    <w:rsid w:val="00462CB9"/>
    <w:rsid w:val="004632A0"/>
    <w:rsid w:val="00463975"/>
    <w:rsid w:val="00463A8C"/>
    <w:rsid w:val="00464E97"/>
    <w:rsid w:val="00465267"/>
    <w:rsid w:val="004652BE"/>
    <w:rsid w:val="00465B60"/>
    <w:rsid w:val="00466D81"/>
    <w:rsid w:val="00466D98"/>
    <w:rsid w:val="0046725E"/>
    <w:rsid w:val="00467DE6"/>
    <w:rsid w:val="00467FD7"/>
    <w:rsid w:val="004700C6"/>
    <w:rsid w:val="004700E4"/>
    <w:rsid w:val="00470129"/>
    <w:rsid w:val="00470245"/>
    <w:rsid w:val="0047272D"/>
    <w:rsid w:val="00472AEA"/>
    <w:rsid w:val="004734F9"/>
    <w:rsid w:val="00474546"/>
    <w:rsid w:val="004748F0"/>
    <w:rsid w:val="004756AF"/>
    <w:rsid w:val="00475A6E"/>
    <w:rsid w:val="00475E63"/>
    <w:rsid w:val="00476E72"/>
    <w:rsid w:val="00480187"/>
    <w:rsid w:val="00480B31"/>
    <w:rsid w:val="00480D65"/>
    <w:rsid w:val="00481D1A"/>
    <w:rsid w:val="004822F1"/>
    <w:rsid w:val="00482E72"/>
    <w:rsid w:val="00483230"/>
    <w:rsid w:val="00483443"/>
    <w:rsid w:val="0048363E"/>
    <w:rsid w:val="00483B3E"/>
    <w:rsid w:val="00486431"/>
    <w:rsid w:val="00487519"/>
    <w:rsid w:val="00487E39"/>
    <w:rsid w:val="00487E98"/>
    <w:rsid w:val="0049039D"/>
    <w:rsid w:val="00490817"/>
    <w:rsid w:val="00491055"/>
    <w:rsid w:val="004918A8"/>
    <w:rsid w:val="00491922"/>
    <w:rsid w:val="00492045"/>
    <w:rsid w:val="004927F3"/>
    <w:rsid w:val="00492BE4"/>
    <w:rsid w:val="00493D45"/>
    <w:rsid w:val="00495F7D"/>
    <w:rsid w:val="00495F7F"/>
    <w:rsid w:val="0049628B"/>
    <w:rsid w:val="0049664B"/>
    <w:rsid w:val="004966C2"/>
    <w:rsid w:val="0049705B"/>
    <w:rsid w:val="00497124"/>
    <w:rsid w:val="00497200"/>
    <w:rsid w:val="004975DF"/>
    <w:rsid w:val="004A0072"/>
    <w:rsid w:val="004A09D5"/>
    <w:rsid w:val="004A17E9"/>
    <w:rsid w:val="004A3524"/>
    <w:rsid w:val="004A4EF5"/>
    <w:rsid w:val="004A54A3"/>
    <w:rsid w:val="004A63D2"/>
    <w:rsid w:val="004A6423"/>
    <w:rsid w:val="004A6D60"/>
    <w:rsid w:val="004A7DEB"/>
    <w:rsid w:val="004B02DB"/>
    <w:rsid w:val="004B1B7E"/>
    <w:rsid w:val="004B302C"/>
    <w:rsid w:val="004B34AA"/>
    <w:rsid w:val="004B376D"/>
    <w:rsid w:val="004B3A9C"/>
    <w:rsid w:val="004B3EEA"/>
    <w:rsid w:val="004B4597"/>
    <w:rsid w:val="004B5D7E"/>
    <w:rsid w:val="004B6D44"/>
    <w:rsid w:val="004B6F1A"/>
    <w:rsid w:val="004B708F"/>
    <w:rsid w:val="004B7EC6"/>
    <w:rsid w:val="004C0A9A"/>
    <w:rsid w:val="004C0EE1"/>
    <w:rsid w:val="004C1044"/>
    <w:rsid w:val="004C1111"/>
    <w:rsid w:val="004C3304"/>
    <w:rsid w:val="004C4650"/>
    <w:rsid w:val="004C5365"/>
    <w:rsid w:val="004C55CC"/>
    <w:rsid w:val="004D1537"/>
    <w:rsid w:val="004D2699"/>
    <w:rsid w:val="004D68A6"/>
    <w:rsid w:val="004D69C9"/>
    <w:rsid w:val="004D6A3D"/>
    <w:rsid w:val="004E072C"/>
    <w:rsid w:val="004E1E43"/>
    <w:rsid w:val="004E203F"/>
    <w:rsid w:val="004E2158"/>
    <w:rsid w:val="004E24D5"/>
    <w:rsid w:val="004E2BE3"/>
    <w:rsid w:val="004E2D1E"/>
    <w:rsid w:val="004E4040"/>
    <w:rsid w:val="004E4ED3"/>
    <w:rsid w:val="004E5274"/>
    <w:rsid w:val="004E54AA"/>
    <w:rsid w:val="004E580A"/>
    <w:rsid w:val="004E5F7D"/>
    <w:rsid w:val="004E676A"/>
    <w:rsid w:val="004E7335"/>
    <w:rsid w:val="004E7928"/>
    <w:rsid w:val="004F02BA"/>
    <w:rsid w:val="004F1003"/>
    <w:rsid w:val="004F101F"/>
    <w:rsid w:val="004F26B0"/>
    <w:rsid w:val="004F2DBF"/>
    <w:rsid w:val="004F300B"/>
    <w:rsid w:val="004F63AA"/>
    <w:rsid w:val="004F77C4"/>
    <w:rsid w:val="00500357"/>
    <w:rsid w:val="0050144C"/>
    <w:rsid w:val="005020BA"/>
    <w:rsid w:val="005024BA"/>
    <w:rsid w:val="00503442"/>
    <w:rsid w:val="00503B3A"/>
    <w:rsid w:val="005049C2"/>
    <w:rsid w:val="005050C9"/>
    <w:rsid w:val="0050516F"/>
    <w:rsid w:val="0051108B"/>
    <w:rsid w:val="00511992"/>
    <w:rsid w:val="005121F4"/>
    <w:rsid w:val="005125ED"/>
    <w:rsid w:val="005127CC"/>
    <w:rsid w:val="005130B4"/>
    <w:rsid w:val="00513620"/>
    <w:rsid w:val="0051389A"/>
    <w:rsid w:val="0051487B"/>
    <w:rsid w:val="00516562"/>
    <w:rsid w:val="005166DD"/>
    <w:rsid w:val="00516CC5"/>
    <w:rsid w:val="00521D18"/>
    <w:rsid w:val="00523124"/>
    <w:rsid w:val="0052407A"/>
    <w:rsid w:val="00524621"/>
    <w:rsid w:val="005246FB"/>
    <w:rsid w:val="00524F86"/>
    <w:rsid w:val="0052512C"/>
    <w:rsid w:val="005255D4"/>
    <w:rsid w:val="00526204"/>
    <w:rsid w:val="005302CA"/>
    <w:rsid w:val="005316CF"/>
    <w:rsid w:val="00531875"/>
    <w:rsid w:val="005324BF"/>
    <w:rsid w:val="005329F6"/>
    <w:rsid w:val="00532A08"/>
    <w:rsid w:val="00532EBD"/>
    <w:rsid w:val="005330CF"/>
    <w:rsid w:val="005347F8"/>
    <w:rsid w:val="00534C07"/>
    <w:rsid w:val="00534F95"/>
    <w:rsid w:val="00536354"/>
    <w:rsid w:val="00537D51"/>
    <w:rsid w:val="00540A37"/>
    <w:rsid w:val="00541283"/>
    <w:rsid w:val="00541A8D"/>
    <w:rsid w:val="00542A21"/>
    <w:rsid w:val="00543815"/>
    <w:rsid w:val="005438D9"/>
    <w:rsid w:val="00544489"/>
    <w:rsid w:val="00545006"/>
    <w:rsid w:val="0054690F"/>
    <w:rsid w:val="005501C2"/>
    <w:rsid w:val="00550319"/>
    <w:rsid w:val="005506E5"/>
    <w:rsid w:val="00551FDA"/>
    <w:rsid w:val="00553FD0"/>
    <w:rsid w:val="00556009"/>
    <w:rsid w:val="005576D5"/>
    <w:rsid w:val="00557924"/>
    <w:rsid w:val="00557DEC"/>
    <w:rsid w:val="00557E5F"/>
    <w:rsid w:val="0056006F"/>
    <w:rsid w:val="005610AF"/>
    <w:rsid w:val="005610BD"/>
    <w:rsid w:val="00561836"/>
    <w:rsid w:val="005618B1"/>
    <w:rsid w:val="00561A8F"/>
    <w:rsid w:val="00561A94"/>
    <w:rsid w:val="00563B04"/>
    <w:rsid w:val="00563E7E"/>
    <w:rsid w:val="005646C3"/>
    <w:rsid w:val="00565058"/>
    <w:rsid w:val="00570028"/>
    <w:rsid w:val="005714C3"/>
    <w:rsid w:val="00571B4A"/>
    <w:rsid w:val="0057298D"/>
    <w:rsid w:val="00574681"/>
    <w:rsid w:val="00574D3E"/>
    <w:rsid w:val="00574F02"/>
    <w:rsid w:val="0057502C"/>
    <w:rsid w:val="00575DAA"/>
    <w:rsid w:val="005765A9"/>
    <w:rsid w:val="00577853"/>
    <w:rsid w:val="00577F5F"/>
    <w:rsid w:val="005802E6"/>
    <w:rsid w:val="005815BF"/>
    <w:rsid w:val="005821DA"/>
    <w:rsid w:val="00582EF7"/>
    <w:rsid w:val="00583FAD"/>
    <w:rsid w:val="005848E3"/>
    <w:rsid w:val="00585CFD"/>
    <w:rsid w:val="00586D69"/>
    <w:rsid w:val="00587A7A"/>
    <w:rsid w:val="00587AC7"/>
    <w:rsid w:val="005900AE"/>
    <w:rsid w:val="00590B19"/>
    <w:rsid w:val="005919CD"/>
    <w:rsid w:val="00592092"/>
    <w:rsid w:val="00593537"/>
    <w:rsid w:val="00593EAF"/>
    <w:rsid w:val="00594B12"/>
    <w:rsid w:val="00594E7F"/>
    <w:rsid w:val="00595500"/>
    <w:rsid w:val="00595F05"/>
    <w:rsid w:val="00596A7F"/>
    <w:rsid w:val="00596D4C"/>
    <w:rsid w:val="00597825"/>
    <w:rsid w:val="005A0CB5"/>
    <w:rsid w:val="005A194C"/>
    <w:rsid w:val="005A23C3"/>
    <w:rsid w:val="005A3464"/>
    <w:rsid w:val="005A434D"/>
    <w:rsid w:val="005A488E"/>
    <w:rsid w:val="005A4925"/>
    <w:rsid w:val="005A5E68"/>
    <w:rsid w:val="005A6BD1"/>
    <w:rsid w:val="005A7EF6"/>
    <w:rsid w:val="005B03DE"/>
    <w:rsid w:val="005B0E01"/>
    <w:rsid w:val="005B128A"/>
    <w:rsid w:val="005B1911"/>
    <w:rsid w:val="005B1C7C"/>
    <w:rsid w:val="005B2454"/>
    <w:rsid w:val="005B29D6"/>
    <w:rsid w:val="005B323F"/>
    <w:rsid w:val="005B325B"/>
    <w:rsid w:val="005B3907"/>
    <w:rsid w:val="005B41E8"/>
    <w:rsid w:val="005B599F"/>
    <w:rsid w:val="005B6120"/>
    <w:rsid w:val="005B662E"/>
    <w:rsid w:val="005B74F8"/>
    <w:rsid w:val="005B7A9C"/>
    <w:rsid w:val="005B7DD3"/>
    <w:rsid w:val="005B7E75"/>
    <w:rsid w:val="005B7FEE"/>
    <w:rsid w:val="005C0176"/>
    <w:rsid w:val="005C0500"/>
    <w:rsid w:val="005C104F"/>
    <w:rsid w:val="005C1539"/>
    <w:rsid w:val="005C3091"/>
    <w:rsid w:val="005C3166"/>
    <w:rsid w:val="005C39F1"/>
    <w:rsid w:val="005C53B2"/>
    <w:rsid w:val="005C7113"/>
    <w:rsid w:val="005C7395"/>
    <w:rsid w:val="005C758C"/>
    <w:rsid w:val="005D018D"/>
    <w:rsid w:val="005D04B7"/>
    <w:rsid w:val="005D097E"/>
    <w:rsid w:val="005D0B09"/>
    <w:rsid w:val="005D0E0C"/>
    <w:rsid w:val="005D22E3"/>
    <w:rsid w:val="005D4684"/>
    <w:rsid w:val="005D5601"/>
    <w:rsid w:val="005D656E"/>
    <w:rsid w:val="005D68E5"/>
    <w:rsid w:val="005E0162"/>
    <w:rsid w:val="005E2706"/>
    <w:rsid w:val="005E3447"/>
    <w:rsid w:val="005E393E"/>
    <w:rsid w:val="005E4344"/>
    <w:rsid w:val="005E4AB4"/>
    <w:rsid w:val="005E529A"/>
    <w:rsid w:val="005E58E4"/>
    <w:rsid w:val="005E5D7C"/>
    <w:rsid w:val="005E7121"/>
    <w:rsid w:val="005F03C3"/>
    <w:rsid w:val="005F1144"/>
    <w:rsid w:val="005F27CC"/>
    <w:rsid w:val="005F27D6"/>
    <w:rsid w:val="005F6545"/>
    <w:rsid w:val="00600249"/>
    <w:rsid w:val="00602526"/>
    <w:rsid w:val="006048C8"/>
    <w:rsid w:val="00605035"/>
    <w:rsid w:val="00605427"/>
    <w:rsid w:val="00607913"/>
    <w:rsid w:val="00607937"/>
    <w:rsid w:val="00611468"/>
    <w:rsid w:val="00611868"/>
    <w:rsid w:val="00614391"/>
    <w:rsid w:val="00614AF5"/>
    <w:rsid w:val="00614D49"/>
    <w:rsid w:val="00615A29"/>
    <w:rsid w:val="00616213"/>
    <w:rsid w:val="00616FDD"/>
    <w:rsid w:val="0061714A"/>
    <w:rsid w:val="0062116A"/>
    <w:rsid w:val="006220A1"/>
    <w:rsid w:val="00622332"/>
    <w:rsid w:val="00622667"/>
    <w:rsid w:val="00622B0D"/>
    <w:rsid w:val="00623920"/>
    <w:rsid w:val="00624278"/>
    <w:rsid w:val="006248F1"/>
    <w:rsid w:val="00625A9F"/>
    <w:rsid w:val="00625F0C"/>
    <w:rsid w:val="00626CC5"/>
    <w:rsid w:val="00627722"/>
    <w:rsid w:val="0063103F"/>
    <w:rsid w:val="00631745"/>
    <w:rsid w:val="00631F15"/>
    <w:rsid w:val="00633043"/>
    <w:rsid w:val="0063456E"/>
    <w:rsid w:val="00636F6D"/>
    <w:rsid w:val="00637136"/>
    <w:rsid w:val="00637D74"/>
    <w:rsid w:val="00640948"/>
    <w:rsid w:val="00643A9F"/>
    <w:rsid w:val="00644078"/>
    <w:rsid w:val="00644CE7"/>
    <w:rsid w:val="00646AA2"/>
    <w:rsid w:val="00647DD0"/>
    <w:rsid w:val="00647E42"/>
    <w:rsid w:val="00647E5C"/>
    <w:rsid w:val="00650A49"/>
    <w:rsid w:val="0065171A"/>
    <w:rsid w:val="00651A9D"/>
    <w:rsid w:val="00651D14"/>
    <w:rsid w:val="006548B7"/>
    <w:rsid w:val="00654A24"/>
    <w:rsid w:val="006555F3"/>
    <w:rsid w:val="00655A2B"/>
    <w:rsid w:val="00656219"/>
    <w:rsid w:val="006574EC"/>
    <w:rsid w:val="00657593"/>
    <w:rsid w:val="00657F77"/>
    <w:rsid w:val="006625DF"/>
    <w:rsid w:val="0066295B"/>
    <w:rsid w:val="00662B60"/>
    <w:rsid w:val="006636D7"/>
    <w:rsid w:val="00663B74"/>
    <w:rsid w:val="00664080"/>
    <w:rsid w:val="006642F3"/>
    <w:rsid w:val="00664A92"/>
    <w:rsid w:val="00666391"/>
    <w:rsid w:val="00666C72"/>
    <w:rsid w:val="00667A39"/>
    <w:rsid w:val="00667BFE"/>
    <w:rsid w:val="00670A31"/>
    <w:rsid w:val="00670F65"/>
    <w:rsid w:val="0067150F"/>
    <w:rsid w:val="00671F70"/>
    <w:rsid w:val="006763C3"/>
    <w:rsid w:val="00676BF2"/>
    <w:rsid w:val="00677608"/>
    <w:rsid w:val="0068024E"/>
    <w:rsid w:val="00680DBA"/>
    <w:rsid w:val="0068249B"/>
    <w:rsid w:val="0068335D"/>
    <w:rsid w:val="0068426A"/>
    <w:rsid w:val="00685E22"/>
    <w:rsid w:val="0069072E"/>
    <w:rsid w:val="00690ED6"/>
    <w:rsid w:val="00690F20"/>
    <w:rsid w:val="00691F5B"/>
    <w:rsid w:val="0069263C"/>
    <w:rsid w:val="00692D04"/>
    <w:rsid w:val="00693718"/>
    <w:rsid w:val="0069424B"/>
    <w:rsid w:val="006959C3"/>
    <w:rsid w:val="006961C4"/>
    <w:rsid w:val="006971B5"/>
    <w:rsid w:val="00697B42"/>
    <w:rsid w:val="006A2799"/>
    <w:rsid w:val="006A310B"/>
    <w:rsid w:val="006A3461"/>
    <w:rsid w:val="006A52C2"/>
    <w:rsid w:val="006A5A8A"/>
    <w:rsid w:val="006A61EC"/>
    <w:rsid w:val="006A6D07"/>
    <w:rsid w:val="006A7F18"/>
    <w:rsid w:val="006B119C"/>
    <w:rsid w:val="006B1C11"/>
    <w:rsid w:val="006B2645"/>
    <w:rsid w:val="006B2EF6"/>
    <w:rsid w:val="006B384F"/>
    <w:rsid w:val="006B3C27"/>
    <w:rsid w:val="006B4111"/>
    <w:rsid w:val="006B6F1C"/>
    <w:rsid w:val="006B7088"/>
    <w:rsid w:val="006B71AD"/>
    <w:rsid w:val="006B71F7"/>
    <w:rsid w:val="006B74D6"/>
    <w:rsid w:val="006B76F6"/>
    <w:rsid w:val="006C00A8"/>
    <w:rsid w:val="006C1AE1"/>
    <w:rsid w:val="006C2784"/>
    <w:rsid w:val="006C2FDC"/>
    <w:rsid w:val="006C339F"/>
    <w:rsid w:val="006C3C4A"/>
    <w:rsid w:val="006C58AE"/>
    <w:rsid w:val="006C5B67"/>
    <w:rsid w:val="006C6183"/>
    <w:rsid w:val="006C6ED3"/>
    <w:rsid w:val="006D2CA9"/>
    <w:rsid w:val="006D2F66"/>
    <w:rsid w:val="006D314A"/>
    <w:rsid w:val="006D339D"/>
    <w:rsid w:val="006D4379"/>
    <w:rsid w:val="006D4B41"/>
    <w:rsid w:val="006D6296"/>
    <w:rsid w:val="006D64ED"/>
    <w:rsid w:val="006D6C41"/>
    <w:rsid w:val="006D6D0D"/>
    <w:rsid w:val="006D7258"/>
    <w:rsid w:val="006E0067"/>
    <w:rsid w:val="006E04CB"/>
    <w:rsid w:val="006E0505"/>
    <w:rsid w:val="006E0B65"/>
    <w:rsid w:val="006E13B1"/>
    <w:rsid w:val="006E1547"/>
    <w:rsid w:val="006E2D95"/>
    <w:rsid w:val="006E30CD"/>
    <w:rsid w:val="006E41E6"/>
    <w:rsid w:val="006E48A8"/>
    <w:rsid w:val="006E4FA6"/>
    <w:rsid w:val="006E51DB"/>
    <w:rsid w:val="006E58B1"/>
    <w:rsid w:val="006E5A55"/>
    <w:rsid w:val="006E69FB"/>
    <w:rsid w:val="006E6D9B"/>
    <w:rsid w:val="006E74BE"/>
    <w:rsid w:val="006E76F5"/>
    <w:rsid w:val="006F10CE"/>
    <w:rsid w:val="006F15E9"/>
    <w:rsid w:val="006F18DC"/>
    <w:rsid w:val="006F1CB5"/>
    <w:rsid w:val="006F2051"/>
    <w:rsid w:val="006F283E"/>
    <w:rsid w:val="006F35EB"/>
    <w:rsid w:val="006F4A5B"/>
    <w:rsid w:val="006F4BA8"/>
    <w:rsid w:val="006F51AA"/>
    <w:rsid w:val="006F5DE1"/>
    <w:rsid w:val="006F6D27"/>
    <w:rsid w:val="006F72FD"/>
    <w:rsid w:val="006F7525"/>
    <w:rsid w:val="006F78D1"/>
    <w:rsid w:val="00701236"/>
    <w:rsid w:val="00701A7E"/>
    <w:rsid w:val="00702B3A"/>
    <w:rsid w:val="007030C6"/>
    <w:rsid w:val="0070326A"/>
    <w:rsid w:val="00703C22"/>
    <w:rsid w:val="00704C09"/>
    <w:rsid w:val="00704E58"/>
    <w:rsid w:val="00706F04"/>
    <w:rsid w:val="00706F1A"/>
    <w:rsid w:val="00707477"/>
    <w:rsid w:val="00710085"/>
    <w:rsid w:val="00711DF4"/>
    <w:rsid w:val="00711EAE"/>
    <w:rsid w:val="0071275C"/>
    <w:rsid w:val="007133D1"/>
    <w:rsid w:val="0071377E"/>
    <w:rsid w:val="00714344"/>
    <w:rsid w:val="00716DAA"/>
    <w:rsid w:val="00717E96"/>
    <w:rsid w:val="0072087E"/>
    <w:rsid w:val="00720C72"/>
    <w:rsid w:val="00720EB5"/>
    <w:rsid w:val="007214B9"/>
    <w:rsid w:val="007229C5"/>
    <w:rsid w:val="00722A69"/>
    <w:rsid w:val="00722C8F"/>
    <w:rsid w:val="00723C26"/>
    <w:rsid w:val="00723E58"/>
    <w:rsid w:val="00723ECC"/>
    <w:rsid w:val="00723EFB"/>
    <w:rsid w:val="00724030"/>
    <w:rsid w:val="007259EB"/>
    <w:rsid w:val="00725BE7"/>
    <w:rsid w:val="0072641C"/>
    <w:rsid w:val="00726816"/>
    <w:rsid w:val="00727455"/>
    <w:rsid w:val="00730E67"/>
    <w:rsid w:val="007318D0"/>
    <w:rsid w:val="00732DB2"/>
    <w:rsid w:val="00733EE0"/>
    <w:rsid w:val="00734263"/>
    <w:rsid w:val="00735A22"/>
    <w:rsid w:val="00735F42"/>
    <w:rsid w:val="00736663"/>
    <w:rsid w:val="00736853"/>
    <w:rsid w:val="00736FC6"/>
    <w:rsid w:val="0074054B"/>
    <w:rsid w:val="00741C9C"/>
    <w:rsid w:val="00744B45"/>
    <w:rsid w:val="007454BA"/>
    <w:rsid w:val="00747522"/>
    <w:rsid w:val="007514CB"/>
    <w:rsid w:val="007529C1"/>
    <w:rsid w:val="00753585"/>
    <w:rsid w:val="00753AC7"/>
    <w:rsid w:val="00754504"/>
    <w:rsid w:val="00754CFE"/>
    <w:rsid w:val="0075526C"/>
    <w:rsid w:val="00755C76"/>
    <w:rsid w:val="0075711E"/>
    <w:rsid w:val="00757389"/>
    <w:rsid w:val="0076093C"/>
    <w:rsid w:val="00760CC2"/>
    <w:rsid w:val="0076144F"/>
    <w:rsid w:val="0076374E"/>
    <w:rsid w:val="007652E6"/>
    <w:rsid w:val="00766254"/>
    <w:rsid w:val="007665BB"/>
    <w:rsid w:val="0076705B"/>
    <w:rsid w:val="00767E21"/>
    <w:rsid w:val="007708D7"/>
    <w:rsid w:val="00770B1F"/>
    <w:rsid w:val="0077237B"/>
    <w:rsid w:val="00774001"/>
    <w:rsid w:val="00774410"/>
    <w:rsid w:val="00774B72"/>
    <w:rsid w:val="00774FF9"/>
    <w:rsid w:val="00776BCC"/>
    <w:rsid w:val="007774E6"/>
    <w:rsid w:val="00777697"/>
    <w:rsid w:val="00777BD8"/>
    <w:rsid w:val="00777F9C"/>
    <w:rsid w:val="007802D6"/>
    <w:rsid w:val="00780432"/>
    <w:rsid w:val="00781CAF"/>
    <w:rsid w:val="00781FC3"/>
    <w:rsid w:val="0078225C"/>
    <w:rsid w:val="00782465"/>
    <w:rsid w:val="0078250C"/>
    <w:rsid w:val="00783C6C"/>
    <w:rsid w:val="00783E8D"/>
    <w:rsid w:val="007844EA"/>
    <w:rsid w:val="00784ABF"/>
    <w:rsid w:val="00784FE9"/>
    <w:rsid w:val="00785262"/>
    <w:rsid w:val="00785E78"/>
    <w:rsid w:val="007864E5"/>
    <w:rsid w:val="00791CB1"/>
    <w:rsid w:val="0079318E"/>
    <w:rsid w:val="0079374B"/>
    <w:rsid w:val="00793E38"/>
    <w:rsid w:val="0079467B"/>
    <w:rsid w:val="007A0990"/>
    <w:rsid w:val="007A1CB9"/>
    <w:rsid w:val="007A1E19"/>
    <w:rsid w:val="007A2B2C"/>
    <w:rsid w:val="007A3060"/>
    <w:rsid w:val="007A31B7"/>
    <w:rsid w:val="007A5012"/>
    <w:rsid w:val="007A60D9"/>
    <w:rsid w:val="007A6143"/>
    <w:rsid w:val="007A62BC"/>
    <w:rsid w:val="007A65AA"/>
    <w:rsid w:val="007A6829"/>
    <w:rsid w:val="007A7953"/>
    <w:rsid w:val="007B03D0"/>
    <w:rsid w:val="007B0CCA"/>
    <w:rsid w:val="007B1448"/>
    <w:rsid w:val="007B1963"/>
    <w:rsid w:val="007B1B66"/>
    <w:rsid w:val="007B2E87"/>
    <w:rsid w:val="007B360F"/>
    <w:rsid w:val="007B362E"/>
    <w:rsid w:val="007B6411"/>
    <w:rsid w:val="007B6B4C"/>
    <w:rsid w:val="007B7B3D"/>
    <w:rsid w:val="007B7CCE"/>
    <w:rsid w:val="007C081D"/>
    <w:rsid w:val="007C2F83"/>
    <w:rsid w:val="007C3872"/>
    <w:rsid w:val="007C52C3"/>
    <w:rsid w:val="007C5333"/>
    <w:rsid w:val="007C68E3"/>
    <w:rsid w:val="007D0408"/>
    <w:rsid w:val="007D0F0D"/>
    <w:rsid w:val="007D13F7"/>
    <w:rsid w:val="007D17E4"/>
    <w:rsid w:val="007D258B"/>
    <w:rsid w:val="007D34FC"/>
    <w:rsid w:val="007D53B3"/>
    <w:rsid w:val="007D5FD6"/>
    <w:rsid w:val="007D6143"/>
    <w:rsid w:val="007D6AA3"/>
    <w:rsid w:val="007D6BD3"/>
    <w:rsid w:val="007D7CF4"/>
    <w:rsid w:val="007E1317"/>
    <w:rsid w:val="007E1B79"/>
    <w:rsid w:val="007E2BEC"/>
    <w:rsid w:val="007E2DE3"/>
    <w:rsid w:val="007E31EE"/>
    <w:rsid w:val="007E358F"/>
    <w:rsid w:val="007E3876"/>
    <w:rsid w:val="007E4BC4"/>
    <w:rsid w:val="007E518C"/>
    <w:rsid w:val="007E59E2"/>
    <w:rsid w:val="007E6344"/>
    <w:rsid w:val="007E6649"/>
    <w:rsid w:val="007E6909"/>
    <w:rsid w:val="007E7059"/>
    <w:rsid w:val="007E7771"/>
    <w:rsid w:val="007F381C"/>
    <w:rsid w:val="007F3C60"/>
    <w:rsid w:val="007F45A5"/>
    <w:rsid w:val="007F4736"/>
    <w:rsid w:val="007F483B"/>
    <w:rsid w:val="007F523A"/>
    <w:rsid w:val="007F5707"/>
    <w:rsid w:val="007F5D11"/>
    <w:rsid w:val="007F633F"/>
    <w:rsid w:val="007F6E03"/>
    <w:rsid w:val="00800804"/>
    <w:rsid w:val="008018D6"/>
    <w:rsid w:val="00801ADF"/>
    <w:rsid w:val="00803007"/>
    <w:rsid w:val="00803642"/>
    <w:rsid w:val="00803DCA"/>
    <w:rsid w:val="008045C5"/>
    <w:rsid w:val="00806B77"/>
    <w:rsid w:val="008070DE"/>
    <w:rsid w:val="008076F6"/>
    <w:rsid w:val="00807FF9"/>
    <w:rsid w:val="008108CE"/>
    <w:rsid w:val="008129A9"/>
    <w:rsid w:val="00813344"/>
    <w:rsid w:val="00813BB2"/>
    <w:rsid w:val="00813C82"/>
    <w:rsid w:val="0081567C"/>
    <w:rsid w:val="00816900"/>
    <w:rsid w:val="00816F27"/>
    <w:rsid w:val="0082092F"/>
    <w:rsid w:val="00820C4A"/>
    <w:rsid w:val="00821FA5"/>
    <w:rsid w:val="008233A6"/>
    <w:rsid w:val="00825036"/>
    <w:rsid w:val="0082735A"/>
    <w:rsid w:val="00830865"/>
    <w:rsid w:val="00830997"/>
    <w:rsid w:val="008315FD"/>
    <w:rsid w:val="00833A01"/>
    <w:rsid w:val="00834C92"/>
    <w:rsid w:val="0083610C"/>
    <w:rsid w:val="00842138"/>
    <w:rsid w:val="0084255A"/>
    <w:rsid w:val="00842FB2"/>
    <w:rsid w:val="00844196"/>
    <w:rsid w:val="00844AAA"/>
    <w:rsid w:val="008452AC"/>
    <w:rsid w:val="0084625B"/>
    <w:rsid w:val="00846579"/>
    <w:rsid w:val="00851933"/>
    <w:rsid w:val="00851F73"/>
    <w:rsid w:val="00853056"/>
    <w:rsid w:val="0085377A"/>
    <w:rsid w:val="00854A1A"/>
    <w:rsid w:val="00855435"/>
    <w:rsid w:val="008566FD"/>
    <w:rsid w:val="0085761D"/>
    <w:rsid w:val="0085794A"/>
    <w:rsid w:val="00857F67"/>
    <w:rsid w:val="008602D8"/>
    <w:rsid w:val="008605D7"/>
    <w:rsid w:val="00860B42"/>
    <w:rsid w:val="008618AC"/>
    <w:rsid w:val="008620F3"/>
    <w:rsid w:val="008635B3"/>
    <w:rsid w:val="008646B4"/>
    <w:rsid w:val="00864CED"/>
    <w:rsid w:val="00864DF9"/>
    <w:rsid w:val="008652E8"/>
    <w:rsid w:val="008656B3"/>
    <w:rsid w:val="008675B1"/>
    <w:rsid w:val="0087003D"/>
    <w:rsid w:val="008702F2"/>
    <w:rsid w:val="0087064A"/>
    <w:rsid w:val="00870B74"/>
    <w:rsid w:val="00870F23"/>
    <w:rsid w:val="00872842"/>
    <w:rsid w:val="008741A1"/>
    <w:rsid w:val="00874EB2"/>
    <w:rsid w:val="008760C2"/>
    <w:rsid w:val="008766D3"/>
    <w:rsid w:val="00876B36"/>
    <w:rsid w:val="00877AC3"/>
    <w:rsid w:val="00877ED7"/>
    <w:rsid w:val="00881AD0"/>
    <w:rsid w:val="00882496"/>
    <w:rsid w:val="0088304E"/>
    <w:rsid w:val="0088317A"/>
    <w:rsid w:val="00885ADC"/>
    <w:rsid w:val="00886892"/>
    <w:rsid w:val="00886AB1"/>
    <w:rsid w:val="00886FF2"/>
    <w:rsid w:val="0088745E"/>
    <w:rsid w:val="00890472"/>
    <w:rsid w:val="00890C66"/>
    <w:rsid w:val="00890DB0"/>
    <w:rsid w:val="00890F7F"/>
    <w:rsid w:val="008916E1"/>
    <w:rsid w:val="0089275E"/>
    <w:rsid w:val="00892BAE"/>
    <w:rsid w:val="008934B6"/>
    <w:rsid w:val="008949C6"/>
    <w:rsid w:val="00896799"/>
    <w:rsid w:val="008A0CD4"/>
    <w:rsid w:val="008A1376"/>
    <w:rsid w:val="008A263E"/>
    <w:rsid w:val="008A491E"/>
    <w:rsid w:val="008A6778"/>
    <w:rsid w:val="008B0035"/>
    <w:rsid w:val="008B01AF"/>
    <w:rsid w:val="008B094A"/>
    <w:rsid w:val="008B1EC8"/>
    <w:rsid w:val="008B3B0A"/>
    <w:rsid w:val="008B3D42"/>
    <w:rsid w:val="008B3D59"/>
    <w:rsid w:val="008B5959"/>
    <w:rsid w:val="008B70B5"/>
    <w:rsid w:val="008B7858"/>
    <w:rsid w:val="008C0249"/>
    <w:rsid w:val="008C09F1"/>
    <w:rsid w:val="008C10EE"/>
    <w:rsid w:val="008C1486"/>
    <w:rsid w:val="008C1B46"/>
    <w:rsid w:val="008C387A"/>
    <w:rsid w:val="008C55E1"/>
    <w:rsid w:val="008C5B78"/>
    <w:rsid w:val="008C5BF6"/>
    <w:rsid w:val="008C6B59"/>
    <w:rsid w:val="008C6FBA"/>
    <w:rsid w:val="008C7DAA"/>
    <w:rsid w:val="008D071F"/>
    <w:rsid w:val="008D2D09"/>
    <w:rsid w:val="008D2D97"/>
    <w:rsid w:val="008D31A7"/>
    <w:rsid w:val="008D3696"/>
    <w:rsid w:val="008D3B70"/>
    <w:rsid w:val="008D4DE6"/>
    <w:rsid w:val="008D5F85"/>
    <w:rsid w:val="008D7BFB"/>
    <w:rsid w:val="008E1D12"/>
    <w:rsid w:val="008E23FB"/>
    <w:rsid w:val="008E2A6F"/>
    <w:rsid w:val="008E345C"/>
    <w:rsid w:val="008E3507"/>
    <w:rsid w:val="008E4827"/>
    <w:rsid w:val="008E5239"/>
    <w:rsid w:val="008E570E"/>
    <w:rsid w:val="008E5C74"/>
    <w:rsid w:val="008E65F3"/>
    <w:rsid w:val="008F0051"/>
    <w:rsid w:val="008F08BD"/>
    <w:rsid w:val="008F1141"/>
    <w:rsid w:val="008F1B03"/>
    <w:rsid w:val="008F2014"/>
    <w:rsid w:val="008F335C"/>
    <w:rsid w:val="008F4368"/>
    <w:rsid w:val="008F5706"/>
    <w:rsid w:val="00900889"/>
    <w:rsid w:val="00900DE5"/>
    <w:rsid w:val="00900E66"/>
    <w:rsid w:val="009014C2"/>
    <w:rsid w:val="00901E1A"/>
    <w:rsid w:val="00902225"/>
    <w:rsid w:val="0090311F"/>
    <w:rsid w:val="009039D1"/>
    <w:rsid w:val="009040AF"/>
    <w:rsid w:val="00904F07"/>
    <w:rsid w:val="00905369"/>
    <w:rsid w:val="0090721A"/>
    <w:rsid w:val="00907387"/>
    <w:rsid w:val="009079D7"/>
    <w:rsid w:val="00907FB7"/>
    <w:rsid w:val="00910F1F"/>
    <w:rsid w:val="009118E3"/>
    <w:rsid w:val="009118ED"/>
    <w:rsid w:val="00911E5C"/>
    <w:rsid w:val="009129E8"/>
    <w:rsid w:val="00912D9E"/>
    <w:rsid w:val="00915EF8"/>
    <w:rsid w:val="0091790D"/>
    <w:rsid w:val="00917C12"/>
    <w:rsid w:val="0092052F"/>
    <w:rsid w:val="00920869"/>
    <w:rsid w:val="00921A23"/>
    <w:rsid w:val="0092291B"/>
    <w:rsid w:val="00923B10"/>
    <w:rsid w:val="00924494"/>
    <w:rsid w:val="009267D4"/>
    <w:rsid w:val="00926921"/>
    <w:rsid w:val="00927568"/>
    <w:rsid w:val="009277B1"/>
    <w:rsid w:val="00931288"/>
    <w:rsid w:val="00932438"/>
    <w:rsid w:val="009330F5"/>
    <w:rsid w:val="009338FD"/>
    <w:rsid w:val="00934321"/>
    <w:rsid w:val="009343B6"/>
    <w:rsid w:val="0093519D"/>
    <w:rsid w:val="0093566C"/>
    <w:rsid w:val="0093654C"/>
    <w:rsid w:val="00936579"/>
    <w:rsid w:val="00937050"/>
    <w:rsid w:val="009373F4"/>
    <w:rsid w:val="009427A8"/>
    <w:rsid w:val="0094549C"/>
    <w:rsid w:val="00945B2E"/>
    <w:rsid w:val="00945E70"/>
    <w:rsid w:val="00945FB1"/>
    <w:rsid w:val="0094670B"/>
    <w:rsid w:val="00946D09"/>
    <w:rsid w:val="0094716D"/>
    <w:rsid w:val="00947710"/>
    <w:rsid w:val="009479E2"/>
    <w:rsid w:val="009508AA"/>
    <w:rsid w:val="00950DAA"/>
    <w:rsid w:val="00950E4C"/>
    <w:rsid w:val="00951BCB"/>
    <w:rsid w:val="009520DF"/>
    <w:rsid w:val="00952477"/>
    <w:rsid w:val="0095480C"/>
    <w:rsid w:val="00954D51"/>
    <w:rsid w:val="00955B4D"/>
    <w:rsid w:val="00956D77"/>
    <w:rsid w:val="00957046"/>
    <w:rsid w:val="0095710D"/>
    <w:rsid w:val="009575AF"/>
    <w:rsid w:val="00960218"/>
    <w:rsid w:val="00960D93"/>
    <w:rsid w:val="009625AB"/>
    <w:rsid w:val="00962660"/>
    <w:rsid w:val="00963B94"/>
    <w:rsid w:val="0096439A"/>
    <w:rsid w:val="009664F5"/>
    <w:rsid w:val="00966BBE"/>
    <w:rsid w:val="00967438"/>
    <w:rsid w:val="00972251"/>
    <w:rsid w:val="00972C2F"/>
    <w:rsid w:val="009736F6"/>
    <w:rsid w:val="00973ECC"/>
    <w:rsid w:val="00974278"/>
    <w:rsid w:val="009743E7"/>
    <w:rsid w:val="0097442B"/>
    <w:rsid w:val="00976A97"/>
    <w:rsid w:val="009774BB"/>
    <w:rsid w:val="0097792B"/>
    <w:rsid w:val="009779B7"/>
    <w:rsid w:val="00977DCC"/>
    <w:rsid w:val="00980037"/>
    <w:rsid w:val="00980A86"/>
    <w:rsid w:val="00980B10"/>
    <w:rsid w:val="00980B3E"/>
    <w:rsid w:val="00981437"/>
    <w:rsid w:val="00981BEC"/>
    <w:rsid w:val="00983FA0"/>
    <w:rsid w:val="00984AAA"/>
    <w:rsid w:val="0099091A"/>
    <w:rsid w:val="0099148C"/>
    <w:rsid w:val="00991D2E"/>
    <w:rsid w:val="00991E66"/>
    <w:rsid w:val="0099238F"/>
    <w:rsid w:val="0099270C"/>
    <w:rsid w:val="00993657"/>
    <w:rsid w:val="00993748"/>
    <w:rsid w:val="00996AB7"/>
    <w:rsid w:val="00996EA7"/>
    <w:rsid w:val="00997497"/>
    <w:rsid w:val="00997D46"/>
    <w:rsid w:val="009A17A9"/>
    <w:rsid w:val="009A28A1"/>
    <w:rsid w:val="009A37CC"/>
    <w:rsid w:val="009A382D"/>
    <w:rsid w:val="009A4894"/>
    <w:rsid w:val="009A4DAA"/>
    <w:rsid w:val="009A66BC"/>
    <w:rsid w:val="009A68E3"/>
    <w:rsid w:val="009A7A3E"/>
    <w:rsid w:val="009A7F26"/>
    <w:rsid w:val="009B0223"/>
    <w:rsid w:val="009B3E29"/>
    <w:rsid w:val="009B4FE9"/>
    <w:rsid w:val="009B509E"/>
    <w:rsid w:val="009B5E0E"/>
    <w:rsid w:val="009C0280"/>
    <w:rsid w:val="009C162F"/>
    <w:rsid w:val="009C1B57"/>
    <w:rsid w:val="009C361E"/>
    <w:rsid w:val="009C3BCC"/>
    <w:rsid w:val="009C3F3D"/>
    <w:rsid w:val="009C4A71"/>
    <w:rsid w:val="009C4DAA"/>
    <w:rsid w:val="009C5398"/>
    <w:rsid w:val="009C67D3"/>
    <w:rsid w:val="009C7036"/>
    <w:rsid w:val="009C7F1D"/>
    <w:rsid w:val="009D0206"/>
    <w:rsid w:val="009D1C5E"/>
    <w:rsid w:val="009D1C72"/>
    <w:rsid w:val="009D25B9"/>
    <w:rsid w:val="009D377D"/>
    <w:rsid w:val="009D476A"/>
    <w:rsid w:val="009D5B87"/>
    <w:rsid w:val="009D6EE6"/>
    <w:rsid w:val="009E0594"/>
    <w:rsid w:val="009E066A"/>
    <w:rsid w:val="009E175D"/>
    <w:rsid w:val="009E1A68"/>
    <w:rsid w:val="009E219C"/>
    <w:rsid w:val="009E24DD"/>
    <w:rsid w:val="009E2A62"/>
    <w:rsid w:val="009E4476"/>
    <w:rsid w:val="009E4FE3"/>
    <w:rsid w:val="009E59A7"/>
    <w:rsid w:val="009E66C9"/>
    <w:rsid w:val="009E733D"/>
    <w:rsid w:val="009E753C"/>
    <w:rsid w:val="009E7818"/>
    <w:rsid w:val="009F0245"/>
    <w:rsid w:val="009F0C61"/>
    <w:rsid w:val="009F2C11"/>
    <w:rsid w:val="009F2D45"/>
    <w:rsid w:val="009F38EE"/>
    <w:rsid w:val="009F38F6"/>
    <w:rsid w:val="009F3C1A"/>
    <w:rsid w:val="009F4A02"/>
    <w:rsid w:val="009F521C"/>
    <w:rsid w:val="009F533F"/>
    <w:rsid w:val="009F5F45"/>
    <w:rsid w:val="00A00D1E"/>
    <w:rsid w:val="00A01102"/>
    <w:rsid w:val="00A033F6"/>
    <w:rsid w:val="00A0454C"/>
    <w:rsid w:val="00A060C0"/>
    <w:rsid w:val="00A066B7"/>
    <w:rsid w:val="00A11AD4"/>
    <w:rsid w:val="00A123F8"/>
    <w:rsid w:val="00A1478F"/>
    <w:rsid w:val="00A151FD"/>
    <w:rsid w:val="00A17571"/>
    <w:rsid w:val="00A17D47"/>
    <w:rsid w:val="00A210AE"/>
    <w:rsid w:val="00A22D49"/>
    <w:rsid w:val="00A22DA4"/>
    <w:rsid w:val="00A22DBB"/>
    <w:rsid w:val="00A231B1"/>
    <w:rsid w:val="00A23C24"/>
    <w:rsid w:val="00A241B4"/>
    <w:rsid w:val="00A24737"/>
    <w:rsid w:val="00A25398"/>
    <w:rsid w:val="00A25771"/>
    <w:rsid w:val="00A26054"/>
    <w:rsid w:val="00A26AB0"/>
    <w:rsid w:val="00A27160"/>
    <w:rsid w:val="00A31AD0"/>
    <w:rsid w:val="00A31DD3"/>
    <w:rsid w:val="00A328E7"/>
    <w:rsid w:val="00A33123"/>
    <w:rsid w:val="00A3552C"/>
    <w:rsid w:val="00A36E6D"/>
    <w:rsid w:val="00A36F52"/>
    <w:rsid w:val="00A374FB"/>
    <w:rsid w:val="00A378F2"/>
    <w:rsid w:val="00A37F6F"/>
    <w:rsid w:val="00A428A8"/>
    <w:rsid w:val="00A42ABE"/>
    <w:rsid w:val="00A43763"/>
    <w:rsid w:val="00A43FFF"/>
    <w:rsid w:val="00A451D7"/>
    <w:rsid w:val="00A45E00"/>
    <w:rsid w:val="00A4644E"/>
    <w:rsid w:val="00A516F0"/>
    <w:rsid w:val="00A51AD9"/>
    <w:rsid w:val="00A520EA"/>
    <w:rsid w:val="00A5222E"/>
    <w:rsid w:val="00A52C24"/>
    <w:rsid w:val="00A53019"/>
    <w:rsid w:val="00A533C1"/>
    <w:rsid w:val="00A540F0"/>
    <w:rsid w:val="00A55922"/>
    <w:rsid w:val="00A560FD"/>
    <w:rsid w:val="00A56660"/>
    <w:rsid w:val="00A56BA5"/>
    <w:rsid w:val="00A577B3"/>
    <w:rsid w:val="00A57AAB"/>
    <w:rsid w:val="00A60573"/>
    <w:rsid w:val="00A61644"/>
    <w:rsid w:val="00A61771"/>
    <w:rsid w:val="00A61FC4"/>
    <w:rsid w:val="00A62051"/>
    <w:rsid w:val="00A63EAC"/>
    <w:rsid w:val="00A64B93"/>
    <w:rsid w:val="00A6520A"/>
    <w:rsid w:val="00A65451"/>
    <w:rsid w:val="00A70A72"/>
    <w:rsid w:val="00A70B62"/>
    <w:rsid w:val="00A71AE6"/>
    <w:rsid w:val="00A721B4"/>
    <w:rsid w:val="00A732C1"/>
    <w:rsid w:val="00A73D7F"/>
    <w:rsid w:val="00A74CE9"/>
    <w:rsid w:val="00A7515E"/>
    <w:rsid w:val="00A779B1"/>
    <w:rsid w:val="00A77CE0"/>
    <w:rsid w:val="00A804E0"/>
    <w:rsid w:val="00A81530"/>
    <w:rsid w:val="00A81991"/>
    <w:rsid w:val="00A82D20"/>
    <w:rsid w:val="00A832CB"/>
    <w:rsid w:val="00A83FBA"/>
    <w:rsid w:val="00A84C92"/>
    <w:rsid w:val="00A84CB5"/>
    <w:rsid w:val="00A85962"/>
    <w:rsid w:val="00A85A3A"/>
    <w:rsid w:val="00A85CDE"/>
    <w:rsid w:val="00A86FB4"/>
    <w:rsid w:val="00A875D7"/>
    <w:rsid w:val="00A90297"/>
    <w:rsid w:val="00A90578"/>
    <w:rsid w:val="00A908AD"/>
    <w:rsid w:val="00A911E0"/>
    <w:rsid w:val="00A91E99"/>
    <w:rsid w:val="00A92082"/>
    <w:rsid w:val="00A92516"/>
    <w:rsid w:val="00A92A7F"/>
    <w:rsid w:val="00A92AC6"/>
    <w:rsid w:val="00A93E09"/>
    <w:rsid w:val="00A94C92"/>
    <w:rsid w:val="00A95EF6"/>
    <w:rsid w:val="00A971DF"/>
    <w:rsid w:val="00A97AF3"/>
    <w:rsid w:val="00AA159D"/>
    <w:rsid w:val="00AA2EFD"/>
    <w:rsid w:val="00AA310A"/>
    <w:rsid w:val="00AA3324"/>
    <w:rsid w:val="00AA3A23"/>
    <w:rsid w:val="00AA4328"/>
    <w:rsid w:val="00AA4821"/>
    <w:rsid w:val="00AA4D43"/>
    <w:rsid w:val="00AA7069"/>
    <w:rsid w:val="00AA71DC"/>
    <w:rsid w:val="00AB0852"/>
    <w:rsid w:val="00AB1002"/>
    <w:rsid w:val="00AB1124"/>
    <w:rsid w:val="00AB2F78"/>
    <w:rsid w:val="00AB3D40"/>
    <w:rsid w:val="00AB4B15"/>
    <w:rsid w:val="00AB5760"/>
    <w:rsid w:val="00AB612B"/>
    <w:rsid w:val="00AB6451"/>
    <w:rsid w:val="00AC0D94"/>
    <w:rsid w:val="00AC12A6"/>
    <w:rsid w:val="00AC193D"/>
    <w:rsid w:val="00AC24A4"/>
    <w:rsid w:val="00AC2A29"/>
    <w:rsid w:val="00AC2E4F"/>
    <w:rsid w:val="00AC30E2"/>
    <w:rsid w:val="00AC3E95"/>
    <w:rsid w:val="00AC4955"/>
    <w:rsid w:val="00AC4A03"/>
    <w:rsid w:val="00AC67AA"/>
    <w:rsid w:val="00AC71D9"/>
    <w:rsid w:val="00AC7AF4"/>
    <w:rsid w:val="00AD0397"/>
    <w:rsid w:val="00AD0AD5"/>
    <w:rsid w:val="00AD0CE6"/>
    <w:rsid w:val="00AD1223"/>
    <w:rsid w:val="00AD132D"/>
    <w:rsid w:val="00AD1636"/>
    <w:rsid w:val="00AD2E7B"/>
    <w:rsid w:val="00AD2EC6"/>
    <w:rsid w:val="00AD3FEB"/>
    <w:rsid w:val="00AD44D8"/>
    <w:rsid w:val="00AD64FE"/>
    <w:rsid w:val="00AE0F14"/>
    <w:rsid w:val="00AE1A58"/>
    <w:rsid w:val="00AE2484"/>
    <w:rsid w:val="00AE4214"/>
    <w:rsid w:val="00AE4B4D"/>
    <w:rsid w:val="00AE4C02"/>
    <w:rsid w:val="00AE4E5C"/>
    <w:rsid w:val="00AE51AB"/>
    <w:rsid w:val="00AE551D"/>
    <w:rsid w:val="00AE58EB"/>
    <w:rsid w:val="00AE65E3"/>
    <w:rsid w:val="00AE74E9"/>
    <w:rsid w:val="00AE758D"/>
    <w:rsid w:val="00AE7D2D"/>
    <w:rsid w:val="00AF0982"/>
    <w:rsid w:val="00AF15BE"/>
    <w:rsid w:val="00AF186B"/>
    <w:rsid w:val="00AF24D6"/>
    <w:rsid w:val="00AF37A5"/>
    <w:rsid w:val="00AF3FA1"/>
    <w:rsid w:val="00AF5AF6"/>
    <w:rsid w:val="00AF60F1"/>
    <w:rsid w:val="00AF6830"/>
    <w:rsid w:val="00AF7DB1"/>
    <w:rsid w:val="00B002C3"/>
    <w:rsid w:val="00B0043E"/>
    <w:rsid w:val="00B0111A"/>
    <w:rsid w:val="00B020CE"/>
    <w:rsid w:val="00B02ADD"/>
    <w:rsid w:val="00B03348"/>
    <w:rsid w:val="00B059AB"/>
    <w:rsid w:val="00B06783"/>
    <w:rsid w:val="00B06FA0"/>
    <w:rsid w:val="00B10768"/>
    <w:rsid w:val="00B11FB4"/>
    <w:rsid w:val="00B14028"/>
    <w:rsid w:val="00B140F8"/>
    <w:rsid w:val="00B14122"/>
    <w:rsid w:val="00B14479"/>
    <w:rsid w:val="00B14F33"/>
    <w:rsid w:val="00B17179"/>
    <w:rsid w:val="00B20D13"/>
    <w:rsid w:val="00B21343"/>
    <w:rsid w:val="00B21886"/>
    <w:rsid w:val="00B21F65"/>
    <w:rsid w:val="00B231F2"/>
    <w:rsid w:val="00B24535"/>
    <w:rsid w:val="00B246B6"/>
    <w:rsid w:val="00B25658"/>
    <w:rsid w:val="00B259EE"/>
    <w:rsid w:val="00B27B7F"/>
    <w:rsid w:val="00B27DA1"/>
    <w:rsid w:val="00B307D5"/>
    <w:rsid w:val="00B31C8B"/>
    <w:rsid w:val="00B321D5"/>
    <w:rsid w:val="00B32293"/>
    <w:rsid w:val="00B32417"/>
    <w:rsid w:val="00B3319C"/>
    <w:rsid w:val="00B345F6"/>
    <w:rsid w:val="00B3540F"/>
    <w:rsid w:val="00B3606C"/>
    <w:rsid w:val="00B363CB"/>
    <w:rsid w:val="00B367AE"/>
    <w:rsid w:val="00B37D95"/>
    <w:rsid w:val="00B42C60"/>
    <w:rsid w:val="00B435B1"/>
    <w:rsid w:val="00B43EC7"/>
    <w:rsid w:val="00B440BB"/>
    <w:rsid w:val="00B44AAC"/>
    <w:rsid w:val="00B45387"/>
    <w:rsid w:val="00B46F76"/>
    <w:rsid w:val="00B5017A"/>
    <w:rsid w:val="00B51424"/>
    <w:rsid w:val="00B532CA"/>
    <w:rsid w:val="00B535A4"/>
    <w:rsid w:val="00B53DC7"/>
    <w:rsid w:val="00B5479B"/>
    <w:rsid w:val="00B55650"/>
    <w:rsid w:val="00B5590F"/>
    <w:rsid w:val="00B55A40"/>
    <w:rsid w:val="00B55ADC"/>
    <w:rsid w:val="00B55E5C"/>
    <w:rsid w:val="00B5625B"/>
    <w:rsid w:val="00B56CD8"/>
    <w:rsid w:val="00B573BC"/>
    <w:rsid w:val="00B57640"/>
    <w:rsid w:val="00B60779"/>
    <w:rsid w:val="00B61A18"/>
    <w:rsid w:val="00B63783"/>
    <w:rsid w:val="00B654A2"/>
    <w:rsid w:val="00B6666D"/>
    <w:rsid w:val="00B673DA"/>
    <w:rsid w:val="00B67732"/>
    <w:rsid w:val="00B7140B"/>
    <w:rsid w:val="00B71972"/>
    <w:rsid w:val="00B71EB2"/>
    <w:rsid w:val="00B724A5"/>
    <w:rsid w:val="00B72E7D"/>
    <w:rsid w:val="00B74F61"/>
    <w:rsid w:val="00B7693E"/>
    <w:rsid w:val="00B77469"/>
    <w:rsid w:val="00B77E5C"/>
    <w:rsid w:val="00B8025D"/>
    <w:rsid w:val="00B816A4"/>
    <w:rsid w:val="00B82067"/>
    <w:rsid w:val="00B82F8C"/>
    <w:rsid w:val="00B831E3"/>
    <w:rsid w:val="00B842E7"/>
    <w:rsid w:val="00B84425"/>
    <w:rsid w:val="00B848BB"/>
    <w:rsid w:val="00B848F1"/>
    <w:rsid w:val="00B84DC5"/>
    <w:rsid w:val="00B85598"/>
    <w:rsid w:val="00B8660C"/>
    <w:rsid w:val="00B8696D"/>
    <w:rsid w:val="00B86C89"/>
    <w:rsid w:val="00B8719F"/>
    <w:rsid w:val="00B87630"/>
    <w:rsid w:val="00B910CD"/>
    <w:rsid w:val="00B91C46"/>
    <w:rsid w:val="00B92462"/>
    <w:rsid w:val="00B926E2"/>
    <w:rsid w:val="00B9341C"/>
    <w:rsid w:val="00B93D74"/>
    <w:rsid w:val="00B94099"/>
    <w:rsid w:val="00B95242"/>
    <w:rsid w:val="00B97C2D"/>
    <w:rsid w:val="00BA0029"/>
    <w:rsid w:val="00BA0ADF"/>
    <w:rsid w:val="00BA0CBA"/>
    <w:rsid w:val="00BA0EF7"/>
    <w:rsid w:val="00BA2264"/>
    <w:rsid w:val="00BA3848"/>
    <w:rsid w:val="00BA6DF5"/>
    <w:rsid w:val="00BA6FFD"/>
    <w:rsid w:val="00BB0261"/>
    <w:rsid w:val="00BB0331"/>
    <w:rsid w:val="00BB088E"/>
    <w:rsid w:val="00BB14A7"/>
    <w:rsid w:val="00BB4042"/>
    <w:rsid w:val="00BB4149"/>
    <w:rsid w:val="00BB483F"/>
    <w:rsid w:val="00BB5E0A"/>
    <w:rsid w:val="00BB7B9C"/>
    <w:rsid w:val="00BC0394"/>
    <w:rsid w:val="00BC06A9"/>
    <w:rsid w:val="00BC2915"/>
    <w:rsid w:val="00BC3D16"/>
    <w:rsid w:val="00BC4312"/>
    <w:rsid w:val="00BC43A9"/>
    <w:rsid w:val="00BC5AF7"/>
    <w:rsid w:val="00BC5FE1"/>
    <w:rsid w:val="00BC656C"/>
    <w:rsid w:val="00BC6AA2"/>
    <w:rsid w:val="00BD0020"/>
    <w:rsid w:val="00BD0916"/>
    <w:rsid w:val="00BD1882"/>
    <w:rsid w:val="00BD19E9"/>
    <w:rsid w:val="00BD2EB2"/>
    <w:rsid w:val="00BD30D3"/>
    <w:rsid w:val="00BD53C8"/>
    <w:rsid w:val="00BD5F6C"/>
    <w:rsid w:val="00BD632A"/>
    <w:rsid w:val="00BD6A78"/>
    <w:rsid w:val="00BD7B70"/>
    <w:rsid w:val="00BD7E7C"/>
    <w:rsid w:val="00BE0EF6"/>
    <w:rsid w:val="00BE237B"/>
    <w:rsid w:val="00BE342F"/>
    <w:rsid w:val="00BE37CF"/>
    <w:rsid w:val="00BE519D"/>
    <w:rsid w:val="00BE6F63"/>
    <w:rsid w:val="00BE7EAF"/>
    <w:rsid w:val="00BF0495"/>
    <w:rsid w:val="00BF0BE6"/>
    <w:rsid w:val="00BF1A4F"/>
    <w:rsid w:val="00BF1FD9"/>
    <w:rsid w:val="00BF2298"/>
    <w:rsid w:val="00BF2BA0"/>
    <w:rsid w:val="00BF3C7E"/>
    <w:rsid w:val="00BF3D8A"/>
    <w:rsid w:val="00BF4E25"/>
    <w:rsid w:val="00BF5EEE"/>
    <w:rsid w:val="00BF6088"/>
    <w:rsid w:val="00BF6370"/>
    <w:rsid w:val="00BF6766"/>
    <w:rsid w:val="00C01126"/>
    <w:rsid w:val="00C01865"/>
    <w:rsid w:val="00C01BB8"/>
    <w:rsid w:val="00C021EE"/>
    <w:rsid w:val="00C027F0"/>
    <w:rsid w:val="00C0292C"/>
    <w:rsid w:val="00C04858"/>
    <w:rsid w:val="00C05BFC"/>
    <w:rsid w:val="00C05C91"/>
    <w:rsid w:val="00C06695"/>
    <w:rsid w:val="00C06B08"/>
    <w:rsid w:val="00C06F98"/>
    <w:rsid w:val="00C0756B"/>
    <w:rsid w:val="00C078D0"/>
    <w:rsid w:val="00C10192"/>
    <w:rsid w:val="00C1022A"/>
    <w:rsid w:val="00C10430"/>
    <w:rsid w:val="00C104B5"/>
    <w:rsid w:val="00C10A99"/>
    <w:rsid w:val="00C11034"/>
    <w:rsid w:val="00C1143E"/>
    <w:rsid w:val="00C12573"/>
    <w:rsid w:val="00C12B90"/>
    <w:rsid w:val="00C13108"/>
    <w:rsid w:val="00C14846"/>
    <w:rsid w:val="00C14DD3"/>
    <w:rsid w:val="00C14FCB"/>
    <w:rsid w:val="00C15537"/>
    <w:rsid w:val="00C159D1"/>
    <w:rsid w:val="00C16E4B"/>
    <w:rsid w:val="00C1701E"/>
    <w:rsid w:val="00C17249"/>
    <w:rsid w:val="00C2053E"/>
    <w:rsid w:val="00C20A07"/>
    <w:rsid w:val="00C20B14"/>
    <w:rsid w:val="00C20B35"/>
    <w:rsid w:val="00C21A7A"/>
    <w:rsid w:val="00C21C98"/>
    <w:rsid w:val="00C21EE0"/>
    <w:rsid w:val="00C22593"/>
    <w:rsid w:val="00C22872"/>
    <w:rsid w:val="00C23220"/>
    <w:rsid w:val="00C2353B"/>
    <w:rsid w:val="00C245CC"/>
    <w:rsid w:val="00C27567"/>
    <w:rsid w:val="00C278BC"/>
    <w:rsid w:val="00C27BA9"/>
    <w:rsid w:val="00C3024C"/>
    <w:rsid w:val="00C3048E"/>
    <w:rsid w:val="00C30BA9"/>
    <w:rsid w:val="00C31278"/>
    <w:rsid w:val="00C32F73"/>
    <w:rsid w:val="00C3355F"/>
    <w:rsid w:val="00C35271"/>
    <w:rsid w:val="00C35A4F"/>
    <w:rsid w:val="00C361AC"/>
    <w:rsid w:val="00C364B5"/>
    <w:rsid w:val="00C37B37"/>
    <w:rsid w:val="00C40586"/>
    <w:rsid w:val="00C408DC"/>
    <w:rsid w:val="00C40982"/>
    <w:rsid w:val="00C410AD"/>
    <w:rsid w:val="00C41341"/>
    <w:rsid w:val="00C42B04"/>
    <w:rsid w:val="00C42C2A"/>
    <w:rsid w:val="00C43586"/>
    <w:rsid w:val="00C43B68"/>
    <w:rsid w:val="00C43F43"/>
    <w:rsid w:val="00C44234"/>
    <w:rsid w:val="00C44AD6"/>
    <w:rsid w:val="00C45637"/>
    <w:rsid w:val="00C45684"/>
    <w:rsid w:val="00C45901"/>
    <w:rsid w:val="00C47052"/>
    <w:rsid w:val="00C47303"/>
    <w:rsid w:val="00C479CA"/>
    <w:rsid w:val="00C47B56"/>
    <w:rsid w:val="00C5018A"/>
    <w:rsid w:val="00C52035"/>
    <w:rsid w:val="00C5264A"/>
    <w:rsid w:val="00C53767"/>
    <w:rsid w:val="00C53DC5"/>
    <w:rsid w:val="00C53DED"/>
    <w:rsid w:val="00C53EBE"/>
    <w:rsid w:val="00C5440F"/>
    <w:rsid w:val="00C546A7"/>
    <w:rsid w:val="00C546F3"/>
    <w:rsid w:val="00C54B8F"/>
    <w:rsid w:val="00C5564D"/>
    <w:rsid w:val="00C57590"/>
    <w:rsid w:val="00C57D2E"/>
    <w:rsid w:val="00C60826"/>
    <w:rsid w:val="00C6093A"/>
    <w:rsid w:val="00C60BE9"/>
    <w:rsid w:val="00C60CAB"/>
    <w:rsid w:val="00C61A16"/>
    <w:rsid w:val="00C62304"/>
    <w:rsid w:val="00C623E8"/>
    <w:rsid w:val="00C6380A"/>
    <w:rsid w:val="00C64617"/>
    <w:rsid w:val="00C64B86"/>
    <w:rsid w:val="00C66C8F"/>
    <w:rsid w:val="00C673FF"/>
    <w:rsid w:val="00C707BD"/>
    <w:rsid w:val="00C70AE0"/>
    <w:rsid w:val="00C70C43"/>
    <w:rsid w:val="00C71373"/>
    <w:rsid w:val="00C71A16"/>
    <w:rsid w:val="00C71CC4"/>
    <w:rsid w:val="00C71D72"/>
    <w:rsid w:val="00C72F40"/>
    <w:rsid w:val="00C74F59"/>
    <w:rsid w:val="00C75344"/>
    <w:rsid w:val="00C75F2E"/>
    <w:rsid w:val="00C760D2"/>
    <w:rsid w:val="00C76A5A"/>
    <w:rsid w:val="00C7730C"/>
    <w:rsid w:val="00C77FB9"/>
    <w:rsid w:val="00C81383"/>
    <w:rsid w:val="00C8206A"/>
    <w:rsid w:val="00C825CD"/>
    <w:rsid w:val="00C83EE3"/>
    <w:rsid w:val="00C85D54"/>
    <w:rsid w:val="00C85D7D"/>
    <w:rsid w:val="00C86ECF"/>
    <w:rsid w:val="00C87BDF"/>
    <w:rsid w:val="00C9081D"/>
    <w:rsid w:val="00C93890"/>
    <w:rsid w:val="00C93FAD"/>
    <w:rsid w:val="00C945F1"/>
    <w:rsid w:val="00C95842"/>
    <w:rsid w:val="00C95AAD"/>
    <w:rsid w:val="00C95CA6"/>
    <w:rsid w:val="00C96425"/>
    <w:rsid w:val="00C96F62"/>
    <w:rsid w:val="00C970D8"/>
    <w:rsid w:val="00C97AEA"/>
    <w:rsid w:val="00CA00B7"/>
    <w:rsid w:val="00CA038A"/>
    <w:rsid w:val="00CA16E4"/>
    <w:rsid w:val="00CA1765"/>
    <w:rsid w:val="00CA1BDF"/>
    <w:rsid w:val="00CA32C1"/>
    <w:rsid w:val="00CA368A"/>
    <w:rsid w:val="00CA38D6"/>
    <w:rsid w:val="00CA44C5"/>
    <w:rsid w:val="00CA4ECF"/>
    <w:rsid w:val="00CA4F07"/>
    <w:rsid w:val="00CA50C2"/>
    <w:rsid w:val="00CA5179"/>
    <w:rsid w:val="00CA59CC"/>
    <w:rsid w:val="00CA73B4"/>
    <w:rsid w:val="00CB0AAE"/>
    <w:rsid w:val="00CB141C"/>
    <w:rsid w:val="00CB1A2E"/>
    <w:rsid w:val="00CB26D2"/>
    <w:rsid w:val="00CB2FC5"/>
    <w:rsid w:val="00CB3F40"/>
    <w:rsid w:val="00CB5A49"/>
    <w:rsid w:val="00CB68A2"/>
    <w:rsid w:val="00CC0311"/>
    <w:rsid w:val="00CC3481"/>
    <w:rsid w:val="00CC4061"/>
    <w:rsid w:val="00CC40B9"/>
    <w:rsid w:val="00CC4FE9"/>
    <w:rsid w:val="00CC60B2"/>
    <w:rsid w:val="00CC63E1"/>
    <w:rsid w:val="00CC733B"/>
    <w:rsid w:val="00CD071D"/>
    <w:rsid w:val="00CD1161"/>
    <w:rsid w:val="00CD16D8"/>
    <w:rsid w:val="00CD2E6F"/>
    <w:rsid w:val="00CD4538"/>
    <w:rsid w:val="00CD4695"/>
    <w:rsid w:val="00CD5B5D"/>
    <w:rsid w:val="00CD5FB7"/>
    <w:rsid w:val="00CD654E"/>
    <w:rsid w:val="00CD6A90"/>
    <w:rsid w:val="00CD7099"/>
    <w:rsid w:val="00CD72CD"/>
    <w:rsid w:val="00CD796C"/>
    <w:rsid w:val="00CD7CEF"/>
    <w:rsid w:val="00CE03B8"/>
    <w:rsid w:val="00CE204D"/>
    <w:rsid w:val="00CE23B8"/>
    <w:rsid w:val="00CE267B"/>
    <w:rsid w:val="00CE485C"/>
    <w:rsid w:val="00CE4980"/>
    <w:rsid w:val="00CE70F8"/>
    <w:rsid w:val="00CE74F5"/>
    <w:rsid w:val="00CE7C37"/>
    <w:rsid w:val="00CF1DF6"/>
    <w:rsid w:val="00CF284B"/>
    <w:rsid w:val="00CF2DC8"/>
    <w:rsid w:val="00CF3CB3"/>
    <w:rsid w:val="00CF486F"/>
    <w:rsid w:val="00CF66D9"/>
    <w:rsid w:val="00CF6B00"/>
    <w:rsid w:val="00CF6B42"/>
    <w:rsid w:val="00CF73C2"/>
    <w:rsid w:val="00CF7E13"/>
    <w:rsid w:val="00D008DA"/>
    <w:rsid w:val="00D033E3"/>
    <w:rsid w:val="00D04E66"/>
    <w:rsid w:val="00D05210"/>
    <w:rsid w:val="00D057B4"/>
    <w:rsid w:val="00D06B35"/>
    <w:rsid w:val="00D06DC0"/>
    <w:rsid w:val="00D072DA"/>
    <w:rsid w:val="00D11272"/>
    <w:rsid w:val="00D148D3"/>
    <w:rsid w:val="00D153AE"/>
    <w:rsid w:val="00D171CC"/>
    <w:rsid w:val="00D176F0"/>
    <w:rsid w:val="00D17C9E"/>
    <w:rsid w:val="00D20A4C"/>
    <w:rsid w:val="00D20CAD"/>
    <w:rsid w:val="00D21572"/>
    <w:rsid w:val="00D218C7"/>
    <w:rsid w:val="00D21DC0"/>
    <w:rsid w:val="00D21E7C"/>
    <w:rsid w:val="00D22089"/>
    <w:rsid w:val="00D229F8"/>
    <w:rsid w:val="00D234F9"/>
    <w:rsid w:val="00D24129"/>
    <w:rsid w:val="00D25E09"/>
    <w:rsid w:val="00D264FC"/>
    <w:rsid w:val="00D2664D"/>
    <w:rsid w:val="00D26D8C"/>
    <w:rsid w:val="00D309D7"/>
    <w:rsid w:val="00D30F41"/>
    <w:rsid w:val="00D31DEF"/>
    <w:rsid w:val="00D334F9"/>
    <w:rsid w:val="00D35655"/>
    <w:rsid w:val="00D35B9A"/>
    <w:rsid w:val="00D35CF4"/>
    <w:rsid w:val="00D371D1"/>
    <w:rsid w:val="00D37283"/>
    <w:rsid w:val="00D37605"/>
    <w:rsid w:val="00D4010C"/>
    <w:rsid w:val="00D41982"/>
    <w:rsid w:val="00D43387"/>
    <w:rsid w:val="00D4356C"/>
    <w:rsid w:val="00D46049"/>
    <w:rsid w:val="00D50E6E"/>
    <w:rsid w:val="00D513D0"/>
    <w:rsid w:val="00D52538"/>
    <w:rsid w:val="00D52E83"/>
    <w:rsid w:val="00D53934"/>
    <w:rsid w:val="00D54B19"/>
    <w:rsid w:val="00D54C05"/>
    <w:rsid w:val="00D54E62"/>
    <w:rsid w:val="00D550A9"/>
    <w:rsid w:val="00D56C9B"/>
    <w:rsid w:val="00D5734F"/>
    <w:rsid w:val="00D60703"/>
    <w:rsid w:val="00D61881"/>
    <w:rsid w:val="00D61CEC"/>
    <w:rsid w:val="00D62494"/>
    <w:rsid w:val="00D64804"/>
    <w:rsid w:val="00D64AC6"/>
    <w:rsid w:val="00D654B6"/>
    <w:rsid w:val="00D658F3"/>
    <w:rsid w:val="00D65ED6"/>
    <w:rsid w:val="00D66FD6"/>
    <w:rsid w:val="00D673B2"/>
    <w:rsid w:val="00D6786F"/>
    <w:rsid w:val="00D701F4"/>
    <w:rsid w:val="00D71008"/>
    <w:rsid w:val="00D71B85"/>
    <w:rsid w:val="00D72154"/>
    <w:rsid w:val="00D72398"/>
    <w:rsid w:val="00D741FF"/>
    <w:rsid w:val="00D75542"/>
    <w:rsid w:val="00D76428"/>
    <w:rsid w:val="00D76A57"/>
    <w:rsid w:val="00D77BDE"/>
    <w:rsid w:val="00D77DAE"/>
    <w:rsid w:val="00D80835"/>
    <w:rsid w:val="00D80ECA"/>
    <w:rsid w:val="00D816FA"/>
    <w:rsid w:val="00D817E0"/>
    <w:rsid w:val="00D81E05"/>
    <w:rsid w:val="00D81E38"/>
    <w:rsid w:val="00D834C9"/>
    <w:rsid w:val="00D83769"/>
    <w:rsid w:val="00D84417"/>
    <w:rsid w:val="00D85C7E"/>
    <w:rsid w:val="00D85C83"/>
    <w:rsid w:val="00D864DF"/>
    <w:rsid w:val="00D9048F"/>
    <w:rsid w:val="00D906A1"/>
    <w:rsid w:val="00D90F23"/>
    <w:rsid w:val="00D914DF"/>
    <w:rsid w:val="00D91634"/>
    <w:rsid w:val="00D91734"/>
    <w:rsid w:val="00D92549"/>
    <w:rsid w:val="00D932D5"/>
    <w:rsid w:val="00D9352B"/>
    <w:rsid w:val="00D936F6"/>
    <w:rsid w:val="00D938C3"/>
    <w:rsid w:val="00D941C3"/>
    <w:rsid w:val="00D94421"/>
    <w:rsid w:val="00D94679"/>
    <w:rsid w:val="00D94A55"/>
    <w:rsid w:val="00D954FF"/>
    <w:rsid w:val="00D9602E"/>
    <w:rsid w:val="00DA0E65"/>
    <w:rsid w:val="00DA0F0E"/>
    <w:rsid w:val="00DA1B4E"/>
    <w:rsid w:val="00DA3231"/>
    <w:rsid w:val="00DA38CF"/>
    <w:rsid w:val="00DA3F9F"/>
    <w:rsid w:val="00DA40A2"/>
    <w:rsid w:val="00DA41E1"/>
    <w:rsid w:val="00DA5B8A"/>
    <w:rsid w:val="00DA69C5"/>
    <w:rsid w:val="00DA6DD0"/>
    <w:rsid w:val="00DA7C5F"/>
    <w:rsid w:val="00DB0ACD"/>
    <w:rsid w:val="00DB0B45"/>
    <w:rsid w:val="00DB1DF8"/>
    <w:rsid w:val="00DB3472"/>
    <w:rsid w:val="00DB3F57"/>
    <w:rsid w:val="00DB4067"/>
    <w:rsid w:val="00DB4CDC"/>
    <w:rsid w:val="00DB7EA8"/>
    <w:rsid w:val="00DC06C3"/>
    <w:rsid w:val="00DC13CC"/>
    <w:rsid w:val="00DC1AFC"/>
    <w:rsid w:val="00DC1E80"/>
    <w:rsid w:val="00DC22F7"/>
    <w:rsid w:val="00DC2D55"/>
    <w:rsid w:val="00DC38BF"/>
    <w:rsid w:val="00DC3D21"/>
    <w:rsid w:val="00DC5635"/>
    <w:rsid w:val="00DC5D9E"/>
    <w:rsid w:val="00DC5ED1"/>
    <w:rsid w:val="00DC6442"/>
    <w:rsid w:val="00DC6F97"/>
    <w:rsid w:val="00DC730B"/>
    <w:rsid w:val="00DC7590"/>
    <w:rsid w:val="00DC7621"/>
    <w:rsid w:val="00DC7B6F"/>
    <w:rsid w:val="00DD089C"/>
    <w:rsid w:val="00DD09F6"/>
    <w:rsid w:val="00DD0C9C"/>
    <w:rsid w:val="00DD1064"/>
    <w:rsid w:val="00DD3870"/>
    <w:rsid w:val="00DD44B1"/>
    <w:rsid w:val="00DD4D38"/>
    <w:rsid w:val="00DD5C26"/>
    <w:rsid w:val="00DD695F"/>
    <w:rsid w:val="00DD7C1F"/>
    <w:rsid w:val="00DE0861"/>
    <w:rsid w:val="00DE14FC"/>
    <w:rsid w:val="00DE219F"/>
    <w:rsid w:val="00DE3DFF"/>
    <w:rsid w:val="00DE4688"/>
    <w:rsid w:val="00DE47A9"/>
    <w:rsid w:val="00DE4C29"/>
    <w:rsid w:val="00DE599E"/>
    <w:rsid w:val="00DE5DED"/>
    <w:rsid w:val="00DE733C"/>
    <w:rsid w:val="00DE780E"/>
    <w:rsid w:val="00DE7C51"/>
    <w:rsid w:val="00DF0DCF"/>
    <w:rsid w:val="00DF11F9"/>
    <w:rsid w:val="00DF1A6A"/>
    <w:rsid w:val="00DF318C"/>
    <w:rsid w:val="00DF3F94"/>
    <w:rsid w:val="00DF4A7F"/>
    <w:rsid w:val="00DF562B"/>
    <w:rsid w:val="00DF6B2F"/>
    <w:rsid w:val="00DF6FCB"/>
    <w:rsid w:val="00DF78A0"/>
    <w:rsid w:val="00E01D65"/>
    <w:rsid w:val="00E029CF"/>
    <w:rsid w:val="00E02F1A"/>
    <w:rsid w:val="00E0357B"/>
    <w:rsid w:val="00E03D14"/>
    <w:rsid w:val="00E03E79"/>
    <w:rsid w:val="00E04650"/>
    <w:rsid w:val="00E0555E"/>
    <w:rsid w:val="00E063DA"/>
    <w:rsid w:val="00E06599"/>
    <w:rsid w:val="00E07D6A"/>
    <w:rsid w:val="00E10DC1"/>
    <w:rsid w:val="00E10FC2"/>
    <w:rsid w:val="00E11358"/>
    <w:rsid w:val="00E11A1B"/>
    <w:rsid w:val="00E126E3"/>
    <w:rsid w:val="00E12CB6"/>
    <w:rsid w:val="00E12D89"/>
    <w:rsid w:val="00E13C34"/>
    <w:rsid w:val="00E149DF"/>
    <w:rsid w:val="00E15FF5"/>
    <w:rsid w:val="00E171B4"/>
    <w:rsid w:val="00E17D61"/>
    <w:rsid w:val="00E20234"/>
    <w:rsid w:val="00E21D90"/>
    <w:rsid w:val="00E22ADC"/>
    <w:rsid w:val="00E2377B"/>
    <w:rsid w:val="00E24412"/>
    <w:rsid w:val="00E24904"/>
    <w:rsid w:val="00E24DEC"/>
    <w:rsid w:val="00E24E38"/>
    <w:rsid w:val="00E2728B"/>
    <w:rsid w:val="00E27E29"/>
    <w:rsid w:val="00E3273E"/>
    <w:rsid w:val="00E333C4"/>
    <w:rsid w:val="00E336AB"/>
    <w:rsid w:val="00E3389A"/>
    <w:rsid w:val="00E33A4D"/>
    <w:rsid w:val="00E33BCE"/>
    <w:rsid w:val="00E3471A"/>
    <w:rsid w:val="00E36675"/>
    <w:rsid w:val="00E3731F"/>
    <w:rsid w:val="00E379C7"/>
    <w:rsid w:val="00E4010A"/>
    <w:rsid w:val="00E40E9A"/>
    <w:rsid w:val="00E4112A"/>
    <w:rsid w:val="00E4321E"/>
    <w:rsid w:val="00E4346D"/>
    <w:rsid w:val="00E45DDE"/>
    <w:rsid w:val="00E463B5"/>
    <w:rsid w:val="00E46790"/>
    <w:rsid w:val="00E46A50"/>
    <w:rsid w:val="00E46C18"/>
    <w:rsid w:val="00E47C15"/>
    <w:rsid w:val="00E50527"/>
    <w:rsid w:val="00E508C4"/>
    <w:rsid w:val="00E52E44"/>
    <w:rsid w:val="00E55B61"/>
    <w:rsid w:val="00E56FAC"/>
    <w:rsid w:val="00E57B6E"/>
    <w:rsid w:val="00E57FC9"/>
    <w:rsid w:val="00E60662"/>
    <w:rsid w:val="00E60D03"/>
    <w:rsid w:val="00E60F40"/>
    <w:rsid w:val="00E62DD3"/>
    <w:rsid w:val="00E64143"/>
    <w:rsid w:val="00E6495A"/>
    <w:rsid w:val="00E650B1"/>
    <w:rsid w:val="00E66A1F"/>
    <w:rsid w:val="00E67FF1"/>
    <w:rsid w:val="00E726BD"/>
    <w:rsid w:val="00E73469"/>
    <w:rsid w:val="00E73AAD"/>
    <w:rsid w:val="00E75026"/>
    <w:rsid w:val="00E7502D"/>
    <w:rsid w:val="00E7530E"/>
    <w:rsid w:val="00E75528"/>
    <w:rsid w:val="00E76408"/>
    <w:rsid w:val="00E765B2"/>
    <w:rsid w:val="00E7688A"/>
    <w:rsid w:val="00E777F9"/>
    <w:rsid w:val="00E80158"/>
    <w:rsid w:val="00E803A9"/>
    <w:rsid w:val="00E80D25"/>
    <w:rsid w:val="00E815E8"/>
    <w:rsid w:val="00E81B71"/>
    <w:rsid w:val="00E82366"/>
    <w:rsid w:val="00E824DD"/>
    <w:rsid w:val="00E82A21"/>
    <w:rsid w:val="00E82E7A"/>
    <w:rsid w:val="00E830A8"/>
    <w:rsid w:val="00E8346B"/>
    <w:rsid w:val="00E84076"/>
    <w:rsid w:val="00E84A74"/>
    <w:rsid w:val="00E84F7A"/>
    <w:rsid w:val="00E85760"/>
    <w:rsid w:val="00E86E40"/>
    <w:rsid w:val="00E910C7"/>
    <w:rsid w:val="00E91B45"/>
    <w:rsid w:val="00E91DB1"/>
    <w:rsid w:val="00E92B63"/>
    <w:rsid w:val="00E9375E"/>
    <w:rsid w:val="00E93848"/>
    <w:rsid w:val="00E9385C"/>
    <w:rsid w:val="00E93F41"/>
    <w:rsid w:val="00E956C5"/>
    <w:rsid w:val="00E9622D"/>
    <w:rsid w:val="00EA0467"/>
    <w:rsid w:val="00EA0662"/>
    <w:rsid w:val="00EA14F5"/>
    <w:rsid w:val="00EA17BA"/>
    <w:rsid w:val="00EA281E"/>
    <w:rsid w:val="00EA2A64"/>
    <w:rsid w:val="00EA41AD"/>
    <w:rsid w:val="00EA43DC"/>
    <w:rsid w:val="00EA45A9"/>
    <w:rsid w:val="00EA4918"/>
    <w:rsid w:val="00EA4D47"/>
    <w:rsid w:val="00EA57F0"/>
    <w:rsid w:val="00EA67D6"/>
    <w:rsid w:val="00EA6FA5"/>
    <w:rsid w:val="00EA72DD"/>
    <w:rsid w:val="00EA7F6A"/>
    <w:rsid w:val="00EB031F"/>
    <w:rsid w:val="00EB11BB"/>
    <w:rsid w:val="00EB13FF"/>
    <w:rsid w:val="00EB15C4"/>
    <w:rsid w:val="00EB2B56"/>
    <w:rsid w:val="00EB43DA"/>
    <w:rsid w:val="00EB61F9"/>
    <w:rsid w:val="00EB6443"/>
    <w:rsid w:val="00EB6ED3"/>
    <w:rsid w:val="00EB7061"/>
    <w:rsid w:val="00EB741E"/>
    <w:rsid w:val="00EB7664"/>
    <w:rsid w:val="00EB76A3"/>
    <w:rsid w:val="00EB7911"/>
    <w:rsid w:val="00EB7CA7"/>
    <w:rsid w:val="00EC0430"/>
    <w:rsid w:val="00EC189C"/>
    <w:rsid w:val="00EC1A60"/>
    <w:rsid w:val="00EC1ABC"/>
    <w:rsid w:val="00EC20D5"/>
    <w:rsid w:val="00EC24EF"/>
    <w:rsid w:val="00EC4224"/>
    <w:rsid w:val="00EC443E"/>
    <w:rsid w:val="00EC574A"/>
    <w:rsid w:val="00EC586A"/>
    <w:rsid w:val="00EC6D1C"/>
    <w:rsid w:val="00EC7187"/>
    <w:rsid w:val="00ED11F6"/>
    <w:rsid w:val="00ED14BB"/>
    <w:rsid w:val="00ED14D1"/>
    <w:rsid w:val="00ED341F"/>
    <w:rsid w:val="00ED646B"/>
    <w:rsid w:val="00ED6BE2"/>
    <w:rsid w:val="00EE2BDA"/>
    <w:rsid w:val="00EE3E74"/>
    <w:rsid w:val="00EE4B13"/>
    <w:rsid w:val="00EE63A9"/>
    <w:rsid w:val="00EE65AA"/>
    <w:rsid w:val="00EE6708"/>
    <w:rsid w:val="00EE6855"/>
    <w:rsid w:val="00EE69D1"/>
    <w:rsid w:val="00EE7EA5"/>
    <w:rsid w:val="00EF093E"/>
    <w:rsid w:val="00EF0F00"/>
    <w:rsid w:val="00EF1758"/>
    <w:rsid w:val="00EF19D3"/>
    <w:rsid w:val="00EF32CC"/>
    <w:rsid w:val="00EF4721"/>
    <w:rsid w:val="00EF4842"/>
    <w:rsid w:val="00EF494D"/>
    <w:rsid w:val="00EF4B59"/>
    <w:rsid w:val="00EF5345"/>
    <w:rsid w:val="00EF5F52"/>
    <w:rsid w:val="00F012D6"/>
    <w:rsid w:val="00F01A4F"/>
    <w:rsid w:val="00F01F8E"/>
    <w:rsid w:val="00F056C9"/>
    <w:rsid w:val="00F06168"/>
    <w:rsid w:val="00F068CF"/>
    <w:rsid w:val="00F06BC2"/>
    <w:rsid w:val="00F07572"/>
    <w:rsid w:val="00F10BB1"/>
    <w:rsid w:val="00F111BC"/>
    <w:rsid w:val="00F11A98"/>
    <w:rsid w:val="00F12211"/>
    <w:rsid w:val="00F127E3"/>
    <w:rsid w:val="00F12B52"/>
    <w:rsid w:val="00F12BD9"/>
    <w:rsid w:val="00F12E87"/>
    <w:rsid w:val="00F1345C"/>
    <w:rsid w:val="00F1365B"/>
    <w:rsid w:val="00F13BA8"/>
    <w:rsid w:val="00F146C3"/>
    <w:rsid w:val="00F14882"/>
    <w:rsid w:val="00F14CA6"/>
    <w:rsid w:val="00F15899"/>
    <w:rsid w:val="00F1651B"/>
    <w:rsid w:val="00F174F5"/>
    <w:rsid w:val="00F1772D"/>
    <w:rsid w:val="00F17B33"/>
    <w:rsid w:val="00F17E4B"/>
    <w:rsid w:val="00F204AE"/>
    <w:rsid w:val="00F20A64"/>
    <w:rsid w:val="00F20B3B"/>
    <w:rsid w:val="00F232E6"/>
    <w:rsid w:val="00F247E8"/>
    <w:rsid w:val="00F25B35"/>
    <w:rsid w:val="00F25B87"/>
    <w:rsid w:val="00F30767"/>
    <w:rsid w:val="00F308FA"/>
    <w:rsid w:val="00F31F8D"/>
    <w:rsid w:val="00F3243A"/>
    <w:rsid w:val="00F3347D"/>
    <w:rsid w:val="00F33D46"/>
    <w:rsid w:val="00F35303"/>
    <w:rsid w:val="00F35C6B"/>
    <w:rsid w:val="00F36326"/>
    <w:rsid w:val="00F37104"/>
    <w:rsid w:val="00F37B99"/>
    <w:rsid w:val="00F40252"/>
    <w:rsid w:val="00F4070D"/>
    <w:rsid w:val="00F40B75"/>
    <w:rsid w:val="00F416AF"/>
    <w:rsid w:val="00F42C0A"/>
    <w:rsid w:val="00F433F9"/>
    <w:rsid w:val="00F434F0"/>
    <w:rsid w:val="00F44183"/>
    <w:rsid w:val="00F46E17"/>
    <w:rsid w:val="00F505B5"/>
    <w:rsid w:val="00F5129B"/>
    <w:rsid w:val="00F51644"/>
    <w:rsid w:val="00F5164C"/>
    <w:rsid w:val="00F525CE"/>
    <w:rsid w:val="00F527DF"/>
    <w:rsid w:val="00F52F7D"/>
    <w:rsid w:val="00F54D89"/>
    <w:rsid w:val="00F550F3"/>
    <w:rsid w:val="00F558CB"/>
    <w:rsid w:val="00F55FDD"/>
    <w:rsid w:val="00F572CA"/>
    <w:rsid w:val="00F601C5"/>
    <w:rsid w:val="00F6045C"/>
    <w:rsid w:val="00F61D43"/>
    <w:rsid w:val="00F62044"/>
    <w:rsid w:val="00F62AA6"/>
    <w:rsid w:val="00F63157"/>
    <w:rsid w:val="00F64289"/>
    <w:rsid w:val="00F64736"/>
    <w:rsid w:val="00F64A6F"/>
    <w:rsid w:val="00F64AC0"/>
    <w:rsid w:val="00F6516A"/>
    <w:rsid w:val="00F66716"/>
    <w:rsid w:val="00F66E15"/>
    <w:rsid w:val="00F7005B"/>
    <w:rsid w:val="00F703BB"/>
    <w:rsid w:val="00F711FB"/>
    <w:rsid w:val="00F71F4E"/>
    <w:rsid w:val="00F74126"/>
    <w:rsid w:val="00F74D12"/>
    <w:rsid w:val="00F763D8"/>
    <w:rsid w:val="00F76537"/>
    <w:rsid w:val="00F76CF4"/>
    <w:rsid w:val="00F772B0"/>
    <w:rsid w:val="00F802E3"/>
    <w:rsid w:val="00F81F09"/>
    <w:rsid w:val="00F8262B"/>
    <w:rsid w:val="00F831CD"/>
    <w:rsid w:val="00F831DF"/>
    <w:rsid w:val="00F84668"/>
    <w:rsid w:val="00F84D13"/>
    <w:rsid w:val="00F85020"/>
    <w:rsid w:val="00F85C09"/>
    <w:rsid w:val="00F85E36"/>
    <w:rsid w:val="00F8661F"/>
    <w:rsid w:val="00F8755D"/>
    <w:rsid w:val="00F9150C"/>
    <w:rsid w:val="00F92623"/>
    <w:rsid w:val="00F9308F"/>
    <w:rsid w:val="00F93A7C"/>
    <w:rsid w:val="00F93B22"/>
    <w:rsid w:val="00F93D86"/>
    <w:rsid w:val="00F93EEC"/>
    <w:rsid w:val="00F94F82"/>
    <w:rsid w:val="00F94F97"/>
    <w:rsid w:val="00F95A75"/>
    <w:rsid w:val="00F96EF3"/>
    <w:rsid w:val="00F97368"/>
    <w:rsid w:val="00F97E66"/>
    <w:rsid w:val="00FA137D"/>
    <w:rsid w:val="00FA2436"/>
    <w:rsid w:val="00FA341E"/>
    <w:rsid w:val="00FA4235"/>
    <w:rsid w:val="00FA426A"/>
    <w:rsid w:val="00FA4956"/>
    <w:rsid w:val="00FA4996"/>
    <w:rsid w:val="00FA4A45"/>
    <w:rsid w:val="00FA5170"/>
    <w:rsid w:val="00FA5B06"/>
    <w:rsid w:val="00FA5BEE"/>
    <w:rsid w:val="00FA5DDC"/>
    <w:rsid w:val="00FA6B6B"/>
    <w:rsid w:val="00FB04EB"/>
    <w:rsid w:val="00FB05AB"/>
    <w:rsid w:val="00FB0982"/>
    <w:rsid w:val="00FB186B"/>
    <w:rsid w:val="00FB3BE3"/>
    <w:rsid w:val="00FB3EBF"/>
    <w:rsid w:val="00FB4665"/>
    <w:rsid w:val="00FB4B35"/>
    <w:rsid w:val="00FB5C25"/>
    <w:rsid w:val="00FB61EE"/>
    <w:rsid w:val="00FB66AD"/>
    <w:rsid w:val="00FB7F9A"/>
    <w:rsid w:val="00FC006D"/>
    <w:rsid w:val="00FC26E4"/>
    <w:rsid w:val="00FC2E20"/>
    <w:rsid w:val="00FC4305"/>
    <w:rsid w:val="00FC43A5"/>
    <w:rsid w:val="00FC4B27"/>
    <w:rsid w:val="00FC4DEC"/>
    <w:rsid w:val="00FC52EA"/>
    <w:rsid w:val="00FC574D"/>
    <w:rsid w:val="00FC5A1A"/>
    <w:rsid w:val="00FC6370"/>
    <w:rsid w:val="00FC6A41"/>
    <w:rsid w:val="00FC6AB6"/>
    <w:rsid w:val="00FC70A1"/>
    <w:rsid w:val="00FC7F4F"/>
    <w:rsid w:val="00FD0A27"/>
    <w:rsid w:val="00FD0D4A"/>
    <w:rsid w:val="00FD163E"/>
    <w:rsid w:val="00FD2B4F"/>
    <w:rsid w:val="00FD3046"/>
    <w:rsid w:val="00FD306F"/>
    <w:rsid w:val="00FD4071"/>
    <w:rsid w:val="00FD44C1"/>
    <w:rsid w:val="00FD5CEE"/>
    <w:rsid w:val="00FD7134"/>
    <w:rsid w:val="00FD7D02"/>
    <w:rsid w:val="00FE0AC7"/>
    <w:rsid w:val="00FE0BA2"/>
    <w:rsid w:val="00FE1033"/>
    <w:rsid w:val="00FE1704"/>
    <w:rsid w:val="00FE1C21"/>
    <w:rsid w:val="00FE1E6A"/>
    <w:rsid w:val="00FE250C"/>
    <w:rsid w:val="00FE2F8E"/>
    <w:rsid w:val="00FE3274"/>
    <w:rsid w:val="00FE343B"/>
    <w:rsid w:val="00FE390A"/>
    <w:rsid w:val="00FE396D"/>
    <w:rsid w:val="00FE3EB3"/>
    <w:rsid w:val="00FE41B2"/>
    <w:rsid w:val="00FE46A2"/>
    <w:rsid w:val="00FE4A31"/>
    <w:rsid w:val="00FE68E9"/>
    <w:rsid w:val="00FE6D07"/>
    <w:rsid w:val="00FE7453"/>
    <w:rsid w:val="00FE7EDC"/>
    <w:rsid w:val="00FF23BD"/>
    <w:rsid w:val="00FF26EB"/>
    <w:rsid w:val="00FF3830"/>
    <w:rsid w:val="00FF3AA7"/>
    <w:rsid w:val="00FF4E40"/>
    <w:rsid w:val="00FF6AF6"/>
    <w:rsid w:val="00FF77E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colormru v:ext="edit" colors="#9cf,#ccf,#fc9,red,#fc6,#fff2e5,#ff9"/>
    </o:shapedefaults>
    <o:shapelayout v:ext="edit">
      <o:idmap v:ext="edit" data="2"/>
    </o:shapelayout>
  </w:shapeDefaults>
  <w:decimalSymbol w:val="."/>
  <w:listSeparator w:val=","/>
  <w14:docId w14:val="0BA682A3"/>
  <w15:docId w15:val="{AF647F36-F1C4-4914-8A09-3E4ABB149D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qFormat="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F562B"/>
    <w:pPr>
      <w:tabs>
        <w:tab w:val="left" w:pos="360"/>
      </w:tabs>
    </w:pPr>
    <w:rPr>
      <w:rFonts w:ascii="Georgia" w:hAnsi="Georgia"/>
      <w:sz w:val="24"/>
      <w:szCs w:val="22"/>
    </w:rPr>
  </w:style>
  <w:style w:type="paragraph" w:styleId="Heading1">
    <w:name w:val="heading 1"/>
    <w:basedOn w:val="Normal"/>
    <w:next w:val="Normal"/>
    <w:link w:val="Heading1Char"/>
    <w:autoRedefine/>
    <w:uiPriority w:val="9"/>
    <w:qFormat/>
    <w:rsid w:val="00F33D46"/>
    <w:pPr>
      <w:jc w:val="center"/>
      <w:outlineLvl w:val="0"/>
    </w:pPr>
    <w:rPr>
      <w:rFonts w:ascii="Britannic Bold" w:hAnsi="Britannic Bold"/>
      <w:sz w:val="48"/>
      <w:szCs w:val="48"/>
    </w:rPr>
  </w:style>
  <w:style w:type="paragraph" w:styleId="Heading2">
    <w:name w:val="heading 2"/>
    <w:basedOn w:val="Normal"/>
    <w:next w:val="Normal"/>
    <w:link w:val="Heading2Char"/>
    <w:uiPriority w:val="9"/>
    <w:unhideWhenUsed/>
    <w:qFormat/>
    <w:rsid w:val="00361805"/>
    <w:pPr>
      <w:outlineLvl w:val="1"/>
    </w:pPr>
    <w:rPr>
      <w:rFonts w:eastAsia="Times New Roman"/>
      <w:bCs/>
      <w:iCs/>
      <w:sz w:val="32"/>
      <w:szCs w:val="28"/>
      <w:u w:val="single"/>
    </w:rPr>
  </w:style>
  <w:style w:type="paragraph" w:styleId="Heading3">
    <w:name w:val="heading 3"/>
    <w:basedOn w:val="Normal"/>
    <w:next w:val="Normal"/>
    <w:link w:val="Heading3Char"/>
    <w:uiPriority w:val="9"/>
    <w:rsid w:val="003C71E8"/>
    <w:pPr>
      <w:keepNext/>
      <w:tabs>
        <w:tab w:val="num" w:pos="0"/>
        <w:tab w:val="left" w:pos="5760"/>
      </w:tabs>
      <w:suppressAutoHyphens/>
      <w:outlineLvl w:val="2"/>
    </w:pPr>
    <w:rPr>
      <w:rFonts w:ascii="Times New Roman" w:eastAsia="Times New Roman" w:hAnsi="Times New Roman"/>
      <w:sz w:val="30"/>
      <w:szCs w:val="24"/>
      <w:u w:val="single"/>
      <w:lang w:eastAsia="ar-SA"/>
    </w:rPr>
  </w:style>
  <w:style w:type="paragraph" w:styleId="Heading4">
    <w:name w:val="heading 4"/>
    <w:basedOn w:val="Normal"/>
    <w:next w:val="Normal"/>
    <w:link w:val="Heading4Char"/>
    <w:uiPriority w:val="9"/>
    <w:unhideWhenUsed/>
    <w:rsid w:val="003C71E8"/>
    <w:pPr>
      <w:keepNext/>
      <w:spacing w:before="240" w:after="60"/>
      <w:outlineLvl w:val="3"/>
    </w:pPr>
    <w:rPr>
      <w:rFonts w:eastAsia="Times New Roman"/>
      <w:b/>
      <w:bCs/>
      <w:sz w:val="28"/>
      <w:szCs w:val="28"/>
    </w:rPr>
  </w:style>
  <w:style w:type="paragraph" w:styleId="Heading5">
    <w:name w:val="heading 5"/>
    <w:basedOn w:val="Normal"/>
    <w:next w:val="Normal"/>
    <w:link w:val="Heading5Char"/>
    <w:uiPriority w:val="9"/>
    <w:unhideWhenUsed/>
    <w:rsid w:val="00467FD7"/>
    <w:pPr>
      <w:suppressAutoHyphens/>
      <w:spacing w:before="240" w:after="60"/>
      <w:outlineLvl w:val="4"/>
    </w:pPr>
    <w:rPr>
      <w:rFonts w:eastAsia="Times New Roman"/>
      <w:b/>
      <w:bCs/>
      <w:i/>
      <w:iCs/>
      <w:sz w:val="26"/>
      <w:szCs w:val="26"/>
      <w:lang w:eastAsia="ar-SA"/>
    </w:rPr>
  </w:style>
  <w:style w:type="paragraph" w:styleId="Heading6">
    <w:name w:val="heading 6"/>
    <w:basedOn w:val="Normal"/>
    <w:next w:val="Normal"/>
    <w:link w:val="Heading6Char"/>
    <w:uiPriority w:val="9"/>
    <w:unhideWhenUsed/>
    <w:rsid w:val="009B0223"/>
    <w:pPr>
      <w:spacing w:before="240" w:after="60"/>
      <w:outlineLvl w:val="5"/>
    </w:pPr>
    <w:rPr>
      <w:rFonts w:ascii="Calibri" w:eastAsia="Times New Roman" w:hAnsi="Calibri"/>
      <w:b/>
      <w:bCs/>
      <w:sz w:val="22"/>
    </w:rPr>
  </w:style>
  <w:style w:type="paragraph" w:styleId="Heading7">
    <w:name w:val="heading 7"/>
    <w:basedOn w:val="Normal"/>
    <w:next w:val="Normal"/>
    <w:link w:val="Heading7Char"/>
    <w:uiPriority w:val="9"/>
    <w:unhideWhenUsed/>
    <w:rsid w:val="007E1B79"/>
    <w:pPr>
      <w:spacing w:before="240" w:after="60"/>
      <w:outlineLvl w:val="6"/>
    </w:pPr>
    <w:rPr>
      <w:rFonts w:ascii="Calibri" w:eastAsia="Times New Roman" w:hAnsi="Calibri"/>
      <w:szCs w:val="24"/>
    </w:rPr>
  </w:style>
  <w:style w:type="paragraph" w:styleId="Heading8">
    <w:name w:val="heading 8"/>
    <w:basedOn w:val="Normal"/>
    <w:next w:val="Normal"/>
    <w:link w:val="Heading8Char"/>
    <w:uiPriority w:val="9"/>
    <w:semiHidden/>
    <w:unhideWhenUsed/>
    <w:rsid w:val="007B2E87"/>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7B2E87"/>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33D46"/>
    <w:rPr>
      <w:rFonts w:ascii="Britannic Bold" w:hAnsi="Britannic Bold"/>
      <w:sz w:val="48"/>
      <w:szCs w:val="48"/>
    </w:rPr>
  </w:style>
  <w:style w:type="character" w:customStyle="1" w:styleId="Heading2Char">
    <w:name w:val="Heading 2 Char"/>
    <w:basedOn w:val="DefaultParagraphFont"/>
    <w:link w:val="Heading2"/>
    <w:uiPriority w:val="9"/>
    <w:rsid w:val="00361805"/>
    <w:rPr>
      <w:rFonts w:ascii="Georgia" w:eastAsia="Times New Roman" w:hAnsi="Georgia"/>
      <w:bCs/>
      <w:iCs/>
      <w:sz w:val="32"/>
      <w:szCs w:val="28"/>
      <w:u w:val="single"/>
    </w:rPr>
  </w:style>
  <w:style w:type="character" w:customStyle="1" w:styleId="Heading3Char">
    <w:name w:val="Heading 3 Char"/>
    <w:basedOn w:val="DefaultParagraphFont"/>
    <w:link w:val="Heading3"/>
    <w:rsid w:val="003C71E8"/>
    <w:rPr>
      <w:rFonts w:ascii="Times New Roman" w:eastAsia="Times New Roman" w:hAnsi="Times New Roman" w:cs="Times New Roman"/>
      <w:sz w:val="30"/>
      <w:szCs w:val="24"/>
      <w:u w:val="single"/>
      <w:lang w:eastAsia="ar-SA"/>
    </w:rPr>
  </w:style>
  <w:style w:type="character" w:customStyle="1" w:styleId="Heading4Char">
    <w:name w:val="Heading 4 Char"/>
    <w:basedOn w:val="DefaultParagraphFont"/>
    <w:link w:val="Heading4"/>
    <w:uiPriority w:val="9"/>
    <w:rsid w:val="003C71E8"/>
    <w:rPr>
      <w:rFonts w:ascii="Calibri" w:eastAsia="Times New Roman" w:hAnsi="Calibri" w:cs="Times New Roman"/>
      <w:b/>
      <w:bCs/>
      <w:sz w:val="28"/>
      <w:szCs w:val="28"/>
    </w:rPr>
  </w:style>
  <w:style w:type="character" w:customStyle="1" w:styleId="Heading5Char">
    <w:name w:val="Heading 5 Char"/>
    <w:basedOn w:val="DefaultParagraphFont"/>
    <w:link w:val="Heading5"/>
    <w:uiPriority w:val="9"/>
    <w:rsid w:val="00467FD7"/>
    <w:rPr>
      <w:rFonts w:eastAsia="Times New Roman"/>
      <w:b/>
      <w:bCs/>
      <w:i/>
      <w:iCs/>
      <w:sz w:val="26"/>
      <w:szCs w:val="26"/>
      <w:lang w:eastAsia="ar-SA"/>
    </w:rPr>
  </w:style>
  <w:style w:type="character" w:customStyle="1" w:styleId="Heading6Char">
    <w:name w:val="Heading 6 Char"/>
    <w:basedOn w:val="DefaultParagraphFont"/>
    <w:link w:val="Heading6"/>
    <w:uiPriority w:val="9"/>
    <w:rsid w:val="009B0223"/>
    <w:rPr>
      <w:rFonts w:ascii="Calibri" w:eastAsia="Times New Roman" w:hAnsi="Calibri" w:cs="Times New Roman"/>
      <w:b/>
      <w:bCs/>
      <w:sz w:val="22"/>
      <w:szCs w:val="22"/>
    </w:rPr>
  </w:style>
  <w:style w:type="character" w:customStyle="1" w:styleId="Heading7Char">
    <w:name w:val="Heading 7 Char"/>
    <w:basedOn w:val="DefaultParagraphFont"/>
    <w:link w:val="Heading7"/>
    <w:uiPriority w:val="9"/>
    <w:rsid w:val="007E1B79"/>
    <w:rPr>
      <w:rFonts w:ascii="Calibri" w:eastAsia="Times New Roman" w:hAnsi="Calibri" w:cs="Times New Roman"/>
      <w:sz w:val="24"/>
      <w:szCs w:val="24"/>
    </w:rPr>
  </w:style>
  <w:style w:type="character" w:styleId="Strong">
    <w:name w:val="Strong"/>
    <w:aliases w:val="6 pt Spacing"/>
    <w:basedOn w:val="DefaultParagraphFont"/>
    <w:uiPriority w:val="22"/>
    <w:rsid w:val="003C71E8"/>
    <w:rPr>
      <w:b/>
      <w:bCs/>
    </w:rPr>
  </w:style>
  <w:style w:type="character" w:styleId="Hyperlink">
    <w:name w:val="Hyperlink"/>
    <w:uiPriority w:val="99"/>
    <w:unhideWhenUsed/>
    <w:qFormat/>
    <w:rsid w:val="004F77C4"/>
    <w:rPr>
      <w:u w:val="none"/>
    </w:rPr>
  </w:style>
  <w:style w:type="character" w:customStyle="1" w:styleId="versetext3">
    <w:name w:val="versetext3"/>
    <w:basedOn w:val="DefaultParagraphFont"/>
    <w:rsid w:val="003C71E8"/>
  </w:style>
  <w:style w:type="paragraph" w:styleId="BodyText2">
    <w:name w:val="Body Text 2"/>
    <w:basedOn w:val="Normal"/>
    <w:link w:val="BodyText2Char"/>
    <w:uiPriority w:val="99"/>
    <w:rsid w:val="003C71E8"/>
    <w:pPr>
      <w:suppressAutoHyphens/>
    </w:pPr>
    <w:rPr>
      <w:rFonts w:ascii="Times New Roman" w:eastAsia="Times New Roman" w:hAnsi="Times New Roman"/>
      <w:sz w:val="27"/>
      <w:szCs w:val="24"/>
      <w:lang w:eastAsia="ar-SA"/>
    </w:rPr>
  </w:style>
  <w:style w:type="character" w:customStyle="1" w:styleId="BodyText2Char">
    <w:name w:val="Body Text 2 Char"/>
    <w:basedOn w:val="DefaultParagraphFont"/>
    <w:link w:val="BodyText2"/>
    <w:uiPriority w:val="99"/>
    <w:rsid w:val="003C71E8"/>
    <w:rPr>
      <w:rFonts w:ascii="Times New Roman" w:eastAsia="Times New Roman" w:hAnsi="Times New Roman" w:cs="Times New Roman"/>
      <w:sz w:val="27"/>
      <w:szCs w:val="24"/>
      <w:lang w:eastAsia="ar-SA"/>
    </w:rPr>
  </w:style>
  <w:style w:type="paragraph" w:styleId="NormalWeb">
    <w:name w:val="Normal (Web)"/>
    <w:basedOn w:val="Normal"/>
    <w:uiPriority w:val="99"/>
    <w:rsid w:val="003C71E8"/>
    <w:pPr>
      <w:suppressAutoHyphens/>
      <w:spacing w:before="280" w:after="280"/>
    </w:pPr>
    <w:rPr>
      <w:rFonts w:ascii="Times New Roman" w:eastAsia="Times New Roman" w:hAnsi="Times New Roman"/>
      <w:szCs w:val="24"/>
      <w:lang w:eastAsia="ar-SA"/>
    </w:rPr>
  </w:style>
  <w:style w:type="paragraph" w:styleId="BodyText">
    <w:name w:val="Body Text"/>
    <w:basedOn w:val="Normal"/>
    <w:link w:val="BodyTextChar"/>
    <w:unhideWhenUsed/>
    <w:rsid w:val="003C71E8"/>
    <w:pPr>
      <w:spacing w:after="120"/>
    </w:pPr>
  </w:style>
  <w:style w:type="character" w:customStyle="1" w:styleId="BodyTextChar">
    <w:name w:val="Body Text Char"/>
    <w:basedOn w:val="DefaultParagraphFont"/>
    <w:link w:val="BodyText"/>
    <w:uiPriority w:val="99"/>
    <w:rsid w:val="003C71E8"/>
    <w:rPr>
      <w:rFonts w:ascii="Calibri" w:eastAsia="Calibri" w:hAnsi="Calibri" w:cs="Times New Roman"/>
    </w:rPr>
  </w:style>
  <w:style w:type="paragraph" w:styleId="BodyTextIndent">
    <w:name w:val="Body Text Indent"/>
    <w:basedOn w:val="Normal"/>
    <w:link w:val="BodyTextIndentChar"/>
    <w:uiPriority w:val="99"/>
    <w:unhideWhenUsed/>
    <w:rsid w:val="003C71E8"/>
    <w:pPr>
      <w:spacing w:after="120"/>
      <w:ind w:left="360"/>
    </w:pPr>
  </w:style>
  <w:style w:type="character" w:customStyle="1" w:styleId="BodyTextIndentChar">
    <w:name w:val="Body Text Indent Char"/>
    <w:basedOn w:val="DefaultParagraphFont"/>
    <w:link w:val="BodyTextIndent"/>
    <w:uiPriority w:val="99"/>
    <w:rsid w:val="003C71E8"/>
    <w:rPr>
      <w:rFonts w:ascii="Calibri" w:eastAsia="Calibri" w:hAnsi="Calibri" w:cs="Times New Roman"/>
    </w:rPr>
  </w:style>
  <w:style w:type="paragraph" w:styleId="Header">
    <w:name w:val="header"/>
    <w:basedOn w:val="Normal"/>
    <w:link w:val="HeaderChar"/>
    <w:uiPriority w:val="99"/>
    <w:unhideWhenUsed/>
    <w:rsid w:val="00E80158"/>
    <w:pPr>
      <w:tabs>
        <w:tab w:val="center" w:pos="4680"/>
        <w:tab w:val="right" w:pos="9360"/>
      </w:tabs>
    </w:pPr>
  </w:style>
  <w:style w:type="character" w:customStyle="1" w:styleId="HeaderChar">
    <w:name w:val="Header Char"/>
    <w:basedOn w:val="DefaultParagraphFont"/>
    <w:link w:val="Header"/>
    <w:uiPriority w:val="99"/>
    <w:rsid w:val="00E80158"/>
    <w:rPr>
      <w:sz w:val="22"/>
      <w:szCs w:val="22"/>
    </w:rPr>
  </w:style>
  <w:style w:type="paragraph" w:styleId="Footer">
    <w:name w:val="footer"/>
    <w:basedOn w:val="Normal"/>
    <w:link w:val="FooterChar"/>
    <w:unhideWhenUsed/>
    <w:rsid w:val="00E80158"/>
    <w:pPr>
      <w:tabs>
        <w:tab w:val="center" w:pos="4680"/>
        <w:tab w:val="right" w:pos="9360"/>
      </w:tabs>
    </w:pPr>
  </w:style>
  <w:style w:type="character" w:customStyle="1" w:styleId="FooterChar">
    <w:name w:val="Footer Char"/>
    <w:basedOn w:val="DefaultParagraphFont"/>
    <w:link w:val="Footer"/>
    <w:rsid w:val="00E80158"/>
    <w:rPr>
      <w:sz w:val="22"/>
      <w:szCs w:val="22"/>
    </w:rPr>
  </w:style>
  <w:style w:type="paragraph" w:customStyle="1" w:styleId="ListContents">
    <w:name w:val="List Contents"/>
    <w:basedOn w:val="Normal"/>
    <w:rsid w:val="00467FD7"/>
    <w:pPr>
      <w:widowControl w:val="0"/>
      <w:suppressAutoHyphens/>
      <w:ind w:left="567"/>
    </w:pPr>
    <w:rPr>
      <w:rFonts w:ascii="Times" w:eastAsia="DejaVu Sans" w:hAnsi="Times"/>
      <w:kern w:val="1"/>
      <w:szCs w:val="24"/>
    </w:rPr>
  </w:style>
  <w:style w:type="character" w:customStyle="1" w:styleId="Absatz-Standardschriftart">
    <w:name w:val="Absatz-Standardschriftart"/>
    <w:rsid w:val="00467FD7"/>
  </w:style>
  <w:style w:type="paragraph" w:customStyle="1" w:styleId="listcontents0">
    <w:name w:val="listcontents"/>
    <w:basedOn w:val="Normal"/>
    <w:rsid w:val="00467FD7"/>
    <w:rPr>
      <w:rFonts w:ascii="Times New Roman" w:eastAsia="Times New Roman" w:hAnsi="Times New Roman"/>
      <w:szCs w:val="24"/>
    </w:rPr>
  </w:style>
  <w:style w:type="character" w:customStyle="1" w:styleId="WW-Absatz-Standardschriftart1111">
    <w:name w:val="WW-Absatz-Standardschriftart1111"/>
    <w:rsid w:val="00467FD7"/>
  </w:style>
  <w:style w:type="character" w:customStyle="1" w:styleId="sup">
    <w:name w:val="sup"/>
    <w:basedOn w:val="DefaultParagraphFont"/>
    <w:rsid w:val="00467FD7"/>
  </w:style>
  <w:style w:type="character" w:customStyle="1" w:styleId="wordsofchrist">
    <w:name w:val="wordsofchrist"/>
    <w:basedOn w:val="DefaultParagraphFont"/>
    <w:rsid w:val="00467FD7"/>
  </w:style>
  <w:style w:type="character" w:customStyle="1" w:styleId="BodyTextIndent2Char">
    <w:name w:val="Body Text Indent 2 Char"/>
    <w:basedOn w:val="DefaultParagraphFont"/>
    <w:link w:val="BodyTextIndent2"/>
    <w:uiPriority w:val="99"/>
    <w:semiHidden/>
    <w:rsid w:val="00467FD7"/>
    <w:rPr>
      <w:rFonts w:ascii="Times" w:eastAsia="DejaVu Sans" w:hAnsi="Times"/>
      <w:kern w:val="1"/>
      <w:sz w:val="24"/>
      <w:szCs w:val="24"/>
    </w:rPr>
  </w:style>
  <w:style w:type="paragraph" w:styleId="BodyTextIndent2">
    <w:name w:val="Body Text Indent 2"/>
    <w:basedOn w:val="Normal"/>
    <w:link w:val="BodyTextIndent2Char"/>
    <w:uiPriority w:val="99"/>
    <w:semiHidden/>
    <w:unhideWhenUsed/>
    <w:rsid w:val="00467FD7"/>
    <w:pPr>
      <w:widowControl w:val="0"/>
      <w:suppressAutoHyphens/>
      <w:spacing w:after="120" w:line="480" w:lineRule="auto"/>
      <w:ind w:left="360"/>
    </w:pPr>
    <w:rPr>
      <w:rFonts w:ascii="Times" w:eastAsia="DejaVu Sans" w:hAnsi="Times"/>
      <w:kern w:val="1"/>
      <w:szCs w:val="24"/>
    </w:rPr>
  </w:style>
  <w:style w:type="character" w:customStyle="1" w:styleId="WW-Absatz-Standardschriftart11111111111">
    <w:name w:val="WW-Absatz-Standardschriftart11111111111"/>
    <w:rsid w:val="00467FD7"/>
  </w:style>
  <w:style w:type="character" w:customStyle="1" w:styleId="keywordresultextras">
    <w:name w:val="keywordresultextras"/>
    <w:basedOn w:val="DefaultParagraphFont"/>
    <w:rsid w:val="00467FD7"/>
  </w:style>
  <w:style w:type="character" w:customStyle="1" w:styleId="versenum8">
    <w:name w:val="versenum8"/>
    <w:basedOn w:val="DefaultParagraphFont"/>
    <w:rsid w:val="00467FD7"/>
    <w:rPr>
      <w:b/>
      <w:bCs/>
    </w:rPr>
  </w:style>
  <w:style w:type="character" w:customStyle="1" w:styleId="WW-Absatz-Standardschriftart">
    <w:name w:val="WW-Absatz-Standardschriftart"/>
    <w:rsid w:val="00467FD7"/>
  </w:style>
  <w:style w:type="character" w:customStyle="1" w:styleId="DefaultParagraphFont1">
    <w:name w:val="Default Paragraph Font1"/>
    <w:rsid w:val="00467FD7"/>
  </w:style>
  <w:style w:type="paragraph" w:customStyle="1" w:styleId="Heading">
    <w:name w:val="Heading"/>
    <w:basedOn w:val="Normal"/>
    <w:next w:val="BodyText"/>
    <w:rsid w:val="00467FD7"/>
    <w:pPr>
      <w:keepNext/>
      <w:suppressAutoHyphens/>
      <w:spacing w:before="240" w:after="120"/>
    </w:pPr>
    <w:rPr>
      <w:rFonts w:ascii="Nimbus Sans L" w:eastAsia="DejaVu Sans" w:hAnsi="Nimbus Sans L" w:cs="DejaVu Sans"/>
      <w:sz w:val="28"/>
      <w:szCs w:val="28"/>
      <w:lang w:eastAsia="ar-SA"/>
    </w:rPr>
  </w:style>
  <w:style w:type="paragraph" w:customStyle="1" w:styleId="Index">
    <w:name w:val="Index"/>
    <w:basedOn w:val="Normal"/>
    <w:rsid w:val="00467FD7"/>
    <w:pPr>
      <w:suppressLineNumbers/>
      <w:suppressAutoHyphens/>
    </w:pPr>
    <w:rPr>
      <w:rFonts w:ascii="Times New Roman" w:eastAsia="Times New Roman" w:hAnsi="Times New Roman"/>
      <w:szCs w:val="24"/>
      <w:lang w:eastAsia="ar-SA"/>
    </w:rPr>
  </w:style>
  <w:style w:type="paragraph" w:styleId="Subtitle">
    <w:name w:val="Subtitle"/>
    <w:basedOn w:val="Heading"/>
    <w:next w:val="BodyText"/>
    <w:link w:val="SubtitleChar"/>
    <w:rsid w:val="00467FD7"/>
    <w:pPr>
      <w:jc w:val="center"/>
    </w:pPr>
    <w:rPr>
      <w:i/>
      <w:iCs/>
    </w:rPr>
  </w:style>
  <w:style w:type="character" w:customStyle="1" w:styleId="SubtitleChar">
    <w:name w:val="Subtitle Char"/>
    <w:basedOn w:val="DefaultParagraphFont"/>
    <w:link w:val="Subtitle"/>
    <w:rsid w:val="00467FD7"/>
    <w:rPr>
      <w:rFonts w:ascii="Nimbus Sans L" w:eastAsia="DejaVu Sans" w:hAnsi="Nimbus Sans L" w:cs="DejaVu Sans"/>
      <w:i/>
      <w:iCs/>
      <w:sz w:val="28"/>
      <w:szCs w:val="28"/>
      <w:lang w:eastAsia="ar-SA"/>
    </w:rPr>
  </w:style>
  <w:style w:type="paragraph" w:customStyle="1" w:styleId="TableContents">
    <w:name w:val="Table Contents"/>
    <w:basedOn w:val="Normal"/>
    <w:rsid w:val="00467FD7"/>
    <w:pPr>
      <w:suppressLineNumbers/>
      <w:suppressAutoHyphens/>
    </w:pPr>
    <w:rPr>
      <w:rFonts w:ascii="Times New Roman" w:eastAsia="Times New Roman" w:hAnsi="Times New Roman"/>
      <w:szCs w:val="24"/>
      <w:lang w:eastAsia="ar-SA"/>
    </w:rPr>
  </w:style>
  <w:style w:type="paragraph" w:customStyle="1" w:styleId="TableHeading">
    <w:name w:val="Table Heading"/>
    <w:basedOn w:val="TableContents"/>
    <w:rsid w:val="00467FD7"/>
    <w:pPr>
      <w:jc w:val="center"/>
    </w:pPr>
    <w:rPr>
      <w:b/>
      <w:bCs/>
    </w:rPr>
  </w:style>
  <w:style w:type="character" w:customStyle="1" w:styleId="BalloonTextChar">
    <w:name w:val="Balloon Text Char"/>
    <w:basedOn w:val="DefaultParagraphFont"/>
    <w:link w:val="BalloonText"/>
    <w:uiPriority w:val="99"/>
    <w:semiHidden/>
    <w:rsid w:val="00467FD7"/>
    <w:rPr>
      <w:rFonts w:ascii="Tahoma" w:eastAsia="Times New Roman" w:hAnsi="Tahoma"/>
      <w:sz w:val="16"/>
      <w:szCs w:val="16"/>
      <w:lang w:eastAsia="ar-SA"/>
    </w:rPr>
  </w:style>
  <w:style w:type="paragraph" w:styleId="BalloonText">
    <w:name w:val="Balloon Text"/>
    <w:basedOn w:val="Normal"/>
    <w:link w:val="BalloonTextChar"/>
    <w:uiPriority w:val="99"/>
    <w:semiHidden/>
    <w:unhideWhenUsed/>
    <w:rsid w:val="00467FD7"/>
    <w:pPr>
      <w:suppressAutoHyphens/>
    </w:pPr>
    <w:rPr>
      <w:rFonts w:ascii="Tahoma" w:eastAsia="Times New Roman" w:hAnsi="Tahoma"/>
      <w:sz w:val="16"/>
      <w:szCs w:val="16"/>
      <w:lang w:eastAsia="ar-SA"/>
    </w:rPr>
  </w:style>
  <w:style w:type="paragraph" w:customStyle="1" w:styleId="Verses">
    <w:name w:val="Verses"/>
    <w:basedOn w:val="Normal"/>
    <w:link w:val="VersesChar"/>
    <w:rsid w:val="00467FD7"/>
    <w:pPr>
      <w:widowControl w:val="0"/>
      <w:tabs>
        <w:tab w:val="center" w:pos="3386"/>
      </w:tabs>
      <w:suppressAutoHyphens/>
      <w:autoSpaceDN w:val="0"/>
      <w:textAlignment w:val="baseline"/>
    </w:pPr>
    <w:rPr>
      <w:rFonts w:ascii="Times New Roman" w:eastAsia="Arial Unicode MS" w:hAnsi="Times New Roman" w:cs="Arial Unicode MS"/>
      <w:kern w:val="3"/>
      <w:lang w:eastAsia="zh-CN" w:bidi="hi-IN"/>
    </w:rPr>
  </w:style>
  <w:style w:type="character" w:customStyle="1" w:styleId="VersesChar">
    <w:name w:val="Verses Char"/>
    <w:basedOn w:val="DefaultParagraphFont"/>
    <w:link w:val="Verses"/>
    <w:rsid w:val="00467FD7"/>
    <w:rPr>
      <w:rFonts w:ascii="Times New Roman" w:eastAsia="Arial Unicode MS" w:hAnsi="Times New Roman" w:cs="Arial Unicode MS"/>
      <w:kern w:val="3"/>
      <w:sz w:val="22"/>
      <w:szCs w:val="22"/>
      <w:lang w:eastAsia="zh-CN" w:bidi="hi-IN"/>
    </w:rPr>
  </w:style>
  <w:style w:type="character" w:customStyle="1" w:styleId="versetext4">
    <w:name w:val="versetext4"/>
    <w:basedOn w:val="DefaultParagraphFont"/>
    <w:rsid w:val="00467FD7"/>
  </w:style>
  <w:style w:type="paragraph" w:customStyle="1" w:styleId="VerseRef">
    <w:name w:val="Verse Ref"/>
    <w:basedOn w:val="Normal"/>
    <w:link w:val="VerseRefChar"/>
    <w:rsid w:val="00962660"/>
    <w:pPr>
      <w:widowControl w:val="0"/>
      <w:suppressAutoHyphens/>
      <w:autoSpaceDN w:val="0"/>
      <w:spacing w:after="173"/>
      <w:ind w:left="3943"/>
      <w:textAlignment w:val="baseline"/>
    </w:pPr>
    <w:rPr>
      <w:rFonts w:eastAsia="Arial Unicode MS" w:cs="Arial Unicode MS"/>
      <w:i/>
      <w:iCs/>
      <w:kern w:val="3"/>
      <w:sz w:val="20"/>
      <w:szCs w:val="20"/>
      <w:lang w:eastAsia="zh-CN" w:bidi="hi-IN"/>
    </w:rPr>
  </w:style>
  <w:style w:type="character" w:customStyle="1" w:styleId="VerseRefChar">
    <w:name w:val="Verse Ref Char"/>
    <w:basedOn w:val="DefaultParagraphFont"/>
    <w:link w:val="VerseRef"/>
    <w:rsid w:val="00962660"/>
    <w:rPr>
      <w:rFonts w:ascii="Times New Roman" w:eastAsia="Arial Unicode MS" w:hAnsi="Times New Roman" w:cs="Arial Unicode MS"/>
      <w:i/>
      <w:iCs/>
      <w:kern w:val="3"/>
      <w:lang w:eastAsia="zh-CN" w:bidi="hi-IN"/>
    </w:rPr>
  </w:style>
  <w:style w:type="paragraph" w:customStyle="1" w:styleId="VerseReference">
    <w:name w:val="Verse Reference"/>
    <w:next w:val="Normal"/>
    <w:link w:val="VerseReferenceChar"/>
    <w:qFormat/>
    <w:rsid w:val="0005189C"/>
    <w:pPr>
      <w:tabs>
        <w:tab w:val="center" w:pos="3386"/>
      </w:tabs>
      <w:ind w:left="3744"/>
      <w:outlineLvl w:val="0"/>
    </w:pPr>
    <w:rPr>
      <w:rFonts w:ascii="Georgia" w:eastAsia="Arial Unicode MS" w:hAnsi="Georgia" w:cs="Arial Unicode MS"/>
      <w:bCs/>
      <w:kern w:val="3"/>
      <w:sz w:val="18"/>
      <w:szCs w:val="28"/>
      <w:lang w:eastAsia="zh-CN" w:bidi="hi-IN"/>
    </w:rPr>
  </w:style>
  <w:style w:type="character" w:customStyle="1" w:styleId="VerseReferenceChar">
    <w:name w:val="Verse Reference Char"/>
    <w:basedOn w:val="DefaultParagraphFont"/>
    <w:link w:val="VerseReference"/>
    <w:rsid w:val="0005189C"/>
    <w:rPr>
      <w:rFonts w:ascii="Georgia" w:eastAsia="Arial Unicode MS" w:hAnsi="Georgia" w:cs="Arial Unicode MS"/>
      <w:bCs/>
      <w:kern w:val="3"/>
      <w:sz w:val="18"/>
      <w:szCs w:val="28"/>
      <w:lang w:val="en-US" w:eastAsia="zh-CN" w:bidi="hi-IN"/>
    </w:rPr>
  </w:style>
  <w:style w:type="paragraph" w:styleId="NoSpacing">
    <w:name w:val="No Spacing"/>
    <w:aliases w:val="Spacing Between,Spacing Between Lines"/>
    <w:link w:val="NoSpacingChar"/>
    <w:qFormat/>
    <w:rsid w:val="0015437F"/>
    <w:rPr>
      <w:rFonts w:ascii="Georgia" w:hAnsi="Georgia"/>
      <w:sz w:val="16"/>
      <w:szCs w:val="22"/>
    </w:rPr>
  </w:style>
  <w:style w:type="paragraph" w:styleId="List">
    <w:name w:val="List"/>
    <w:basedOn w:val="BodyText"/>
    <w:semiHidden/>
    <w:rsid w:val="00062BD8"/>
    <w:pPr>
      <w:suppressAutoHyphens/>
    </w:pPr>
    <w:rPr>
      <w:rFonts w:ascii="Times New Roman" w:eastAsia="Times New Roman" w:hAnsi="Times New Roman"/>
      <w:szCs w:val="24"/>
      <w:lang w:eastAsia="ar-SA"/>
    </w:rPr>
  </w:style>
  <w:style w:type="table" w:styleId="TableGrid">
    <w:name w:val="Table Grid"/>
    <w:basedOn w:val="TableNormal"/>
    <w:uiPriority w:val="59"/>
    <w:rsid w:val="008916E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
    <w:name w:val="text"/>
    <w:basedOn w:val="DefaultParagraphFont"/>
    <w:rsid w:val="005024BA"/>
  </w:style>
  <w:style w:type="character" w:customStyle="1" w:styleId="woj">
    <w:name w:val="woj"/>
    <w:basedOn w:val="DefaultParagraphFont"/>
    <w:rsid w:val="007D6BD3"/>
  </w:style>
  <w:style w:type="character" w:customStyle="1" w:styleId="indent-1-breaks">
    <w:name w:val="indent-1-breaks"/>
    <w:basedOn w:val="DefaultParagraphFont"/>
    <w:rsid w:val="006C2FDC"/>
  </w:style>
  <w:style w:type="character" w:customStyle="1" w:styleId="small-caps">
    <w:name w:val="small-caps"/>
    <w:basedOn w:val="DefaultParagraphFont"/>
    <w:rsid w:val="006C2FDC"/>
  </w:style>
  <w:style w:type="character" w:customStyle="1" w:styleId="yiv2001057678maintxt">
    <w:name w:val="yiv2001057678main_txt"/>
    <w:basedOn w:val="DefaultParagraphFont"/>
    <w:rsid w:val="00EA57F0"/>
  </w:style>
  <w:style w:type="character" w:customStyle="1" w:styleId="alerttext">
    <w:name w:val="alerttext"/>
    <w:basedOn w:val="DefaultParagraphFont"/>
    <w:rsid w:val="00BD7B70"/>
  </w:style>
  <w:style w:type="paragraph" w:customStyle="1" w:styleId="line">
    <w:name w:val="line"/>
    <w:basedOn w:val="Normal"/>
    <w:rsid w:val="00BD7B70"/>
    <w:pPr>
      <w:tabs>
        <w:tab w:val="clear" w:pos="360"/>
      </w:tabs>
      <w:spacing w:before="100" w:beforeAutospacing="1" w:after="100" w:afterAutospacing="1"/>
    </w:pPr>
    <w:rPr>
      <w:rFonts w:eastAsia="Times New Roman"/>
      <w:szCs w:val="24"/>
    </w:rPr>
  </w:style>
  <w:style w:type="paragraph" w:customStyle="1" w:styleId="first-line-none">
    <w:name w:val="first-line-none"/>
    <w:basedOn w:val="Normal"/>
    <w:rsid w:val="00BD7B70"/>
    <w:pPr>
      <w:tabs>
        <w:tab w:val="clear" w:pos="360"/>
      </w:tabs>
      <w:spacing w:before="100" w:beforeAutospacing="1" w:after="100" w:afterAutospacing="1"/>
    </w:pPr>
    <w:rPr>
      <w:rFonts w:eastAsia="Times New Roman"/>
      <w:szCs w:val="24"/>
    </w:rPr>
  </w:style>
  <w:style w:type="paragraph" w:customStyle="1" w:styleId="top-1">
    <w:name w:val="top-1"/>
    <w:basedOn w:val="Normal"/>
    <w:rsid w:val="00BD7B70"/>
    <w:pPr>
      <w:tabs>
        <w:tab w:val="clear" w:pos="360"/>
      </w:tabs>
      <w:spacing w:before="100" w:beforeAutospacing="1" w:after="100" w:afterAutospacing="1"/>
    </w:pPr>
    <w:rPr>
      <w:rFonts w:eastAsia="Times New Roman"/>
      <w:szCs w:val="24"/>
    </w:rPr>
  </w:style>
  <w:style w:type="paragraph" w:customStyle="1" w:styleId="chapter-1">
    <w:name w:val="chapter-1"/>
    <w:basedOn w:val="Normal"/>
    <w:rsid w:val="00BD7B70"/>
    <w:pPr>
      <w:tabs>
        <w:tab w:val="clear" w:pos="360"/>
      </w:tabs>
      <w:spacing w:before="100" w:beforeAutospacing="1" w:after="100" w:afterAutospacing="1"/>
    </w:pPr>
    <w:rPr>
      <w:rFonts w:eastAsia="Times New Roman"/>
      <w:szCs w:val="24"/>
    </w:rPr>
  </w:style>
  <w:style w:type="paragraph" w:customStyle="1" w:styleId="top-05">
    <w:name w:val="top-05"/>
    <w:basedOn w:val="Normal"/>
    <w:rsid w:val="00BD7B70"/>
    <w:pPr>
      <w:tabs>
        <w:tab w:val="clear" w:pos="360"/>
      </w:tabs>
      <w:spacing w:before="100" w:beforeAutospacing="1" w:after="100" w:afterAutospacing="1"/>
    </w:pPr>
    <w:rPr>
      <w:rFonts w:eastAsia="Times New Roman"/>
      <w:szCs w:val="24"/>
    </w:rPr>
  </w:style>
  <w:style w:type="paragraph" w:customStyle="1" w:styleId="chapter-2">
    <w:name w:val="chapter-2"/>
    <w:basedOn w:val="Normal"/>
    <w:rsid w:val="006F72FD"/>
    <w:pPr>
      <w:tabs>
        <w:tab w:val="clear" w:pos="360"/>
      </w:tabs>
      <w:spacing w:before="100" w:beforeAutospacing="1" w:after="100" w:afterAutospacing="1"/>
    </w:pPr>
    <w:rPr>
      <w:rFonts w:ascii="Times New Roman" w:eastAsia="Times New Roman" w:hAnsi="Times New Roman"/>
      <w:szCs w:val="24"/>
    </w:rPr>
  </w:style>
  <w:style w:type="character" w:customStyle="1" w:styleId="versetext">
    <w:name w:val="versetext"/>
    <w:basedOn w:val="DefaultParagraphFont"/>
    <w:rsid w:val="002B73F0"/>
  </w:style>
  <w:style w:type="character" w:customStyle="1" w:styleId="selah">
    <w:name w:val="selah"/>
    <w:basedOn w:val="DefaultParagraphFont"/>
    <w:rsid w:val="002B73F0"/>
  </w:style>
  <w:style w:type="paragraph" w:customStyle="1" w:styleId="VerseSource">
    <w:name w:val="Verse Source"/>
    <w:basedOn w:val="Normal"/>
    <w:link w:val="VerseSourceChar"/>
    <w:rsid w:val="002B73F0"/>
    <w:pPr>
      <w:widowControl w:val="0"/>
      <w:suppressAutoHyphens/>
      <w:autoSpaceDN w:val="0"/>
      <w:spacing w:after="173"/>
      <w:ind w:left="3943"/>
      <w:textAlignment w:val="baseline"/>
    </w:pPr>
    <w:rPr>
      <w:rFonts w:ascii="Times New Roman" w:eastAsia="Arial Unicode MS" w:hAnsi="Times New Roman" w:cs="Arial Unicode MS"/>
      <w:i/>
      <w:iCs/>
      <w:kern w:val="3"/>
      <w:sz w:val="20"/>
      <w:szCs w:val="20"/>
      <w:lang w:eastAsia="zh-CN" w:bidi="hi-IN"/>
    </w:rPr>
  </w:style>
  <w:style w:type="character" w:customStyle="1" w:styleId="VerseSourceChar">
    <w:name w:val="Verse Source Char"/>
    <w:basedOn w:val="DefaultParagraphFont"/>
    <w:link w:val="VerseSource"/>
    <w:rsid w:val="002B73F0"/>
    <w:rPr>
      <w:rFonts w:ascii="Times New Roman" w:eastAsia="Arial Unicode MS" w:hAnsi="Times New Roman" w:cs="Arial Unicode MS"/>
      <w:i/>
      <w:iCs/>
      <w:kern w:val="3"/>
      <w:lang w:eastAsia="zh-CN" w:bidi="hi-IN"/>
    </w:rPr>
  </w:style>
  <w:style w:type="character" w:customStyle="1" w:styleId="note">
    <w:name w:val="note"/>
    <w:basedOn w:val="DefaultParagraphFont"/>
    <w:rsid w:val="002B73F0"/>
  </w:style>
  <w:style w:type="character" w:customStyle="1" w:styleId="chapternum">
    <w:name w:val="chapternum"/>
    <w:basedOn w:val="DefaultParagraphFont"/>
    <w:rsid w:val="002B73F0"/>
  </w:style>
  <w:style w:type="character" w:customStyle="1" w:styleId="sc">
    <w:name w:val="sc"/>
    <w:basedOn w:val="DefaultParagraphFont"/>
    <w:rsid w:val="002B73F0"/>
  </w:style>
  <w:style w:type="paragraph" w:styleId="z-TopofForm">
    <w:name w:val="HTML Top of Form"/>
    <w:basedOn w:val="Normal"/>
    <w:next w:val="Normal"/>
    <w:link w:val="z-TopofFormChar"/>
    <w:hidden/>
    <w:uiPriority w:val="99"/>
    <w:semiHidden/>
    <w:unhideWhenUsed/>
    <w:rsid w:val="002B73F0"/>
    <w:pPr>
      <w:pBdr>
        <w:bottom w:val="single" w:sz="6" w:space="1" w:color="auto"/>
      </w:pBdr>
      <w:tabs>
        <w:tab w:val="clear" w:pos="360"/>
      </w:tabs>
      <w:jc w:val="center"/>
    </w:pPr>
    <w:rPr>
      <w:rFonts w:ascii="Arial" w:eastAsia="Times New Roman" w:hAnsi="Arial" w:cs="Arial"/>
      <w:vanish/>
      <w:sz w:val="16"/>
      <w:szCs w:val="16"/>
    </w:rPr>
  </w:style>
  <w:style w:type="character" w:customStyle="1" w:styleId="z-TopofFormChar">
    <w:name w:val="z-Top of Form Char"/>
    <w:basedOn w:val="DefaultParagraphFont"/>
    <w:link w:val="z-TopofForm"/>
    <w:uiPriority w:val="99"/>
    <w:semiHidden/>
    <w:rsid w:val="002B73F0"/>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2B73F0"/>
    <w:pPr>
      <w:pBdr>
        <w:top w:val="single" w:sz="6" w:space="1" w:color="auto"/>
      </w:pBdr>
      <w:tabs>
        <w:tab w:val="clear" w:pos="360"/>
      </w:tabs>
      <w:jc w:val="center"/>
    </w:pPr>
    <w:rPr>
      <w:rFonts w:ascii="Arial" w:eastAsia="Times New Roman" w:hAnsi="Arial" w:cs="Arial"/>
      <w:vanish/>
      <w:sz w:val="16"/>
      <w:szCs w:val="16"/>
    </w:rPr>
  </w:style>
  <w:style w:type="character" w:customStyle="1" w:styleId="z-BottomofFormChar">
    <w:name w:val="z-Bottom of Form Char"/>
    <w:basedOn w:val="DefaultParagraphFont"/>
    <w:link w:val="z-BottomofForm"/>
    <w:uiPriority w:val="99"/>
    <w:semiHidden/>
    <w:rsid w:val="002B73F0"/>
    <w:rPr>
      <w:rFonts w:ascii="Arial" w:eastAsia="Times New Roman" w:hAnsi="Arial" w:cs="Arial"/>
      <w:vanish/>
      <w:sz w:val="16"/>
      <w:szCs w:val="16"/>
    </w:rPr>
  </w:style>
  <w:style w:type="character" w:customStyle="1" w:styleId="ata11y">
    <w:name w:val="at_a11y"/>
    <w:basedOn w:val="DefaultParagraphFont"/>
    <w:rsid w:val="002B73F0"/>
  </w:style>
  <w:style w:type="paragraph" w:customStyle="1" w:styleId="txt-sm1">
    <w:name w:val="txt-sm1"/>
    <w:basedOn w:val="Normal"/>
    <w:rsid w:val="002B73F0"/>
    <w:pPr>
      <w:tabs>
        <w:tab w:val="clear" w:pos="360"/>
      </w:tabs>
      <w:spacing w:before="100" w:beforeAutospacing="1" w:after="100" w:afterAutospacing="1"/>
    </w:pPr>
    <w:rPr>
      <w:rFonts w:ascii="Times New Roman" w:eastAsia="Times New Roman" w:hAnsi="Times New Roman"/>
      <w:szCs w:val="24"/>
    </w:rPr>
  </w:style>
  <w:style w:type="character" w:customStyle="1" w:styleId="indent-2-breaks">
    <w:name w:val="indent-2-breaks"/>
    <w:basedOn w:val="DefaultParagraphFont"/>
    <w:rsid w:val="00164821"/>
  </w:style>
  <w:style w:type="character" w:customStyle="1" w:styleId="NoSpacingChar">
    <w:name w:val="No Spacing Char"/>
    <w:aliases w:val="Spacing Between Char,Spacing Between Lines Char"/>
    <w:basedOn w:val="DefaultParagraphFont"/>
    <w:link w:val="NoSpacing"/>
    <w:rsid w:val="00190D78"/>
    <w:rPr>
      <w:rFonts w:ascii="Georgia" w:hAnsi="Georgia"/>
      <w:sz w:val="16"/>
      <w:szCs w:val="22"/>
      <w:lang w:val="en-US" w:eastAsia="en-US" w:bidi="ar-SA"/>
    </w:rPr>
  </w:style>
  <w:style w:type="paragraph" w:customStyle="1" w:styleId="Standard">
    <w:name w:val="Standard"/>
    <w:rsid w:val="00774410"/>
    <w:pPr>
      <w:suppressAutoHyphens/>
      <w:autoSpaceDN w:val="0"/>
      <w:textAlignment w:val="baseline"/>
    </w:pPr>
    <w:rPr>
      <w:rFonts w:ascii="Georgia" w:hAnsi="Georgia"/>
      <w:kern w:val="3"/>
      <w:sz w:val="24"/>
      <w:szCs w:val="22"/>
    </w:rPr>
  </w:style>
  <w:style w:type="character" w:styleId="UnresolvedMention">
    <w:name w:val="Unresolved Mention"/>
    <w:basedOn w:val="DefaultParagraphFont"/>
    <w:uiPriority w:val="99"/>
    <w:semiHidden/>
    <w:unhideWhenUsed/>
    <w:rsid w:val="008B094A"/>
    <w:rPr>
      <w:color w:val="605E5C"/>
      <w:shd w:val="clear" w:color="auto" w:fill="E1DFDD"/>
    </w:rPr>
  </w:style>
  <w:style w:type="paragraph" w:customStyle="1" w:styleId="Spacing">
    <w:name w:val="Spacing"/>
    <w:basedOn w:val="NoSpacing"/>
    <w:link w:val="SpacingChar"/>
    <w:qFormat/>
    <w:rsid w:val="00D2664D"/>
    <w:pPr>
      <w:suppressAutoHyphens/>
      <w:autoSpaceDN w:val="0"/>
      <w:textAlignment w:val="baseline"/>
    </w:pPr>
    <w:rPr>
      <w:kern w:val="3"/>
    </w:rPr>
  </w:style>
  <w:style w:type="character" w:customStyle="1" w:styleId="SpacingChar">
    <w:name w:val="Spacing Char"/>
    <w:basedOn w:val="NoSpacingChar"/>
    <w:link w:val="Spacing"/>
    <w:rsid w:val="00D2664D"/>
    <w:rPr>
      <w:rFonts w:ascii="Georgia" w:hAnsi="Georgia"/>
      <w:kern w:val="3"/>
      <w:sz w:val="16"/>
      <w:szCs w:val="22"/>
      <w:lang w:val="en-US" w:eastAsia="en-US" w:bidi="ar-SA"/>
    </w:rPr>
  </w:style>
  <w:style w:type="character" w:styleId="FollowedHyperlink">
    <w:name w:val="FollowedHyperlink"/>
    <w:basedOn w:val="DefaultParagraphFont"/>
    <w:uiPriority w:val="99"/>
    <w:semiHidden/>
    <w:unhideWhenUsed/>
    <w:qFormat/>
    <w:rsid w:val="00DF562B"/>
    <w:rPr>
      <w:b w:val="0"/>
      <w:i w:val="0"/>
      <w:color w:val="000000" w:themeColor="followedHyperlink"/>
      <w:u w:val="none"/>
    </w:rPr>
  </w:style>
  <w:style w:type="paragraph" w:styleId="TOCHeading">
    <w:name w:val="TOC Heading"/>
    <w:basedOn w:val="Heading1"/>
    <w:next w:val="Normal"/>
    <w:uiPriority w:val="39"/>
    <w:unhideWhenUsed/>
    <w:rsid w:val="004652BE"/>
    <w:pPr>
      <w:keepNext/>
      <w:keepLines/>
      <w:tabs>
        <w:tab w:val="clear" w:pos="360"/>
      </w:tabs>
      <w:spacing w:before="240" w:line="259" w:lineRule="auto"/>
      <w:jc w:val="left"/>
      <w:outlineLvl w:val="9"/>
    </w:pPr>
    <w:rPr>
      <w:rFonts w:asciiTheme="majorHAnsi" w:eastAsiaTheme="majorEastAsia" w:hAnsiTheme="majorHAnsi" w:cstheme="majorBidi"/>
      <w:color w:val="365F91" w:themeColor="accent1" w:themeShade="BF"/>
      <w:sz w:val="32"/>
      <w:szCs w:val="32"/>
    </w:rPr>
  </w:style>
  <w:style w:type="paragraph" w:styleId="TOC1">
    <w:name w:val="toc 1"/>
    <w:basedOn w:val="Normal"/>
    <w:next w:val="Normal"/>
    <w:autoRedefine/>
    <w:uiPriority w:val="39"/>
    <w:unhideWhenUsed/>
    <w:rsid w:val="004652BE"/>
    <w:pPr>
      <w:tabs>
        <w:tab w:val="clear" w:pos="360"/>
      </w:tabs>
      <w:spacing w:after="100"/>
    </w:pPr>
  </w:style>
  <w:style w:type="paragraph" w:styleId="TOC3">
    <w:name w:val="toc 3"/>
    <w:basedOn w:val="Normal"/>
    <w:next w:val="Normal"/>
    <w:autoRedefine/>
    <w:uiPriority w:val="39"/>
    <w:unhideWhenUsed/>
    <w:rsid w:val="004652BE"/>
    <w:pPr>
      <w:tabs>
        <w:tab w:val="clear" w:pos="360"/>
      </w:tabs>
      <w:spacing w:after="100"/>
      <w:ind w:left="480"/>
    </w:pPr>
  </w:style>
  <w:style w:type="paragraph" w:styleId="TOC2">
    <w:name w:val="toc 2"/>
    <w:basedOn w:val="Normal"/>
    <w:next w:val="Normal"/>
    <w:autoRedefine/>
    <w:uiPriority w:val="39"/>
    <w:unhideWhenUsed/>
    <w:rsid w:val="004652BE"/>
    <w:pPr>
      <w:tabs>
        <w:tab w:val="clear" w:pos="360"/>
      </w:tabs>
      <w:spacing w:after="100"/>
      <w:ind w:left="240"/>
    </w:pPr>
  </w:style>
  <w:style w:type="paragraph" w:styleId="TOC4">
    <w:name w:val="toc 4"/>
    <w:basedOn w:val="Normal"/>
    <w:next w:val="Normal"/>
    <w:autoRedefine/>
    <w:uiPriority w:val="39"/>
    <w:unhideWhenUsed/>
    <w:rsid w:val="004652BE"/>
    <w:pPr>
      <w:tabs>
        <w:tab w:val="clear" w:pos="360"/>
      </w:tabs>
      <w:spacing w:after="100" w:line="259" w:lineRule="auto"/>
      <w:ind w:left="660"/>
    </w:pPr>
    <w:rPr>
      <w:rFonts w:asciiTheme="minorHAnsi" w:eastAsiaTheme="minorEastAsia" w:hAnsiTheme="minorHAnsi" w:cstheme="minorBidi"/>
      <w:sz w:val="22"/>
    </w:rPr>
  </w:style>
  <w:style w:type="paragraph" w:styleId="TOC5">
    <w:name w:val="toc 5"/>
    <w:basedOn w:val="Normal"/>
    <w:next w:val="Normal"/>
    <w:autoRedefine/>
    <w:uiPriority w:val="39"/>
    <w:unhideWhenUsed/>
    <w:rsid w:val="004652BE"/>
    <w:pPr>
      <w:tabs>
        <w:tab w:val="clear" w:pos="360"/>
      </w:tabs>
      <w:spacing w:after="100" w:line="259" w:lineRule="auto"/>
      <w:ind w:left="880"/>
    </w:pPr>
    <w:rPr>
      <w:rFonts w:asciiTheme="minorHAnsi" w:eastAsiaTheme="minorEastAsia" w:hAnsiTheme="minorHAnsi" w:cstheme="minorBidi"/>
      <w:sz w:val="22"/>
    </w:rPr>
  </w:style>
  <w:style w:type="paragraph" w:styleId="TOC6">
    <w:name w:val="toc 6"/>
    <w:basedOn w:val="Normal"/>
    <w:next w:val="Normal"/>
    <w:autoRedefine/>
    <w:uiPriority w:val="39"/>
    <w:unhideWhenUsed/>
    <w:rsid w:val="004652BE"/>
    <w:pPr>
      <w:tabs>
        <w:tab w:val="clear" w:pos="360"/>
      </w:tabs>
      <w:spacing w:after="100" w:line="259" w:lineRule="auto"/>
      <w:ind w:left="1100"/>
    </w:pPr>
    <w:rPr>
      <w:rFonts w:asciiTheme="minorHAnsi" w:eastAsiaTheme="minorEastAsia" w:hAnsiTheme="minorHAnsi" w:cstheme="minorBidi"/>
      <w:sz w:val="22"/>
    </w:rPr>
  </w:style>
  <w:style w:type="paragraph" w:styleId="TOC7">
    <w:name w:val="toc 7"/>
    <w:basedOn w:val="Normal"/>
    <w:next w:val="Normal"/>
    <w:autoRedefine/>
    <w:uiPriority w:val="39"/>
    <w:unhideWhenUsed/>
    <w:rsid w:val="004652BE"/>
    <w:pPr>
      <w:tabs>
        <w:tab w:val="clear" w:pos="360"/>
      </w:tabs>
      <w:spacing w:after="100" w:line="259" w:lineRule="auto"/>
      <w:ind w:left="1320"/>
    </w:pPr>
    <w:rPr>
      <w:rFonts w:asciiTheme="minorHAnsi" w:eastAsiaTheme="minorEastAsia" w:hAnsiTheme="minorHAnsi" w:cstheme="minorBidi"/>
      <w:sz w:val="22"/>
    </w:rPr>
  </w:style>
  <w:style w:type="paragraph" w:styleId="TOC8">
    <w:name w:val="toc 8"/>
    <w:basedOn w:val="Normal"/>
    <w:next w:val="Normal"/>
    <w:autoRedefine/>
    <w:uiPriority w:val="39"/>
    <w:unhideWhenUsed/>
    <w:rsid w:val="004652BE"/>
    <w:pPr>
      <w:tabs>
        <w:tab w:val="clear" w:pos="360"/>
      </w:tabs>
      <w:spacing w:after="100" w:line="259" w:lineRule="auto"/>
      <w:ind w:left="1540"/>
    </w:pPr>
    <w:rPr>
      <w:rFonts w:asciiTheme="minorHAnsi" w:eastAsiaTheme="minorEastAsia" w:hAnsiTheme="minorHAnsi" w:cstheme="minorBidi"/>
      <w:sz w:val="22"/>
    </w:rPr>
  </w:style>
  <w:style w:type="paragraph" w:styleId="TOC9">
    <w:name w:val="toc 9"/>
    <w:basedOn w:val="Normal"/>
    <w:next w:val="Normal"/>
    <w:autoRedefine/>
    <w:uiPriority w:val="39"/>
    <w:unhideWhenUsed/>
    <w:rsid w:val="004652BE"/>
    <w:pPr>
      <w:tabs>
        <w:tab w:val="clear" w:pos="360"/>
      </w:tabs>
      <w:spacing w:after="100" w:line="259" w:lineRule="auto"/>
      <w:ind w:left="1760"/>
    </w:pPr>
    <w:rPr>
      <w:rFonts w:asciiTheme="minorHAnsi" w:eastAsiaTheme="minorEastAsia" w:hAnsiTheme="minorHAnsi" w:cstheme="minorBidi"/>
      <w:sz w:val="22"/>
    </w:rPr>
  </w:style>
  <w:style w:type="paragraph" w:styleId="Bibliography">
    <w:name w:val="Bibliography"/>
    <w:basedOn w:val="Normal"/>
    <w:next w:val="Normal"/>
    <w:uiPriority w:val="37"/>
    <w:semiHidden/>
    <w:unhideWhenUsed/>
    <w:rsid w:val="007B2E87"/>
  </w:style>
  <w:style w:type="paragraph" w:styleId="BlockText">
    <w:name w:val="Block Text"/>
    <w:basedOn w:val="Normal"/>
    <w:uiPriority w:val="99"/>
    <w:semiHidden/>
    <w:unhideWhenUsed/>
    <w:rsid w:val="007B2E87"/>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eastAsiaTheme="minorEastAsia" w:hAnsiTheme="minorHAnsi" w:cstheme="minorBidi"/>
      <w:i/>
      <w:iCs/>
      <w:color w:val="4F81BD" w:themeColor="accent1"/>
    </w:rPr>
  </w:style>
  <w:style w:type="paragraph" w:styleId="BodyText3">
    <w:name w:val="Body Text 3"/>
    <w:basedOn w:val="Normal"/>
    <w:link w:val="BodyText3Char"/>
    <w:uiPriority w:val="99"/>
    <w:semiHidden/>
    <w:unhideWhenUsed/>
    <w:rsid w:val="007B2E87"/>
    <w:pPr>
      <w:spacing w:after="120"/>
    </w:pPr>
    <w:rPr>
      <w:sz w:val="16"/>
      <w:szCs w:val="16"/>
    </w:rPr>
  </w:style>
  <w:style w:type="character" w:customStyle="1" w:styleId="BodyText3Char">
    <w:name w:val="Body Text 3 Char"/>
    <w:basedOn w:val="DefaultParagraphFont"/>
    <w:link w:val="BodyText3"/>
    <w:uiPriority w:val="99"/>
    <w:semiHidden/>
    <w:rsid w:val="007B2E87"/>
    <w:rPr>
      <w:rFonts w:ascii="Georgia" w:hAnsi="Georgia"/>
      <w:sz w:val="16"/>
      <w:szCs w:val="16"/>
    </w:rPr>
  </w:style>
  <w:style w:type="paragraph" w:styleId="BodyTextFirstIndent">
    <w:name w:val="Body Text First Indent"/>
    <w:basedOn w:val="BodyText"/>
    <w:link w:val="BodyTextFirstIndentChar"/>
    <w:uiPriority w:val="99"/>
    <w:semiHidden/>
    <w:unhideWhenUsed/>
    <w:rsid w:val="007B2E87"/>
    <w:pPr>
      <w:spacing w:after="0"/>
      <w:ind w:firstLine="360"/>
    </w:pPr>
  </w:style>
  <w:style w:type="character" w:customStyle="1" w:styleId="BodyTextFirstIndentChar">
    <w:name w:val="Body Text First Indent Char"/>
    <w:basedOn w:val="BodyTextChar"/>
    <w:link w:val="BodyTextFirstIndent"/>
    <w:uiPriority w:val="99"/>
    <w:semiHidden/>
    <w:rsid w:val="007B2E87"/>
    <w:rPr>
      <w:rFonts w:ascii="Georgia" w:eastAsia="Calibri" w:hAnsi="Georgia" w:cs="Times New Roman"/>
      <w:sz w:val="24"/>
      <w:szCs w:val="22"/>
    </w:rPr>
  </w:style>
  <w:style w:type="paragraph" w:styleId="BodyTextFirstIndent2">
    <w:name w:val="Body Text First Indent 2"/>
    <w:basedOn w:val="BodyTextIndent"/>
    <w:link w:val="BodyTextFirstIndent2Char"/>
    <w:uiPriority w:val="99"/>
    <w:semiHidden/>
    <w:unhideWhenUsed/>
    <w:rsid w:val="007B2E87"/>
    <w:pPr>
      <w:spacing w:after="0"/>
      <w:ind w:firstLine="360"/>
    </w:pPr>
  </w:style>
  <w:style w:type="character" w:customStyle="1" w:styleId="BodyTextFirstIndent2Char">
    <w:name w:val="Body Text First Indent 2 Char"/>
    <w:basedOn w:val="BodyTextIndentChar"/>
    <w:link w:val="BodyTextFirstIndent2"/>
    <w:uiPriority w:val="99"/>
    <w:semiHidden/>
    <w:rsid w:val="007B2E87"/>
    <w:rPr>
      <w:rFonts w:ascii="Georgia" w:eastAsia="Calibri" w:hAnsi="Georgia" w:cs="Times New Roman"/>
      <w:sz w:val="24"/>
      <w:szCs w:val="22"/>
    </w:rPr>
  </w:style>
  <w:style w:type="paragraph" w:styleId="BodyTextIndent3">
    <w:name w:val="Body Text Indent 3"/>
    <w:basedOn w:val="Normal"/>
    <w:link w:val="BodyTextIndent3Char"/>
    <w:uiPriority w:val="99"/>
    <w:semiHidden/>
    <w:unhideWhenUsed/>
    <w:rsid w:val="007B2E87"/>
    <w:pPr>
      <w:spacing w:after="120"/>
      <w:ind w:left="360"/>
    </w:pPr>
    <w:rPr>
      <w:sz w:val="16"/>
      <w:szCs w:val="16"/>
    </w:rPr>
  </w:style>
  <w:style w:type="character" w:customStyle="1" w:styleId="BodyTextIndent3Char">
    <w:name w:val="Body Text Indent 3 Char"/>
    <w:basedOn w:val="DefaultParagraphFont"/>
    <w:link w:val="BodyTextIndent3"/>
    <w:uiPriority w:val="99"/>
    <w:semiHidden/>
    <w:rsid w:val="007B2E87"/>
    <w:rPr>
      <w:rFonts w:ascii="Georgia" w:hAnsi="Georgia"/>
      <w:sz w:val="16"/>
      <w:szCs w:val="16"/>
    </w:rPr>
  </w:style>
  <w:style w:type="paragraph" w:styleId="Caption">
    <w:name w:val="caption"/>
    <w:basedOn w:val="Normal"/>
    <w:next w:val="Normal"/>
    <w:semiHidden/>
    <w:unhideWhenUsed/>
    <w:qFormat/>
    <w:rsid w:val="007B2E87"/>
    <w:pPr>
      <w:spacing w:after="200"/>
    </w:pPr>
    <w:rPr>
      <w:i/>
      <w:iCs/>
      <w:color w:val="1F497D" w:themeColor="text2"/>
      <w:sz w:val="18"/>
      <w:szCs w:val="18"/>
    </w:rPr>
  </w:style>
  <w:style w:type="paragraph" w:styleId="Closing">
    <w:name w:val="Closing"/>
    <w:basedOn w:val="Normal"/>
    <w:link w:val="ClosingChar"/>
    <w:uiPriority w:val="99"/>
    <w:semiHidden/>
    <w:unhideWhenUsed/>
    <w:rsid w:val="007B2E87"/>
    <w:pPr>
      <w:ind w:left="4320"/>
    </w:pPr>
  </w:style>
  <w:style w:type="character" w:customStyle="1" w:styleId="ClosingChar">
    <w:name w:val="Closing Char"/>
    <w:basedOn w:val="DefaultParagraphFont"/>
    <w:link w:val="Closing"/>
    <w:uiPriority w:val="99"/>
    <w:semiHidden/>
    <w:rsid w:val="007B2E87"/>
    <w:rPr>
      <w:rFonts w:ascii="Georgia" w:hAnsi="Georgia"/>
      <w:sz w:val="24"/>
      <w:szCs w:val="22"/>
    </w:rPr>
  </w:style>
  <w:style w:type="paragraph" w:styleId="CommentText">
    <w:name w:val="annotation text"/>
    <w:basedOn w:val="Normal"/>
    <w:link w:val="CommentTextChar"/>
    <w:uiPriority w:val="99"/>
    <w:semiHidden/>
    <w:unhideWhenUsed/>
    <w:rsid w:val="007B2E87"/>
    <w:rPr>
      <w:sz w:val="20"/>
      <w:szCs w:val="20"/>
    </w:rPr>
  </w:style>
  <w:style w:type="character" w:customStyle="1" w:styleId="CommentTextChar">
    <w:name w:val="Comment Text Char"/>
    <w:basedOn w:val="DefaultParagraphFont"/>
    <w:link w:val="CommentText"/>
    <w:uiPriority w:val="99"/>
    <w:semiHidden/>
    <w:rsid w:val="007B2E87"/>
    <w:rPr>
      <w:rFonts w:ascii="Georgia" w:hAnsi="Georgia"/>
    </w:rPr>
  </w:style>
  <w:style w:type="paragraph" w:styleId="CommentSubject">
    <w:name w:val="annotation subject"/>
    <w:basedOn w:val="CommentText"/>
    <w:next w:val="CommentText"/>
    <w:link w:val="CommentSubjectChar"/>
    <w:uiPriority w:val="99"/>
    <w:semiHidden/>
    <w:unhideWhenUsed/>
    <w:rsid w:val="007B2E87"/>
    <w:rPr>
      <w:b/>
      <w:bCs/>
    </w:rPr>
  </w:style>
  <w:style w:type="character" w:customStyle="1" w:styleId="CommentSubjectChar">
    <w:name w:val="Comment Subject Char"/>
    <w:basedOn w:val="CommentTextChar"/>
    <w:link w:val="CommentSubject"/>
    <w:uiPriority w:val="99"/>
    <w:semiHidden/>
    <w:rsid w:val="007B2E87"/>
    <w:rPr>
      <w:rFonts w:ascii="Georgia" w:hAnsi="Georgia"/>
      <w:b/>
      <w:bCs/>
    </w:rPr>
  </w:style>
  <w:style w:type="paragraph" w:styleId="Date">
    <w:name w:val="Date"/>
    <w:basedOn w:val="Normal"/>
    <w:next w:val="Normal"/>
    <w:link w:val="DateChar"/>
    <w:uiPriority w:val="99"/>
    <w:semiHidden/>
    <w:unhideWhenUsed/>
    <w:rsid w:val="007B2E87"/>
  </w:style>
  <w:style w:type="character" w:customStyle="1" w:styleId="DateChar">
    <w:name w:val="Date Char"/>
    <w:basedOn w:val="DefaultParagraphFont"/>
    <w:link w:val="Date"/>
    <w:uiPriority w:val="99"/>
    <w:semiHidden/>
    <w:rsid w:val="007B2E87"/>
    <w:rPr>
      <w:rFonts w:ascii="Georgia" w:hAnsi="Georgia"/>
      <w:sz w:val="24"/>
      <w:szCs w:val="22"/>
    </w:rPr>
  </w:style>
  <w:style w:type="paragraph" w:styleId="DocumentMap">
    <w:name w:val="Document Map"/>
    <w:basedOn w:val="Normal"/>
    <w:link w:val="DocumentMapChar"/>
    <w:uiPriority w:val="99"/>
    <w:semiHidden/>
    <w:unhideWhenUsed/>
    <w:rsid w:val="007B2E87"/>
    <w:rPr>
      <w:rFonts w:ascii="Segoe UI" w:hAnsi="Segoe UI" w:cs="Segoe UI"/>
      <w:sz w:val="16"/>
      <w:szCs w:val="16"/>
    </w:rPr>
  </w:style>
  <w:style w:type="character" w:customStyle="1" w:styleId="DocumentMapChar">
    <w:name w:val="Document Map Char"/>
    <w:basedOn w:val="DefaultParagraphFont"/>
    <w:link w:val="DocumentMap"/>
    <w:uiPriority w:val="99"/>
    <w:semiHidden/>
    <w:rsid w:val="007B2E87"/>
    <w:rPr>
      <w:rFonts w:ascii="Segoe UI" w:hAnsi="Segoe UI" w:cs="Segoe UI"/>
      <w:sz w:val="16"/>
      <w:szCs w:val="16"/>
    </w:rPr>
  </w:style>
  <w:style w:type="paragraph" w:styleId="E-mailSignature">
    <w:name w:val="E-mail Signature"/>
    <w:basedOn w:val="Normal"/>
    <w:link w:val="E-mailSignatureChar"/>
    <w:uiPriority w:val="99"/>
    <w:semiHidden/>
    <w:unhideWhenUsed/>
    <w:rsid w:val="007B2E87"/>
  </w:style>
  <w:style w:type="character" w:customStyle="1" w:styleId="E-mailSignatureChar">
    <w:name w:val="E-mail Signature Char"/>
    <w:basedOn w:val="DefaultParagraphFont"/>
    <w:link w:val="E-mailSignature"/>
    <w:uiPriority w:val="99"/>
    <w:semiHidden/>
    <w:rsid w:val="007B2E87"/>
    <w:rPr>
      <w:rFonts w:ascii="Georgia" w:hAnsi="Georgia"/>
      <w:sz w:val="24"/>
      <w:szCs w:val="22"/>
    </w:rPr>
  </w:style>
  <w:style w:type="paragraph" w:styleId="EndnoteText">
    <w:name w:val="endnote text"/>
    <w:basedOn w:val="Normal"/>
    <w:link w:val="EndnoteTextChar"/>
    <w:uiPriority w:val="99"/>
    <w:semiHidden/>
    <w:unhideWhenUsed/>
    <w:rsid w:val="007B2E87"/>
    <w:rPr>
      <w:sz w:val="20"/>
      <w:szCs w:val="20"/>
    </w:rPr>
  </w:style>
  <w:style w:type="character" w:customStyle="1" w:styleId="EndnoteTextChar">
    <w:name w:val="Endnote Text Char"/>
    <w:basedOn w:val="DefaultParagraphFont"/>
    <w:link w:val="EndnoteText"/>
    <w:uiPriority w:val="99"/>
    <w:semiHidden/>
    <w:rsid w:val="007B2E87"/>
    <w:rPr>
      <w:rFonts w:ascii="Georgia" w:hAnsi="Georgia"/>
    </w:rPr>
  </w:style>
  <w:style w:type="paragraph" w:styleId="EnvelopeAddress">
    <w:name w:val="envelope address"/>
    <w:basedOn w:val="Normal"/>
    <w:uiPriority w:val="99"/>
    <w:semiHidden/>
    <w:unhideWhenUsed/>
    <w:rsid w:val="007B2E87"/>
    <w:pPr>
      <w:framePr w:w="7920" w:h="1980" w:hRule="exact" w:hSpace="180" w:wrap="auto" w:hAnchor="page" w:xAlign="center" w:yAlign="bottom"/>
      <w:ind w:left="2880"/>
    </w:pPr>
    <w:rPr>
      <w:rFonts w:asciiTheme="majorHAnsi" w:eastAsiaTheme="majorEastAsia" w:hAnsiTheme="majorHAnsi" w:cstheme="majorBidi"/>
      <w:szCs w:val="24"/>
    </w:rPr>
  </w:style>
  <w:style w:type="paragraph" w:styleId="EnvelopeReturn">
    <w:name w:val="envelope return"/>
    <w:basedOn w:val="Normal"/>
    <w:uiPriority w:val="99"/>
    <w:semiHidden/>
    <w:unhideWhenUsed/>
    <w:rsid w:val="007B2E87"/>
    <w:rPr>
      <w:rFonts w:asciiTheme="majorHAnsi" w:eastAsiaTheme="majorEastAsia" w:hAnsiTheme="majorHAnsi" w:cstheme="majorBidi"/>
      <w:sz w:val="20"/>
      <w:szCs w:val="20"/>
    </w:rPr>
  </w:style>
  <w:style w:type="paragraph" w:styleId="FootnoteText">
    <w:name w:val="footnote text"/>
    <w:basedOn w:val="Normal"/>
    <w:link w:val="FootnoteTextChar"/>
    <w:uiPriority w:val="99"/>
    <w:semiHidden/>
    <w:unhideWhenUsed/>
    <w:rsid w:val="007B2E87"/>
    <w:rPr>
      <w:sz w:val="20"/>
      <w:szCs w:val="20"/>
    </w:rPr>
  </w:style>
  <w:style w:type="character" w:customStyle="1" w:styleId="FootnoteTextChar">
    <w:name w:val="Footnote Text Char"/>
    <w:basedOn w:val="DefaultParagraphFont"/>
    <w:link w:val="FootnoteText"/>
    <w:uiPriority w:val="99"/>
    <w:semiHidden/>
    <w:rsid w:val="007B2E87"/>
    <w:rPr>
      <w:rFonts w:ascii="Georgia" w:hAnsi="Georgia"/>
    </w:rPr>
  </w:style>
  <w:style w:type="character" w:customStyle="1" w:styleId="Heading8Char">
    <w:name w:val="Heading 8 Char"/>
    <w:basedOn w:val="DefaultParagraphFont"/>
    <w:link w:val="Heading8"/>
    <w:uiPriority w:val="9"/>
    <w:semiHidden/>
    <w:rsid w:val="007B2E87"/>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7B2E87"/>
    <w:rPr>
      <w:rFonts w:asciiTheme="majorHAnsi" w:eastAsiaTheme="majorEastAsia" w:hAnsiTheme="majorHAnsi" w:cstheme="majorBidi"/>
      <w:i/>
      <w:iCs/>
      <w:color w:val="272727" w:themeColor="text1" w:themeTint="D8"/>
      <w:sz w:val="21"/>
      <w:szCs w:val="21"/>
    </w:rPr>
  </w:style>
  <w:style w:type="paragraph" w:styleId="HTMLAddress">
    <w:name w:val="HTML Address"/>
    <w:basedOn w:val="Normal"/>
    <w:link w:val="HTMLAddressChar"/>
    <w:uiPriority w:val="99"/>
    <w:semiHidden/>
    <w:unhideWhenUsed/>
    <w:rsid w:val="007B2E87"/>
    <w:rPr>
      <w:i/>
      <w:iCs/>
    </w:rPr>
  </w:style>
  <w:style w:type="character" w:customStyle="1" w:styleId="HTMLAddressChar">
    <w:name w:val="HTML Address Char"/>
    <w:basedOn w:val="DefaultParagraphFont"/>
    <w:link w:val="HTMLAddress"/>
    <w:uiPriority w:val="99"/>
    <w:semiHidden/>
    <w:rsid w:val="007B2E87"/>
    <w:rPr>
      <w:rFonts w:ascii="Georgia" w:hAnsi="Georgia"/>
      <w:i/>
      <w:iCs/>
      <w:sz w:val="24"/>
      <w:szCs w:val="22"/>
    </w:rPr>
  </w:style>
  <w:style w:type="paragraph" w:styleId="HTMLPreformatted">
    <w:name w:val="HTML Preformatted"/>
    <w:basedOn w:val="Normal"/>
    <w:link w:val="HTMLPreformattedChar"/>
    <w:uiPriority w:val="99"/>
    <w:semiHidden/>
    <w:unhideWhenUsed/>
    <w:rsid w:val="007B2E87"/>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7B2E87"/>
    <w:rPr>
      <w:rFonts w:ascii="Consolas" w:hAnsi="Consolas"/>
    </w:rPr>
  </w:style>
  <w:style w:type="paragraph" w:styleId="Index1">
    <w:name w:val="index 1"/>
    <w:basedOn w:val="Normal"/>
    <w:next w:val="Normal"/>
    <w:autoRedefine/>
    <w:uiPriority w:val="99"/>
    <w:semiHidden/>
    <w:unhideWhenUsed/>
    <w:rsid w:val="007B2E87"/>
    <w:pPr>
      <w:tabs>
        <w:tab w:val="clear" w:pos="360"/>
      </w:tabs>
      <w:ind w:left="240" w:hanging="240"/>
    </w:pPr>
  </w:style>
  <w:style w:type="paragraph" w:styleId="Index2">
    <w:name w:val="index 2"/>
    <w:basedOn w:val="Normal"/>
    <w:next w:val="Normal"/>
    <w:autoRedefine/>
    <w:uiPriority w:val="99"/>
    <w:semiHidden/>
    <w:unhideWhenUsed/>
    <w:rsid w:val="007B2E87"/>
    <w:pPr>
      <w:tabs>
        <w:tab w:val="clear" w:pos="360"/>
      </w:tabs>
      <w:ind w:left="480" w:hanging="240"/>
    </w:pPr>
  </w:style>
  <w:style w:type="paragraph" w:styleId="Index3">
    <w:name w:val="index 3"/>
    <w:basedOn w:val="Normal"/>
    <w:next w:val="Normal"/>
    <w:autoRedefine/>
    <w:uiPriority w:val="99"/>
    <w:semiHidden/>
    <w:unhideWhenUsed/>
    <w:rsid w:val="007B2E87"/>
    <w:pPr>
      <w:tabs>
        <w:tab w:val="clear" w:pos="360"/>
      </w:tabs>
      <w:ind w:left="720" w:hanging="240"/>
    </w:pPr>
  </w:style>
  <w:style w:type="paragraph" w:styleId="Index4">
    <w:name w:val="index 4"/>
    <w:basedOn w:val="Normal"/>
    <w:next w:val="Normal"/>
    <w:autoRedefine/>
    <w:uiPriority w:val="99"/>
    <w:semiHidden/>
    <w:unhideWhenUsed/>
    <w:rsid w:val="007B2E87"/>
    <w:pPr>
      <w:tabs>
        <w:tab w:val="clear" w:pos="360"/>
      </w:tabs>
      <w:ind w:left="960" w:hanging="240"/>
    </w:pPr>
  </w:style>
  <w:style w:type="paragraph" w:styleId="Index5">
    <w:name w:val="index 5"/>
    <w:basedOn w:val="Normal"/>
    <w:next w:val="Normal"/>
    <w:autoRedefine/>
    <w:uiPriority w:val="99"/>
    <w:semiHidden/>
    <w:unhideWhenUsed/>
    <w:rsid w:val="007B2E87"/>
    <w:pPr>
      <w:tabs>
        <w:tab w:val="clear" w:pos="360"/>
      </w:tabs>
      <w:ind w:left="1200" w:hanging="240"/>
    </w:pPr>
  </w:style>
  <w:style w:type="paragraph" w:styleId="Index6">
    <w:name w:val="index 6"/>
    <w:basedOn w:val="Normal"/>
    <w:next w:val="Normal"/>
    <w:autoRedefine/>
    <w:uiPriority w:val="99"/>
    <w:semiHidden/>
    <w:unhideWhenUsed/>
    <w:rsid w:val="007B2E87"/>
    <w:pPr>
      <w:tabs>
        <w:tab w:val="clear" w:pos="360"/>
      </w:tabs>
      <w:ind w:left="1440" w:hanging="240"/>
    </w:pPr>
  </w:style>
  <w:style w:type="paragraph" w:styleId="Index7">
    <w:name w:val="index 7"/>
    <w:basedOn w:val="Normal"/>
    <w:next w:val="Normal"/>
    <w:autoRedefine/>
    <w:uiPriority w:val="99"/>
    <w:semiHidden/>
    <w:unhideWhenUsed/>
    <w:rsid w:val="007B2E87"/>
    <w:pPr>
      <w:tabs>
        <w:tab w:val="clear" w:pos="360"/>
      </w:tabs>
      <w:ind w:left="1680" w:hanging="240"/>
    </w:pPr>
  </w:style>
  <w:style w:type="paragraph" w:styleId="Index8">
    <w:name w:val="index 8"/>
    <w:basedOn w:val="Normal"/>
    <w:next w:val="Normal"/>
    <w:autoRedefine/>
    <w:uiPriority w:val="99"/>
    <w:semiHidden/>
    <w:unhideWhenUsed/>
    <w:rsid w:val="007B2E87"/>
    <w:pPr>
      <w:tabs>
        <w:tab w:val="clear" w:pos="360"/>
      </w:tabs>
      <w:ind w:left="1920" w:hanging="240"/>
    </w:pPr>
  </w:style>
  <w:style w:type="paragraph" w:styleId="Index9">
    <w:name w:val="index 9"/>
    <w:basedOn w:val="Normal"/>
    <w:next w:val="Normal"/>
    <w:autoRedefine/>
    <w:uiPriority w:val="99"/>
    <w:semiHidden/>
    <w:unhideWhenUsed/>
    <w:rsid w:val="007B2E87"/>
    <w:pPr>
      <w:tabs>
        <w:tab w:val="clear" w:pos="360"/>
      </w:tabs>
      <w:ind w:left="2160" w:hanging="240"/>
    </w:pPr>
  </w:style>
  <w:style w:type="paragraph" w:styleId="IndexHeading">
    <w:name w:val="index heading"/>
    <w:basedOn w:val="Normal"/>
    <w:next w:val="Index1"/>
    <w:uiPriority w:val="99"/>
    <w:semiHidden/>
    <w:unhideWhenUsed/>
    <w:rsid w:val="007B2E87"/>
    <w:rPr>
      <w:rFonts w:asciiTheme="majorHAnsi" w:eastAsiaTheme="majorEastAsia" w:hAnsiTheme="majorHAnsi" w:cstheme="majorBidi"/>
      <w:b/>
      <w:bCs/>
    </w:rPr>
  </w:style>
  <w:style w:type="paragraph" w:styleId="IntenseQuote">
    <w:name w:val="Intense Quote"/>
    <w:basedOn w:val="Normal"/>
    <w:next w:val="Normal"/>
    <w:link w:val="IntenseQuoteChar"/>
    <w:uiPriority w:val="30"/>
    <w:rsid w:val="007B2E87"/>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IntenseQuoteChar">
    <w:name w:val="Intense Quote Char"/>
    <w:basedOn w:val="DefaultParagraphFont"/>
    <w:link w:val="IntenseQuote"/>
    <w:uiPriority w:val="30"/>
    <w:rsid w:val="007B2E87"/>
    <w:rPr>
      <w:rFonts w:ascii="Georgia" w:hAnsi="Georgia"/>
      <w:i/>
      <w:iCs/>
      <w:color w:val="4F81BD" w:themeColor="accent1"/>
      <w:sz w:val="24"/>
      <w:szCs w:val="22"/>
    </w:rPr>
  </w:style>
  <w:style w:type="paragraph" w:styleId="List2">
    <w:name w:val="List 2"/>
    <w:basedOn w:val="Normal"/>
    <w:uiPriority w:val="99"/>
    <w:semiHidden/>
    <w:unhideWhenUsed/>
    <w:rsid w:val="007B2E87"/>
    <w:pPr>
      <w:ind w:left="720" w:hanging="360"/>
      <w:contextualSpacing/>
    </w:pPr>
  </w:style>
  <w:style w:type="paragraph" w:styleId="List3">
    <w:name w:val="List 3"/>
    <w:basedOn w:val="Normal"/>
    <w:uiPriority w:val="99"/>
    <w:semiHidden/>
    <w:unhideWhenUsed/>
    <w:rsid w:val="007B2E87"/>
    <w:pPr>
      <w:ind w:left="1080" w:hanging="360"/>
      <w:contextualSpacing/>
    </w:pPr>
  </w:style>
  <w:style w:type="paragraph" w:styleId="List4">
    <w:name w:val="List 4"/>
    <w:basedOn w:val="Normal"/>
    <w:uiPriority w:val="99"/>
    <w:semiHidden/>
    <w:unhideWhenUsed/>
    <w:rsid w:val="007B2E87"/>
    <w:pPr>
      <w:ind w:left="1440" w:hanging="360"/>
      <w:contextualSpacing/>
    </w:pPr>
  </w:style>
  <w:style w:type="paragraph" w:styleId="List5">
    <w:name w:val="List 5"/>
    <w:basedOn w:val="Normal"/>
    <w:uiPriority w:val="99"/>
    <w:semiHidden/>
    <w:unhideWhenUsed/>
    <w:rsid w:val="007B2E87"/>
    <w:pPr>
      <w:ind w:left="1800" w:hanging="360"/>
      <w:contextualSpacing/>
    </w:pPr>
  </w:style>
  <w:style w:type="paragraph" w:styleId="ListBullet">
    <w:name w:val="List Bullet"/>
    <w:basedOn w:val="Normal"/>
    <w:uiPriority w:val="99"/>
    <w:semiHidden/>
    <w:unhideWhenUsed/>
    <w:rsid w:val="007B2E87"/>
    <w:pPr>
      <w:numPr>
        <w:numId w:val="5"/>
      </w:numPr>
      <w:contextualSpacing/>
    </w:pPr>
  </w:style>
  <w:style w:type="paragraph" w:styleId="ListBullet2">
    <w:name w:val="List Bullet 2"/>
    <w:basedOn w:val="Normal"/>
    <w:uiPriority w:val="99"/>
    <w:semiHidden/>
    <w:unhideWhenUsed/>
    <w:rsid w:val="007B2E87"/>
    <w:pPr>
      <w:numPr>
        <w:numId w:val="6"/>
      </w:numPr>
      <w:contextualSpacing/>
    </w:pPr>
  </w:style>
  <w:style w:type="paragraph" w:styleId="ListBullet3">
    <w:name w:val="List Bullet 3"/>
    <w:basedOn w:val="Normal"/>
    <w:uiPriority w:val="99"/>
    <w:semiHidden/>
    <w:unhideWhenUsed/>
    <w:rsid w:val="007B2E87"/>
    <w:pPr>
      <w:numPr>
        <w:numId w:val="7"/>
      </w:numPr>
      <w:contextualSpacing/>
    </w:pPr>
  </w:style>
  <w:style w:type="paragraph" w:styleId="ListBullet4">
    <w:name w:val="List Bullet 4"/>
    <w:basedOn w:val="Normal"/>
    <w:uiPriority w:val="99"/>
    <w:semiHidden/>
    <w:unhideWhenUsed/>
    <w:rsid w:val="007B2E87"/>
    <w:pPr>
      <w:numPr>
        <w:numId w:val="8"/>
      </w:numPr>
      <w:contextualSpacing/>
    </w:pPr>
  </w:style>
  <w:style w:type="paragraph" w:styleId="ListBullet5">
    <w:name w:val="List Bullet 5"/>
    <w:basedOn w:val="Normal"/>
    <w:uiPriority w:val="99"/>
    <w:semiHidden/>
    <w:unhideWhenUsed/>
    <w:rsid w:val="007B2E87"/>
    <w:pPr>
      <w:numPr>
        <w:numId w:val="9"/>
      </w:numPr>
      <w:contextualSpacing/>
    </w:pPr>
  </w:style>
  <w:style w:type="paragraph" w:styleId="ListContinue">
    <w:name w:val="List Continue"/>
    <w:basedOn w:val="Normal"/>
    <w:uiPriority w:val="99"/>
    <w:semiHidden/>
    <w:unhideWhenUsed/>
    <w:rsid w:val="007B2E87"/>
    <w:pPr>
      <w:spacing w:after="120"/>
      <w:ind w:left="360"/>
      <w:contextualSpacing/>
    </w:pPr>
  </w:style>
  <w:style w:type="paragraph" w:styleId="ListContinue2">
    <w:name w:val="List Continue 2"/>
    <w:basedOn w:val="Normal"/>
    <w:uiPriority w:val="99"/>
    <w:semiHidden/>
    <w:unhideWhenUsed/>
    <w:rsid w:val="007B2E87"/>
    <w:pPr>
      <w:spacing w:after="120"/>
      <w:ind w:left="720"/>
      <w:contextualSpacing/>
    </w:pPr>
  </w:style>
  <w:style w:type="paragraph" w:styleId="ListContinue3">
    <w:name w:val="List Continue 3"/>
    <w:basedOn w:val="Normal"/>
    <w:uiPriority w:val="99"/>
    <w:semiHidden/>
    <w:unhideWhenUsed/>
    <w:rsid w:val="007B2E87"/>
    <w:pPr>
      <w:spacing w:after="120"/>
      <w:ind w:left="1080"/>
      <w:contextualSpacing/>
    </w:pPr>
  </w:style>
  <w:style w:type="paragraph" w:styleId="ListContinue4">
    <w:name w:val="List Continue 4"/>
    <w:basedOn w:val="Normal"/>
    <w:uiPriority w:val="99"/>
    <w:semiHidden/>
    <w:unhideWhenUsed/>
    <w:rsid w:val="007B2E87"/>
    <w:pPr>
      <w:spacing w:after="120"/>
      <w:ind w:left="1440"/>
      <w:contextualSpacing/>
    </w:pPr>
  </w:style>
  <w:style w:type="paragraph" w:styleId="ListContinue5">
    <w:name w:val="List Continue 5"/>
    <w:basedOn w:val="Normal"/>
    <w:uiPriority w:val="99"/>
    <w:semiHidden/>
    <w:unhideWhenUsed/>
    <w:rsid w:val="007B2E87"/>
    <w:pPr>
      <w:spacing w:after="120"/>
      <w:ind w:left="1800"/>
      <w:contextualSpacing/>
    </w:pPr>
  </w:style>
  <w:style w:type="paragraph" w:styleId="ListNumber">
    <w:name w:val="List Number"/>
    <w:basedOn w:val="Normal"/>
    <w:uiPriority w:val="99"/>
    <w:semiHidden/>
    <w:unhideWhenUsed/>
    <w:rsid w:val="007B2E87"/>
    <w:pPr>
      <w:numPr>
        <w:numId w:val="10"/>
      </w:numPr>
      <w:contextualSpacing/>
    </w:pPr>
  </w:style>
  <w:style w:type="paragraph" w:styleId="ListNumber2">
    <w:name w:val="List Number 2"/>
    <w:basedOn w:val="Normal"/>
    <w:uiPriority w:val="99"/>
    <w:semiHidden/>
    <w:unhideWhenUsed/>
    <w:rsid w:val="007B2E87"/>
    <w:pPr>
      <w:numPr>
        <w:numId w:val="11"/>
      </w:numPr>
      <w:contextualSpacing/>
    </w:pPr>
  </w:style>
  <w:style w:type="paragraph" w:styleId="ListNumber3">
    <w:name w:val="List Number 3"/>
    <w:basedOn w:val="Normal"/>
    <w:uiPriority w:val="99"/>
    <w:semiHidden/>
    <w:unhideWhenUsed/>
    <w:rsid w:val="007B2E87"/>
    <w:pPr>
      <w:numPr>
        <w:numId w:val="12"/>
      </w:numPr>
      <w:contextualSpacing/>
    </w:pPr>
  </w:style>
  <w:style w:type="paragraph" w:styleId="ListNumber4">
    <w:name w:val="List Number 4"/>
    <w:basedOn w:val="Normal"/>
    <w:uiPriority w:val="99"/>
    <w:semiHidden/>
    <w:unhideWhenUsed/>
    <w:rsid w:val="007B2E87"/>
    <w:pPr>
      <w:numPr>
        <w:numId w:val="13"/>
      </w:numPr>
      <w:contextualSpacing/>
    </w:pPr>
  </w:style>
  <w:style w:type="paragraph" w:styleId="ListNumber5">
    <w:name w:val="List Number 5"/>
    <w:basedOn w:val="Normal"/>
    <w:uiPriority w:val="99"/>
    <w:semiHidden/>
    <w:unhideWhenUsed/>
    <w:rsid w:val="007B2E87"/>
    <w:pPr>
      <w:numPr>
        <w:numId w:val="14"/>
      </w:numPr>
      <w:contextualSpacing/>
    </w:pPr>
  </w:style>
  <w:style w:type="paragraph" w:styleId="ListParagraph">
    <w:name w:val="List Paragraph"/>
    <w:basedOn w:val="Normal"/>
    <w:uiPriority w:val="34"/>
    <w:rsid w:val="007B2E87"/>
    <w:pPr>
      <w:ind w:left="720"/>
      <w:contextualSpacing/>
    </w:pPr>
  </w:style>
  <w:style w:type="paragraph" w:styleId="MacroText">
    <w:name w:val="macro"/>
    <w:link w:val="MacroTextChar"/>
    <w:uiPriority w:val="99"/>
    <w:semiHidden/>
    <w:unhideWhenUsed/>
    <w:rsid w:val="007B2E87"/>
    <w:pPr>
      <w:tabs>
        <w:tab w:val="left" w:pos="480"/>
        <w:tab w:val="left" w:pos="960"/>
        <w:tab w:val="left" w:pos="1440"/>
        <w:tab w:val="left" w:pos="1920"/>
        <w:tab w:val="left" w:pos="2400"/>
        <w:tab w:val="left" w:pos="2880"/>
        <w:tab w:val="left" w:pos="3360"/>
        <w:tab w:val="left" w:pos="3840"/>
        <w:tab w:val="left" w:pos="4320"/>
      </w:tabs>
    </w:pPr>
    <w:rPr>
      <w:rFonts w:ascii="Consolas" w:hAnsi="Consolas"/>
    </w:rPr>
  </w:style>
  <w:style w:type="character" w:customStyle="1" w:styleId="MacroTextChar">
    <w:name w:val="Macro Text Char"/>
    <w:basedOn w:val="DefaultParagraphFont"/>
    <w:link w:val="MacroText"/>
    <w:uiPriority w:val="99"/>
    <w:semiHidden/>
    <w:rsid w:val="007B2E87"/>
    <w:rPr>
      <w:rFonts w:ascii="Consolas" w:hAnsi="Consolas"/>
    </w:rPr>
  </w:style>
  <w:style w:type="paragraph" w:styleId="MessageHeader">
    <w:name w:val="Message Header"/>
    <w:basedOn w:val="Normal"/>
    <w:link w:val="MessageHeaderChar"/>
    <w:uiPriority w:val="99"/>
    <w:semiHidden/>
    <w:unhideWhenUsed/>
    <w:rsid w:val="007B2E87"/>
    <w:pPr>
      <w:pBdr>
        <w:top w:val="single" w:sz="6" w:space="1" w:color="auto"/>
        <w:left w:val="single" w:sz="6" w:space="1" w:color="auto"/>
        <w:bottom w:val="single" w:sz="6" w:space="1" w:color="auto"/>
        <w:right w:val="single" w:sz="6" w:space="1" w:color="auto"/>
      </w:pBdr>
      <w:shd w:val="pct20" w:color="auto" w:fill="auto"/>
      <w:ind w:left="1080" w:hanging="1080"/>
    </w:pPr>
    <w:rPr>
      <w:rFonts w:asciiTheme="majorHAnsi" w:eastAsiaTheme="majorEastAsia" w:hAnsiTheme="majorHAnsi" w:cstheme="majorBidi"/>
      <w:szCs w:val="24"/>
    </w:rPr>
  </w:style>
  <w:style w:type="character" w:customStyle="1" w:styleId="MessageHeaderChar">
    <w:name w:val="Message Header Char"/>
    <w:basedOn w:val="DefaultParagraphFont"/>
    <w:link w:val="MessageHeader"/>
    <w:uiPriority w:val="99"/>
    <w:semiHidden/>
    <w:rsid w:val="007B2E87"/>
    <w:rPr>
      <w:rFonts w:asciiTheme="majorHAnsi" w:eastAsiaTheme="majorEastAsia" w:hAnsiTheme="majorHAnsi" w:cstheme="majorBidi"/>
      <w:sz w:val="24"/>
      <w:szCs w:val="24"/>
      <w:shd w:val="pct20" w:color="auto" w:fill="auto"/>
    </w:rPr>
  </w:style>
  <w:style w:type="paragraph" w:styleId="NormalIndent">
    <w:name w:val="Normal Indent"/>
    <w:basedOn w:val="Normal"/>
    <w:uiPriority w:val="99"/>
    <w:semiHidden/>
    <w:unhideWhenUsed/>
    <w:rsid w:val="007B2E87"/>
    <w:pPr>
      <w:ind w:left="720"/>
    </w:pPr>
  </w:style>
  <w:style w:type="paragraph" w:styleId="NoteHeading">
    <w:name w:val="Note Heading"/>
    <w:basedOn w:val="Normal"/>
    <w:next w:val="Normal"/>
    <w:link w:val="NoteHeadingChar"/>
    <w:uiPriority w:val="99"/>
    <w:semiHidden/>
    <w:unhideWhenUsed/>
    <w:rsid w:val="007B2E87"/>
  </w:style>
  <w:style w:type="character" w:customStyle="1" w:styleId="NoteHeadingChar">
    <w:name w:val="Note Heading Char"/>
    <w:basedOn w:val="DefaultParagraphFont"/>
    <w:link w:val="NoteHeading"/>
    <w:uiPriority w:val="99"/>
    <w:semiHidden/>
    <w:rsid w:val="007B2E87"/>
    <w:rPr>
      <w:rFonts w:ascii="Georgia" w:hAnsi="Georgia"/>
      <w:sz w:val="24"/>
      <w:szCs w:val="22"/>
    </w:rPr>
  </w:style>
  <w:style w:type="paragraph" w:styleId="PlainText">
    <w:name w:val="Plain Text"/>
    <w:basedOn w:val="Normal"/>
    <w:link w:val="PlainTextChar"/>
    <w:uiPriority w:val="99"/>
    <w:semiHidden/>
    <w:unhideWhenUsed/>
    <w:rsid w:val="007B2E87"/>
    <w:rPr>
      <w:rFonts w:ascii="Consolas" w:hAnsi="Consolas"/>
      <w:sz w:val="21"/>
      <w:szCs w:val="21"/>
    </w:rPr>
  </w:style>
  <w:style w:type="character" w:customStyle="1" w:styleId="PlainTextChar">
    <w:name w:val="Plain Text Char"/>
    <w:basedOn w:val="DefaultParagraphFont"/>
    <w:link w:val="PlainText"/>
    <w:uiPriority w:val="99"/>
    <w:semiHidden/>
    <w:rsid w:val="007B2E87"/>
    <w:rPr>
      <w:rFonts w:ascii="Consolas" w:hAnsi="Consolas"/>
      <w:sz w:val="21"/>
      <w:szCs w:val="21"/>
    </w:rPr>
  </w:style>
  <w:style w:type="paragraph" w:styleId="Quote">
    <w:name w:val="Quote"/>
    <w:basedOn w:val="Normal"/>
    <w:next w:val="Normal"/>
    <w:link w:val="QuoteChar"/>
    <w:uiPriority w:val="29"/>
    <w:rsid w:val="007B2E87"/>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7B2E87"/>
    <w:rPr>
      <w:rFonts w:ascii="Georgia" w:hAnsi="Georgia"/>
      <w:i/>
      <w:iCs/>
      <w:color w:val="404040" w:themeColor="text1" w:themeTint="BF"/>
      <w:sz w:val="24"/>
      <w:szCs w:val="22"/>
    </w:rPr>
  </w:style>
  <w:style w:type="paragraph" w:styleId="Salutation">
    <w:name w:val="Salutation"/>
    <w:basedOn w:val="Normal"/>
    <w:next w:val="Normal"/>
    <w:link w:val="SalutationChar"/>
    <w:uiPriority w:val="99"/>
    <w:semiHidden/>
    <w:unhideWhenUsed/>
    <w:rsid w:val="007B2E87"/>
  </w:style>
  <w:style w:type="character" w:customStyle="1" w:styleId="SalutationChar">
    <w:name w:val="Salutation Char"/>
    <w:basedOn w:val="DefaultParagraphFont"/>
    <w:link w:val="Salutation"/>
    <w:uiPriority w:val="99"/>
    <w:semiHidden/>
    <w:rsid w:val="007B2E87"/>
    <w:rPr>
      <w:rFonts w:ascii="Georgia" w:hAnsi="Georgia"/>
      <w:sz w:val="24"/>
      <w:szCs w:val="22"/>
    </w:rPr>
  </w:style>
  <w:style w:type="paragraph" w:styleId="Signature">
    <w:name w:val="Signature"/>
    <w:basedOn w:val="Normal"/>
    <w:link w:val="SignatureChar"/>
    <w:uiPriority w:val="99"/>
    <w:semiHidden/>
    <w:unhideWhenUsed/>
    <w:rsid w:val="007B2E87"/>
    <w:pPr>
      <w:ind w:left="4320"/>
    </w:pPr>
  </w:style>
  <w:style w:type="character" w:customStyle="1" w:styleId="SignatureChar">
    <w:name w:val="Signature Char"/>
    <w:basedOn w:val="DefaultParagraphFont"/>
    <w:link w:val="Signature"/>
    <w:uiPriority w:val="99"/>
    <w:semiHidden/>
    <w:rsid w:val="007B2E87"/>
    <w:rPr>
      <w:rFonts w:ascii="Georgia" w:hAnsi="Georgia"/>
      <w:sz w:val="24"/>
      <w:szCs w:val="22"/>
    </w:rPr>
  </w:style>
  <w:style w:type="paragraph" w:styleId="TableofAuthorities">
    <w:name w:val="table of authorities"/>
    <w:basedOn w:val="Normal"/>
    <w:next w:val="Normal"/>
    <w:uiPriority w:val="99"/>
    <w:semiHidden/>
    <w:unhideWhenUsed/>
    <w:rsid w:val="007B2E87"/>
    <w:pPr>
      <w:tabs>
        <w:tab w:val="clear" w:pos="360"/>
      </w:tabs>
      <w:ind w:left="240" w:hanging="240"/>
    </w:pPr>
  </w:style>
  <w:style w:type="paragraph" w:styleId="TableofFigures">
    <w:name w:val="table of figures"/>
    <w:basedOn w:val="Normal"/>
    <w:next w:val="Normal"/>
    <w:uiPriority w:val="99"/>
    <w:semiHidden/>
    <w:unhideWhenUsed/>
    <w:rsid w:val="007B2E87"/>
    <w:pPr>
      <w:tabs>
        <w:tab w:val="clear" w:pos="360"/>
      </w:tabs>
    </w:pPr>
  </w:style>
  <w:style w:type="paragraph" w:styleId="Title">
    <w:name w:val="Title"/>
    <w:basedOn w:val="Normal"/>
    <w:next w:val="Normal"/>
    <w:link w:val="TitleChar"/>
    <w:rsid w:val="007B2E87"/>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rsid w:val="007B2E87"/>
    <w:rPr>
      <w:rFonts w:asciiTheme="majorHAnsi" w:eastAsiaTheme="majorEastAsia" w:hAnsiTheme="majorHAnsi" w:cstheme="majorBidi"/>
      <w:spacing w:val="-10"/>
      <w:kern w:val="28"/>
      <w:sz w:val="56"/>
      <w:szCs w:val="56"/>
    </w:rPr>
  </w:style>
  <w:style w:type="paragraph" w:styleId="TOAHeading">
    <w:name w:val="toa heading"/>
    <w:basedOn w:val="Normal"/>
    <w:next w:val="Normal"/>
    <w:uiPriority w:val="99"/>
    <w:semiHidden/>
    <w:unhideWhenUsed/>
    <w:rsid w:val="007B2E87"/>
    <w:pPr>
      <w:spacing w:before="120"/>
    </w:pPr>
    <w:rPr>
      <w:rFonts w:asciiTheme="majorHAnsi" w:eastAsiaTheme="majorEastAsia" w:hAnsiTheme="majorHAnsi" w:cstheme="majorBidi"/>
      <w:b/>
      <w:bCs/>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5446312">
      <w:bodyDiv w:val="1"/>
      <w:marLeft w:val="0"/>
      <w:marRight w:val="0"/>
      <w:marTop w:val="0"/>
      <w:marBottom w:val="0"/>
      <w:divBdr>
        <w:top w:val="none" w:sz="0" w:space="0" w:color="auto"/>
        <w:left w:val="none" w:sz="0" w:space="0" w:color="auto"/>
        <w:bottom w:val="none" w:sz="0" w:space="0" w:color="auto"/>
        <w:right w:val="none" w:sz="0" w:space="0" w:color="auto"/>
      </w:divBdr>
    </w:div>
    <w:div w:id="166600194">
      <w:bodyDiv w:val="1"/>
      <w:marLeft w:val="0"/>
      <w:marRight w:val="0"/>
      <w:marTop w:val="0"/>
      <w:marBottom w:val="0"/>
      <w:divBdr>
        <w:top w:val="none" w:sz="0" w:space="0" w:color="auto"/>
        <w:left w:val="none" w:sz="0" w:space="0" w:color="auto"/>
        <w:bottom w:val="none" w:sz="0" w:space="0" w:color="auto"/>
        <w:right w:val="none" w:sz="0" w:space="0" w:color="auto"/>
      </w:divBdr>
    </w:div>
    <w:div w:id="248006972">
      <w:bodyDiv w:val="1"/>
      <w:marLeft w:val="0"/>
      <w:marRight w:val="0"/>
      <w:marTop w:val="0"/>
      <w:marBottom w:val="0"/>
      <w:divBdr>
        <w:top w:val="none" w:sz="0" w:space="0" w:color="auto"/>
        <w:left w:val="none" w:sz="0" w:space="0" w:color="auto"/>
        <w:bottom w:val="none" w:sz="0" w:space="0" w:color="auto"/>
        <w:right w:val="none" w:sz="0" w:space="0" w:color="auto"/>
      </w:divBdr>
      <w:divsChild>
        <w:div w:id="534343578">
          <w:marLeft w:val="0"/>
          <w:marRight w:val="0"/>
          <w:marTop w:val="0"/>
          <w:marBottom w:val="0"/>
          <w:divBdr>
            <w:top w:val="none" w:sz="0" w:space="0" w:color="auto"/>
            <w:left w:val="none" w:sz="0" w:space="0" w:color="auto"/>
            <w:bottom w:val="none" w:sz="0" w:space="0" w:color="auto"/>
            <w:right w:val="none" w:sz="0" w:space="0" w:color="auto"/>
          </w:divBdr>
        </w:div>
      </w:divsChild>
    </w:div>
    <w:div w:id="256332421">
      <w:bodyDiv w:val="1"/>
      <w:marLeft w:val="0"/>
      <w:marRight w:val="0"/>
      <w:marTop w:val="0"/>
      <w:marBottom w:val="0"/>
      <w:divBdr>
        <w:top w:val="none" w:sz="0" w:space="0" w:color="auto"/>
        <w:left w:val="none" w:sz="0" w:space="0" w:color="auto"/>
        <w:bottom w:val="none" w:sz="0" w:space="0" w:color="auto"/>
        <w:right w:val="none" w:sz="0" w:space="0" w:color="auto"/>
      </w:divBdr>
    </w:div>
    <w:div w:id="297538371">
      <w:bodyDiv w:val="1"/>
      <w:marLeft w:val="0"/>
      <w:marRight w:val="0"/>
      <w:marTop w:val="0"/>
      <w:marBottom w:val="0"/>
      <w:divBdr>
        <w:top w:val="none" w:sz="0" w:space="0" w:color="auto"/>
        <w:left w:val="none" w:sz="0" w:space="0" w:color="auto"/>
        <w:bottom w:val="none" w:sz="0" w:space="0" w:color="auto"/>
        <w:right w:val="none" w:sz="0" w:space="0" w:color="auto"/>
      </w:divBdr>
      <w:divsChild>
        <w:div w:id="793329516">
          <w:marLeft w:val="0"/>
          <w:marRight w:val="0"/>
          <w:marTop w:val="0"/>
          <w:marBottom w:val="0"/>
          <w:divBdr>
            <w:top w:val="none" w:sz="0" w:space="0" w:color="auto"/>
            <w:left w:val="none" w:sz="0" w:space="0" w:color="auto"/>
            <w:bottom w:val="none" w:sz="0" w:space="0" w:color="auto"/>
            <w:right w:val="none" w:sz="0" w:space="0" w:color="auto"/>
          </w:divBdr>
        </w:div>
        <w:div w:id="996809677">
          <w:marLeft w:val="0"/>
          <w:marRight w:val="0"/>
          <w:marTop w:val="0"/>
          <w:marBottom w:val="0"/>
          <w:divBdr>
            <w:top w:val="none" w:sz="0" w:space="0" w:color="auto"/>
            <w:left w:val="none" w:sz="0" w:space="0" w:color="auto"/>
            <w:bottom w:val="none" w:sz="0" w:space="0" w:color="auto"/>
            <w:right w:val="none" w:sz="0" w:space="0" w:color="auto"/>
          </w:divBdr>
        </w:div>
      </w:divsChild>
    </w:div>
    <w:div w:id="474566274">
      <w:bodyDiv w:val="1"/>
      <w:marLeft w:val="0"/>
      <w:marRight w:val="0"/>
      <w:marTop w:val="0"/>
      <w:marBottom w:val="0"/>
      <w:divBdr>
        <w:top w:val="none" w:sz="0" w:space="0" w:color="auto"/>
        <w:left w:val="none" w:sz="0" w:space="0" w:color="auto"/>
        <w:bottom w:val="none" w:sz="0" w:space="0" w:color="auto"/>
        <w:right w:val="none" w:sz="0" w:space="0" w:color="auto"/>
      </w:divBdr>
      <w:divsChild>
        <w:div w:id="1173570625">
          <w:marLeft w:val="0"/>
          <w:marRight w:val="0"/>
          <w:marTop w:val="0"/>
          <w:marBottom w:val="0"/>
          <w:divBdr>
            <w:top w:val="none" w:sz="0" w:space="0" w:color="auto"/>
            <w:left w:val="none" w:sz="0" w:space="0" w:color="auto"/>
            <w:bottom w:val="none" w:sz="0" w:space="0" w:color="auto"/>
            <w:right w:val="none" w:sz="0" w:space="0" w:color="auto"/>
          </w:divBdr>
        </w:div>
      </w:divsChild>
    </w:div>
    <w:div w:id="528572694">
      <w:bodyDiv w:val="1"/>
      <w:marLeft w:val="0"/>
      <w:marRight w:val="0"/>
      <w:marTop w:val="0"/>
      <w:marBottom w:val="0"/>
      <w:divBdr>
        <w:top w:val="none" w:sz="0" w:space="0" w:color="auto"/>
        <w:left w:val="none" w:sz="0" w:space="0" w:color="auto"/>
        <w:bottom w:val="none" w:sz="0" w:space="0" w:color="auto"/>
        <w:right w:val="none" w:sz="0" w:space="0" w:color="auto"/>
      </w:divBdr>
    </w:div>
    <w:div w:id="772747705">
      <w:bodyDiv w:val="1"/>
      <w:marLeft w:val="0"/>
      <w:marRight w:val="0"/>
      <w:marTop w:val="0"/>
      <w:marBottom w:val="0"/>
      <w:divBdr>
        <w:top w:val="none" w:sz="0" w:space="0" w:color="auto"/>
        <w:left w:val="none" w:sz="0" w:space="0" w:color="auto"/>
        <w:bottom w:val="none" w:sz="0" w:space="0" w:color="auto"/>
        <w:right w:val="none" w:sz="0" w:space="0" w:color="auto"/>
      </w:divBdr>
    </w:div>
    <w:div w:id="850726184">
      <w:bodyDiv w:val="1"/>
      <w:marLeft w:val="0"/>
      <w:marRight w:val="0"/>
      <w:marTop w:val="0"/>
      <w:marBottom w:val="0"/>
      <w:divBdr>
        <w:top w:val="none" w:sz="0" w:space="0" w:color="auto"/>
        <w:left w:val="none" w:sz="0" w:space="0" w:color="auto"/>
        <w:bottom w:val="none" w:sz="0" w:space="0" w:color="auto"/>
        <w:right w:val="none" w:sz="0" w:space="0" w:color="auto"/>
      </w:divBdr>
      <w:divsChild>
        <w:div w:id="362245572">
          <w:marLeft w:val="0"/>
          <w:marRight w:val="0"/>
          <w:marTop w:val="0"/>
          <w:marBottom w:val="0"/>
          <w:divBdr>
            <w:top w:val="none" w:sz="0" w:space="0" w:color="auto"/>
            <w:left w:val="none" w:sz="0" w:space="0" w:color="auto"/>
            <w:bottom w:val="none" w:sz="0" w:space="0" w:color="auto"/>
            <w:right w:val="none" w:sz="0" w:space="0" w:color="auto"/>
          </w:divBdr>
          <w:divsChild>
            <w:div w:id="23217844">
              <w:marLeft w:val="0"/>
              <w:marRight w:val="0"/>
              <w:marTop w:val="0"/>
              <w:marBottom w:val="0"/>
              <w:divBdr>
                <w:top w:val="none" w:sz="0" w:space="0" w:color="auto"/>
                <w:left w:val="none" w:sz="0" w:space="0" w:color="auto"/>
                <w:bottom w:val="none" w:sz="0" w:space="0" w:color="auto"/>
                <w:right w:val="none" w:sz="0" w:space="0" w:color="auto"/>
              </w:divBdr>
            </w:div>
            <w:div w:id="1914504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8835325">
      <w:bodyDiv w:val="1"/>
      <w:marLeft w:val="0"/>
      <w:marRight w:val="0"/>
      <w:marTop w:val="0"/>
      <w:marBottom w:val="0"/>
      <w:divBdr>
        <w:top w:val="none" w:sz="0" w:space="0" w:color="auto"/>
        <w:left w:val="none" w:sz="0" w:space="0" w:color="auto"/>
        <w:bottom w:val="none" w:sz="0" w:space="0" w:color="auto"/>
        <w:right w:val="none" w:sz="0" w:space="0" w:color="auto"/>
      </w:divBdr>
    </w:div>
    <w:div w:id="986669065">
      <w:bodyDiv w:val="1"/>
      <w:marLeft w:val="0"/>
      <w:marRight w:val="0"/>
      <w:marTop w:val="0"/>
      <w:marBottom w:val="0"/>
      <w:divBdr>
        <w:top w:val="none" w:sz="0" w:space="0" w:color="auto"/>
        <w:left w:val="none" w:sz="0" w:space="0" w:color="auto"/>
        <w:bottom w:val="none" w:sz="0" w:space="0" w:color="auto"/>
        <w:right w:val="none" w:sz="0" w:space="0" w:color="auto"/>
      </w:divBdr>
      <w:divsChild>
        <w:div w:id="983390814">
          <w:marLeft w:val="0"/>
          <w:marRight w:val="0"/>
          <w:marTop w:val="0"/>
          <w:marBottom w:val="0"/>
          <w:divBdr>
            <w:top w:val="none" w:sz="0" w:space="0" w:color="auto"/>
            <w:left w:val="none" w:sz="0" w:space="0" w:color="auto"/>
            <w:bottom w:val="none" w:sz="0" w:space="0" w:color="auto"/>
            <w:right w:val="none" w:sz="0" w:space="0" w:color="auto"/>
          </w:divBdr>
        </w:div>
        <w:div w:id="2074543563">
          <w:marLeft w:val="0"/>
          <w:marRight w:val="0"/>
          <w:marTop w:val="0"/>
          <w:marBottom w:val="0"/>
          <w:divBdr>
            <w:top w:val="none" w:sz="0" w:space="0" w:color="auto"/>
            <w:left w:val="none" w:sz="0" w:space="0" w:color="auto"/>
            <w:bottom w:val="none" w:sz="0" w:space="0" w:color="auto"/>
            <w:right w:val="none" w:sz="0" w:space="0" w:color="auto"/>
          </w:divBdr>
        </w:div>
      </w:divsChild>
    </w:div>
    <w:div w:id="1101561491">
      <w:bodyDiv w:val="1"/>
      <w:marLeft w:val="0"/>
      <w:marRight w:val="0"/>
      <w:marTop w:val="0"/>
      <w:marBottom w:val="0"/>
      <w:divBdr>
        <w:top w:val="none" w:sz="0" w:space="0" w:color="auto"/>
        <w:left w:val="none" w:sz="0" w:space="0" w:color="auto"/>
        <w:bottom w:val="none" w:sz="0" w:space="0" w:color="auto"/>
        <w:right w:val="none" w:sz="0" w:space="0" w:color="auto"/>
      </w:divBdr>
    </w:div>
    <w:div w:id="1140223748">
      <w:bodyDiv w:val="1"/>
      <w:marLeft w:val="0"/>
      <w:marRight w:val="0"/>
      <w:marTop w:val="0"/>
      <w:marBottom w:val="0"/>
      <w:divBdr>
        <w:top w:val="none" w:sz="0" w:space="0" w:color="auto"/>
        <w:left w:val="none" w:sz="0" w:space="0" w:color="auto"/>
        <w:bottom w:val="none" w:sz="0" w:space="0" w:color="auto"/>
        <w:right w:val="none" w:sz="0" w:space="0" w:color="auto"/>
      </w:divBdr>
    </w:div>
    <w:div w:id="1192493291">
      <w:bodyDiv w:val="1"/>
      <w:marLeft w:val="0"/>
      <w:marRight w:val="0"/>
      <w:marTop w:val="0"/>
      <w:marBottom w:val="0"/>
      <w:divBdr>
        <w:top w:val="none" w:sz="0" w:space="0" w:color="auto"/>
        <w:left w:val="none" w:sz="0" w:space="0" w:color="auto"/>
        <w:bottom w:val="none" w:sz="0" w:space="0" w:color="auto"/>
        <w:right w:val="none" w:sz="0" w:space="0" w:color="auto"/>
      </w:divBdr>
    </w:div>
    <w:div w:id="1205413331">
      <w:bodyDiv w:val="1"/>
      <w:marLeft w:val="0"/>
      <w:marRight w:val="0"/>
      <w:marTop w:val="0"/>
      <w:marBottom w:val="0"/>
      <w:divBdr>
        <w:top w:val="none" w:sz="0" w:space="0" w:color="auto"/>
        <w:left w:val="none" w:sz="0" w:space="0" w:color="auto"/>
        <w:bottom w:val="none" w:sz="0" w:space="0" w:color="auto"/>
        <w:right w:val="none" w:sz="0" w:space="0" w:color="auto"/>
      </w:divBdr>
    </w:div>
    <w:div w:id="1327973186">
      <w:bodyDiv w:val="1"/>
      <w:marLeft w:val="0"/>
      <w:marRight w:val="0"/>
      <w:marTop w:val="0"/>
      <w:marBottom w:val="0"/>
      <w:divBdr>
        <w:top w:val="none" w:sz="0" w:space="0" w:color="auto"/>
        <w:left w:val="none" w:sz="0" w:space="0" w:color="auto"/>
        <w:bottom w:val="none" w:sz="0" w:space="0" w:color="auto"/>
        <w:right w:val="none" w:sz="0" w:space="0" w:color="auto"/>
      </w:divBdr>
      <w:divsChild>
        <w:div w:id="38552644">
          <w:marLeft w:val="0"/>
          <w:marRight w:val="0"/>
          <w:marTop w:val="0"/>
          <w:marBottom w:val="0"/>
          <w:divBdr>
            <w:top w:val="none" w:sz="0" w:space="0" w:color="auto"/>
            <w:left w:val="none" w:sz="0" w:space="0" w:color="auto"/>
            <w:bottom w:val="none" w:sz="0" w:space="0" w:color="auto"/>
            <w:right w:val="none" w:sz="0" w:space="0" w:color="auto"/>
          </w:divBdr>
        </w:div>
        <w:div w:id="1916888497">
          <w:marLeft w:val="0"/>
          <w:marRight w:val="0"/>
          <w:marTop w:val="0"/>
          <w:marBottom w:val="0"/>
          <w:divBdr>
            <w:top w:val="none" w:sz="0" w:space="0" w:color="auto"/>
            <w:left w:val="none" w:sz="0" w:space="0" w:color="auto"/>
            <w:bottom w:val="none" w:sz="0" w:space="0" w:color="auto"/>
            <w:right w:val="none" w:sz="0" w:space="0" w:color="auto"/>
          </w:divBdr>
        </w:div>
      </w:divsChild>
    </w:div>
    <w:div w:id="1381439096">
      <w:bodyDiv w:val="1"/>
      <w:marLeft w:val="0"/>
      <w:marRight w:val="0"/>
      <w:marTop w:val="0"/>
      <w:marBottom w:val="0"/>
      <w:divBdr>
        <w:top w:val="none" w:sz="0" w:space="0" w:color="auto"/>
        <w:left w:val="none" w:sz="0" w:space="0" w:color="auto"/>
        <w:bottom w:val="none" w:sz="0" w:space="0" w:color="auto"/>
        <w:right w:val="none" w:sz="0" w:space="0" w:color="auto"/>
      </w:divBdr>
      <w:divsChild>
        <w:div w:id="933710622">
          <w:marLeft w:val="0"/>
          <w:marRight w:val="0"/>
          <w:marTop w:val="0"/>
          <w:marBottom w:val="0"/>
          <w:divBdr>
            <w:top w:val="none" w:sz="0" w:space="0" w:color="auto"/>
            <w:left w:val="none" w:sz="0" w:space="0" w:color="auto"/>
            <w:bottom w:val="none" w:sz="0" w:space="0" w:color="auto"/>
            <w:right w:val="none" w:sz="0" w:space="0" w:color="auto"/>
          </w:divBdr>
        </w:div>
      </w:divsChild>
    </w:div>
    <w:div w:id="1391533781">
      <w:bodyDiv w:val="1"/>
      <w:marLeft w:val="0"/>
      <w:marRight w:val="0"/>
      <w:marTop w:val="0"/>
      <w:marBottom w:val="0"/>
      <w:divBdr>
        <w:top w:val="none" w:sz="0" w:space="0" w:color="auto"/>
        <w:left w:val="none" w:sz="0" w:space="0" w:color="auto"/>
        <w:bottom w:val="none" w:sz="0" w:space="0" w:color="auto"/>
        <w:right w:val="none" w:sz="0" w:space="0" w:color="auto"/>
      </w:divBdr>
      <w:divsChild>
        <w:div w:id="530652117">
          <w:marLeft w:val="0"/>
          <w:marRight w:val="0"/>
          <w:marTop w:val="0"/>
          <w:marBottom w:val="0"/>
          <w:divBdr>
            <w:top w:val="none" w:sz="0" w:space="0" w:color="auto"/>
            <w:left w:val="none" w:sz="0" w:space="0" w:color="auto"/>
            <w:bottom w:val="none" w:sz="0" w:space="0" w:color="auto"/>
            <w:right w:val="none" w:sz="0" w:space="0" w:color="auto"/>
          </w:divBdr>
        </w:div>
      </w:divsChild>
    </w:div>
    <w:div w:id="1813865180">
      <w:bodyDiv w:val="1"/>
      <w:marLeft w:val="0"/>
      <w:marRight w:val="0"/>
      <w:marTop w:val="0"/>
      <w:marBottom w:val="0"/>
      <w:divBdr>
        <w:top w:val="none" w:sz="0" w:space="0" w:color="auto"/>
        <w:left w:val="none" w:sz="0" w:space="0" w:color="auto"/>
        <w:bottom w:val="none" w:sz="0" w:space="0" w:color="auto"/>
        <w:right w:val="none" w:sz="0" w:space="0" w:color="auto"/>
      </w:divBdr>
      <w:divsChild>
        <w:div w:id="689450507">
          <w:marLeft w:val="0"/>
          <w:marRight w:val="0"/>
          <w:marTop w:val="0"/>
          <w:marBottom w:val="0"/>
          <w:divBdr>
            <w:top w:val="none" w:sz="0" w:space="0" w:color="auto"/>
            <w:left w:val="none" w:sz="0" w:space="0" w:color="auto"/>
            <w:bottom w:val="none" w:sz="0" w:space="0" w:color="auto"/>
            <w:right w:val="none" w:sz="0" w:space="0" w:color="auto"/>
          </w:divBdr>
        </w:div>
        <w:div w:id="924847618">
          <w:marLeft w:val="0"/>
          <w:marRight w:val="0"/>
          <w:marTop w:val="0"/>
          <w:marBottom w:val="0"/>
          <w:divBdr>
            <w:top w:val="none" w:sz="0" w:space="0" w:color="auto"/>
            <w:left w:val="none" w:sz="0" w:space="0" w:color="auto"/>
            <w:bottom w:val="none" w:sz="0" w:space="0" w:color="auto"/>
            <w:right w:val="none" w:sz="0" w:space="0" w:color="auto"/>
          </w:divBdr>
        </w:div>
        <w:div w:id="1318072505">
          <w:marLeft w:val="0"/>
          <w:marRight w:val="0"/>
          <w:marTop w:val="0"/>
          <w:marBottom w:val="0"/>
          <w:divBdr>
            <w:top w:val="none" w:sz="0" w:space="0" w:color="auto"/>
            <w:left w:val="none" w:sz="0" w:space="0" w:color="auto"/>
            <w:bottom w:val="none" w:sz="0" w:space="0" w:color="auto"/>
            <w:right w:val="none" w:sz="0" w:space="0" w:color="auto"/>
          </w:divBdr>
        </w:div>
        <w:div w:id="1746300407">
          <w:marLeft w:val="0"/>
          <w:marRight w:val="0"/>
          <w:marTop w:val="0"/>
          <w:marBottom w:val="0"/>
          <w:divBdr>
            <w:top w:val="none" w:sz="0" w:space="0" w:color="auto"/>
            <w:left w:val="none" w:sz="0" w:space="0" w:color="auto"/>
            <w:bottom w:val="none" w:sz="0" w:space="0" w:color="auto"/>
            <w:right w:val="none" w:sz="0" w:space="0" w:color="auto"/>
          </w:divBdr>
        </w:div>
      </w:divsChild>
    </w:div>
    <w:div w:id="1861165436">
      <w:bodyDiv w:val="1"/>
      <w:marLeft w:val="0"/>
      <w:marRight w:val="0"/>
      <w:marTop w:val="0"/>
      <w:marBottom w:val="0"/>
      <w:divBdr>
        <w:top w:val="none" w:sz="0" w:space="0" w:color="auto"/>
        <w:left w:val="none" w:sz="0" w:space="0" w:color="auto"/>
        <w:bottom w:val="none" w:sz="0" w:space="0" w:color="auto"/>
        <w:right w:val="none" w:sz="0" w:space="0" w:color="auto"/>
      </w:divBdr>
    </w:div>
    <w:div w:id="1996451751">
      <w:bodyDiv w:val="1"/>
      <w:marLeft w:val="0"/>
      <w:marRight w:val="0"/>
      <w:marTop w:val="0"/>
      <w:marBottom w:val="0"/>
      <w:divBdr>
        <w:top w:val="none" w:sz="0" w:space="0" w:color="auto"/>
        <w:left w:val="none" w:sz="0" w:space="0" w:color="auto"/>
        <w:bottom w:val="none" w:sz="0" w:space="0" w:color="auto"/>
        <w:right w:val="none" w:sz="0" w:space="0" w:color="auto"/>
      </w:divBdr>
    </w:div>
    <w:div w:id="20469090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http://www.amazon.com" TargetMode="External"/><Relationship Id="rId21" Type="http://schemas.openxmlformats.org/officeDocument/2006/relationships/hyperlink" Target="mailto:Susan@TheWordOfGodSeries.com" TargetMode="External"/><Relationship Id="rId42" Type="http://schemas.openxmlformats.org/officeDocument/2006/relationships/image" Target="media/image23.png"/><Relationship Id="rId47" Type="http://schemas.openxmlformats.org/officeDocument/2006/relationships/image" Target="media/image28.png"/><Relationship Id="rId63" Type="http://schemas.openxmlformats.org/officeDocument/2006/relationships/hyperlink" Target="https://www.bigstockphoto.com/search/?contributor=Moshe%20Einhorn" TargetMode="External"/><Relationship Id="rId68" Type="http://schemas.openxmlformats.org/officeDocument/2006/relationships/image" Target="media/image38.png"/><Relationship Id="rId84" Type="http://schemas.openxmlformats.org/officeDocument/2006/relationships/hyperlink" Target="http://www.bigstockphoto.com/search/?contributor=Vladimir_Blinov" TargetMode="External"/><Relationship Id="rId89" Type="http://schemas.openxmlformats.org/officeDocument/2006/relationships/footer" Target="footer1.xml"/><Relationship Id="rId16" Type="http://schemas.openxmlformats.org/officeDocument/2006/relationships/image" Target="media/image3.png"/><Relationship Id="rId11" Type="http://schemas.openxmlformats.org/officeDocument/2006/relationships/hyperlink" Target="http://www.TheWordOfGodSeries.com" TargetMode="External"/><Relationship Id="rId32" Type="http://schemas.openxmlformats.org/officeDocument/2006/relationships/image" Target="media/image13.png"/><Relationship Id="rId37" Type="http://schemas.openxmlformats.org/officeDocument/2006/relationships/image" Target="media/image18.png"/><Relationship Id="rId53" Type="http://schemas.openxmlformats.org/officeDocument/2006/relationships/image" Target="media/image30.png"/><Relationship Id="rId58" Type="http://schemas.openxmlformats.org/officeDocument/2006/relationships/image" Target="media/image35.jpeg"/><Relationship Id="rId74" Type="http://schemas.openxmlformats.org/officeDocument/2006/relationships/hyperlink" Target="http://www.bigstockphoto.com/search/?contributor=p_e_schan" TargetMode="External"/><Relationship Id="rId79" Type="http://schemas.openxmlformats.org/officeDocument/2006/relationships/hyperlink" Target="https://www.bigstockphoto.com/search/?contributor=Robert%20Hoetink" TargetMode="External"/><Relationship Id="rId5" Type="http://schemas.openxmlformats.org/officeDocument/2006/relationships/webSettings" Target="webSettings.xml"/><Relationship Id="rId90" Type="http://schemas.openxmlformats.org/officeDocument/2006/relationships/fontTable" Target="fontTable.xml"/><Relationship Id="rId14" Type="http://schemas.openxmlformats.org/officeDocument/2006/relationships/image" Target="media/image1.png"/><Relationship Id="rId22" Type="http://schemas.openxmlformats.org/officeDocument/2006/relationships/hyperlink" Target="mailto:Susan@TheWordOfGodSeries.com" TargetMode="External"/><Relationship Id="rId27" Type="http://schemas.openxmlformats.org/officeDocument/2006/relationships/image" Target="media/image8.png"/><Relationship Id="rId30" Type="http://schemas.openxmlformats.org/officeDocument/2006/relationships/image" Target="media/image11.png"/><Relationship Id="rId35" Type="http://schemas.openxmlformats.org/officeDocument/2006/relationships/image" Target="media/image16.jpeg"/><Relationship Id="rId43" Type="http://schemas.openxmlformats.org/officeDocument/2006/relationships/image" Target="media/image24.png"/><Relationship Id="rId48" Type="http://schemas.openxmlformats.org/officeDocument/2006/relationships/image" Target="media/image29.png"/><Relationship Id="rId56" Type="http://schemas.openxmlformats.org/officeDocument/2006/relationships/image" Target="media/image33.jpeg"/><Relationship Id="rId64" Type="http://schemas.openxmlformats.org/officeDocument/2006/relationships/image" Target="media/image37.png"/><Relationship Id="rId69" Type="http://schemas.openxmlformats.org/officeDocument/2006/relationships/hyperlink" Target="http://www.bigstockphoto.com/search/?contributor=Pagina" TargetMode="External"/><Relationship Id="rId77" Type="http://schemas.openxmlformats.org/officeDocument/2006/relationships/image" Target="media/image42.png"/><Relationship Id="rId8" Type="http://schemas.openxmlformats.org/officeDocument/2006/relationships/hyperlink" Target="http://www.TheWordOfGodSeries.com" TargetMode="External"/><Relationship Id="rId51" Type="http://schemas.openxmlformats.org/officeDocument/2006/relationships/hyperlink" Target="http://www.biblegateway.com/passage/?search=Psalm+113:2&amp;version=NIV" TargetMode="External"/><Relationship Id="rId72" Type="http://schemas.openxmlformats.org/officeDocument/2006/relationships/image" Target="media/image40.png"/><Relationship Id="rId80" Type="http://schemas.openxmlformats.org/officeDocument/2006/relationships/hyperlink" Target="http://www.bigstockphoto.com/search/?contributor=naxaso" TargetMode="External"/><Relationship Id="rId85"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hyperlink" Target="https://www.bigstockphoto.com/" TargetMode="External"/><Relationship Id="rId17" Type="http://schemas.openxmlformats.org/officeDocument/2006/relationships/image" Target="media/image4.png"/><Relationship Id="rId25" Type="http://schemas.openxmlformats.org/officeDocument/2006/relationships/hyperlink" Target="http://www.TheWordOfGodSeries.com" TargetMode="External"/><Relationship Id="rId33" Type="http://schemas.openxmlformats.org/officeDocument/2006/relationships/image" Target="media/image14.png"/><Relationship Id="rId38" Type="http://schemas.openxmlformats.org/officeDocument/2006/relationships/image" Target="media/image19.png"/><Relationship Id="rId46" Type="http://schemas.openxmlformats.org/officeDocument/2006/relationships/image" Target="media/image27.png"/><Relationship Id="rId59" Type="http://schemas.openxmlformats.org/officeDocument/2006/relationships/image" Target="media/image36.png"/><Relationship Id="rId67" Type="http://schemas.openxmlformats.org/officeDocument/2006/relationships/hyperlink" Target="https://www.bigstockphoto.com/search/?contributor=flik47" TargetMode="External"/><Relationship Id="rId20" Type="http://schemas.openxmlformats.org/officeDocument/2006/relationships/image" Target="media/image6.png"/><Relationship Id="rId41" Type="http://schemas.openxmlformats.org/officeDocument/2006/relationships/image" Target="media/image22.png"/><Relationship Id="rId54" Type="http://schemas.openxmlformats.org/officeDocument/2006/relationships/image" Target="media/image31.jpeg"/><Relationship Id="rId62" Type="http://schemas.openxmlformats.org/officeDocument/2006/relationships/hyperlink" Target="https://www.bigstockphoto.com/search/?contributor=Moshe%20Einhorn" TargetMode="External"/><Relationship Id="rId70" Type="http://schemas.openxmlformats.org/officeDocument/2006/relationships/image" Target="media/image39.png"/><Relationship Id="rId75" Type="http://schemas.openxmlformats.org/officeDocument/2006/relationships/image" Target="media/image41.png"/><Relationship Id="rId83" Type="http://schemas.openxmlformats.org/officeDocument/2006/relationships/image" Target="media/image43.png"/><Relationship Id="rId88" Type="http://schemas.openxmlformats.org/officeDocument/2006/relationships/hyperlink" Target="https://www.bigstockphoto.com/search/?contributor=mlane" TargetMode="External"/><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png"/><Relationship Id="rId23" Type="http://schemas.openxmlformats.org/officeDocument/2006/relationships/image" Target="media/image7.png"/><Relationship Id="rId28" Type="http://schemas.openxmlformats.org/officeDocument/2006/relationships/image" Target="media/image9.png"/><Relationship Id="rId36" Type="http://schemas.openxmlformats.org/officeDocument/2006/relationships/image" Target="media/image17.png"/><Relationship Id="rId49" Type="http://schemas.openxmlformats.org/officeDocument/2006/relationships/hyperlink" Target="http://legacy.biblegateway.com/passage/?search=Psalm+52:9&amp;version=NIV" TargetMode="External"/><Relationship Id="rId57" Type="http://schemas.openxmlformats.org/officeDocument/2006/relationships/image" Target="media/image34.jpeg"/><Relationship Id="rId10" Type="http://schemas.openxmlformats.org/officeDocument/2006/relationships/hyperlink" Target="https://www.amazon.com/" TargetMode="External"/><Relationship Id="rId31" Type="http://schemas.openxmlformats.org/officeDocument/2006/relationships/image" Target="media/image12.png"/><Relationship Id="rId44" Type="http://schemas.openxmlformats.org/officeDocument/2006/relationships/image" Target="media/image25.png"/><Relationship Id="rId52" Type="http://schemas.openxmlformats.org/officeDocument/2006/relationships/hyperlink" Target="http://www.biblegateway.com/passage/?search=Psalm+72:19&amp;version=NIV" TargetMode="External"/><Relationship Id="rId60" Type="http://schemas.openxmlformats.org/officeDocument/2006/relationships/hyperlink" Target="https://www.shutterstock.com/g/Dance60" TargetMode="External"/><Relationship Id="rId65" Type="http://schemas.openxmlformats.org/officeDocument/2006/relationships/hyperlink" Target="https://www.bigstockphoto.com/search/?contributor=AnnekaS" TargetMode="External"/><Relationship Id="rId73" Type="http://schemas.openxmlformats.org/officeDocument/2006/relationships/hyperlink" Target="https://www.bigstockphoto.com/search/?contributor=kavram" TargetMode="External"/><Relationship Id="rId78" Type="http://schemas.openxmlformats.org/officeDocument/2006/relationships/hyperlink" Target="http://www.bigstockphoto.com/search/?contributor=rglinsky" TargetMode="External"/><Relationship Id="rId81" Type="http://schemas.openxmlformats.org/officeDocument/2006/relationships/hyperlink" Target="https://www.bigstockphoto.com/search/?contributor=RnDmS" TargetMode="External"/><Relationship Id="rId86" Type="http://schemas.openxmlformats.org/officeDocument/2006/relationships/hyperlink" Target="https://www.bigstockphoto.com/search/?contributor=rglinsky" TargetMode="External"/><Relationship Id="rId4" Type="http://schemas.openxmlformats.org/officeDocument/2006/relationships/settings" Target="settings.xml"/><Relationship Id="rId9" Type="http://schemas.openxmlformats.org/officeDocument/2006/relationships/hyperlink" Target="http://www.TheWordOfGodSeries.com" TargetMode="External"/><Relationship Id="rId13" Type="http://schemas.openxmlformats.org/officeDocument/2006/relationships/hyperlink" Target="https://www.shutterstock.com/" TargetMode="External"/><Relationship Id="rId18" Type="http://schemas.openxmlformats.org/officeDocument/2006/relationships/hyperlink" Target="https://www.adobe.com/creativecloud/plans.html" TargetMode="External"/><Relationship Id="rId39" Type="http://schemas.openxmlformats.org/officeDocument/2006/relationships/image" Target="media/image20.png"/><Relationship Id="rId34" Type="http://schemas.openxmlformats.org/officeDocument/2006/relationships/image" Target="media/image15.png"/><Relationship Id="rId50" Type="http://schemas.openxmlformats.org/officeDocument/2006/relationships/hyperlink" Target="http://www.biblegateway.com/passage/?search=Psalm+113:3&amp;version=NIV" TargetMode="External"/><Relationship Id="rId55" Type="http://schemas.openxmlformats.org/officeDocument/2006/relationships/image" Target="media/image32.jpeg"/><Relationship Id="rId76" Type="http://schemas.openxmlformats.org/officeDocument/2006/relationships/hyperlink" Target="https://www.bigstockphoto.com/search/?contributor=kavram" TargetMode="External"/><Relationship Id="rId7" Type="http://schemas.openxmlformats.org/officeDocument/2006/relationships/endnotes" Target="endnotes.xml"/><Relationship Id="rId71" Type="http://schemas.openxmlformats.org/officeDocument/2006/relationships/hyperlink" Target="https://www.bigstockphoto.com/search/?contributor=RnDmS" TargetMode="External"/><Relationship Id="rId2" Type="http://schemas.openxmlformats.org/officeDocument/2006/relationships/numbering" Target="numbering.xml"/><Relationship Id="rId29" Type="http://schemas.openxmlformats.org/officeDocument/2006/relationships/image" Target="media/image10.jpeg"/><Relationship Id="rId24" Type="http://schemas.openxmlformats.org/officeDocument/2006/relationships/hyperlink" Target="http://www.BibleGateway.com" TargetMode="External"/><Relationship Id="rId40" Type="http://schemas.openxmlformats.org/officeDocument/2006/relationships/image" Target="media/image21.png"/><Relationship Id="rId45" Type="http://schemas.openxmlformats.org/officeDocument/2006/relationships/image" Target="media/image26.png"/><Relationship Id="rId66" Type="http://schemas.openxmlformats.org/officeDocument/2006/relationships/hyperlink" Target="http://www.bigstockphoto.com/search/?contributor=inigocia" TargetMode="External"/><Relationship Id="rId87" Type="http://schemas.openxmlformats.org/officeDocument/2006/relationships/hyperlink" Target="https://www.bigstockphoto.com/search/?contributor=Moshe%20Einhorn" TargetMode="External"/><Relationship Id="rId61" Type="http://schemas.openxmlformats.org/officeDocument/2006/relationships/hyperlink" Target="https://www.bigstockphoto.com/search/?contributor=RnDmS" TargetMode="External"/><Relationship Id="rId82" Type="http://schemas.openxmlformats.org/officeDocument/2006/relationships/hyperlink" Target="https://www.bigstockphoto.com/search/?contributor=RnDmS" TargetMode="External"/><Relationship Id="rId19" Type="http://schemas.openxmlformats.org/officeDocument/2006/relationships/image" Target="media/image5.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theme/theme1.xml><?xml version="1.0" encoding="utf-8"?>
<a:theme xmlns:a="http://schemas.openxmlformats.org/drawingml/2006/main" name="Office Theme">
  <a:themeElements>
    <a:clrScheme name="Custom 7">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00"/>
      </a:hlink>
      <a:folHlink>
        <a:srgbClr val="00000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2DEBD52-8E4D-469E-A4F6-06E33D2B58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77</Pages>
  <Words>10791</Words>
  <Characters>61514</Characters>
  <DocSecurity>0</DocSecurity>
  <Lines>512</Lines>
  <Paragraphs>144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72161</CharactersWithSpaces>
  <SharedDoc>false</SharedDoc>
  <HLinks>
    <vt:vector size="234" baseType="variant">
      <vt:variant>
        <vt:i4>3276832</vt:i4>
      </vt:variant>
      <vt:variant>
        <vt:i4>114</vt:i4>
      </vt:variant>
      <vt:variant>
        <vt:i4>0</vt:i4>
      </vt:variant>
      <vt:variant>
        <vt:i4>5</vt:i4>
      </vt:variant>
      <vt:variant>
        <vt:lpwstr>http://www.thewordofgodseries.com/</vt:lpwstr>
      </vt:variant>
      <vt:variant>
        <vt:lpwstr/>
      </vt:variant>
      <vt:variant>
        <vt:i4>1966129</vt:i4>
      </vt:variant>
      <vt:variant>
        <vt:i4>111</vt:i4>
      </vt:variant>
      <vt:variant>
        <vt:i4>0</vt:i4>
      </vt:variant>
      <vt:variant>
        <vt:i4>5</vt:i4>
      </vt:variant>
      <vt:variant>
        <vt:lpwstr>http://www.biblegateway.com/passage/?book_id=54&amp;chapter=4&amp;verse=17&amp;version=31&amp;context=verse</vt:lpwstr>
      </vt:variant>
      <vt:variant>
        <vt:lpwstr/>
      </vt:variant>
      <vt:variant>
        <vt:i4>2752575</vt:i4>
      </vt:variant>
      <vt:variant>
        <vt:i4>108</vt:i4>
      </vt:variant>
      <vt:variant>
        <vt:i4>0</vt:i4>
      </vt:variant>
      <vt:variant>
        <vt:i4>5</vt:i4>
      </vt:variant>
      <vt:variant>
        <vt:lpwstr>http://www.biblegateway.com/passage/?search=Romans+8:23&amp;version=NLT</vt:lpwstr>
      </vt:variant>
      <vt:variant>
        <vt:lpwstr/>
      </vt:variant>
      <vt:variant>
        <vt:i4>2687085</vt:i4>
      </vt:variant>
      <vt:variant>
        <vt:i4>105</vt:i4>
      </vt:variant>
      <vt:variant>
        <vt:i4>0</vt:i4>
      </vt:variant>
      <vt:variant>
        <vt:i4>5</vt:i4>
      </vt:variant>
      <vt:variant>
        <vt:lpwstr>http://www.biblegateway.com/passage/?search=2%20Corinthians+5:1&amp;version=NIV</vt:lpwstr>
      </vt:variant>
      <vt:variant>
        <vt:lpwstr/>
      </vt:variant>
      <vt:variant>
        <vt:i4>4915266</vt:i4>
      </vt:variant>
      <vt:variant>
        <vt:i4>102</vt:i4>
      </vt:variant>
      <vt:variant>
        <vt:i4>0</vt:i4>
      </vt:variant>
      <vt:variant>
        <vt:i4>5</vt:i4>
      </vt:variant>
      <vt:variant>
        <vt:lpwstr>http://www.biblegateway.com/passage/?search=Jude+1:21&amp;version=NIV</vt:lpwstr>
      </vt:variant>
      <vt:variant>
        <vt:lpwstr/>
      </vt:variant>
      <vt:variant>
        <vt:i4>3670051</vt:i4>
      </vt:variant>
      <vt:variant>
        <vt:i4>99</vt:i4>
      </vt:variant>
      <vt:variant>
        <vt:i4>0</vt:i4>
      </vt:variant>
      <vt:variant>
        <vt:i4>5</vt:i4>
      </vt:variant>
      <vt:variant>
        <vt:lpwstr>http://www.biblegateway.com/passage/?search=1%20John+2:25&amp;version=NKJV</vt:lpwstr>
      </vt:variant>
      <vt:variant>
        <vt:lpwstr/>
      </vt:variant>
      <vt:variant>
        <vt:i4>196688</vt:i4>
      </vt:variant>
      <vt:variant>
        <vt:i4>96</vt:i4>
      </vt:variant>
      <vt:variant>
        <vt:i4>0</vt:i4>
      </vt:variant>
      <vt:variant>
        <vt:i4>5</vt:i4>
      </vt:variant>
      <vt:variant>
        <vt:lpwstr>http://www.biblegateway.com/passage/?search=Matthew+13:31&amp;version=NIV</vt:lpwstr>
      </vt:variant>
      <vt:variant>
        <vt:lpwstr/>
      </vt:variant>
      <vt:variant>
        <vt:i4>262228</vt:i4>
      </vt:variant>
      <vt:variant>
        <vt:i4>93</vt:i4>
      </vt:variant>
      <vt:variant>
        <vt:i4>0</vt:i4>
      </vt:variant>
      <vt:variant>
        <vt:i4>5</vt:i4>
      </vt:variant>
      <vt:variant>
        <vt:lpwstr>http://www.biblegateway.com/passage/?search=Matthew+13:45&amp;version=NIV</vt:lpwstr>
      </vt:variant>
      <vt:variant>
        <vt:lpwstr/>
      </vt:variant>
      <vt:variant>
        <vt:i4>262229</vt:i4>
      </vt:variant>
      <vt:variant>
        <vt:i4>90</vt:i4>
      </vt:variant>
      <vt:variant>
        <vt:i4>0</vt:i4>
      </vt:variant>
      <vt:variant>
        <vt:i4>5</vt:i4>
      </vt:variant>
      <vt:variant>
        <vt:lpwstr>http://www.biblegateway.com/passage/?search=Matthew+13:44&amp;version=NIV</vt:lpwstr>
      </vt:variant>
      <vt:variant>
        <vt:lpwstr/>
      </vt:variant>
      <vt:variant>
        <vt:i4>3539011</vt:i4>
      </vt:variant>
      <vt:variant>
        <vt:i4>87</vt:i4>
      </vt:variant>
      <vt:variant>
        <vt:i4>0</vt:i4>
      </vt:variant>
      <vt:variant>
        <vt:i4>5</vt:i4>
      </vt:variant>
      <vt:variant>
        <vt:lpwstr>http://www.biblegateway.com/passage/?book_id=65&amp;chapter=12&amp;verse=28&amp;version=51&amp;context=verse</vt:lpwstr>
      </vt:variant>
      <vt:variant>
        <vt:lpwstr/>
      </vt:variant>
      <vt:variant>
        <vt:i4>1638408</vt:i4>
      </vt:variant>
      <vt:variant>
        <vt:i4>84</vt:i4>
      </vt:variant>
      <vt:variant>
        <vt:i4>0</vt:i4>
      </vt:variant>
      <vt:variant>
        <vt:i4>5</vt:i4>
      </vt:variant>
      <vt:variant>
        <vt:lpwstr>http://www.biblegateway.com/passage/?search=Matthew+5:10&amp;version=NIV</vt:lpwstr>
      </vt:variant>
      <vt:variant>
        <vt:lpwstr/>
      </vt:variant>
      <vt:variant>
        <vt:i4>6488100</vt:i4>
      </vt:variant>
      <vt:variant>
        <vt:i4>81</vt:i4>
      </vt:variant>
      <vt:variant>
        <vt:i4>0</vt:i4>
      </vt:variant>
      <vt:variant>
        <vt:i4>5</vt:i4>
      </vt:variant>
      <vt:variant>
        <vt:lpwstr>http://www.biblegateway.com/passage/?search=Luke+10:20&amp;version=NIV</vt:lpwstr>
      </vt:variant>
      <vt:variant>
        <vt:lpwstr/>
      </vt:variant>
      <vt:variant>
        <vt:i4>1703961</vt:i4>
      </vt:variant>
      <vt:variant>
        <vt:i4>78</vt:i4>
      </vt:variant>
      <vt:variant>
        <vt:i4>0</vt:i4>
      </vt:variant>
      <vt:variant>
        <vt:i4>5</vt:i4>
      </vt:variant>
      <vt:variant>
        <vt:lpwstr>http://www.biblegateway.com/passage/?search=Philippians+3:20&amp;version=NIV</vt:lpwstr>
      </vt:variant>
      <vt:variant>
        <vt:lpwstr/>
      </vt:variant>
      <vt:variant>
        <vt:i4>6488097</vt:i4>
      </vt:variant>
      <vt:variant>
        <vt:i4>75</vt:i4>
      </vt:variant>
      <vt:variant>
        <vt:i4>0</vt:i4>
      </vt:variant>
      <vt:variant>
        <vt:i4>5</vt:i4>
      </vt:variant>
      <vt:variant>
        <vt:lpwstr>http://www.biblegateway.com/passage/?search=Luke+23:43&amp;version=NIV</vt:lpwstr>
      </vt:variant>
      <vt:variant>
        <vt:lpwstr/>
      </vt:variant>
      <vt:variant>
        <vt:i4>3342386</vt:i4>
      </vt:variant>
      <vt:variant>
        <vt:i4>72</vt:i4>
      </vt:variant>
      <vt:variant>
        <vt:i4>0</vt:i4>
      </vt:variant>
      <vt:variant>
        <vt:i4>5</vt:i4>
      </vt:variant>
      <vt:variant>
        <vt:lpwstr>http://www.biblegateway.com/passage/?search=Revelation+21:7&amp;version=NLT</vt:lpwstr>
      </vt:variant>
      <vt:variant>
        <vt:lpwstr/>
      </vt:variant>
      <vt:variant>
        <vt:i4>3801151</vt:i4>
      </vt:variant>
      <vt:variant>
        <vt:i4>69</vt:i4>
      </vt:variant>
      <vt:variant>
        <vt:i4>0</vt:i4>
      </vt:variant>
      <vt:variant>
        <vt:i4>5</vt:i4>
      </vt:variant>
      <vt:variant>
        <vt:lpwstr>http://www.biblegateway.com/passage/?search=Revelation+3:21&amp;version=NLT</vt:lpwstr>
      </vt:variant>
      <vt:variant>
        <vt:lpwstr/>
      </vt:variant>
      <vt:variant>
        <vt:i4>3866680</vt:i4>
      </vt:variant>
      <vt:variant>
        <vt:i4>66</vt:i4>
      </vt:variant>
      <vt:variant>
        <vt:i4>0</vt:i4>
      </vt:variant>
      <vt:variant>
        <vt:i4>5</vt:i4>
      </vt:variant>
      <vt:variant>
        <vt:lpwstr>http://www.biblegateway.com/passage/?search=Revelation+2:26&amp;version=NLT</vt:lpwstr>
      </vt:variant>
      <vt:variant>
        <vt:lpwstr/>
      </vt:variant>
      <vt:variant>
        <vt:i4>3735612</vt:i4>
      </vt:variant>
      <vt:variant>
        <vt:i4>63</vt:i4>
      </vt:variant>
      <vt:variant>
        <vt:i4>0</vt:i4>
      </vt:variant>
      <vt:variant>
        <vt:i4>5</vt:i4>
      </vt:variant>
      <vt:variant>
        <vt:lpwstr>http://www.biblegateway.com/passage/?search=Revelation+3:12&amp;version=NLT</vt:lpwstr>
      </vt:variant>
      <vt:variant>
        <vt:lpwstr/>
      </vt:variant>
      <vt:variant>
        <vt:i4>3670073</vt:i4>
      </vt:variant>
      <vt:variant>
        <vt:i4>60</vt:i4>
      </vt:variant>
      <vt:variant>
        <vt:i4>0</vt:i4>
      </vt:variant>
      <vt:variant>
        <vt:i4>5</vt:i4>
      </vt:variant>
      <vt:variant>
        <vt:lpwstr>http://www.biblegateway.com/passage/?search=Revelation+2:17&amp;version=NLT</vt:lpwstr>
      </vt:variant>
      <vt:variant>
        <vt:lpwstr/>
      </vt:variant>
      <vt:variant>
        <vt:i4>3670079</vt:i4>
      </vt:variant>
      <vt:variant>
        <vt:i4>57</vt:i4>
      </vt:variant>
      <vt:variant>
        <vt:i4>0</vt:i4>
      </vt:variant>
      <vt:variant>
        <vt:i4>5</vt:i4>
      </vt:variant>
      <vt:variant>
        <vt:lpwstr>http://www.biblegateway.com/passage/?search=Revelation+2:11&amp;version=NLT</vt:lpwstr>
      </vt:variant>
      <vt:variant>
        <vt:lpwstr/>
      </vt:variant>
      <vt:variant>
        <vt:i4>2687085</vt:i4>
      </vt:variant>
      <vt:variant>
        <vt:i4>54</vt:i4>
      </vt:variant>
      <vt:variant>
        <vt:i4>0</vt:i4>
      </vt:variant>
      <vt:variant>
        <vt:i4>5</vt:i4>
      </vt:variant>
      <vt:variant>
        <vt:lpwstr>http://www.biblegateway.com/passage/?search=Revelation+2:7&amp;version=NLT</vt:lpwstr>
      </vt:variant>
      <vt:variant>
        <vt:lpwstr/>
      </vt:variant>
      <vt:variant>
        <vt:i4>2752621</vt:i4>
      </vt:variant>
      <vt:variant>
        <vt:i4>51</vt:i4>
      </vt:variant>
      <vt:variant>
        <vt:i4>0</vt:i4>
      </vt:variant>
      <vt:variant>
        <vt:i4>5</vt:i4>
      </vt:variant>
      <vt:variant>
        <vt:lpwstr>http://www.biblegateway.com/passage/?search=Revelation+3:5&amp;version=NLT</vt:lpwstr>
      </vt:variant>
      <vt:variant>
        <vt:lpwstr/>
      </vt:variant>
      <vt:variant>
        <vt:i4>1048630</vt:i4>
      </vt:variant>
      <vt:variant>
        <vt:i4>48</vt:i4>
      </vt:variant>
      <vt:variant>
        <vt:i4>0</vt:i4>
      </vt:variant>
      <vt:variant>
        <vt:i4>5</vt:i4>
      </vt:variant>
      <vt:variant>
        <vt:lpwstr>http://www.biblegateway.com/passage/?book_id=56&amp;chapter=1&amp;verse=19&amp;version=31&amp;context=verse</vt:lpwstr>
      </vt:variant>
      <vt:variant>
        <vt:lpwstr/>
      </vt:variant>
      <vt:variant>
        <vt:i4>720981</vt:i4>
      </vt:variant>
      <vt:variant>
        <vt:i4>45</vt:i4>
      </vt:variant>
      <vt:variant>
        <vt:i4>0</vt:i4>
      </vt:variant>
      <vt:variant>
        <vt:i4>5</vt:i4>
      </vt:variant>
      <vt:variant>
        <vt:lpwstr>http://www.biblegateway.com/passage/?search=Matthew+19:14&amp;version=NIV</vt:lpwstr>
      </vt:variant>
      <vt:variant>
        <vt:lpwstr/>
      </vt:variant>
      <vt:variant>
        <vt:i4>5963849</vt:i4>
      </vt:variant>
      <vt:variant>
        <vt:i4>42</vt:i4>
      </vt:variant>
      <vt:variant>
        <vt:i4>0</vt:i4>
      </vt:variant>
      <vt:variant>
        <vt:i4>5</vt:i4>
      </vt:variant>
      <vt:variant>
        <vt:lpwstr>http://www.biblegateway.com/passage/?search=John+3:16&amp;version=NIV</vt:lpwstr>
      </vt:variant>
      <vt:variant>
        <vt:lpwstr/>
      </vt:variant>
      <vt:variant>
        <vt:i4>7667760</vt:i4>
      </vt:variant>
      <vt:variant>
        <vt:i4>39</vt:i4>
      </vt:variant>
      <vt:variant>
        <vt:i4>0</vt:i4>
      </vt:variant>
      <vt:variant>
        <vt:i4>5</vt:i4>
      </vt:variant>
      <vt:variant>
        <vt:lpwstr>http://www.biblestudytools.net/OnlineStudyBible/bible.cgi?word=2co+1:10&amp;version=nrs&amp;st=1&amp;sd=1&amp;new=1&amp;showtools=1</vt:lpwstr>
      </vt:variant>
      <vt:variant>
        <vt:lpwstr/>
      </vt:variant>
      <vt:variant>
        <vt:i4>3014704</vt:i4>
      </vt:variant>
      <vt:variant>
        <vt:i4>36</vt:i4>
      </vt:variant>
      <vt:variant>
        <vt:i4>0</vt:i4>
      </vt:variant>
      <vt:variant>
        <vt:i4>5</vt:i4>
      </vt:variant>
      <vt:variant>
        <vt:lpwstr>http://www.biblegateway.com/passage/?search=Romans+5:21&amp;version=CEV</vt:lpwstr>
      </vt:variant>
      <vt:variant>
        <vt:lpwstr/>
      </vt:variant>
      <vt:variant>
        <vt:i4>6553633</vt:i4>
      </vt:variant>
      <vt:variant>
        <vt:i4>33</vt:i4>
      </vt:variant>
      <vt:variant>
        <vt:i4>0</vt:i4>
      </vt:variant>
      <vt:variant>
        <vt:i4>5</vt:i4>
      </vt:variant>
      <vt:variant>
        <vt:lpwstr>http://www.biblegateway.com/passage/?search=Luke+21:36&amp;version=NLT</vt:lpwstr>
      </vt:variant>
      <vt:variant>
        <vt:lpwstr/>
      </vt:variant>
      <vt:variant>
        <vt:i4>3145839</vt:i4>
      </vt:variant>
      <vt:variant>
        <vt:i4>30</vt:i4>
      </vt:variant>
      <vt:variant>
        <vt:i4>0</vt:i4>
      </vt:variant>
      <vt:variant>
        <vt:i4>5</vt:i4>
      </vt:variant>
      <vt:variant>
        <vt:lpwstr>http://www.biblegateway.com/passage/?search=Romans+2:5&amp;version=NLT</vt:lpwstr>
      </vt:variant>
      <vt:variant>
        <vt:lpwstr/>
      </vt:variant>
      <vt:variant>
        <vt:i4>6488097</vt:i4>
      </vt:variant>
      <vt:variant>
        <vt:i4>27</vt:i4>
      </vt:variant>
      <vt:variant>
        <vt:i4>0</vt:i4>
      </vt:variant>
      <vt:variant>
        <vt:i4>5</vt:i4>
      </vt:variant>
      <vt:variant>
        <vt:lpwstr>http://www.biblegateway.com/passage/?search=Luke+23:43&amp;version=NIV</vt:lpwstr>
      </vt:variant>
      <vt:variant>
        <vt:lpwstr/>
      </vt:variant>
      <vt:variant>
        <vt:i4>262229</vt:i4>
      </vt:variant>
      <vt:variant>
        <vt:i4>24</vt:i4>
      </vt:variant>
      <vt:variant>
        <vt:i4>0</vt:i4>
      </vt:variant>
      <vt:variant>
        <vt:i4>5</vt:i4>
      </vt:variant>
      <vt:variant>
        <vt:lpwstr>http://www.biblegateway.com/passage/?search=Matthew+13:44&amp;version=NIV</vt:lpwstr>
      </vt:variant>
      <vt:variant>
        <vt:lpwstr/>
      </vt:variant>
      <vt:variant>
        <vt:i4>1048630</vt:i4>
      </vt:variant>
      <vt:variant>
        <vt:i4>21</vt:i4>
      </vt:variant>
      <vt:variant>
        <vt:i4>0</vt:i4>
      </vt:variant>
      <vt:variant>
        <vt:i4>5</vt:i4>
      </vt:variant>
      <vt:variant>
        <vt:lpwstr>http://www.biblegateway.com/passage/?book_id=56&amp;chapter=1&amp;verse=19&amp;version=31&amp;context=verse</vt:lpwstr>
      </vt:variant>
      <vt:variant>
        <vt:lpwstr/>
      </vt:variant>
      <vt:variant>
        <vt:i4>1966129</vt:i4>
      </vt:variant>
      <vt:variant>
        <vt:i4>18</vt:i4>
      </vt:variant>
      <vt:variant>
        <vt:i4>0</vt:i4>
      </vt:variant>
      <vt:variant>
        <vt:i4>5</vt:i4>
      </vt:variant>
      <vt:variant>
        <vt:lpwstr>http://www.biblegateway.com/passage/?book_id=54&amp;chapter=4&amp;verse=17&amp;version=31&amp;context=verse</vt:lpwstr>
      </vt:variant>
      <vt:variant>
        <vt:lpwstr/>
      </vt:variant>
      <vt:variant>
        <vt:i4>1966129</vt:i4>
      </vt:variant>
      <vt:variant>
        <vt:i4>15</vt:i4>
      </vt:variant>
      <vt:variant>
        <vt:i4>0</vt:i4>
      </vt:variant>
      <vt:variant>
        <vt:i4>5</vt:i4>
      </vt:variant>
      <vt:variant>
        <vt:lpwstr>http://www.biblegateway.com/passage/?book_id=54&amp;chapter=4&amp;verse=17&amp;version=31&amp;context=verse</vt:lpwstr>
      </vt:variant>
      <vt:variant>
        <vt:lpwstr/>
      </vt:variant>
      <vt:variant>
        <vt:i4>3670051</vt:i4>
      </vt:variant>
      <vt:variant>
        <vt:i4>12</vt:i4>
      </vt:variant>
      <vt:variant>
        <vt:i4>0</vt:i4>
      </vt:variant>
      <vt:variant>
        <vt:i4>5</vt:i4>
      </vt:variant>
      <vt:variant>
        <vt:lpwstr>http://www.biblegateway.com/passage/?search=1%20John+2:25&amp;version=NKJV</vt:lpwstr>
      </vt:variant>
      <vt:variant>
        <vt:lpwstr/>
      </vt:variant>
      <vt:variant>
        <vt:i4>5701701</vt:i4>
      </vt:variant>
      <vt:variant>
        <vt:i4>9</vt:i4>
      </vt:variant>
      <vt:variant>
        <vt:i4>0</vt:i4>
      </vt:variant>
      <vt:variant>
        <vt:i4>5</vt:i4>
      </vt:variant>
      <vt:variant>
        <vt:lpwstr>http://www.biblegateway.com/passage/?search=John+6:47&amp;version=CEV</vt:lpwstr>
      </vt:variant>
      <vt:variant>
        <vt:lpwstr/>
      </vt:variant>
      <vt:variant>
        <vt:i4>5963849</vt:i4>
      </vt:variant>
      <vt:variant>
        <vt:i4>6</vt:i4>
      </vt:variant>
      <vt:variant>
        <vt:i4>0</vt:i4>
      </vt:variant>
      <vt:variant>
        <vt:i4>5</vt:i4>
      </vt:variant>
      <vt:variant>
        <vt:lpwstr>http://www.biblegateway.com/passage/?search=John+3:16&amp;version=NIV</vt:lpwstr>
      </vt:variant>
      <vt:variant>
        <vt:lpwstr/>
      </vt:variant>
      <vt:variant>
        <vt:i4>3801186</vt:i4>
      </vt:variant>
      <vt:variant>
        <vt:i4>3</vt:i4>
      </vt:variant>
      <vt:variant>
        <vt:i4>0</vt:i4>
      </vt:variant>
      <vt:variant>
        <vt:i4>5</vt:i4>
      </vt:variant>
      <vt:variant>
        <vt:lpwstr>http://www.biblestudytools.com/luke/passage.aspx?q=Luke+2:1-20</vt:lpwstr>
      </vt:variant>
      <vt:variant>
        <vt:lpwstr/>
      </vt:variant>
      <vt:variant>
        <vt:i4>4980745</vt:i4>
      </vt:variant>
      <vt:variant>
        <vt:i4>0</vt:i4>
      </vt:variant>
      <vt:variant>
        <vt:i4>0</vt:i4>
      </vt:variant>
      <vt:variant>
        <vt:i4>5</vt:i4>
      </vt:variant>
      <vt:variant>
        <vt:lpwstr>http://www.zondervan.com/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Printed>2024-05-25T01:07:00Z</cp:lastPrinted>
  <dcterms:created xsi:type="dcterms:W3CDTF">2025-04-04T12:17:00Z</dcterms:created>
  <dcterms:modified xsi:type="dcterms:W3CDTF">2025-04-04T12:17:00Z</dcterms:modified>
</cp:coreProperties>
</file>